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F0DD4" w14:textId="24D1C86F" w:rsidR="009D2293" w:rsidRPr="00612469" w:rsidRDefault="00AA2BE4" w:rsidP="00FE0BB6">
      <w:pPr>
        <w:pStyle w:val="Heading1"/>
        <w:spacing w:before="80" w:after="0"/>
        <w:contextualSpacing/>
      </w:pPr>
      <w:bookmarkStart w:id="0" w:name="_Hlk181490250"/>
      <w:bookmarkStart w:id="1" w:name="_Toc181492985"/>
      <w:r w:rsidRPr="00612469">
        <w:t>Director statutory declaration</w:t>
      </w:r>
    </w:p>
    <w:tbl>
      <w:tblPr>
        <w:tblStyle w:val="TablePlain"/>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1560"/>
        <w:gridCol w:w="3252"/>
        <w:gridCol w:w="2975"/>
        <w:gridCol w:w="2975"/>
      </w:tblGrid>
      <w:tr w:rsidR="001A7393" w:rsidRPr="002751B3" w14:paraId="3F48B2DF"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tcPr>
          <w:p w14:paraId="00C8DA9C" w14:textId="77777777" w:rsidR="001A7393" w:rsidRPr="002751B3" w:rsidRDefault="001A7393" w:rsidP="001A7393">
            <w:pPr>
              <w:spacing w:before="0" w:after="0"/>
              <w:rPr>
                <w:rFonts w:eastAsia="Times New Roman" w:cs="Arial"/>
                <w:sz w:val="18"/>
                <w:szCs w:val="18"/>
              </w:rPr>
            </w:pPr>
            <w:r w:rsidRPr="002751B3">
              <w:rPr>
                <w:rFonts w:eastAsia="Times New Roman" w:cs="Arial"/>
                <w:sz w:val="18"/>
                <w:szCs w:val="18"/>
              </w:rPr>
              <w:t xml:space="preserve">Instructions for completing a statutory declaration </w:t>
            </w:r>
          </w:p>
          <w:p w14:paraId="3477470D" w14:textId="77777777" w:rsidR="001A7393" w:rsidRPr="002751B3" w:rsidRDefault="001A7393" w:rsidP="001A7393">
            <w:pPr>
              <w:spacing w:before="0" w:after="0"/>
              <w:rPr>
                <w:b w:val="0"/>
                <w:sz w:val="18"/>
                <w:szCs w:val="18"/>
              </w:rPr>
            </w:pPr>
            <w:r w:rsidRPr="002751B3">
              <w:rPr>
                <w:rFonts w:eastAsia="Times New Roman" w:cs="Arial"/>
                <w:b w:val="0"/>
                <w:sz w:val="18"/>
                <w:szCs w:val="18"/>
              </w:rPr>
              <w:t xml:space="preserve">Please complete the following form and accompanying exhibit using the notes in the left-hand margin for guidance. More guidance on making statutory declarations can be found at </w:t>
            </w:r>
            <w:hyperlink r:id="rId12" w:history="1">
              <w:r w:rsidRPr="002751B3">
                <w:rPr>
                  <w:rFonts w:eastAsia="Times New Roman" w:cs="Arial"/>
                  <w:b w:val="0"/>
                  <w:color w:val="0563C1"/>
                  <w:sz w:val="18"/>
                  <w:szCs w:val="18"/>
                  <w:u w:val="single"/>
                </w:rPr>
                <w:t>www.justice.vic.gov.au</w:t>
              </w:r>
            </w:hyperlink>
            <w:r w:rsidRPr="002751B3">
              <w:rPr>
                <w:b w:val="0"/>
                <w:sz w:val="18"/>
                <w:szCs w:val="18"/>
              </w:rPr>
              <w:t>.</w:t>
            </w:r>
          </w:p>
          <w:p w14:paraId="5EED7B6C" w14:textId="77777777" w:rsidR="001A7393" w:rsidRPr="002751B3" w:rsidRDefault="001A7393" w:rsidP="001A7393">
            <w:pPr>
              <w:spacing w:before="0" w:after="0"/>
              <w:rPr>
                <w:rFonts w:eastAsia="Times New Roman" w:cs="Arial"/>
                <w:b w:val="0"/>
                <w:iCs/>
                <w:sz w:val="18"/>
                <w:szCs w:val="18"/>
              </w:rPr>
            </w:pPr>
            <w:r w:rsidRPr="002751B3">
              <w:rPr>
                <w:rFonts w:eastAsia="Times New Roman" w:cs="Arial"/>
                <w:b w:val="0"/>
                <w:iCs/>
                <w:sz w:val="18"/>
                <w:szCs w:val="18"/>
              </w:rPr>
              <w:t>When making the statutory declaration the declarant must say aloud:</w:t>
            </w:r>
          </w:p>
          <w:p w14:paraId="57A4CA8B" w14:textId="77777777" w:rsidR="001A7393" w:rsidRPr="002751B3" w:rsidRDefault="001A7393" w:rsidP="001A7393">
            <w:pPr>
              <w:spacing w:before="0" w:after="0"/>
              <w:rPr>
                <w:rFonts w:eastAsia="Times New Roman" w:cs="Arial"/>
                <w:b w:val="0"/>
                <w:sz w:val="18"/>
                <w:szCs w:val="18"/>
              </w:rPr>
            </w:pPr>
            <w:r w:rsidRPr="002751B3">
              <w:rPr>
                <w:rFonts w:eastAsia="Times New Roman" w:cs="Arial"/>
                <w:b w:val="0"/>
                <w:iCs/>
                <w:sz w:val="18"/>
                <w:szCs w:val="18"/>
              </w:rPr>
              <w:t>I, [full name of person making declaration] of [address], declare that the contents of this statutory declaration are true and correct.</w:t>
            </w:r>
          </w:p>
          <w:p w14:paraId="60BFF5E1" w14:textId="1787CD4A" w:rsidR="001A7393" w:rsidRPr="002751B3" w:rsidRDefault="001A7393" w:rsidP="001A7393">
            <w:pPr>
              <w:overflowPunct w:val="0"/>
              <w:adjustRightInd w:val="0"/>
              <w:spacing w:before="0" w:after="80"/>
              <w:contextualSpacing/>
              <w:textAlignment w:val="baseline"/>
              <w:outlineLvl w:val="0"/>
              <w:rPr>
                <w:rFonts w:eastAsia="Times New Roman" w:cs="Arial"/>
                <w:b w:val="0"/>
                <w:sz w:val="18"/>
                <w:szCs w:val="18"/>
              </w:rPr>
            </w:pPr>
            <w:r w:rsidRPr="002751B3">
              <w:rPr>
                <w:rFonts w:eastAsia="Times New Roman" w:cs="Arial"/>
                <w:sz w:val="18"/>
                <w:szCs w:val="18"/>
              </w:rPr>
              <w:t>Note:</w:t>
            </w:r>
            <w:r w:rsidRPr="002751B3">
              <w:rPr>
                <w:rFonts w:eastAsia="Times New Roman" w:cs="Arial"/>
                <w:b w:val="0"/>
                <w:sz w:val="18"/>
                <w:szCs w:val="18"/>
              </w:rPr>
              <w:t xml:space="preserve"> This declaration has been partly populated with the type of information that HTFV is seeking for the purposes of this application. You are responsible for completing the declaration and ensuring that the information provided is true and correct. Please delete drafting instructions before signing the statutory declaration.</w:t>
            </w:r>
          </w:p>
        </w:tc>
      </w:tr>
      <w:tr w:rsidR="001A7393" w:rsidRPr="002751B3" w14:paraId="22BA7541"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tcBorders>
          </w:tcPr>
          <w:p w14:paraId="12F770C1" w14:textId="77777777" w:rsidR="001A7393" w:rsidRPr="002751B3" w:rsidRDefault="001A7393" w:rsidP="001A7393">
            <w:pPr>
              <w:overflowPunct w:val="0"/>
              <w:adjustRightInd w:val="0"/>
              <w:spacing w:before="0" w:after="80"/>
              <w:contextualSpacing/>
              <w:jc w:val="center"/>
              <w:textAlignment w:val="baseline"/>
              <w:outlineLvl w:val="0"/>
              <w:rPr>
                <w:rFonts w:eastAsia="Times New Roman" w:cs="Arial"/>
                <w:b w:val="0"/>
                <w:sz w:val="18"/>
                <w:szCs w:val="18"/>
              </w:rPr>
            </w:pPr>
            <w:r w:rsidRPr="002751B3">
              <w:rPr>
                <w:rFonts w:eastAsia="Times New Roman" w:cs="Arial"/>
                <w:sz w:val="18"/>
                <w:szCs w:val="18"/>
              </w:rPr>
              <w:t>Statutory Declaration</w:t>
            </w:r>
          </w:p>
          <w:p w14:paraId="6C7D6C8E" w14:textId="39AD4E64" w:rsidR="001A7393" w:rsidRPr="002751B3" w:rsidRDefault="001A7393" w:rsidP="001A7393">
            <w:pPr>
              <w:spacing w:before="0" w:after="80"/>
              <w:contextualSpacing/>
              <w:jc w:val="center"/>
              <w:rPr>
                <w:rFonts w:eastAsia="Calibri" w:cs="Arial"/>
                <w:sz w:val="18"/>
                <w:szCs w:val="18"/>
              </w:rPr>
            </w:pPr>
            <w:r w:rsidRPr="002751B3">
              <w:rPr>
                <w:rFonts w:eastAsia="Times New Roman" w:cs="Arial"/>
                <w:sz w:val="18"/>
                <w:szCs w:val="18"/>
              </w:rPr>
              <w:t>Temporary Traffic Management Accreditation Application</w:t>
            </w:r>
          </w:p>
        </w:tc>
      </w:tr>
      <w:tr w:rsidR="0018572D" w:rsidRPr="002751B3" w14:paraId="677ECCE6"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6ED277D9" w14:textId="1BB02791" w:rsidR="0018572D" w:rsidRPr="002751B3" w:rsidRDefault="0018572D" w:rsidP="0018572D">
            <w:pPr>
              <w:spacing w:before="0" w:after="80"/>
              <w:contextualSpacing/>
              <w:rPr>
                <w:rFonts w:eastAsia="Calibri" w:cs="Arial"/>
                <w:b w:val="0"/>
                <w:i/>
                <w:iCs/>
                <w:sz w:val="18"/>
                <w:szCs w:val="18"/>
              </w:rPr>
            </w:pPr>
            <w:r w:rsidRPr="002751B3">
              <w:rPr>
                <w:rFonts w:eastAsia="Calibri" w:cs="Arial"/>
                <w:b w:val="0"/>
                <w:i/>
                <w:iCs/>
                <w:sz w:val="18"/>
                <w:szCs w:val="18"/>
              </w:rPr>
              <w:t xml:space="preserve">Insert name, address and occupation of </w:t>
            </w:r>
            <w:r w:rsidRPr="002751B3">
              <w:rPr>
                <w:rFonts w:eastAsia="Calibri" w:cs="Arial"/>
                <w:b w:val="0"/>
                <w:iCs/>
                <w:sz w:val="18"/>
                <w:szCs w:val="18"/>
              </w:rPr>
              <w:t>person</w:t>
            </w:r>
            <w:r w:rsidRPr="002751B3">
              <w:rPr>
                <w:rFonts w:eastAsia="Calibri" w:cs="Arial"/>
                <w:b w:val="0"/>
                <w:i/>
                <w:iCs/>
                <w:sz w:val="18"/>
                <w:szCs w:val="18"/>
              </w:rPr>
              <w:t xml:space="preserve"> making the statutory declaration. </w:t>
            </w:r>
          </w:p>
        </w:tc>
        <w:tc>
          <w:tcPr>
            <w:tcW w:w="9202" w:type="dxa"/>
            <w:gridSpan w:val="3"/>
          </w:tcPr>
          <w:p w14:paraId="3BFE2298" w14:textId="77777777" w:rsidR="001A2D15" w:rsidRPr="002751B3" w:rsidRDefault="001A2D15" w:rsidP="0018572D">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0E5BEAEB" w14:textId="3573F155" w:rsidR="0018572D" w:rsidRPr="002751B3" w:rsidRDefault="0018572D" w:rsidP="0018572D">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I,</w:t>
            </w:r>
            <w:r w:rsidR="001F2DF1" w:rsidRPr="002751B3">
              <w:rPr>
                <w:rFonts w:eastAsia="Calibri" w:cs="Arial"/>
                <w:sz w:val="18"/>
                <w:szCs w:val="18"/>
              </w:rPr>
              <w:t xml:space="preserve"> </w:t>
            </w:r>
            <w:sdt>
              <w:sdtPr>
                <w:rPr>
                  <w:rFonts w:eastAsia="Calibri" w:cs="Arial"/>
                  <w:sz w:val="18"/>
                  <w:szCs w:val="18"/>
                  <w:shd w:val="clear" w:color="auto" w:fill="BFBFBF" w:themeFill="background1" w:themeFillShade="BF"/>
                </w:rPr>
                <w:alias w:val="Director Name"/>
                <w:tag w:val="Director Name"/>
                <w:id w:val="104160689"/>
                <w:placeholder>
                  <w:docPart w:val="206B0B9953A9447BBCCFFB78DA8C72E8"/>
                </w:placeholder>
                <w:showingPlcHdr/>
                <w:text/>
              </w:sdtPr>
              <w:sdtContent>
                <w:r w:rsidRPr="002751B3">
                  <w:rPr>
                    <w:rStyle w:val="PlaceholderText"/>
                    <w:sz w:val="18"/>
                    <w:szCs w:val="18"/>
                    <w:shd w:val="clear" w:color="auto" w:fill="BFBFBF" w:themeFill="background1" w:themeFillShade="BF"/>
                  </w:rPr>
                  <w:t>Click or tap here to enter text</w:t>
                </w:r>
              </w:sdtContent>
            </w:sdt>
            <w:r w:rsidRPr="002751B3">
              <w:rPr>
                <w:rFonts w:eastAsia="Calibri" w:cs="Times New Roman"/>
                <w:sz w:val="18"/>
                <w:szCs w:val="18"/>
              </w:rPr>
              <w:t xml:space="preserve">, of </w:t>
            </w:r>
            <w:sdt>
              <w:sdtPr>
                <w:rPr>
                  <w:rFonts w:eastAsia="Calibri" w:cs="Times New Roman"/>
                  <w:sz w:val="18"/>
                  <w:szCs w:val="18"/>
                </w:rPr>
                <w:alias w:val="Director's address"/>
                <w:tag w:val="Director's address"/>
                <w:id w:val="373277123"/>
                <w:placeholder>
                  <w:docPart w:val="1F7E8C9315204DDA9ECD233ED4CAC2D1"/>
                </w:placeholder>
                <w:showingPlcHdr/>
                <w:text/>
              </w:sdtPr>
              <w:sdtContent>
                <w:r w:rsidRPr="002751B3">
                  <w:rPr>
                    <w:rFonts w:eastAsia="Calibri" w:cs="Times New Roman"/>
                    <w:sz w:val="18"/>
                    <w:szCs w:val="18"/>
                    <w:shd w:val="clear" w:color="auto" w:fill="BFBFBF" w:themeFill="background1" w:themeFillShade="BF"/>
                  </w:rPr>
                  <w:t>Click or tap here to enter text</w:t>
                </w:r>
              </w:sdtContent>
            </w:sdt>
            <w:r w:rsidRPr="002751B3">
              <w:rPr>
                <w:rFonts w:eastAsia="Calibri" w:cs="Times New Roman"/>
                <w:sz w:val="18"/>
                <w:szCs w:val="18"/>
              </w:rPr>
              <w:t xml:space="preserve">, acting as </w:t>
            </w:r>
            <w:sdt>
              <w:sdtPr>
                <w:rPr>
                  <w:rFonts w:eastAsia="Calibri" w:cs="Times New Roman"/>
                  <w:sz w:val="18"/>
                  <w:szCs w:val="18"/>
                </w:rPr>
                <w:alias w:val="Occupation"/>
                <w:tag w:val="Occupation"/>
                <w:id w:val="-1886328170"/>
                <w:placeholder>
                  <w:docPart w:val="13B18130E7314B4DA4A7DC3C5655BB9E"/>
                </w:placeholder>
                <w:showingPlcHdr/>
                <w:text/>
              </w:sdtPr>
              <w:sdtContent>
                <w:r w:rsidRPr="002751B3">
                  <w:rPr>
                    <w:rFonts w:eastAsia="Calibri" w:cs="Times New Roman"/>
                    <w:sz w:val="18"/>
                    <w:szCs w:val="18"/>
                    <w:shd w:val="clear" w:color="auto" w:fill="BFBFBF" w:themeFill="background1" w:themeFillShade="BF"/>
                  </w:rPr>
                  <w:t>Click or tap here to enter text</w:t>
                </w:r>
              </w:sdtContent>
            </w:sdt>
            <w:r w:rsidRPr="002751B3">
              <w:rPr>
                <w:rFonts w:eastAsia="Calibri" w:cs="Times New Roman"/>
                <w:sz w:val="18"/>
                <w:szCs w:val="18"/>
              </w:rPr>
              <w:t xml:space="preserve">, of </w:t>
            </w:r>
            <w:sdt>
              <w:sdtPr>
                <w:rPr>
                  <w:rFonts w:eastAsia="Calibri" w:cs="Times New Roman"/>
                  <w:sz w:val="18"/>
                  <w:szCs w:val="18"/>
                </w:rPr>
                <w:alias w:val="Company legal name (Pty Ltd)"/>
                <w:tag w:val="Company legal name (Pty Ltd)"/>
                <w:id w:val="-1047680566"/>
                <w:placeholder>
                  <w:docPart w:val="4EF2462981DE4DBF9458A45F3C529E08"/>
                </w:placeholder>
                <w:showingPlcHdr/>
                <w:text/>
              </w:sdtPr>
              <w:sdtContent>
                <w:r w:rsidRPr="002751B3">
                  <w:rPr>
                    <w:rFonts w:eastAsia="Calibri" w:cs="Times New Roman"/>
                    <w:sz w:val="18"/>
                    <w:szCs w:val="18"/>
                    <w:shd w:val="clear" w:color="auto" w:fill="BFBFBF" w:themeFill="background1" w:themeFillShade="BF"/>
                  </w:rPr>
                  <w:t>Click or tap here to enter text</w:t>
                </w:r>
              </w:sdtContent>
            </w:sdt>
            <w:r w:rsidRPr="002751B3">
              <w:rPr>
                <w:rFonts w:eastAsia="Calibri" w:cs="Times New Roman"/>
                <w:sz w:val="18"/>
                <w:szCs w:val="18"/>
              </w:rPr>
              <w:t xml:space="preserve">, </w:t>
            </w:r>
            <w:r w:rsidRPr="002751B3">
              <w:rPr>
                <w:rFonts w:eastAsia="Calibri" w:cs="Arial"/>
                <w:sz w:val="18"/>
                <w:szCs w:val="18"/>
              </w:rPr>
              <w:t xml:space="preserve">make the following statutory declaration under the </w:t>
            </w:r>
            <w:r w:rsidRPr="002751B3">
              <w:rPr>
                <w:rFonts w:eastAsia="Calibri" w:cs="Arial"/>
                <w:i/>
                <w:iCs/>
                <w:sz w:val="18"/>
                <w:szCs w:val="18"/>
              </w:rPr>
              <w:t>Oaths and Affirmations Act 2018</w:t>
            </w:r>
            <w:r w:rsidRPr="002751B3">
              <w:rPr>
                <w:rFonts w:eastAsia="Calibri" w:cs="Arial"/>
                <w:sz w:val="18"/>
                <w:szCs w:val="18"/>
              </w:rPr>
              <w:t>:</w:t>
            </w:r>
          </w:p>
          <w:p w14:paraId="49E3EAE7" w14:textId="77777777" w:rsidR="005F2764" w:rsidRPr="002751B3" w:rsidRDefault="005F2764" w:rsidP="0018572D">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1B4CAC68" w14:textId="0E6234A1" w:rsidR="0018572D" w:rsidRPr="002751B3" w:rsidRDefault="005F2764"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b/>
                <w:caps/>
                <w:sz w:val="18"/>
                <w:szCs w:val="18"/>
              </w:rPr>
            </w:pPr>
            <w:r w:rsidRPr="002751B3">
              <w:rPr>
                <w:sz w:val="18"/>
                <w:szCs w:val="18"/>
              </w:rPr>
              <w:t xml:space="preserve">I am a registered director of </w:t>
            </w:r>
            <w:sdt>
              <w:sdtPr>
                <w:rPr>
                  <w:rFonts w:eastAsia="Calibri" w:cs="Times New Roman"/>
                  <w:sz w:val="18"/>
                  <w:szCs w:val="18"/>
                </w:rPr>
                <w:alias w:val="Company legal name (Pty Ltd)"/>
                <w:tag w:val="Company legal name (Pty Ltd)"/>
                <w:id w:val="1256943308"/>
                <w:placeholder>
                  <w:docPart w:val="855B1652D24A4668BA30D88B45CF9639"/>
                </w:placeholder>
                <w:showingPlcHdr/>
                <w:text/>
              </w:sdtPr>
              <w:sdtContent>
                <w:r w:rsidRPr="002751B3">
                  <w:rPr>
                    <w:rFonts w:eastAsia="Calibri" w:cs="Times New Roman"/>
                    <w:sz w:val="18"/>
                    <w:szCs w:val="18"/>
                    <w:shd w:val="clear" w:color="auto" w:fill="BFBFBF" w:themeFill="background1" w:themeFillShade="BF"/>
                  </w:rPr>
                  <w:t>Click or tap here to enter text</w:t>
                </w:r>
              </w:sdtContent>
            </w:sdt>
            <w:r w:rsidRPr="002751B3">
              <w:rPr>
                <w:sz w:val="18"/>
                <w:szCs w:val="18"/>
              </w:rPr>
              <w:t xml:space="preserve">, </w:t>
            </w:r>
            <w:sdt>
              <w:sdtPr>
                <w:rPr>
                  <w:rFonts w:eastAsia="Calibri" w:cs="Times New Roman"/>
                  <w:sz w:val="18"/>
                  <w:szCs w:val="18"/>
                </w:rPr>
                <w:alias w:val="ACN"/>
                <w:tag w:val="ACN"/>
                <w:id w:val="-1035033720"/>
                <w:placeholder>
                  <w:docPart w:val="475DFDD2754B40A6ABDF39D941ED87F0"/>
                </w:placeholder>
                <w:showingPlcHdr/>
                <w:text/>
              </w:sdtPr>
              <w:sdtContent>
                <w:r w:rsidRPr="002751B3">
                  <w:rPr>
                    <w:rFonts w:eastAsia="Calibri" w:cs="Times New Roman"/>
                    <w:sz w:val="18"/>
                    <w:szCs w:val="18"/>
                    <w:shd w:val="clear" w:color="auto" w:fill="BFBFBF" w:themeFill="background1" w:themeFillShade="BF"/>
                  </w:rPr>
                  <w:t>Click or tap here to enter text</w:t>
                </w:r>
              </w:sdtContent>
            </w:sdt>
            <w:r w:rsidRPr="002751B3">
              <w:rPr>
                <w:sz w:val="18"/>
                <w:szCs w:val="18"/>
              </w:rPr>
              <w:t>(Company), and confirm that:</w:t>
            </w:r>
          </w:p>
        </w:tc>
      </w:tr>
      <w:tr w:rsidR="0018572D" w:rsidRPr="002751B3" w14:paraId="63909A92"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06877976" w14:textId="4ED42058" w:rsidR="0018572D" w:rsidRPr="002751B3" w:rsidRDefault="0018572D"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Pr>
          <w:p w14:paraId="1348C9ED" w14:textId="7777777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 xml:space="preserve">1. I am authorised to complete a Temporary Traffic Management Accreditation application (Accreditation Application) and provide all supporting documents and declarations in the Accreditation Application for and on behalf of the Company. </w:t>
            </w:r>
          </w:p>
          <w:sdt>
            <w:sdtPr>
              <w:rPr>
                <w:rFonts w:eastAsia="Calibri" w:cs="Arial"/>
                <w:sz w:val="18"/>
                <w:szCs w:val="18"/>
                <w:lang w:eastAsia="en-AU"/>
              </w:rPr>
              <w:id w:val="1772197109"/>
              <w:placeholder>
                <w:docPart w:val="AB61E83894D444F2A08B52568FAD0D3A"/>
              </w:placeholder>
              <w:showingPlcHdr/>
              <w:comboBox>
                <w:listItem w:value="Choose an item."/>
                <w:listItem w:displayText="Confirmed" w:value="Confirmed"/>
                <w:listItem w:displayText="Not Confirmed" w:value="Not Confirmed"/>
                <w:listItem w:displayText="N/A (additional details provided below)" w:value="N/A (additional details provided below)"/>
              </w:comboBox>
            </w:sdtPr>
            <w:sdtContent>
              <w:p w14:paraId="164B588B" w14:textId="6889B677" w:rsidR="0018572D" w:rsidRPr="002751B3" w:rsidRDefault="005F2764" w:rsidP="005F2764">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Style w:val="PlaceholderText"/>
                    <w:sz w:val="18"/>
                    <w:szCs w:val="18"/>
                    <w:shd w:val="clear" w:color="auto" w:fill="BFBFBF" w:themeFill="background1" w:themeFillShade="BF"/>
                  </w:rPr>
                  <w:t>Choose an item</w:t>
                </w:r>
              </w:p>
            </w:sdtContent>
          </w:sdt>
        </w:tc>
      </w:tr>
      <w:tr w:rsidR="0018572D" w:rsidRPr="002751B3" w14:paraId="65087B72"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3D86B738" w14:textId="77777777" w:rsidR="0018572D" w:rsidRPr="002751B3" w:rsidRDefault="0018572D"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Pr>
          <w:p w14:paraId="63B2CFB0" w14:textId="7777777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2. A copy of the Company’s Accreditation Application is attached to this declaration as Exhibit "A-01".</w:t>
            </w:r>
          </w:p>
          <w:sdt>
            <w:sdtPr>
              <w:rPr>
                <w:rFonts w:eastAsia="Calibri" w:cs="Arial"/>
                <w:sz w:val="18"/>
                <w:szCs w:val="18"/>
                <w:lang w:eastAsia="en-AU"/>
              </w:rPr>
              <w:id w:val="-616134695"/>
              <w:placeholder>
                <w:docPart w:val="34D95EE5990D46B59851CE10F116FC28"/>
              </w:placeholder>
              <w:showingPlcHdr/>
              <w:comboBox>
                <w:listItem w:value="Choose an item."/>
                <w:listItem w:displayText="Confirmed" w:value="Confirmed"/>
                <w:listItem w:displayText="Not Confirmed" w:value="Not Confirmed"/>
                <w:listItem w:displayText="N/A (additional details provided below)" w:value="N/A (additional details provided below)"/>
              </w:comboBox>
            </w:sdtPr>
            <w:sdtContent>
              <w:p w14:paraId="742FB38F" w14:textId="0629D2FE" w:rsidR="0018572D" w:rsidRPr="002751B3" w:rsidRDefault="005F2764" w:rsidP="005F2764">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Style w:val="PlaceholderText"/>
                    <w:sz w:val="18"/>
                    <w:szCs w:val="18"/>
                    <w:shd w:val="clear" w:color="auto" w:fill="BFBFBF" w:themeFill="background1" w:themeFillShade="BF"/>
                  </w:rPr>
                  <w:t>Choose an item</w:t>
                </w:r>
              </w:p>
            </w:sdtContent>
          </w:sdt>
        </w:tc>
      </w:tr>
      <w:tr w:rsidR="0018572D" w:rsidRPr="002751B3" w14:paraId="5153B849"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1174A00E" w14:textId="77777777" w:rsidR="0018572D" w:rsidRPr="002751B3" w:rsidRDefault="0018572D"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Pr>
          <w:p w14:paraId="4E6FC406" w14:textId="7777777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 xml:space="preserve">3. I have had the opportunity to review the Company’s Accreditation Application, including all supporting documents and declarations, and the Temporary Traffic Management Accreditation Application Guide. </w:t>
            </w:r>
          </w:p>
          <w:sdt>
            <w:sdtPr>
              <w:rPr>
                <w:rFonts w:eastAsia="Calibri" w:cs="Arial"/>
                <w:sz w:val="18"/>
                <w:szCs w:val="18"/>
                <w:lang w:eastAsia="en-AU"/>
              </w:rPr>
              <w:id w:val="409965953"/>
              <w:placeholder>
                <w:docPart w:val="3E67874607264F5DACCB1F04AB413002"/>
              </w:placeholder>
              <w:showingPlcHdr/>
              <w:comboBox>
                <w:listItem w:value="Choose an item."/>
                <w:listItem w:displayText="Confirmed" w:value="Confirmed"/>
                <w:listItem w:displayText="Not Confirmed" w:value="Not Confirmed"/>
                <w:listItem w:displayText="N/A (additional details provided below)" w:value="N/A (additional details provided below)"/>
              </w:comboBox>
            </w:sdtPr>
            <w:sdtContent>
              <w:p w14:paraId="422CF22E" w14:textId="0D9012FF" w:rsidR="0018572D" w:rsidRPr="002751B3" w:rsidRDefault="005F2764" w:rsidP="005F2764">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Style w:val="PlaceholderText"/>
                    <w:sz w:val="18"/>
                    <w:szCs w:val="18"/>
                    <w:shd w:val="clear" w:color="auto" w:fill="BFBFBF" w:themeFill="background1" w:themeFillShade="BF"/>
                  </w:rPr>
                  <w:t>Choose an item</w:t>
                </w:r>
              </w:p>
            </w:sdtContent>
          </w:sdt>
        </w:tc>
      </w:tr>
      <w:tr w:rsidR="0018572D" w:rsidRPr="002751B3" w14:paraId="054E78F0"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13D19FBD" w14:textId="77777777" w:rsidR="0018572D" w:rsidRPr="002751B3" w:rsidRDefault="0018572D"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Pr>
          <w:p w14:paraId="4F79D081" w14:textId="7777777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4. I have taken reasonable steps to verify the correctness, completeness, and accuracy of all the information supplied to the Head, Transport for Victoria (HTfV) in the Company’s Accreditation Application, including all supporting documents and declarations.</w:t>
            </w:r>
          </w:p>
          <w:sdt>
            <w:sdtPr>
              <w:rPr>
                <w:rFonts w:eastAsia="Calibri" w:cs="Arial"/>
                <w:sz w:val="18"/>
                <w:szCs w:val="18"/>
                <w:lang w:eastAsia="en-AU"/>
              </w:rPr>
              <w:id w:val="-613447110"/>
              <w:placeholder>
                <w:docPart w:val="2AC151E0D7F849E4B3928395EC16ED6D"/>
              </w:placeholder>
              <w:showingPlcHdr/>
              <w:comboBox>
                <w:listItem w:value="Choose an item."/>
                <w:listItem w:displayText="Confirmed" w:value="Confirmed"/>
                <w:listItem w:displayText="Not Confirmed" w:value="Not Confirmed"/>
                <w:listItem w:displayText="N/A (additional details provided below)" w:value="N/A (additional details provided below)"/>
              </w:comboBox>
            </w:sdtPr>
            <w:sdtContent>
              <w:p w14:paraId="6BE9D99E" w14:textId="6B35875E" w:rsidR="0018572D" w:rsidRPr="002751B3" w:rsidRDefault="005F2764" w:rsidP="005F2764">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Style w:val="PlaceholderText"/>
                    <w:sz w:val="18"/>
                    <w:szCs w:val="18"/>
                    <w:shd w:val="clear" w:color="auto" w:fill="BFBFBF" w:themeFill="background1" w:themeFillShade="BF"/>
                  </w:rPr>
                  <w:t>Choose an item</w:t>
                </w:r>
              </w:p>
            </w:sdtContent>
          </w:sdt>
        </w:tc>
      </w:tr>
      <w:tr w:rsidR="005F2764" w:rsidRPr="002751B3" w14:paraId="7162BAEB" w14:textId="77777777" w:rsidTr="00756582">
        <w:tc>
          <w:tcPr>
            <w:cnfStyle w:val="001000000000" w:firstRow="0" w:lastRow="0" w:firstColumn="1" w:lastColumn="0" w:oddVBand="0" w:evenVBand="0" w:oddHBand="0" w:evenHBand="0" w:firstRowFirstColumn="0" w:firstRowLastColumn="0" w:lastRowFirstColumn="0" w:lastRowLastColumn="0"/>
            <w:tcW w:w="1560" w:type="dxa"/>
          </w:tcPr>
          <w:p w14:paraId="2BB45459" w14:textId="77777777" w:rsidR="005F2764" w:rsidRPr="002751B3" w:rsidRDefault="005F2764"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Pr>
          <w:p w14:paraId="75640122" w14:textId="7777777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5. All the information provided in the Company’s Accreditation Application, including all supporting documents and declarations, is correct, complete and accurate at the time of making this declaration and, if the application is submitted after I make this declaration, I will take reasonable steps to ensure that the information remains correct, complete and accurate at the time of submission to HTFV.</w:t>
            </w:r>
          </w:p>
          <w:sdt>
            <w:sdtPr>
              <w:rPr>
                <w:rFonts w:eastAsia="Calibri" w:cs="Arial"/>
                <w:sz w:val="18"/>
                <w:szCs w:val="18"/>
                <w:lang w:eastAsia="en-AU"/>
              </w:rPr>
              <w:id w:val="-552625496"/>
              <w:placeholder>
                <w:docPart w:val="6B275129937E4859AE2435078308919F"/>
              </w:placeholder>
              <w:showingPlcHdr/>
              <w:comboBox>
                <w:listItem w:value="Choose an item."/>
                <w:listItem w:displayText="Confirmed" w:value="Confirmed"/>
                <w:listItem w:displayText="Not Confirmed" w:value="Not Confirmed"/>
                <w:listItem w:displayText="N/A (additional details provided below)" w:value="N/A (additional details provided below)"/>
              </w:comboBox>
            </w:sdtPr>
            <w:sdtContent>
              <w:p w14:paraId="401499F2" w14:textId="7F970CF7" w:rsidR="005F2764" w:rsidRPr="002751B3" w:rsidRDefault="005F2764"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rStyle w:val="PlaceholderText"/>
                    <w:sz w:val="18"/>
                    <w:szCs w:val="18"/>
                    <w:shd w:val="clear" w:color="auto" w:fill="BFBFBF" w:themeFill="background1" w:themeFillShade="BF"/>
                  </w:rPr>
                  <w:t>Choose an item</w:t>
                </w:r>
              </w:p>
            </w:sdtContent>
          </w:sdt>
        </w:tc>
      </w:tr>
      <w:tr w:rsidR="005F2764" w:rsidRPr="002751B3" w14:paraId="78E59A9A" w14:textId="77777777" w:rsidTr="00D35FA3">
        <w:tc>
          <w:tcPr>
            <w:cnfStyle w:val="001000000000" w:firstRow="0" w:lastRow="0" w:firstColumn="1" w:lastColumn="0" w:oddVBand="0" w:evenVBand="0" w:oddHBand="0" w:evenHBand="0" w:firstRowFirstColumn="0" w:firstRowLastColumn="0" w:lastRowFirstColumn="0" w:lastRowLastColumn="0"/>
            <w:tcW w:w="1560" w:type="dxa"/>
            <w:tcBorders>
              <w:bottom w:val="dotted" w:sz="4" w:space="0" w:color="BFBFBF" w:themeColor="background1" w:themeShade="BF"/>
            </w:tcBorders>
          </w:tcPr>
          <w:p w14:paraId="24C49942" w14:textId="77777777" w:rsidR="005F2764" w:rsidRPr="002751B3" w:rsidRDefault="005F2764" w:rsidP="0018572D">
            <w:pPr>
              <w:overflowPunct w:val="0"/>
              <w:adjustRightInd w:val="0"/>
              <w:spacing w:before="0" w:after="80"/>
              <w:contextualSpacing/>
              <w:textAlignment w:val="baseline"/>
              <w:outlineLvl w:val="0"/>
              <w:rPr>
                <w:rFonts w:eastAsia="Times New Roman" w:cs="Arial"/>
                <w:b w:val="0"/>
                <w:caps/>
                <w:sz w:val="18"/>
                <w:szCs w:val="18"/>
              </w:rPr>
            </w:pPr>
          </w:p>
        </w:tc>
        <w:tc>
          <w:tcPr>
            <w:tcW w:w="9202" w:type="dxa"/>
            <w:gridSpan w:val="3"/>
            <w:tcBorders>
              <w:bottom w:val="dotted" w:sz="4" w:space="0" w:color="BFBFBF" w:themeColor="background1" w:themeShade="BF"/>
            </w:tcBorders>
          </w:tcPr>
          <w:p w14:paraId="3C8CA477" w14:textId="425EC5EF" w:rsidR="005F2764" w:rsidRPr="002751B3" w:rsidRDefault="00243F5F" w:rsidP="005F2764">
            <w:pPr>
              <w:tabs>
                <w:tab w:val="left" w:pos="7374"/>
              </w:tabs>
              <w:spacing w:before="0" w:after="80"/>
              <w:ind w:right="1543"/>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r w:rsidRPr="002751B3">
              <w:rPr>
                <w:rFonts w:eastAsia="Calibri" w:cs="Arial"/>
                <w:sz w:val="18"/>
                <w:szCs w:val="18"/>
                <w:lang w:eastAsia="en-AU"/>
              </w:rPr>
              <w:t xml:space="preserve">6. </w:t>
            </w:r>
            <w:r w:rsidR="005F2764" w:rsidRPr="002751B3">
              <w:rPr>
                <w:rFonts w:eastAsia="Calibri" w:cs="Arial"/>
                <w:sz w:val="18"/>
                <w:szCs w:val="18"/>
                <w:lang w:eastAsia="en-AU"/>
              </w:rPr>
              <w:t>Additional details</w:t>
            </w:r>
          </w:p>
          <w:p w14:paraId="456C35A0" w14:textId="77777777" w:rsidR="005F2764" w:rsidRDefault="00000000" w:rsidP="005F2764">
            <w:pPr>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sdt>
              <w:sdtPr>
                <w:rPr>
                  <w:rFonts w:eastAsia="Calibri" w:cs="Times New Roman"/>
                  <w:sz w:val="18"/>
                  <w:szCs w:val="18"/>
                </w:rPr>
                <w:alias w:val="Additional details"/>
                <w:tag w:val="Additional details"/>
                <w:id w:val="22981516"/>
                <w:placeholder>
                  <w:docPart w:val="1B23605C2B104E9092DEC3E84B5EC8DE"/>
                </w:placeholder>
                <w:showingPlcHdr/>
                <w:text/>
              </w:sdtPr>
              <w:sdtContent>
                <w:r w:rsidR="005F2764" w:rsidRPr="002751B3">
                  <w:rPr>
                    <w:rFonts w:eastAsia="Calibri" w:cs="Times New Roman"/>
                    <w:sz w:val="18"/>
                    <w:szCs w:val="18"/>
                    <w:shd w:val="clear" w:color="auto" w:fill="BFBFBF" w:themeFill="background1" w:themeFillShade="BF"/>
                  </w:rPr>
                  <w:t>Click or tap here to enter text</w:t>
                </w:r>
              </w:sdtContent>
            </w:sdt>
          </w:p>
          <w:p w14:paraId="60BB853A" w14:textId="77777777" w:rsidR="002751B3" w:rsidRDefault="002751B3" w:rsidP="005F2764">
            <w:pPr>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p>
          <w:p w14:paraId="453E7C0E" w14:textId="77777777" w:rsidR="002751B3" w:rsidRDefault="002751B3" w:rsidP="005F2764">
            <w:pPr>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p>
          <w:p w14:paraId="253838BE" w14:textId="60D96E9E" w:rsidR="002751B3" w:rsidRPr="002751B3" w:rsidRDefault="002751B3" w:rsidP="005F2764">
            <w:pPr>
              <w:cnfStyle w:val="000000000000" w:firstRow="0" w:lastRow="0" w:firstColumn="0" w:lastColumn="0" w:oddVBand="0" w:evenVBand="0" w:oddHBand="0" w:evenHBand="0" w:firstRowFirstColumn="0" w:firstRowLastColumn="0" w:lastRowFirstColumn="0" w:lastRowLastColumn="0"/>
              <w:rPr>
                <w:sz w:val="18"/>
                <w:szCs w:val="18"/>
                <w:lang w:eastAsia="en-AU"/>
              </w:rPr>
            </w:pPr>
          </w:p>
        </w:tc>
      </w:tr>
      <w:tr w:rsidR="0011339B" w14:paraId="56C4823B"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tcPr>
          <w:p w14:paraId="58552DA2" w14:textId="40FF10BB" w:rsidR="001738A0" w:rsidRPr="002751B3" w:rsidRDefault="0011339B" w:rsidP="00FB4261">
            <w:pPr>
              <w:overflowPunct w:val="0"/>
              <w:adjustRightInd w:val="0"/>
              <w:spacing w:before="0" w:after="80"/>
              <w:contextualSpacing/>
              <w:textAlignment w:val="baseline"/>
              <w:outlineLvl w:val="0"/>
              <w:rPr>
                <w:rFonts w:eastAsia="Times New Roman" w:cs="Arial"/>
                <w:caps/>
                <w:sz w:val="18"/>
                <w:szCs w:val="18"/>
              </w:rPr>
            </w:pPr>
            <w:r w:rsidRPr="002751B3">
              <w:rPr>
                <w:b w:val="0"/>
                <w:sz w:val="18"/>
                <w:szCs w:val="18"/>
              </w:rPr>
              <w:lastRenderedPageBreak/>
              <w:t>I declare that the contents of this statutory declaration are true and correct and I make it knowing that making a statutory declaration that I know to be untrue is an offence under section 36 of the Oaths and Affirmations Act 2018 (Vic).</w:t>
            </w:r>
          </w:p>
        </w:tc>
      </w:tr>
      <w:tr w:rsidR="001931A4" w14:paraId="0D44730A" w14:textId="77777777" w:rsidTr="00D35FA3">
        <w:tc>
          <w:tcPr>
            <w:cnfStyle w:val="001000000000" w:firstRow="0" w:lastRow="0" w:firstColumn="1" w:lastColumn="0" w:oddVBand="0" w:evenVBand="0" w:oddHBand="0" w:evenHBand="0" w:firstRowFirstColumn="0" w:firstRowLastColumn="0" w:lastRowFirstColumn="0" w:lastRowLastColumn="0"/>
            <w:tcW w:w="1560" w:type="dxa"/>
            <w:tcBorders>
              <w:top w:val="dotted" w:sz="4" w:space="0" w:color="BFBFBF" w:themeColor="background1" w:themeShade="BF"/>
            </w:tcBorders>
          </w:tcPr>
          <w:p w14:paraId="6411085D" w14:textId="11AFD442" w:rsidR="001931A4" w:rsidRPr="002751B3" w:rsidRDefault="0072040B" w:rsidP="0018572D">
            <w:pPr>
              <w:overflowPunct w:val="0"/>
              <w:adjustRightInd w:val="0"/>
              <w:spacing w:before="0" w:after="80"/>
              <w:contextualSpacing/>
              <w:textAlignment w:val="baseline"/>
              <w:outlineLvl w:val="0"/>
              <w:rPr>
                <w:rFonts w:eastAsia="Times New Roman" w:cs="Arial"/>
                <w:b w:val="0"/>
                <w:caps/>
                <w:sz w:val="18"/>
                <w:szCs w:val="18"/>
              </w:rPr>
            </w:pPr>
            <w:r w:rsidRPr="002751B3">
              <w:rPr>
                <w:rFonts w:eastAsia="Calibri" w:cs="Arial"/>
                <w:b w:val="0"/>
                <w:i/>
                <w:iCs/>
                <w:sz w:val="18"/>
                <w:szCs w:val="18"/>
              </w:rPr>
              <w:t>Signature of person making the declaration</w:t>
            </w:r>
            <w:r w:rsidR="004B3495" w:rsidRPr="002751B3">
              <w:rPr>
                <w:rFonts w:eastAsia="Calibri" w:cs="Arial"/>
                <w:b w:val="0"/>
                <w:i/>
                <w:iCs/>
                <w:sz w:val="18"/>
                <w:szCs w:val="18"/>
              </w:rPr>
              <w:t>.</w:t>
            </w:r>
          </w:p>
        </w:tc>
        <w:tc>
          <w:tcPr>
            <w:tcW w:w="9202" w:type="dxa"/>
            <w:gridSpan w:val="3"/>
            <w:tcBorders>
              <w:top w:val="dotted" w:sz="4" w:space="0" w:color="BFBFBF" w:themeColor="background1" w:themeShade="BF"/>
            </w:tcBorders>
          </w:tcPr>
          <w:p w14:paraId="539F1E36" w14:textId="77777777" w:rsidR="001931A4" w:rsidRPr="002751B3" w:rsidRDefault="001931A4"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p>
          <w:p w14:paraId="470CF501" w14:textId="77777777" w:rsidR="006F2F2E" w:rsidRPr="002751B3" w:rsidRDefault="006F2F2E"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p>
          <w:p w14:paraId="7C7AC780" w14:textId="77777777" w:rsidR="006F2F2E" w:rsidRPr="002751B3" w:rsidRDefault="006F2F2E"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p>
        </w:tc>
      </w:tr>
      <w:tr w:rsidR="001A7393" w:rsidRPr="00A8458B" w14:paraId="01AD68C1" w14:textId="77777777" w:rsidTr="002C6529">
        <w:tc>
          <w:tcPr>
            <w:cnfStyle w:val="001000000000" w:firstRow="0" w:lastRow="0" w:firstColumn="1" w:lastColumn="0" w:oddVBand="0" w:evenVBand="0" w:oddHBand="0" w:evenHBand="0" w:firstRowFirstColumn="0" w:firstRowLastColumn="0" w:lastRowFirstColumn="0" w:lastRowLastColumn="0"/>
            <w:tcW w:w="1560" w:type="dxa"/>
          </w:tcPr>
          <w:p w14:paraId="631CB574" w14:textId="77777777" w:rsidR="001A7393" w:rsidRPr="002751B3" w:rsidRDefault="001A7393" w:rsidP="002E0BD5">
            <w:pPr>
              <w:spacing w:before="0" w:after="80"/>
              <w:contextualSpacing/>
              <w:rPr>
                <w:rFonts w:eastAsia="Calibri" w:cs="Times New Roman"/>
                <w:b w:val="0"/>
                <w:sz w:val="18"/>
                <w:szCs w:val="18"/>
              </w:rPr>
            </w:pPr>
          </w:p>
        </w:tc>
        <w:tc>
          <w:tcPr>
            <w:tcW w:w="9202" w:type="dxa"/>
            <w:gridSpan w:val="3"/>
          </w:tcPr>
          <w:p w14:paraId="5F6A0778" w14:textId="104CCA14" w:rsidR="001A7393" w:rsidRPr="002751B3" w:rsidRDefault="001A7393" w:rsidP="002E0BD5">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b/>
                <w:iCs/>
                <w:sz w:val="18"/>
                <w:szCs w:val="18"/>
              </w:rPr>
            </w:pPr>
            <w:r w:rsidRPr="002751B3">
              <w:rPr>
                <w:rFonts w:eastAsia="Calibri" w:cs="Times New Roman"/>
                <w:sz w:val="18"/>
                <w:szCs w:val="18"/>
              </w:rPr>
              <w:t xml:space="preserve">Signed: </w:t>
            </w:r>
          </w:p>
        </w:tc>
      </w:tr>
      <w:tr w:rsidR="00C71236" w14:paraId="0DF92DDB" w14:textId="77777777" w:rsidTr="002C6529">
        <w:tc>
          <w:tcPr>
            <w:cnfStyle w:val="001000000000" w:firstRow="0" w:lastRow="0" w:firstColumn="1" w:lastColumn="0" w:oddVBand="0" w:evenVBand="0" w:oddHBand="0" w:evenHBand="0" w:firstRowFirstColumn="0" w:firstRowLastColumn="0" w:lastRowFirstColumn="0" w:lastRowLastColumn="0"/>
            <w:tcW w:w="1560" w:type="dxa"/>
          </w:tcPr>
          <w:p w14:paraId="520ECAAD" w14:textId="77777777" w:rsidR="00C71236" w:rsidRPr="002751B3" w:rsidRDefault="00C71236" w:rsidP="0008575E">
            <w:pPr>
              <w:spacing w:before="0" w:after="80"/>
              <w:contextualSpacing/>
              <w:rPr>
                <w:rFonts w:eastAsia="Calibri" w:cs="Arial"/>
                <w:b w:val="0"/>
                <w:i/>
                <w:iCs/>
                <w:sz w:val="18"/>
                <w:szCs w:val="18"/>
              </w:rPr>
            </w:pPr>
            <w:r w:rsidRPr="002751B3">
              <w:rPr>
                <w:rFonts w:eastAsia="Calibri" w:cs="Arial"/>
                <w:b w:val="0"/>
                <w:i/>
                <w:iCs/>
                <w:sz w:val="18"/>
                <w:szCs w:val="18"/>
              </w:rPr>
              <w:t>Place (City, town or suburb)</w:t>
            </w:r>
          </w:p>
          <w:p w14:paraId="15FDEBBA" w14:textId="77777777" w:rsidR="00C71236" w:rsidRPr="002751B3" w:rsidRDefault="00C71236" w:rsidP="0018572D">
            <w:pPr>
              <w:overflowPunct w:val="0"/>
              <w:adjustRightInd w:val="0"/>
              <w:spacing w:before="0" w:after="80"/>
              <w:contextualSpacing/>
              <w:textAlignment w:val="baseline"/>
              <w:outlineLvl w:val="0"/>
              <w:rPr>
                <w:rFonts w:eastAsia="Times New Roman" w:cs="Arial"/>
                <w:b w:val="0"/>
                <w:caps/>
                <w:sz w:val="18"/>
                <w:szCs w:val="18"/>
              </w:rPr>
            </w:pPr>
          </w:p>
        </w:tc>
        <w:tc>
          <w:tcPr>
            <w:tcW w:w="3252" w:type="dxa"/>
          </w:tcPr>
          <w:p w14:paraId="063D300A" w14:textId="7F41693B" w:rsidR="00C71236" w:rsidRPr="002751B3" w:rsidRDefault="00C71236"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Fonts w:eastAsia="Calibri" w:cs="Arial"/>
                <w:sz w:val="18"/>
                <w:szCs w:val="18"/>
              </w:rPr>
              <w:t>Declared at</w:t>
            </w:r>
          </w:p>
        </w:tc>
        <w:tc>
          <w:tcPr>
            <w:tcW w:w="2975" w:type="dxa"/>
          </w:tcPr>
          <w:p w14:paraId="435A23C2" w14:textId="5A2FAB58" w:rsidR="00C71236" w:rsidRPr="002751B3" w:rsidRDefault="00C71236" w:rsidP="00C71236">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7468B337" w14:textId="77777777" w:rsidR="00C71236" w:rsidRPr="002751B3" w:rsidRDefault="00C71236"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p>
        </w:tc>
        <w:tc>
          <w:tcPr>
            <w:tcW w:w="2975" w:type="dxa"/>
          </w:tcPr>
          <w:p w14:paraId="4948EEAD" w14:textId="709636B9" w:rsidR="00C71236" w:rsidRPr="002751B3" w:rsidRDefault="00C71236"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Fonts w:eastAsia="Calibri" w:cs="Arial"/>
                <w:sz w:val="18"/>
                <w:szCs w:val="18"/>
              </w:rPr>
              <w:t>*</w:t>
            </w:r>
            <w:proofErr w:type="gramStart"/>
            <w:r w:rsidRPr="002751B3">
              <w:rPr>
                <w:rFonts w:eastAsia="Calibri" w:cs="Arial"/>
                <w:sz w:val="18"/>
                <w:szCs w:val="18"/>
              </w:rPr>
              <w:t>in</w:t>
            </w:r>
            <w:proofErr w:type="gramEnd"/>
            <w:r w:rsidRPr="002751B3">
              <w:rPr>
                <w:rFonts w:eastAsia="Calibri" w:cs="Arial"/>
                <w:sz w:val="18"/>
                <w:szCs w:val="18"/>
              </w:rPr>
              <w:t xml:space="preserve"> the state of Victoria</w:t>
            </w:r>
          </w:p>
        </w:tc>
      </w:tr>
      <w:tr w:rsidR="001931A4" w14:paraId="0B7EE2E5" w14:textId="77777777" w:rsidTr="00D35FA3">
        <w:tc>
          <w:tcPr>
            <w:cnfStyle w:val="001000000000" w:firstRow="0" w:lastRow="0" w:firstColumn="1" w:lastColumn="0" w:oddVBand="0" w:evenVBand="0" w:oddHBand="0" w:evenHBand="0" w:firstRowFirstColumn="0" w:firstRowLastColumn="0" w:lastRowFirstColumn="0" w:lastRowLastColumn="0"/>
            <w:tcW w:w="1560" w:type="dxa"/>
            <w:tcBorders>
              <w:bottom w:val="dotted" w:sz="4" w:space="0" w:color="BFBFBF" w:themeColor="background1" w:themeShade="BF"/>
            </w:tcBorders>
          </w:tcPr>
          <w:p w14:paraId="2B60D738" w14:textId="568B5B7A" w:rsidR="001931A4" w:rsidRPr="002751B3" w:rsidRDefault="00C71236" w:rsidP="0018572D">
            <w:pPr>
              <w:overflowPunct w:val="0"/>
              <w:adjustRightInd w:val="0"/>
              <w:spacing w:before="0" w:after="80"/>
              <w:contextualSpacing/>
              <w:textAlignment w:val="baseline"/>
              <w:outlineLvl w:val="0"/>
              <w:rPr>
                <w:rFonts w:eastAsia="Times New Roman" w:cs="Arial"/>
                <w:b w:val="0"/>
                <w:caps/>
                <w:sz w:val="18"/>
                <w:szCs w:val="18"/>
              </w:rPr>
            </w:pPr>
            <w:r w:rsidRPr="002751B3">
              <w:rPr>
                <w:rFonts w:eastAsia="Calibri" w:cs="Arial"/>
                <w:b w:val="0"/>
                <w:i/>
                <w:iCs/>
                <w:sz w:val="18"/>
                <w:szCs w:val="18"/>
              </w:rPr>
              <w:t>Date</w:t>
            </w:r>
          </w:p>
        </w:tc>
        <w:tc>
          <w:tcPr>
            <w:tcW w:w="9202" w:type="dxa"/>
            <w:gridSpan w:val="3"/>
            <w:tcBorders>
              <w:bottom w:val="dotted" w:sz="4" w:space="0" w:color="BFBFBF" w:themeColor="background1" w:themeShade="BF"/>
            </w:tcBorders>
          </w:tcPr>
          <w:p w14:paraId="4AC82725" w14:textId="77777777" w:rsidR="001931A4" w:rsidRDefault="00C71236"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on </w:t>
            </w:r>
            <w:r w:rsidR="005068BD" w:rsidRPr="002751B3">
              <w:rPr>
                <w:rFonts w:eastAsia="Calibri" w:cs="Arial"/>
                <w:sz w:val="18"/>
                <w:szCs w:val="18"/>
              </w:rPr>
              <w:t xml:space="preserve">          /          /</w:t>
            </w:r>
          </w:p>
          <w:p w14:paraId="3D2D3CB6" w14:textId="07C3C88E" w:rsidR="002751B3" w:rsidRPr="002751B3" w:rsidRDefault="002751B3" w:rsidP="0018572D">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p>
        </w:tc>
      </w:tr>
      <w:tr w:rsidR="00C71236" w:rsidRPr="00D35FA3" w14:paraId="1FDC56DA"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tcPr>
          <w:p w14:paraId="4632A478" w14:textId="6A7688F8" w:rsidR="00C71236" w:rsidRPr="002751B3" w:rsidRDefault="00C71236" w:rsidP="00C71236">
            <w:pPr>
              <w:spacing w:before="0" w:after="80"/>
              <w:contextualSpacing/>
              <w:rPr>
                <w:rFonts w:eastAsia="Times New Roman" w:cs="Arial"/>
                <w:b w:val="0"/>
                <w:caps/>
                <w:sz w:val="18"/>
                <w:szCs w:val="18"/>
              </w:rPr>
            </w:pPr>
            <w:r w:rsidRPr="002751B3">
              <w:rPr>
                <w:rFonts w:eastAsia="Calibri" w:cs="Arial"/>
                <w:b w:val="0"/>
                <w:sz w:val="18"/>
                <w:szCs w:val="18"/>
              </w:rPr>
              <w:t>I am an authorised statutory declaration witness, and I sign this document in the presence of the person making the declaration:</w:t>
            </w:r>
          </w:p>
        </w:tc>
      </w:tr>
      <w:tr w:rsidR="001931A4" w14:paraId="1069507C" w14:textId="77777777" w:rsidTr="00D35FA3">
        <w:tc>
          <w:tcPr>
            <w:cnfStyle w:val="001000000000" w:firstRow="0" w:lastRow="0" w:firstColumn="1" w:lastColumn="0" w:oddVBand="0" w:evenVBand="0" w:oddHBand="0" w:evenHBand="0" w:firstRowFirstColumn="0" w:firstRowLastColumn="0" w:lastRowFirstColumn="0" w:lastRowLastColumn="0"/>
            <w:tcW w:w="1560" w:type="dxa"/>
            <w:tcBorders>
              <w:top w:val="dotted" w:sz="4" w:space="0" w:color="BFBFBF" w:themeColor="background1" w:themeShade="BF"/>
            </w:tcBorders>
          </w:tcPr>
          <w:p w14:paraId="40C44B2F" w14:textId="77777777" w:rsidR="002751B3" w:rsidRDefault="002751B3" w:rsidP="00C635AA">
            <w:pPr>
              <w:spacing w:before="0" w:after="80"/>
              <w:contextualSpacing/>
              <w:rPr>
                <w:rFonts w:eastAsia="Calibri" w:cs="Arial"/>
                <w:i/>
                <w:iCs/>
                <w:sz w:val="18"/>
                <w:szCs w:val="18"/>
              </w:rPr>
            </w:pPr>
          </w:p>
          <w:p w14:paraId="62FCB911" w14:textId="7B9290A7" w:rsidR="001931A4" w:rsidRPr="002751B3" w:rsidRDefault="008E622E" w:rsidP="00C635AA">
            <w:pPr>
              <w:spacing w:before="0" w:after="80"/>
              <w:contextualSpacing/>
              <w:rPr>
                <w:rFonts w:eastAsia="Calibri" w:cs="Arial"/>
                <w:b w:val="0"/>
                <w:i/>
                <w:iCs/>
                <w:sz w:val="18"/>
                <w:szCs w:val="18"/>
              </w:rPr>
            </w:pPr>
            <w:r w:rsidRPr="002751B3">
              <w:rPr>
                <w:rFonts w:eastAsia="Calibri" w:cs="Arial"/>
                <w:b w:val="0"/>
                <w:i/>
                <w:iCs/>
                <w:sz w:val="18"/>
                <w:szCs w:val="18"/>
              </w:rPr>
              <w:t>Signature of authorised statutory declaration witness</w:t>
            </w:r>
          </w:p>
        </w:tc>
        <w:tc>
          <w:tcPr>
            <w:tcW w:w="9202" w:type="dxa"/>
            <w:gridSpan w:val="3"/>
            <w:tcBorders>
              <w:top w:val="dotted" w:sz="4" w:space="0" w:color="BFBFBF" w:themeColor="background1" w:themeShade="BF"/>
            </w:tcBorders>
          </w:tcPr>
          <w:p w14:paraId="789CE322" w14:textId="77777777" w:rsidR="006F2F2E" w:rsidRPr="002751B3" w:rsidRDefault="006F2F2E" w:rsidP="008E622E">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p w14:paraId="7EAC9A88" w14:textId="77777777" w:rsidR="006F2F2E" w:rsidRPr="002751B3" w:rsidRDefault="006F2F2E" w:rsidP="008E622E">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p w14:paraId="15003049" w14:textId="2DFDDD1E" w:rsidR="006F2F2E" w:rsidRPr="002751B3" w:rsidRDefault="006F2F2E" w:rsidP="008E622E">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p w14:paraId="1454B325" w14:textId="4C490067" w:rsidR="001931A4" w:rsidRPr="002751B3" w:rsidRDefault="00D15CB8" w:rsidP="00457213">
            <w:pPr>
              <w:spacing w:before="0" w:after="80"/>
              <w:contextualSpacing/>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Fonts w:eastAsia="Calibri" w:cs="Times New Roman"/>
                <w:sz w:val="18"/>
                <w:szCs w:val="18"/>
              </w:rPr>
              <w:t>Signed:</w:t>
            </w:r>
          </w:p>
        </w:tc>
      </w:tr>
      <w:tr w:rsidR="00C635AA" w14:paraId="78F82D77" w14:textId="77777777" w:rsidTr="00D35FA3">
        <w:tc>
          <w:tcPr>
            <w:cnfStyle w:val="001000000000" w:firstRow="0" w:lastRow="0" w:firstColumn="1" w:lastColumn="0" w:oddVBand="0" w:evenVBand="0" w:oddHBand="0" w:evenHBand="0" w:firstRowFirstColumn="0" w:firstRowLastColumn="0" w:lastRowFirstColumn="0" w:lastRowLastColumn="0"/>
            <w:tcW w:w="1560" w:type="dxa"/>
            <w:tcBorders>
              <w:bottom w:val="dotted" w:sz="4" w:space="0" w:color="BFBFBF" w:themeColor="background1" w:themeShade="BF"/>
            </w:tcBorders>
          </w:tcPr>
          <w:p w14:paraId="180B2678" w14:textId="35F5F1E2" w:rsidR="00C635AA" w:rsidRPr="002751B3" w:rsidRDefault="00C635AA" w:rsidP="008E622E">
            <w:pPr>
              <w:spacing w:before="0" w:after="80"/>
              <w:contextualSpacing/>
              <w:rPr>
                <w:rFonts w:eastAsia="Calibri" w:cs="Arial"/>
                <w:i/>
                <w:iCs/>
                <w:sz w:val="18"/>
                <w:szCs w:val="18"/>
              </w:rPr>
            </w:pPr>
            <w:r w:rsidRPr="002751B3">
              <w:rPr>
                <w:rFonts w:eastAsia="Calibri" w:cs="Arial"/>
                <w:b w:val="0"/>
                <w:i/>
                <w:iCs/>
                <w:sz w:val="18"/>
                <w:szCs w:val="18"/>
              </w:rPr>
              <w:t>Date, Name, capacity in which authorised person has authority to witness statutory declaration, and address (writing, typing or stamp)</w:t>
            </w:r>
          </w:p>
        </w:tc>
        <w:tc>
          <w:tcPr>
            <w:tcW w:w="9202" w:type="dxa"/>
            <w:gridSpan w:val="3"/>
            <w:tcBorders>
              <w:bottom w:val="dotted" w:sz="4" w:space="0" w:color="BFBFBF" w:themeColor="background1" w:themeShade="BF"/>
            </w:tcBorders>
          </w:tcPr>
          <w:p w14:paraId="077C6F63" w14:textId="32634C7F" w:rsidR="00C635AA" w:rsidRPr="002751B3" w:rsidRDefault="00A40D4E" w:rsidP="00C635AA">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sz w:val="18"/>
                <w:szCs w:val="18"/>
                <w:lang w:eastAsia="en-AU"/>
              </w:rPr>
              <w:t>o</w:t>
            </w:r>
            <w:r w:rsidR="00C635AA" w:rsidRPr="002751B3">
              <w:rPr>
                <w:sz w:val="18"/>
                <w:szCs w:val="18"/>
                <w:lang w:eastAsia="en-AU"/>
              </w:rPr>
              <w:t>n</w:t>
            </w:r>
            <w:r w:rsidR="00C635AA" w:rsidRPr="002751B3">
              <w:rPr>
                <w:rFonts w:eastAsia="Calibri" w:cs="Arial"/>
                <w:sz w:val="18"/>
                <w:szCs w:val="18"/>
              </w:rPr>
              <w:t xml:space="preserve"> </w:t>
            </w:r>
            <w:r w:rsidR="00AF7A22" w:rsidRPr="002751B3">
              <w:rPr>
                <w:rFonts w:eastAsia="Calibri" w:cs="Arial"/>
                <w:sz w:val="18"/>
                <w:szCs w:val="18"/>
              </w:rPr>
              <w:t xml:space="preserve">          /          /</w:t>
            </w:r>
            <w:r w:rsidR="00C635AA" w:rsidRPr="002751B3">
              <w:rPr>
                <w:sz w:val="18"/>
                <w:szCs w:val="18"/>
                <w:lang w:eastAsia="en-AU"/>
              </w:rPr>
              <w:t xml:space="preserve"> </w:t>
            </w:r>
          </w:p>
          <w:p w14:paraId="425FA717"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p w14:paraId="165F22D7"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4BC9D240" w14:textId="53A02E94" w:rsidR="00C635AA" w:rsidRPr="002751B3" w:rsidRDefault="00C635AA"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Name: </w:t>
            </w:r>
          </w:p>
          <w:p w14:paraId="69F76E92"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6F5706D2"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1893BE50" w14:textId="78ADAAAF" w:rsidR="00C635AA" w:rsidRPr="002751B3" w:rsidRDefault="00C635AA"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Authorisation: </w:t>
            </w:r>
          </w:p>
          <w:p w14:paraId="178355A1"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448CF382" w14:textId="77777777" w:rsidR="00AF7A22" w:rsidRPr="002751B3" w:rsidRDefault="00AF7A2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38983E06" w14:textId="6E66977E" w:rsidR="004B3495" w:rsidRPr="002751B3" w:rsidRDefault="004B3495" w:rsidP="004B3495">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Address: </w:t>
            </w:r>
          </w:p>
          <w:p w14:paraId="448567F7" w14:textId="77777777" w:rsidR="00AF7A22" w:rsidRPr="002751B3" w:rsidRDefault="00AF7A22" w:rsidP="004B3495">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271C6D32" w14:textId="77777777" w:rsidR="00AF7A22" w:rsidRPr="002751B3" w:rsidRDefault="00AF7A22" w:rsidP="004B3495">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74C66B0D" w14:textId="77777777" w:rsidR="004B3495" w:rsidRPr="002751B3" w:rsidRDefault="004B3495"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42B4BB75" w14:textId="77777777" w:rsidR="00C635AA" w:rsidRPr="002751B3" w:rsidRDefault="00C635AA"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A person authorised under section 30(2) of the </w:t>
            </w:r>
            <w:r w:rsidRPr="002751B3">
              <w:rPr>
                <w:rFonts w:eastAsia="Calibri" w:cs="Arial"/>
                <w:i/>
                <w:iCs/>
                <w:sz w:val="18"/>
                <w:szCs w:val="18"/>
              </w:rPr>
              <w:t>Oaths and Affirmations Act 2018</w:t>
            </w:r>
            <w:r w:rsidRPr="002751B3">
              <w:rPr>
                <w:rFonts w:eastAsia="Calibri" w:cs="Arial"/>
                <w:sz w:val="18"/>
                <w:szCs w:val="18"/>
              </w:rPr>
              <w:t xml:space="preserve"> to witness the signing of a statutory declaration.</w:t>
            </w:r>
          </w:p>
          <w:p w14:paraId="4A0D157F"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271EF793"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7DF2E94D"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254684FB"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45F0841E"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78705BBF"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0DE3F862"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445FCDB4"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3D8A4F74"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4E73C088"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3269F31D" w14:textId="77777777" w:rsidR="009266B2"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1C9ABDE5" w14:textId="77777777" w:rsidR="002751B3" w:rsidRDefault="002751B3"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2C3C0666" w14:textId="77777777" w:rsidR="002751B3" w:rsidRDefault="002751B3"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2330DED6" w14:textId="77777777" w:rsidR="002751B3" w:rsidRPr="002751B3" w:rsidRDefault="002751B3"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14359967" w14:textId="77777777" w:rsidR="009266B2" w:rsidRPr="002751B3" w:rsidRDefault="009266B2"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79CC3321" w14:textId="77777777" w:rsidR="002751B3" w:rsidRDefault="002751B3"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369543EF" w14:textId="77777777" w:rsidR="002751B3" w:rsidRPr="002751B3" w:rsidRDefault="002751B3" w:rsidP="00C635AA">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lang w:eastAsia="en-AU"/>
              </w:rPr>
            </w:pPr>
          </w:p>
          <w:p w14:paraId="7ECF7CEB" w14:textId="43F3A324" w:rsidR="00756582" w:rsidRPr="002751B3" w:rsidRDefault="00756582" w:rsidP="00C635AA">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tc>
      </w:tr>
      <w:tr w:rsidR="0083561B" w:rsidRPr="00A8458B" w14:paraId="09052AD9"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tcBorders>
          </w:tcPr>
          <w:p w14:paraId="2602E6D3" w14:textId="5A548EE2" w:rsidR="0083561B" w:rsidRPr="001A2D15" w:rsidRDefault="0083561B" w:rsidP="008E622E">
            <w:pPr>
              <w:spacing w:before="0" w:after="80"/>
              <w:contextualSpacing/>
              <w:rPr>
                <w:rFonts w:eastAsia="Calibri" w:cs="Arial"/>
                <w:iCs/>
                <w:sz w:val="18"/>
                <w:szCs w:val="18"/>
              </w:rPr>
            </w:pPr>
            <w:r w:rsidRPr="001A2D15">
              <w:rPr>
                <w:rFonts w:eastAsia="Calibri" w:cs="Arial"/>
                <w:iCs/>
                <w:sz w:val="18"/>
                <w:szCs w:val="18"/>
              </w:rPr>
              <w:lastRenderedPageBreak/>
              <w:t>Instructions for completing exhibit</w:t>
            </w:r>
          </w:p>
          <w:p w14:paraId="3ED4E941" w14:textId="12D24B29" w:rsidR="0083561B" w:rsidRPr="00A8458B" w:rsidRDefault="00A8458B" w:rsidP="008E622E">
            <w:pPr>
              <w:spacing w:before="0" w:after="80"/>
              <w:contextualSpacing/>
              <w:rPr>
                <w:b w:val="0"/>
                <w:lang w:eastAsia="en-AU"/>
              </w:rPr>
            </w:pPr>
            <w:r w:rsidRPr="001A2D15">
              <w:rPr>
                <w:rFonts w:eastAsia="Times New Roman" w:cs="Arial"/>
                <w:b w:val="0"/>
                <w:sz w:val="18"/>
                <w:szCs w:val="18"/>
              </w:rPr>
              <w:t>Please complete the following certificate identifying exhibit at the same time as completing the statutory declaration. The authorising witness must sign the certificate and insert their qualification as a statutory declaration witness</w:t>
            </w:r>
            <w:r w:rsidR="001A7393" w:rsidRPr="001A2D15">
              <w:rPr>
                <w:rFonts w:eastAsia="Times New Roman" w:cs="Arial"/>
                <w:b w:val="0"/>
                <w:sz w:val="18"/>
                <w:szCs w:val="18"/>
              </w:rPr>
              <w:t>.</w:t>
            </w:r>
          </w:p>
        </w:tc>
      </w:tr>
      <w:tr w:rsidR="00031F72" w:rsidRPr="00A8458B" w14:paraId="48FD9BBE" w14:textId="77777777" w:rsidTr="00D35FA3">
        <w:tc>
          <w:tcPr>
            <w:cnfStyle w:val="001000000000" w:firstRow="0" w:lastRow="0" w:firstColumn="1" w:lastColumn="0" w:oddVBand="0" w:evenVBand="0" w:oddHBand="0" w:evenHBand="0" w:firstRowFirstColumn="0" w:firstRowLastColumn="0" w:lastRowFirstColumn="0" w:lastRowLastColumn="0"/>
            <w:tcW w:w="10762" w:type="dxa"/>
            <w:gridSpan w:val="4"/>
            <w:tcBorders>
              <w:top w:val="dotted" w:sz="4" w:space="0" w:color="BFBFBF" w:themeColor="background1" w:themeShade="BF"/>
            </w:tcBorders>
          </w:tcPr>
          <w:p w14:paraId="24FC277A" w14:textId="77777777" w:rsidR="005E7329" w:rsidRDefault="005E7329" w:rsidP="001A7393">
            <w:pPr>
              <w:spacing w:before="0" w:after="80"/>
              <w:ind w:left="851"/>
              <w:contextualSpacing/>
              <w:jc w:val="center"/>
              <w:rPr>
                <w:rFonts w:eastAsia="Calibri" w:cs="Times New Roman"/>
                <w:b w:val="0"/>
                <w:sz w:val="28"/>
                <w:szCs w:val="28"/>
              </w:rPr>
            </w:pPr>
          </w:p>
          <w:p w14:paraId="47F65BF1" w14:textId="4E0806DD" w:rsidR="00031F72" w:rsidRPr="00974065" w:rsidRDefault="00031F72" w:rsidP="001A7393">
            <w:pPr>
              <w:spacing w:before="0" w:after="80"/>
              <w:ind w:left="851"/>
              <w:contextualSpacing/>
              <w:jc w:val="center"/>
              <w:rPr>
                <w:rFonts w:eastAsia="Calibri" w:cs="Times New Roman"/>
                <w:b w:val="0"/>
                <w:sz w:val="28"/>
                <w:szCs w:val="28"/>
              </w:rPr>
            </w:pPr>
            <w:r w:rsidRPr="00974065">
              <w:rPr>
                <w:rFonts w:eastAsia="Calibri" w:cs="Times New Roman"/>
                <w:sz w:val="28"/>
                <w:szCs w:val="28"/>
              </w:rPr>
              <w:t>CERTIFICATE IDENTIFYING EXHIBIT</w:t>
            </w:r>
          </w:p>
          <w:p w14:paraId="3389D002" w14:textId="51321959" w:rsidR="00031F72" w:rsidRDefault="00031F72" w:rsidP="001A7393">
            <w:pPr>
              <w:spacing w:before="0" w:after="80"/>
              <w:contextualSpacing/>
              <w:jc w:val="center"/>
              <w:rPr>
                <w:rFonts w:eastAsia="Calibri" w:cs="Arial"/>
                <w:b w:val="0"/>
                <w:iCs/>
              </w:rPr>
            </w:pPr>
            <w:r w:rsidRPr="00974065">
              <w:rPr>
                <w:rFonts w:eastAsia="Times New Roman" w:cs="Arial"/>
                <w:sz w:val="24"/>
                <w:szCs w:val="24"/>
              </w:rPr>
              <w:t>Temporary Traffic Management Accreditation Application</w:t>
            </w:r>
          </w:p>
        </w:tc>
      </w:tr>
      <w:tr w:rsidR="00031F72" w:rsidRPr="00A8458B" w14:paraId="2166F239" w14:textId="77777777" w:rsidTr="009A694A">
        <w:tc>
          <w:tcPr>
            <w:cnfStyle w:val="001000000000" w:firstRow="0" w:lastRow="0" w:firstColumn="1" w:lastColumn="0" w:oddVBand="0" w:evenVBand="0" w:oddHBand="0" w:evenHBand="0" w:firstRowFirstColumn="0" w:firstRowLastColumn="0" w:lastRowFirstColumn="0" w:lastRowLastColumn="0"/>
            <w:tcW w:w="10762" w:type="dxa"/>
            <w:gridSpan w:val="4"/>
          </w:tcPr>
          <w:p w14:paraId="0745F224" w14:textId="00B2EB3C" w:rsidR="00031F72" w:rsidRPr="002751B3" w:rsidRDefault="00031F72" w:rsidP="00031F72">
            <w:pPr>
              <w:tabs>
                <w:tab w:val="left" w:pos="7374"/>
              </w:tabs>
              <w:spacing w:before="0" w:after="80"/>
              <w:ind w:right="1543"/>
              <w:rPr>
                <w:rFonts w:eastAsia="Calibri" w:cs="Times New Roman"/>
                <w:b w:val="0"/>
                <w:sz w:val="18"/>
                <w:szCs w:val="18"/>
              </w:rPr>
            </w:pPr>
            <w:r w:rsidRPr="002751B3">
              <w:rPr>
                <w:rFonts w:eastAsia="Calibri" w:cs="Times New Roman"/>
                <w:b w:val="0"/>
                <w:sz w:val="18"/>
                <w:szCs w:val="18"/>
              </w:rPr>
              <w:t>This is the exhibit marked "</w:t>
            </w:r>
            <w:r w:rsidRPr="002751B3">
              <w:rPr>
                <w:rFonts w:eastAsia="Calibri" w:cs="Times New Roman"/>
                <w:b w:val="0"/>
                <w:i/>
                <w:sz w:val="18"/>
                <w:szCs w:val="18"/>
              </w:rPr>
              <w:t>A-01</w:t>
            </w:r>
            <w:r w:rsidRPr="002751B3">
              <w:rPr>
                <w:rFonts w:eastAsia="Calibri" w:cs="Times New Roman"/>
                <w:b w:val="0"/>
                <w:sz w:val="18"/>
                <w:szCs w:val="18"/>
              </w:rPr>
              <w:t xml:space="preserve">" now produced and shown to me, </w:t>
            </w:r>
            <w:sdt>
              <w:sdtPr>
                <w:rPr>
                  <w:rFonts w:eastAsia="Calibri" w:cs="Times New Roman"/>
                  <w:sz w:val="18"/>
                  <w:szCs w:val="18"/>
                  <w:shd w:val="clear" w:color="auto" w:fill="BFBFBF" w:themeFill="background1" w:themeFillShade="BF"/>
                </w:rPr>
                <w:alias w:val="Person making statutory declaration"/>
                <w:tag w:val="Person making statutory declaration"/>
                <w:id w:val="-924641507"/>
                <w:placeholder>
                  <w:docPart w:val="E8D52E08B5AB460CBF34940C5551C4E6"/>
                </w:placeholder>
                <w:showingPlcHdr/>
                <w:text/>
              </w:sdtPr>
              <w:sdtContent>
                <w:r w:rsidRPr="002751B3">
                  <w:rPr>
                    <w:rFonts w:eastAsia="Calibri" w:cs="Times New Roman"/>
                    <w:b w:val="0"/>
                    <w:sz w:val="18"/>
                    <w:szCs w:val="18"/>
                    <w:shd w:val="clear" w:color="auto" w:fill="BFBFBF" w:themeFill="background1" w:themeFillShade="BF"/>
                  </w:rPr>
                  <w:t>Click or tap here to enter text</w:t>
                </w:r>
              </w:sdtContent>
            </w:sdt>
            <w:r w:rsidRPr="002751B3">
              <w:rPr>
                <w:b w:val="0"/>
                <w:sz w:val="18"/>
                <w:szCs w:val="18"/>
              </w:rPr>
              <w:t>,</w:t>
            </w:r>
            <w:r w:rsidRPr="002751B3">
              <w:rPr>
                <w:rFonts w:eastAsia="Calibri" w:cs="Times New Roman"/>
                <w:b w:val="0"/>
                <w:sz w:val="18"/>
                <w:szCs w:val="18"/>
              </w:rPr>
              <w:t xml:space="preserve"> at the time of making my declaration on </w:t>
            </w:r>
            <w:sdt>
              <w:sdtPr>
                <w:rPr>
                  <w:rFonts w:eastAsia="Calibri" w:cs="Times New Roman"/>
                  <w:sz w:val="18"/>
                  <w:szCs w:val="18"/>
                  <w:shd w:val="clear" w:color="auto" w:fill="BFBFBF" w:themeFill="background1" w:themeFillShade="BF"/>
                </w:rPr>
                <w:alias w:val="Insert date"/>
                <w:tag w:val="Insert date"/>
                <w:id w:val="-170805696"/>
                <w:placeholder>
                  <w:docPart w:val="6BE674FCDA024BF28C4B21B89A9D3116"/>
                </w:placeholder>
                <w:showingPlcHdr/>
                <w:text/>
              </w:sdtPr>
              <w:sdtContent>
                <w:r w:rsidRPr="002751B3">
                  <w:rPr>
                    <w:rFonts w:eastAsia="Calibri" w:cs="Times New Roman"/>
                    <w:b w:val="0"/>
                    <w:sz w:val="18"/>
                    <w:szCs w:val="18"/>
                    <w:shd w:val="clear" w:color="auto" w:fill="BFBFBF" w:themeFill="background1" w:themeFillShade="BF"/>
                  </w:rPr>
                  <w:t>Click or tap here to enter text</w:t>
                </w:r>
              </w:sdtContent>
            </w:sdt>
            <w:r w:rsidR="005E20F5" w:rsidRPr="002751B3">
              <w:rPr>
                <w:rFonts w:eastAsia="Calibri" w:cs="Times New Roman"/>
                <w:b w:val="0"/>
                <w:sz w:val="18"/>
                <w:szCs w:val="18"/>
              </w:rPr>
              <w:t>.</w:t>
            </w:r>
          </w:p>
        </w:tc>
      </w:tr>
      <w:tr w:rsidR="00031F72" w:rsidRPr="00A8458B" w14:paraId="6C690238" w14:textId="77777777" w:rsidTr="009A694A">
        <w:tc>
          <w:tcPr>
            <w:cnfStyle w:val="001000000000" w:firstRow="0" w:lastRow="0" w:firstColumn="1" w:lastColumn="0" w:oddVBand="0" w:evenVBand="0" w:oddHBand="0" w:evenHBand="0" w:firstRowFirstColumn="0" w:firstRowLastColumn="0" w:lastRowFirstColumn="0" w:lastRowLastColumn="0"/>
            <w:tcW w:w="1560" w:type="dxa"/>
          </w:tcPr>
          <w:p w14:paraId="3EC054C6" w14:textId="0F226957" w:rsidR="00031F72" w:rsidRPr="002751B3" w:rsidRDefault="00031F72" w:rsidP="008E622E">
            <w:pPr>
              <w:spacing w:before="0" w:after="80"/>
              <w:contextualSpacing/>
              <w:rPr>
                <w:rFonts w:eastAsia="Calibri" w:cs="Arial"/>
                <w:iCs/>
                <w:sz w:val="18"/>
                <w:szCs w:val="18"/>
              </w:rPr>
            </w:pPr>
            <w:r w:rsidRPr="002751B3">
              <w:rPr>
                <w:rFonts w:eastAsia="Calibri" w:cs="Times New Roman"/>
                <w:b w:val="0"/>
                <w:sz w:val="18"/>
                <w:szCs w:val="18"/>
              </w:rPr>
              <w:t>Signature of person making the declaration</w:t>
            </w:r>
            <w:r w:rsidR="001A7393" w:rsidRPr="002751B3">
              <w:rPr>
                <w:rFonts w:eastAsia="Calibri" w:cs="Times New Roman"/>
                <w:b w:val="0"/>
                <w:sz w:val="18"/>
                <w:szCs w:val="18"/>
              </w:rPr>
              <w:t>.</w:t>
            </w:r>
          </w:p>
        </w:tc>
        <w:tc>
          <w:tcPr>
            <w:tcW w:w="9202" w:type="dxa"/>
            <w:gridSpan w:val="3"/>
          </w:tcPr>
          <w:p w14:paraId="675614CE" w14:textId="6B47DB98" w:rsidR="00031F72" w:rsidRPr="002751B3" w:rsidRDefault="00031F72" w:rsidP="008E622E">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b/>
                <w:iCs/>
                <w:sz w:val="18"/>
                <w:szCs w:val="18"/>
              </w:rPr>
            </w:pPr>
          </w:p>
        </w:tc>
      </w:tr>
      <w:tr w:rsidR="00603CCD" w:rsidRPr="00A8458B" w14:paraId="654D2A26"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3BE11057" w14:textId="77777777" w:rsidR="00603CCD" w:rsidRPr="002751B3" w:rsidRDefault="00603CCD" w:rsidP="008E622E">
            <w:pPr>
              <w:spacing w:before="0" w:after="80"/>
              <w:contextualSpacing/>
              <w:rPr>
                <w:rFonts w:eastAsia="Calibri" w:cs="Times New Roman"/>
                <w:b w:val="0"/>
                <w:sz w:val="18"/>
                <w:szCs w:val="18"/>
              </w:rPr>
            </w:pPr>
          </w:p>
        </w:tc>
        <w:tc>
          <w:tcPr>
            <w:tcW w:w="9202" w:type="dxa"/>
            <w:gridSpan w:val="3"/>
          </w:tcPr>
          <w:p w14:paraId="78910EAC" w14:textId="77777777" w:rsidR="00603CCD" w:rsidRPr="002751B3" w:rsidRDefault="00603CCD" w:rsidP="008E622E">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r w:rsidRPr="002751B3">
              <w:rPr>
                <w:rFonts w:eastAsia="Calibri" w:cs="Times New Roman"/>
                <w:sz w:val="18"/>
                <w:szCs w:val="18"/>
              </w:rPr>
              <w:t xml:space="preserve">Signed: </w:t>
            </w:r>
          </w:p>
          <w:p w14:paraId="443CA32F" w14:textId="547959F2" w:rsidR="002C085A" w:rsidRPr="002751B3" w:rsidRDefault="002C085A" w:rsidP="008E622E">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b/>
                <w:iCs/>
                <w:sz w:val="18"/>
                <w:szCs w:val="18"/>
              </w:rPr>
            </w:pPr>
          </w:p>
        </w:tc>
      </w:tr>
      <w:tr w:rsidR="00031F72" w:rsidRPr="00A8458B" w14:paraId="5DFA5581"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27FE0ACE" w14:textId="784DDBF9" w:rsidR="00031F72" w:rsidRPr="002751B3" w:rsidRDefault="00C635AA" w:rsidP="008E622E">
            <w:pPr>
              <w:spacing w:before="0" w:after="80"/>
              <w:contextualSpacing/>
              <w:rPr>
                <w:rFonts w:eastAsia="Calibri" w:cs="Times New Roman"/>
                <w:b w:val="0"/>
                <w:i/>
                <w:sz w:val="18"/>
                <w:szCs w:val="18"/>
              </w:rPr>
            </w:pPr>
            <w:r w:rsidRPr="002751B3">
              <w:rPr>
                <w:rFonts w:eastAsia="Calibri" w:cs="Times New Roman"/>
                <w:b w:val="0"/>
                <w:i/>
                <w:sz w:val="18"/>
                <w:szCs w:val="18"/>
              </w:rPr>
              <w:t>Date</w:t>
            </w:r>
          </w:p>
        </w:tc>
        <w:tc>
          <w:tcPr>
            <w:tcW w:w="9202" w:type="dxa"/>
            <w:gridSpan w:val="3"/>
          </w:tcPr>
          <w:p w14:paraId="57F1453F" w14:textId="11B14DCE" w:rsidR="00031F72" w:rsidRPr="002751B3" w:rsidRDefault="00031F72" w:rsidP="008E622E">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b/>
                <w:iCs/>
                <w:sz w:val="18"/>
                <w:szCs w:val="18"/>
              </w:rPr>
            </w:pPr>
            <w:r w:rsidRPr="002751B3">
              <w:rPr>
                <w:rFonts w:eastAsia="Calibri" w:cs="Arial"/>
                <w:sz w:val="18"/>
                <w:szCs w:val="18"/>
              </w:rPr>
              <w:t xml:space="preserve">on </w:t>
            </w:r>
            <w:r w:rsidR="002C085A" w:rsidRPr="002751B3">
              <w:rPr>
                <w:rFonts w:eastAsia="Calibri" w:cs="Arial"/>
                <w:sz w:val="18"/>
                <w:szCs w:val="18"/>
              </w:rPr>
              <w:t xml:space="preserve">          /          /</w:t>
            </w:r>
          </w:p>
        </w:tc>
      </w:tr>
      <w:tr w:rsidR="00603CCD" w:rsidRPr="008E622E" w14:paraId="0CF84F6E"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02162F7A" w14:textId="77777777" w:rsidR="000C4EB4" w:rsidRPr="002751B3" w:rsidRDefault="000C4EB4" w:rsidP="002E0BD5">
            <w:pPr>
              <w:spacing w:before="0" w:after="80"/>
              <w:contextualSpacing/>
              <w:rPr>
                <w:rFonts w:eastAsia="Calibri" w:cs="Arial"/>
                <w:i/>
                <w:iCs/>
                <w:sz w:val="18"/>
                <w:szCs w:val="18"/>
              </w:rPr>
            </w:pPr>
          </w:p>
          <w:p w14:paraId="208574AA" w14:textId="77777777" w:rsidR="000C4EB4" w:rsidRPr="002751B3" w:rsidRDefault="000C4EB4" w:rsidP="002E0BD5">
            <w:pPr>
              <w:spacing w:before="0" w:after="80"/>
              <w:contextualSpacing/>
              <w:rPr>
                <w:rFonts w:eastAsia="Calibri" w:cs="Arial"/>
                <w:i/>
                <w:iCs/>
                <w:sz w:val="18"/>
                <w:szCs w:val="18"/>
              </w:rPr>
            </w:pPr>
          </w:p>
          <w:p w14:paraId="1647E35D" w14:textId="5983634D" w:rsidR="00603CCD" w:rsidRPr="002751B3" w:rsidRDefault="00603CCD" w:rsidP="002E0BD5">
            <w:pPr>
              <w:spacing w:before="0" w:after="80"/>
              <w:contextualSpacing/>
              <w:rPr>
                <w:rFonts w:eastAsia="Calibri" w:cs="Arial"/>
                <w:b w:val="0"/>
                <w:i/>
                <w:iCs/>
                <w:sz w:val="18"/>
                <w:szCs w:val="18"/>
              </w:rPr>
            </w:pPr>
            <w:r w:rsidRPr="002751B3">
              <w:rPr>
                <w:rFonts w:eastAsia="Calibri" w:cs="Arial"/>
                <w:b w:val="0"/>
                <w:i/>
                <w:iCs/>
                <w:sz w:val="18"/>
                <w:szCs w:val="18"/>
              </w:rPr>
              <w:t>Signature of authorised statutory declaration witness</w:t>
            </w:r>
          </w:p>
        </w:tc>
        <w:tc>
          <w:tcPr>
            <w:tcW w:w="9202" w:type="dxa"/>
            <w:gridSpan w:val="3"/>
          </w:tcPr>
          <w:p w14:paraId="5EEA2F77" w14:textId="77777777" w:rsidR="00603CCD" w:rsidRPr="002751B3" w:rsidRDefault="00603CCD" w:rsidP="002E0BD5">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p>
          <w:p w14:paraId="5FDBCAEC" w14:textId="77777777" w:rsidR="000C4EB4" w:rsidRPr="002751B3" w:rsidRDefault="000C4EB4" w:rsidP="002E0BD5">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p>
          <w:p w14:paraId="6675352B" w14:textId="77777777" w:rsidR="000C4EB4" w:rsidRPr="002751B3" w:rsidRDefault="000C4EB4" w:rsidP="002E0BD5">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p>
          <w:p w14:paraId="5791ECB0" w14:textId="77777777" w:rsidR="000C4EB4" w:rsidRPr="002751B3" w:rsidRDefault="000C4EB4" w:rsidP="002E0BD5">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Calibri" w:cs="Times New Roman"/>
                <w:sz w:val="18"/>
                <w:szCs w:val="18"/>
              </w:rPr>
            </w:pPr>
          </w:p>
          <w:p w14:paraId="53B2C9E6" w14:textId="4DDACE14" w:rsidR="00603CCD" w:rsidRPr="002751B3" w:rsidRDefault="000C4EB4" w:rsidP="002E0BD5">
            <w:pPr>
              <w:overflowPunct w:val="0"/>
              <w:adjustRightInd w:val="0"/>
              <w:spacing w:before="0" w:after="80"/>
              <w:contextualSpacing/>
              <w:textAlignment w:val="baseline"/>
              <w:outlineLvl w:val="0"/>
              <w:cnfStyle w:val="000000000000" w:firstRow="0" w:lastRow="0" w:firstColumn="0" w:lastColumn="0" w:oddVBand="0" w:evenVBand="0" w:oddHBand="0" w:evenHBand="0" w:firstRowFirstColumn="0" w:firstRowLastColumn="0" w:lastRowFirstColumn="0" w:lastRowLastColumn="0"/>
              <w:rPr>
                <w:rFonts w:eastAsia="Times New Roman" w:cs="Arial"/>
                <w:caps/>
                <w:sz w:val="18"/>
                <w:szCs w:val="18"/>
              </w:rPr>
            </w:pPr>
            <w:r w:rsidRPr="002751B3">
              <w:rPr>
                <w:rFonts w:eastAsia="Calibri" w:cs="Times New Roman"/>
                <w:sz w:val="18"/>
                <w:szCs w:val="18"/>
              </w:rPr>
              <w:t xml:space="preserve">Signed: </w:t>
            </w:r>
          </w:p>
        </w:tc>
      </w:tr>
      <w:tr w:rsidR="00603CCD" w14:paraId="5E34B9BE" w14:textId="77777777" w:rsidTr="002D2D67">
        <w:tc>
          <w:tcPr>
            <w:cnfStyle w:val="001000000000" w:firstRow="0" w:lastRow="0" w:firstColumn="1" w:lastColumn="0" w:oddVBand="0" w:evenVBand="0" w:oddHBand="0" w:evenHBand="0" w:firstRowFirstColumn="0" w:firstRowLastColumn="0" w:lastRowFirstColumn="0" w:lastRowLastColumn="0"/>
            <w:tcW w:w="1560" w:type="dxa"/>
          </w:tcPr>
          <w:p w14:paraId="2D0BDE64" w14:textId="77777777" w:rsidR="00603CCD" w:rsidRPr="002751B3" w:rsidRDefault="00603CCD" w:rsidP="002E0BD5">
            <w:pPr>
              <w:spacing w:before="0" w:after="80"/>
              <w:contextualSpacing/>
              <w:rPr>
                <w:rFonts w:eastAsia="Calibri" w:cs="Arial"/>
                <w:i/>
                <w:iCs/>
                <w:sz w:val="18"/>
                <w:szCs w:val="18"/>
              </w:rPr>
            </w:pPr>
            <w:r w:rsidRPr="002751B3">
              <w:rPr>
                <w:rFonts w:eastAsia="Calibri" w:cs="Arial"/>
                <w:b w:val="0"/>
                <w:i/>
                <w:iCs/>
                <w:sz w:val="18"/>
                <w:szCs w:val="18"/>
              </w:rPr>
              <w:t>Date, Name, capacity in which authorised person has authority to witness statutory declaration, and address (writing, typing or stamp)</w:t>
            </w:r>
          </w:p>
        </w:tc>
        <w:tc>
          <w:tcPr>
            <w:tcW w:w="9202" w:type="dxa"/>
            <w:gridSpan w:val="3"/>
          </w:tcPr>
          <w:p w14:paraId="1E7C8863"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sz w:val="18"/>
                <w:szCs w:val="18"/>
                <w:lang w:eastAsia="en-AU"/>
              </w:rPr>
              <w:t>on</w:t>
            </w:r>
            <w:r w:rsidRPr="002751B3">
              <w:rPr>
                <w:rFonts w:eastAsia="Calibri" w:cs="Arial"/>
                <w:sz w:val="18"/>
                <w:szCs w:val="18"/>
              </w:rPr>
              <w:t xml:space="preserve">               /               /   </w:t>
            </w:r>
          </w:p>
          <w:p w14:paraId="2A88F9AF"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63DF7F7F"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102B0B93"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Name: </w:t>
            </w:r>
          </w:p>
          <w:p w14:paraId="5E67B11C"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4B026D8A"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37313654"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Authorisation: </w:t>
            </w:r>
          </w:p>
          <w:p w14:paraId="75FDFD45"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2BEA2838"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5115B267" w14:textId="77777777" w:rsidR="008D4D70" w:rsidRPr="002751B3" w:rsidRDefault="008D4D70" w:rsidP="008D4D70">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2751B3">
              <w:rPr>
                <w:rFonts w:eastAsia="Calibri" w:cs="Arial"/>
                <w:sz w:val="18"/>
                <w:szCs w:val="18"/>
              </w:rPr>
              <w:t xml:space="preserve">Address: </w:t>
            </w:r>
          </w:p>
          <w:p w14:paraId="70B09A17" w14:textId="77777777" w:rsidR="00A40D4E" w:rsidRPr="002751B3" w:rsidRDefault="00A40D4E" w:rsidP="002E0BD5">
            <w:pPr>
              <w:spacing w:before="0" w:after="80"/>
              <w:contextualSpacing/>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p w14:paraId="4F35CE35" w14:textId="4F89B34E" w:rsidR="00603CCD" w:rsidRPr="002751B3" w:rsidRDefault="00603CCD" w:rsidP="002E0BD5">
            <w:pPr>
              <w:spacing w:before="0" w:after="80"/>
              <w:contextualSpacing/>
              <w:cnfStyle w:val="000000000000" w:firstRow="0" w:lastRow="0" w:firstColumn="0" w:lastColumn="0" w:oddVBand="0" w:evenVBand="0" w:oddHBand="0" w:evenHBand="0" w:firstRowFirstColumn="0" w:firstRowLastColumn="0" w:lastRowFirstColumn="0" w:lastRowLastColumn="0"/>
              <w:rPr>
                <w:sz w:val="18"/>
                <w:szCs w:val="18"/>
                <w:lang w:eastAsia="en-AU"/>
              </w:rPr>
            </w:pPr>
            <w:r w:rsidRPr="002751B3">
              <w:rPr>
                <w:rFonts w:eastAsia="Calibri" w:cs="Arial"/>
                <w:sz w:val="18"/>
                <w:szCs w:val="18"/>
              </w:rPr>
              <w:t xml:space="preserve">A person authorised under section 30(2) of the </w:t>
            </w:r>
            <w:r w:rsidRPr="002751B3">
              <w:rPr>
                <w:rFonts w:eastAsia="Calibri" w:cs="Arial"/>
                <w:i/>
                <w:iCs/>
                <w:sz w:val="18"/>
                <w:szCs w:val="18"/>
              </w:rPr>
              <w:t>Oaths and Affirmations Act 2018</w:t>
            </w:r>
            <w:r w:rsidRPr="002751B3">
              <w:rPr>
                <w:rFonts w:eastAsia="Calibri" w:cs="Arial"/>
                <w:sz w:val="18"/>
                <w:szCs w:val="18"/>
              </w:rPr>
              <w:t xml:space="preserve"> to witness the signing of a statutory declaration.</w:t>
            </w:r>
          </w:p>
        </w:tc>
      </w:tr>
      <w:tr w:rsidR="002D2D67" w14:paraId="7F4CA931" w14:textId="77777777" w:rsidTr="002D2D67">
        <w:tc>
          <w:tcPr>
            <w:cnfStyle w:val="001000000000" w:firstRow="0" w:lastRow="0" w:firstColumn="1" w:lastColumn="0" w:oddVBand="0" w:evenVBand="0" w:oddHBand="0" w:evenHBand="0" w:firstRowFirstColumn="0" w:firstRowLastColumn="0" w:lastRowFirstColumn="0" w:lastRowLastColumn="0"/>
            <w:tcW w:w="10762" w:type="dxa"/>
            <w:gridSpan w:val="4"/>
          </w:tcPr>
          <w:p w14:paraId="2B8324E7" w14:textId="77777777" w:rsidR="00C51953" w:rsidRDefault="00C51953" w:rsidP="002E0BD5">
            <w:pPr>
              <w:spacing w:before="0" w:after="80"/>
              <w:contextualSpacing/>
              <w:rPr>
                <w:rFonts w:eastAsia="Calibri" w:cs="Times New Roman"/>
                <w:sz w:val="24"/>
                <w:szCs w:val="24"/>
              </w:rPr>
            </w:pPr>
          </w:p>
          <w:p w14:paraId="23A670A9" w14:textId="77777777" w:rsidR="00C51953" w:rsidRDefault="00C51953" w:rsidP="002E0BD5">
            <w:pPr>
              <w:spacing w:before="0" w:after="80"/>
              <w:contextualSpacing/>
              <w:rPr>
                <w:rFonts w:eastAsia="Calibri" w:cs="Times New Roman"/>
                <w:sz w:val="24"/>
                <w:szCs w:val="24"/>
              </w:rPr>
            </w:pPr>
          </w:p>
          <w:p w14:paraId="5332A689" w14:textId="77777777" w:rsidR="00C51953" w:rsidRDefault="00C51953" w:rsidP="002E0BD5">
            <w:pPr>
              <w:spacing w:before="0" w:after="80"/>
              <w:contextualSpacing/>
              <w:rPr>
                <w:rFonts w:eastAsia="Calibri" w:cs="Times New Roman"/>
                <w:sz w:val="24"/>
                <w:szCs w:val="24"/>
              </w:rPr>
            </w:pPr>
          </w:p>
          <w:p w14:paraId="0520C31F" w14:textId="77777777" w:rsidR="00C51953" w:rsidRDefault="00C51953" w:rsidP="002E0BD5">
            <w:pPr>
              <w:spacing w:before="0" w:after="80"/>
              <w:contextualSpacing/>
              <w:rPr>
                <w:rFonts w:eastAsia="Calibri" w:cs="Times New Roman"/>
                <w:sz w:val="24"/>
                <w:szCs w:val="24"/>
              </w:rPr>
            </w:pPr>
          </w:p>
          <w:p w14:paraId="681E38CF" w14:textId="77777777" w:rsidR="00C51953" w:rsidRDefault="00C51953" w:rsidP="002E0BD5">
            <w:pPr>
              <w:spacing w:before="0" w:after="80"/>
              <w:contextualSpacing/>
              <w:rPr>
                <w:rFonts w:eastAsia="Calibri" w:cs="Times New Roman"/>
                <w:sz w:val="24"/>
                <w:szCs w:val="24"/>
              </w:rPr>
            </w:pPr>
          </w:p>
          <w:p w14:paraId="344DF9F4" w14:textId="77777777" w:rsidR="00C51953" w:rsidRDefault="00C51953" w:rsidP="002E0BD5">
            <w:pPr>
              <w:spacing w:before="0" w:after="80"/>
              <w:contextualSpacing/>
              <w:rPr>
                <w:rFonts w:eastAsia="Calibri" w:cs="Times New Roman"/>
                <w:sz w:val="24"/>
                <w:szCs w:val="24"/>
              </w:rPr>
            </w:pPr>
          </w:p>
          <w:p w14:paraId="0B6992EC" w14:textId="77777777" w:rsidR="00C51953" w:rsidRDefault="002D2D67" w:rsidP="00C51953">
            <w:pPr>
              <w:spacing w:before="0" w:after="80"/>
              <w:contextualSpacing/>
              <w:jc w:val="right"/>
              <w:rPr>
                <w:rFonts w:eastAsia="Calibri" w:cs="Times New Roman"/>
                <w:sz w:val="24"/>
                <w:szCs w:val="24"/>
              </w:rPr>
            </w:pPr>
            <w:r w:rsidRPr="002D2D67">
              <w:rPr>
                <w:rFonts w:eastAsia="Calibri" w:cs="Times New Roman"/>
                <w:b w:val="0"/>
                <w:sz w:val="24"/>
                <w:szCs w:val="24"/>
              </w:rPr>
              <w:t>Exhibit "</w:t>
            </w:r>
            <w:r w:rsidRPr="00457213">
              <w:rPr>
                <w:rFonts w:eastAsia="Calibri" w:cs="Times New Roman"/>
                <w:bCs/>
                <w:sz w:val="24"/>
                <w:szCs w:val="24"/>
              </w:rPr>
              <w:t>A-01</w:t>
            </w:r>
            <w:r w:rsidRPr="002D2D67">
              <w:rPr>
                <w:rFonts w:eastAsia="Calibri" w:cs="Times New Roman"/>
                <w:b w:val="0"/>
                <w:sz w:val="24"/>
                <w:szCs w:val="24"/>
              </w:rPr>
              <w:t xml:space="preserve">" </w:t>
            </w:r>
          </w:p>
          <w:p w14:paraId="44EBDC88" w14:textId="77777777" w:rsidR="00C51953" w:rsidRDefault="002D2D67" w:rsidP="00C51953">
            <w:pPr>
              <w:spacing w:before="0" w:after="80"/>
              <w:contextualSpacing/>
              <w:jc w:val="right"/>
              <w:rPr>
                <w:rFonts w:eastAsia="Calibri" w:cs="Times New Roman"/>
                <w:sz w:val="24"/>
                <w:szCs w:val="24"/>
              </w:rPr>
            </w:pPr>
            <w:r w:rsidRPr="002D2D67">
              <w:rPr>
                <w:rFonts w:eastAsia="Calibri" w:cs="Times New Roman"/>
                <w:b w:val="0"/>
                <w:sz w:val="24"/>
                <w:szCs w:val="24"/>
              </w:rPr>
              <w:t xml:space="preserve">Copy of Temporary Traffic </w:t>
            </w:r>
          </w:p>
          <w:p w14:paraId="5D085CD0" w14:textId="77777777" w:rsidR="00C51953" w:rsidRDefault="002D2D67" w:rsidP="00C51953">
            <w:pPr>
              <w:spacing w:before="0" w:after="80"/>
              <w:contextualSpacing/>
              <w:jc w:val="right"/>
              <w:rPr>
                <w:rFonts w:eastAsia="Calibri" w:cs="Times New Roman"/>
                <w:sz w:val="24"/>
                <w:szCs w:val="24"/>
              </w:rPr>
            </w:pPr>
            <w:r w:rsidRPr="002D2D67">
              <w:rPr>
                <w:rFonts w:eastAsia="Calibri" w:cs="Times New Roman"/>
                <w:b w:val="0"/>
                <w:sz w:val="24"/>
                <w:szCs w:val="24"/>
              </w:rPr>
              <w:t xml:space="preserve">Management Accreditation </w:t>
            </w:r>
          </w:p>
          <w:p w14:paraId="79117838" w14:textId="77777777" w:rsidR="00C51953" w:rsidRDefault="002D2D67" w:rsidP="00C51953">
            <w:pPr>
              <w:spacing w:before="0" w:after="80"/>
              <w:contextualSpacing/>
              <w:jc w:val="right"/>
              <w:rPr>
                <w:rFonts w:eastAsia="Calibri" w:cs="Times New Roman"/>
                <w:sz w:val="24"/>
                <w:szCs w:val="24"/>
              </w:rPr>
            </w:pPr>
            <w:r w:rsidRPr="002D2D67">
              <w:rPr>
                <w:rFonts w:eastAsia="Calibri" w:cs="Times New Roman"/>
                <w:b w:val="0"/>
                <w:sz w:val="24"/>
                <w:szCs w:val="24"/>
              </w:rPr>
              <w:t xml:space="preserve">Application and Supporting </w:t>
            </w:r>
          </w:p>
          <w:p w14:paraId="2C1D68DD" w14:textId="7998E18B" w:rsidR="002D2D67" w:rsidRPr="00457213" w:rsidRDefault="002D2D67" w:rsidP="00457213">
            <w:pPr>
              <w:spacing w:before="0" w:after="80"/>
              <w:contextualSpacing/>
              <w:jc w:val="right"/>
              <w:rPr>
                <w:rFonts w:eastAsia="Calibri" w:cs="Times New Roman"/>
                <w:sz w:val="24"/>
                <w:szCs w:val="24"/>
              </w:rPr>
            </w:pPr>
            <w:r w:rsidRPr="002D2D67">
              <w:rPr>
                <w:rFonts w:eastAsia="Calibri" w:cs="Times New Roman"/>
                <w:b w:val="0"/>
                <w:sz w:val="24"/>
                <w:szCs w:val="24"/>
              </w:rPr>
              <w:t>Documents</w:t>
            </w:r>
          </w:p>
        </w:tc>
      </w:tr>
    </w:tbl>
    <w:p w14:paraId="25D20F4C" w14:textId="77777777" w:rsidR="001068D9" w:rsidRDefault="001068D9" w:rsidP="009E6CCD">
      <w:pPr>
        <w:spacing w:before="0" w:after="80"/>
        <w:ind w:left="2553" w:firstLine="851"/>
        <w:contextualSpacing/>
        <w:rPr>
          <w:rFonts w:eastAsia="Calibri" w:cs="Times New Roman"/>
          <w:szCs w:val="24"/>
        </w:rPr>
      </w:pPr>
    </w:p>
    <w:p w14:paraId="01161359" w14:textId="395441E2" w:rsidR="00F85221" w:rsidRDefault="00F85221" w:rsidP="009E6CCD">
      <w:pPr>
        <w:spacing w:before="0" w:after="80"/>
        <w:ind w:left="2553" w:firstLine="851"/>
        <w:contextualSpacing/>
        <w:rPr>
          <w:rFonts w:eastAsia="Calibri" w:cs="Times New Roman"/>
          <w:szCs w:val="24"/>
        </w:rPr>
      </w:pPr>
    </w:p>
    <w:p w14:paraId="37FF08DD" w14:textId="77777777" w:rsidR="002751B3" w:rsidRDefault="002751B3" w:rsidP="009E6CCD">
      <w:pPr>
        <w:spacing w:before="0" w:after="80"/>
        <w:ind w:left="2553" w:firstLine="851"/>
        <w:contextualSpacing/>
        <w:rPr>
          <w:rFonts w:eastAsia="Calibri" w:cs="Times New Roman"/>
          <w:szCs w:val="24"/>
        </w:rPr>
      </w:pPr>
    </w:p>
    <w:p w14:paraId="01E8A946" w14:textId="77777777" w:rsidR="002751B3" w:rsidRPr="00974065" w:rsidRDefault="002751B3" w:rsidP="009E6CCD">
      <w:pPr>
        <w:spacing w:before="0" w:after="80"/>
        <w:ind w:left="2553" w:firstLine="851"/>
        <w:contextualSpacing/>
        <w:rPr>
          <w:rFonts w:eastAsia="Calibri" w:cs="Times New Roman"/>
          <w:szCs w:val="24"/>
        </w:rPr>
      </w:pPr>
    </w:p>
    <w:tbl>
      <w:tblPr>
        <w:tblStyle w:val="TableGridLight"/>
        <w:tblW w:w="11057" w:type="dxa"/>
        <w:tblInd w:w="-289"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ayout w:type="fixed"/>
        <w:tblLook w:val="04A0" w:firstRow="1" w:lastRow="0" w:firstColumn="1" w:lastColumn="0" w:noHBand="0" w:noVBand="1"/>
      </w:tblPr>
      <w:tblGrid>
        <w:gridCol w:w="7944"/>
        <w:gridCol w:w="3113"/>
      </w:tblGrid>
      <w:tr w:rsidR="008D4D70" w:rsidRPr="004D6955" w14:paraId="07EB68EC" w14:textId="77777777" w:rsidTr="006C4216">
        <w:tc>
          <w:tcPr>
            <w:tcW w:w="7944" w:type="dxa"/>
            <w:tcBorders>
              <w:top w:val="nil"/>
              <w:left w:val="nil"/>
              <w:bottom w:val="dotted" w:sz="4" w:space="0" w:color="BFBFBF" w:themeColor="background1" w:themeShade="BF"/>
              <w:right w:val="nil"/>
            </w:tcBorders>
          </w:tcPr>
          <w:p w14:paraId="11EF7019" w14:textId="3483B666" w:rsidR="008D4D70" w:rsidRPr="00152E1B" w:rsidRDefault="008D4D70" w:rsidP="001146CD">
            <w:pPr>
              <w:spacing w:before="0"/>
              <w:contextualSpacing/>
              <w:rPr>
                <w:b/>
                <w:color w:val="075D5F"/>
                <w:sz w:val="28"/>
                <w:szCs w:val="28"/>
              </w:rPr>
            </w:pPr>
            <w:r w:rsidRPr="00152E1B">
              <w:rPr>
                <w:b/>
                <w:color w:val="075D5F"/>
                <w:sz w:val="28"/>
                <w:szCs w:val="28"/>
              </w:rPr>
              <w:t>Application details</w:t>
            </w:r>
          </w:p>
        </w:tc>
        <w:tc>
          <w:tcPr>
            <w:tcW w:w="3113" w:type="dxa"/>
            <w:tcBorders>
              <w:top w:val="nil"/>
              <w:left w:val="nil"/>
              <w:bottom w:val="dotted" w:sz="4" w:space="0" w:color="BFBFBF" w:themeColor="background1" w:themeShade="BF"/>
              <w:right w:val="nil"/>
            </w:tcBorders>
          </w:tcPr>
          <w:p w14:paraId="4ECD160E" w14:textId="3BF92D57" w:rsidR="008D4D70" w:rsidRPr="003E7496" w:rsidRDefault="008D4D70" w:rsidP="001146CD">
            <w:pPr>
              <w:spacing w:before="0"/>
              <w:contextualSpacing/>
              <w:rPr>
                <w:b/>
                <w:color w:val="075D5F"/>
                <w:sz w:val="24"/>
                <w:szCs w:val="16"/>
              </w:rPr>
            </w:pPr>
            <w:r w:rsidRPr="003E7496">
              <w:rPr>
                <w:b/>
                <w:color w:val="075D5F"/>
                <w:sz w:val="24"/>
                <w:szCs w:val="16"/>
              </w:rPr>
              <w:t>Applicant to complete</w:t>
            </w:r>
          </w:p>
        </w:tc>
      </w:tr>
      <w:tr w:rsidR="008D4D70" w:rsidRPr="004D6955" w14:paraId="6A12B6DF" w14:textId="77777777" w:rsidTr="006C4216">
        <w:tc>
          <w:tcPr>
            <w:tcW w:w="7944" w:type="dxa"/>
            <w:tcBorders>
              <w:left w:val="nil"/>
              <w:right w:val="nil"/>
            </w:tcBorders>
          </w:tcPr>
          <w:p w14:paraId="07045009" w14:textId="77777777" w:rsidR="008D4D70" w:rsidRDefault="008D4D70" w:rsidP="001146CD">
            <w:pPr>
              <w:spacing w:before="0"/>
              <w:contextualSpacing/>
              <w:rPr>
                <w:rFonts w:eastAsia="Calibri" w:cs="Times New Roman"/>
                <w:b/>
                <w:szCs w:val="24"/>
              </w:rPr>
            </w:pPr>
            <w:r w:rsidRPr="009D744A">
              <w:rPr>
                <w:rFonts w:eastAsia="Calibri" w:cs="Times New Roman"/>
                <w:b/>
                <w:szCs w:val="24"/>
              </w:rPr>
              <w:t>Applicant Type</w:t>
            </w:r>
          </w:p>
          <w:p w14:paraId="148DD24F" w14:textId="4B7F1241" w:rsidR="008D4D70" w:rsidRPr="008A79E3" w:rsidRDefault="008D4D70" w:rsidP="001146CD">
            <w:pPr>
              <w:spacing w:before="0"/>
              <w:contextualSpacing/>
            </w:pPr>
            <w:r w:rsidRPr="008A79E3">
              <w:t>Select the applicant type</w:t>
            </w:r>
            <w:r>
              <w:t xml:space="preserve">: Traffic Management Company (TMC), or Road Infrastructure Manager (RIM). </w:t>
            </w:r>
          </w:p>
        </w:tc>
        <w:tc>
          <w:tcPr>
            <w:tcW w:w="3113" w:type="dxa"/>
            <w:tcBorders>
              <w:left w:val="nil"/>
              <w:right w:val="nil"/>
            </w:tcBorders>
          </w:tcPr>
          <w:sdt>
            <w:sdtPr>
              <w:rPr>
                <w:rFonts w:eastAsia="Calibri" w:cs="Arial"/>
              </w:rPr>
              <w:id w:val="-1933275717"/>
              <w:placeholder>
                <w:docPart w:val="0A25683217F540CABBFE7D6D004768DC"/>
              </w:placeholder>
              <w:showingPlcHdr/>
              <w15:color w:val="FFFFFF"/>
              <w:dropDownList>
                <w:listItem w:value="Choose an item."/>
                <w:listItem w:displayText="Traffic Management Company" w:value="Traffic Management Company"/>
                <w:listItem w:displayText="Road Infrastructure Manager (RIM)" w:value="Road Infrastructure Manager (RIM)"/>
              </w:dropDownList>
            </w:sdtPr>
            <w:sdtContent>
              <w:p w14:paraId="1D36B003" w14:textId="3459D1DF" w:rsidR="008D4D70" w:rsidRPr="00B62017" w:rsidRDefault="008D4D70" w:rsidP="00512B9D">
                <w:pPr>
                  <w:pStyle w:val="NoSpacing"/>
                  <w:jc w:val="center"/>
                  <w:rPr>
                    <w:rFonts w:eastAsia="Calibri" w:cs="Arial"/>
                    <w:color w:val="auto"/>
                    <w:sz w:val="22"/>
                    <w:szCs w:val="22"/>
                  </w:rPr>
                </w:pPr>
                <w:r w:rsidRPr="007C69ED">
                  <w:rPr>
                    <w:rStyle w:val="PlaceholderText"/>
                    <w:shd w:val="clear" w:color="auto" w:fill="BFBFBF" w:themeFill="background1" w:themeFillShade="BF"/>
                  </w:rPr>
                  <w:t>Choose an item</w:t>
                </w:r>
              </w:p>
            </w:sdtContent>
          </w:sdt>
        </w:tc>
      </w:tr>
      <w:tr w:rsidR="008D4D70" w:rsidRPr="003C2D06" w14:paraId="635F2E23" w14:textId="77777777" w:rsidTr="006C4216">
        <w:tc>
          <w:tcPr>
            <w:tcW w:w="7944" w:type="dxa"/>
            <w:tcBorders>
              <w:left w:val="nil"/>
              <w:right w:val="nil"/>
            </w:tcBorders>
          </w:tcPr>
          <w:p w14:paraId="04D48D2D" w14:textId="77777777" w:rsidR="008D4D70" w:rsidRDefault="008D4D70" w:rsidP="001146CD">
            <w:pPr>
              <w:spacing w:before="0"/>
              <w:contextualSpacing/>
              <w:rPr>
                <w:rFonts w:eastAsia="Calibri" w:cs="Arial"/>
              </w:rPr>
            </w:pPr>
            <w:r w:rsidRPr="009D744A">
              <w:rPr>
                <w:rFonts w:eastAsia="Calibri" w:cs="Times New Roman"/>
                <w:b/>
                <w:szCs w:val="24"/>
              </w:rPr>
              <w:t>Application type</w:t>
            </w:r>
            <w:r w:rsidRPr="003C2D06">
              <w:rPr>
                <w:rFonts w:eastAsia="Calibri" w:cs="Arial"/>
              </w:rPr>
              <w:t xml:space="preserve"> </w:t>
            </w:r>
          </w:p>
          <w:p w14:paraId="0411C16B" w14:textId="6258D447" w:rsidR="008D4D70" w:rsidRPr="003C2D06" w:rsidRDefault="008D4D70" w:rsidP="001146CD">
            <w:pPr>
              <w:spacing w:before="0"/>
              <w:contextualSpacing/>
              <w:rPr>
                <w:rFonts w:eastAsia="Calibri" w:cs="Arial"/>
              </w:rPr>
            </w:pPr>
            <w:r w:rsidRPr="003C2D06">
              <w:rPr>
                <w:rFonts w:eastAsia="Calibri" w:cs="Arial"/>
              </w:rPr>
              <w:t xml:space="preserve">Select the </w:t>
            </w:r>
            <w:r>
              <w:rPr>
                <w:rFonts w:eastAsia="Calibri" w:cs="Arial"/>
              </w:rPr>
              <w:t>type of application that you are applying for: new accreditation, upgrade accreditation, renew accreditation.</w:t>
            </w:r>
          </w:p>
        </w:tc>
        <w:tc>
          <w:tcPr>
            <w:tcW w:w="3113" w:type="dxa"/>
            <w:tcBorders>
              <w:left w:val="nil"/>
              <w:right w:val="nil"/>
            </w:tcBorders>
          </w:tcPr>
          <w:sdt>
            <w:sdtPr>
              <w:rPr>
                <w:szCs w:val="28"/>
              </w:rPr>
              <w:id w:val="-1703930315"/>
              <w:placeholder>
                <w:docPart w:val="3ABBBC666E3949D2A37CD6ADD59A0340"/>
              </w:placeholder>
              <w:showingPlcHdr/>
              <w15:color w:val="FFFFFF"/>
              <w:dropDownList>
                <w:listItem w:value="Choose an item."/>
                <w:listItem w:displayText="New accreditation" w:value="New accreditation"/>
                <w:listItem w:displayText="Upgrade accreditation" w:value="Upgrade accreditation"/>
                <w:listItem w:displayText="Renew accreditation" w:value="Renew accreditation"/>
              </w:dropDownList>
            </w:sdtPr>
            <w:sdtContent>
              <w:p w14:paraId="05C032EC" w14:textId="74D532D3" w:rsidR="008D4D70" w:rsidRPr="007D5384" w:rsidRDefault="008D4D70" w:rsidP="00512B9D">
                <w:pPr>
                  <w:pStyle w:val="NoSpacing"/>
                  <w:jc w:val="center"/>
                  <w:rPr>
                    <w:szCs w:val="28"/>
                  </w:rPr>
                </w:pPr>
                <w:r w:rsidRPr="007C69ED">
                  <w:rPr>
                    <w:szCs w:val="28"/>
                    <w:shd w:val="clear" w:color="auto" w:fill="BFBFBF" w:themeFill="background1" w:themeFillShade="BF"/>
                  </w:rPr>
                  <w:t>Choose an item</w:t>
                </w:r>
              </w:p>
            </w:sdtContent>
          </w:sdt>
        </w:tc>
      </w:tr>
      <w:tr w:rsidR="008D4D70" w:rsidRPr="00AA21BE" w14:paraId="1AD58A7E" w14:textId="77777777" w:rsidTr="006C4216">
        <w:tc>
          <w:tcPr>
            <w:tcW w:w="7944" w:type="dxa"/>
            <w:tcBorders>
              <w:left w:val="nil"/>
              <w:right w:val="nil"/>
            </w:tcBorders>
          </w:tcPr>
          <w:p w14:paraId="35D8672A" w14:textId="6181E4E4" w:rsidR="008D4D70" w:rsidRPr="009D744A" w:rsidRDefault="008D4D70" w:rsidP="001146CD">
            <w:pPr>
              <w:spacing w:before="0"/>
              <w:contextualSpacing/>
              <w:rPr>
                <w:rFonts w:eastAsia="Calibri" w:cs="Times New Roman"/>
                <w:b/>
                <w:szCs w:val="24"/>
              </w:rPr>
            </w:pPr>
            <w:r w:rsidRPr="00512B9D">
              <w:rPr>
                <w:rFonts w:eastAsia="Calibri" w:cs="Times New Roman"/>
                <w:b/>
                <w:szCs w:val="24"/>
              </w:rPr>
              <w:t>Accreditation</w:t>
            </w:r>
            <w:r w:rsidRPr="009D744A">
              <w:rPr>
                <w:rFonts w:eastAsia="Calibri" w:cs="Times New Roman"/>
                <w:b/>
                <w:szCs w:val="24"/>
              </w:rPr>
              <w:t xml:space="preserve"> level</w:t>
            </w:r>
          </w:p>
          <w:p w14:paraId="63AAB8CC" w14:textId="5A8E3F44" w:rsidR="008D4D70" w:rsidRPr="00DF6FC4" w:rsidRDefault="008D4D70" w:rsidP="00DF6FC4">
            <w:pPr>
              <w:spacing w:before="0"/>
              <w:contextualSpacing/>
              <w:rPr>
                <w:rFonts w:eastAsia="Calibri" w:cs="Arial"/>
              </w:rPr>
            </w:pPr>
            <w:r w:rsidRPr="003C2D06">
              <w:rPr>
                <w:rFonts w:eastAsia="Calibri" w:cs="Arial"/>
              </w:rPr>
              <w:t xml:space="preserve">Select the </w:t>
            </w:r>
            <w:r>
              <w:rPr>
                <w:rFonts w:eastAsia="Calibri" w:cs="Arial"/>
              </w:rPr>
              <w:t>Accreditation role, and the application road categories.</w:t>
            </w:r>
          </w:p>
        </w:tc>
        <w:tc>
          <w:tcPr>
            <w:tcW w:w="3113" w:type="dxa"/>
            <w:tcBorders>
              <w:left w:val="nil"/>
              <w:right w:val="nil"/>
            </w:tcBorders>
          </w:tcPr>
          <w:p w14:paraId="187F5922" w14:textId="77F1FFDF" w:rsidR="008D4D70" w:rsidRPr="007D5384" w:rsidRDefault="008D4D70" w:rsidP="00512B9D">
            <w:pPr>
              <w:pStyle w:val="NoSpacing"/>
              <w:jc w:val="center"/>
              <w:rPr>
                <w:szCs w:val="28"/>
              </w:rPr>
            </w:pPr>
          </w:p>
        </w:tc>
      </w:tr>
      <w:tr w:rsidR="008D4D70" w:rsidRPr="00AA21BE" w14:paraId="61E950F4" w14:textId="77777777" w:rsidTr="006C4216">
        <w:tc>
          <w:tcPr>
            <w:tcW w:w="7944" w:type="dxa"/>
            <w:tcBorders>
              <w:left w:val="nil"/>
              <w:right w:val="nil"/>
            </w:tcBorders>
          </w:tcPr>
          <w:p w14:paraId="0D2EBEF8" w14:textId="77777777" w:rsidR="008D4D70" w:rsidRPr="00AA21BE" w:rsidRDefault="008D4D70" w:rsidP="001146CD">
            <w:pPr>
              <w:spacing w:before="0"/>
              <w:contextualSpacing/>
              <w:rPr>
                <w:rFonts w:eastAsia="Calibri" w:cs="Arial"/>
              </w:rPr>
            </w:pPr>
            <w:r w:rsidRPr="00AA21BE">
              <w:rPr>
                <w:rFonts w:eastAsia="Calibri" w:cs="Arial"/>
              </w:rPr>
              <w:t>Traffic Management Design (TMD)</w:t>
            </w:r>
          </w:p>
        </w:tc>
        <w:tc>
          <w:tcPr>
            <w:tcW w:w="3113" w:type="dxa"/>
            <w:tcBorders>
              <w:left w:val="nil"/>
              <w:right w:val="nil"/>
            </w:tcBorders>
          </w:tcPr>
          <w:sdt>
            <w:sdtPr>
              <w:rPr>
                <w:sz w:val="24"/>
                <w:szCs w:val="28"/>
              </w:rPr>
              <w:id w:val="-918476015"/>
              <w:placeholder>
                <w:docPart w:val="FFDA69F59ABA4523850B2E96C6FD0CFA"/>
              </w:placeholder>
              <w:showingPlcHdr/>
              <w:dropDownList>
                <w:listItem w:value="Choose an item."/>
                <w:listItem w:displayText="N/A" w:value="N/A"/>
                <w:listItem w:displayText="Category 1" w:value="Category 1"/>
                <w:listItem w:displayText="Category 2" w:value="Category 2"/>
                <w:listItem w:displayText="Category 3" w:value="Category 3"/>
                <w:listItem w:displayText="Category 1 and 2" w:value="Category 1 and 2"/>
                <w:listItem w:displayText="Category 2 and 3" w:value="Category 2 and 3"/>
                <w:listItem w:displayText="Category 1, 2 and 3" w:value="Category 1, 2 and 3"/>
              </w:dropDownList>
            </w:sdtPr>
            <w:sdtContent>
              <w:p w14:paraId="5560F69A" w14:textId="320BBF31" w:rsidR="008D4D70" w:rsidRDefault="008D4D70" w:rsidP="00512B9D">
                <w:pPr>
                  <w:pStyle w:val="NoSpacing"/>
                  <w:jc w:val="center"/>
                  <w:rPr>
                    <w:sz w:val="24"/>
                    <w:szCs w:val="28"/>
                  </w:rPr>
                </w:pPr>
                <w:r w:rsidRPr="007C69ED">
                  <w:rPr>
                    <w:szCs w:val="28"/>
                    <w:shd w:val="clear" w:color="auto" w:fill="BFBFBF" w:themeFill="background1" w:themeFillShade="BF"/>
                  </w:rPr>
                  <w:t>Choose an item</w:t>
                </w:r>
              </w:p>
            </w:sdtContent>
          </w:sdt>
        </w:tc>
      </w:tr>
      <w:tr w:rsidR="008D4D70" w:rsidRPr="00AA21BE" w14:paraId="652CC2A1" w14:textId="77777777" w:rsidTr="006C4216">
        <w:trPr>
          <w:trHeight w:val="58"/>
        </w:trPr>
        <w:tc>
          <w:tcPr>
            <w:tcW w:w="7944" w:type="dxa"/>
            <w:tcBorders>
              <w:left w:val="nil"/>
              <w:right w:val="nil"/>
            </w:tcBorders>
          </w:tcPr>
          <w:p w14:paraId="4ED386C4" w14:textId="77777777" w:rsidR="008D4D70" w:rsidRPr="00AA21BE" w:rsidRDefault="008D4D70" w:rsidP="001146CD">
            <w:pPr>
              <w:spacing w:before="0"/>
              <w:contextualSpacing/>
              <w:rPr>
                <w:rFonts w:eastAsia="Calibri" w:cs="Arial"/>
              </w:rPr>
            </w:pPr>
            <w:r w:rsidRPr="00AA21BE">
              <w:rPr>
                <w:rFonts w:eastAsia="Calibri" w:cs="Arial"/>
              </w:rPr>
              <w:t>Traffic Management Implementation (TMI)</w:t>
            </w:r>
          </w:p>
        </w:tc>
        <w:tc>
          <w:tcPr>
            <w:tcW w:w="3113" w:type="dxa"/>
            <w:tcBorders>
              <w:left w:val="nil"/>
              <w:right w:val="nil"/>
            </w:tcBorders>
          </w:tcPr>
          <w:sdt>
            <w:sdtPr>
              <w:rPr>
                <w:rFonts w:eastAsia="Calibri" w:cs="Arial"/>
              </w:rPr>
              <w:id w:val="1991211789"/>
              <w:placeholder>
                <w:docPart w:val="2F3D6DA131934EA6B0A1C0FC377E76D8"/>
              </w:placeholder>
              <w:showingPlcHdr/>
              <w:dropDownList>
                <w:listItem w:value="Choose an item."/>
                <w:listItem w:displayText="N/A" w:value="N/A"/>
                <w:listItem w:displayText="Category 1" w:value="Category 1"/>
                <w:listItem w:displayText="Category 2" w:value="Category 2"/>
                <w:listItem w:displayText="Category 3" w:value="Category 3"/>
                <w:listItem w:displayText="Category 1 and 2" w:value="Category 1 and 2"/>
                <w:listItem w:displayText="Category 2 and 3" w:value="Category 2 and 3"/>
                <w:listItem w:displayText="Category 1, 2 and 3" w:value="Category 1, 2 and 3"/>
              </w:dropDownList>
            </w:sdtPr>
            <w:sdtContent>
              <w:p w14:paraId="23E5FD26" w14:textId="07B27C11" w:rsidR="008D4D70" w:rsidRDefault="008D4D70" w:rsidP="00512B9D">
                <w:pPr>
                  <w:pStyle w:val="NoSpacing"/>
                  <w:jc w:val="center"/>
                  <w:rPr>
                    <w:rFonts w:eastAsia="Calibri" w:cs="Arial"/>
                  </w:rPr>
                </w:pPr>
                <w:r w:rsidRPr="007C69ED">
                  <w:rPr>
                    <w:rFonts w:eastAsia="Calibri" w:cs="Arial"/>
                    <w:shd w:val="clear" w:color="auto" w:fill="BFBFBF" w:themeFill="background1" w:themeFillShade="BF"/>
                  </w:rPr>
                  <w:t>Choose an item</w:t>
                </w:r>
              </w:p>
            </w:sdtContent>
          </w:sdt>
        </w:tc>
      </w:tr>
      <w:tr w:rsidR="008D4D70" w:rsidRPr="00AA21BE" w14:paraId="6784213B" w14:textId="77777777" w:rsidTr="006C4216">
        <w:trPr>
          <w:trHeight w:val="58"/>
        </w:trPr>
        <w:tc>
          <w:tcPr>
            <w:tcW w:w="7944" w:type="dxa"/>
            <w:tcBorders>
              <w:left w:val="nil"/>
              <w:right w:val="nil"/>
            </w:tcBorders>
          </w:tcPr>
          <w:p w14:paraId="57D9DC34" w14:textId="77777777" w:rsidR="008D4D70" w:rsidRPr="009D744A" w:rsidRDefault="008D4D70" w:rsidP="00DF6FC4">
            <w:pPr>
              <w:spacing w:before="0"/>
              <w:contextualSpacing/>
            </w:pPr>
            <w:r w:rsidRPr="009D744A">
              <w:t>Important:</w:t>
            </w:r>
          </w:p>
          <w:p w14:paraId="5BE19CA4" w14:textId="77777777" w:rsidR="008D4D70" w:rsidRPr="004A086B" w:rsidRDefault="008D4D70">
            <w:pPr>
              <w:pStyle w:val="ListParagraph"/>
              <w:numPr>
                <w:ilvl w:val="0"/>
                <w:numId w:val="16"/>
              </w:numPr>
              <w:spacing w:before="0" w:after="80"/>
              <w:rPr>
                <w:b/>
              </w:rPr>
            </w:pPr>
            <w:r w:rsidRPr="003C2D06">
              <w:t xml:space="preserve">New applications </w:t>
            </w:r>
            <w:r>
              <w:t xml:space="preserve">can only apply for </w:t>
            </w:r>
            <w:r w:rsidRPr="003C2D06">
              <w:t>road category 1.</w:t>
            </w:r>
          </w:p>
          <w:p w14:paraId="7943330A" w14:textId="77777777" w:rsidR="008D4D70" w:rsidRPr="005A7DAA" w:rsidRDefault="008D4D70">
            <w:pPr>
              <w:pStyle w:val="ListParagraph"/>
              <w:numPr>
                <w:ilvl w:val="0"/>
                <w:numId w:val="18"/>
              </w:numPr>
              <w:spacing w:before="0" w:after="80"/>
              <w:rPr>
                <w:b/>
              </w:rPr>
            </w:pPr>
            <w:r>
              <w:t>Applicants</w:t>
            </w:r>
            <w:r w:rsidRPr="003C2D06">
              <w:t xml:space="preserve"> </w:t>
            </w:r>
            <w:r>
              <w:t xml:space="preserve">cannot </w:t>
            </w:r>
            <w:r w:rsidRPr="003C2D06">
              <w:t xml:space="preserve">transfer </w:t>
            </w:r>
            <w:r>
              <w:t>A</w:t>
            </w:r>
            <w:r w:rsidRPr="003C2D06">
              <w:t>ccreditation to a new ABN/ACN.</w:t>
            </w:r>
          </w:p>
          <w:p w14:paraId="0846211E" w14:textId="77777777" w:rsidR="008D4D70" w:rsidRPr="00DF6FC4" w:rsidRDefault="008D4D70">
            <w:pPr>
              <w:pStyle w:val="ListParagraph"/>
              <w:numPr>
                <w:ilvl w:val="0"/>
                <w:numId w:val="19"/>
              </w:numPr>
              <w:spacing w:before="0" w:after="80"/>
              <w:rPr>
                <w:b/>
              </w:rPr>
            </w:pPr>
            <w:r>
              <w:t xml:space="preserve">Applicants </w:t>
            </w:r>
            <w:r w:rsidRPr="003C2D06">
              <w:t xml:space="preserve">can only renew </w:t>
            </w:r>
            <w:r>
              <w:t>A</w:t>
            </w:r>
            <w:r w:rsidRPr="003C2D06">
              <w:t xml:space="preserve">ccreditation at current (or lower) </w:t>
            </w:r>
            <w:r>
              <w:t>A</w:t>
            </w:r>
            <w:r w:rsidRPr="003C2D06">
              <w:t>ccreditation level.</w:t>
            </w:r>
          </w:p>
          <w:p w14:paraId="3D8C8CBD" w14:textId="45A93AEB" w:rsidR="008D4D70" w:rsidRPr="00DF6FC4" w:rsidRDefault="008D4D70">
            <w:pPr>
              <w:pStyle w:val="ListParagraph"/>
              <w:numPr>
                <w:ilvl w:val="0"/>
                <w:numId w:val="19"/>
              </w:numPr>
              <w:spacing w:before="0" w:after="80"/>
              <w:rPr>
                <w:b/>
              </w:rPr>
            </w:pPr>
            <w:r>
              <w:t xml:space="preserve">RIMs (e.g. Local Government Authorities) are eligible to apply for </w:t>
            </w:r>
            <w:r w:rsidRPr="003C2D06">
              <w:t>road category 1</w:t>
            </w:r>
            <w:r>
              <w:t xml:space="preserve"> and 2 only.</w:t>
            </w:r>
          </w:p>
        </w:tc>
        <w:tc>
          <w:tcPr>
            <w:tcW w:w="3113" w:type="dxa"/>
            <w:tcBorders>
              <w:left w:val="nil"/>
              <w:right w:val="nil"/>
            </w:tcBorders>
          </w:tcPr>
          <w:p w14:paraId="2191F9D2" w14:textId="77777777" w:rsidR="008D4D70" w:rsidRDefault="008D4D70" w:rsidP="00966601">
            <w:pPr>
              <w:pStyle w:val="NoSpacing"/>
              <w:rPr>
                <w:rFonts w:eastAsia="Calibri" w:cs="Arial"/>
              </w:rPr>
            </w:pPr>
          </w:p>
        </w:tc>
      </w:tr>
      <w:tr w:rsidR="00C3726C" w:rsidRPr="00AA21BE" w14:paraId="1FF5E280" w14:textId="77777777" w:rsidTr="000B3ACD">
        <w:trPr>
          <w:trHeight w:val="58"/>
        </w:trPr>
        <w:tc>
          <w:tcPr>
            <w:tcW w:w="11057" w:type="dxa"/>
            <w:gridSpan w:val="2"/>
            <w:tcBorders>
              <w:left w:val="nil"/>
              <w:right w:val="nil"/>
            </w:tcBorders>
          </w:tcPr>
          <w:p w14:paraId="666731FF" w14:textId="10B59AD7" w:rsidR="00C3726C" w:rsidRDefault="00C3726C" w:rsidP="00966601">
            <w:pPr>
              <w:pStyle w:val="NoSpacing"/>
              <w:rPr>
                <w:rFonts w:eastAsia="Calibri" w:cs="Arial"/>
              </w:rPr>
            </w:pPr>
            <w:r w:rsidRPr="001067BE">
              <w:rPr>
                <w:b/>
                <w:color w:val="075D5F"/>
                <w:sz w:val="24"/>
                <w:szCs w:val="16"/>
              </w:rPr>
              <w:t>Company details</w:t>
            </w:r>
          </w:p>
        </w:tc>
      </w:tr>
      <w:tr w:rsidR="00F25F2B" w:rsidRPr="00AA21BE" w14:paraId="27EC2F82" w14:textId="77777777" w:rsidTr="006C4216">
        <w:trPr>
          <w:trHeight w:val="58"/>
        </w:trPr>
        <w:tc>
          <w:tcPr>
            <w:tcW w:w="7944" w:type="dxa"/>
            <w:tcBorders>
              <w:left w:val="nil"/>
              <w:right w:val="nil"/>
            </w:tcBorders>
          </w:tcPr>
          <w:p w14:paraId="7F9BD897" w14:textId="3FB8AA0B" w:rsidR="00F25F2B" w:rsidRPr="009D744A" w:rsidRDefault="00F25F2B" w:rsidP="00F25F2B">
            <w:pPr>
              <w:spacing w:before="0"/>
              <w:contextualSpacing/>
            </w:pPr>
            <w:hyperlink r:id="rId13" w:history="1">
              <w:r w:rsidRPr="00CA14E4">
                <w:rPr>
                  <w:rFonts w:eastAsia="Calibri" w:cs="Arial"/>
                </w:rPr>
                <w:t>Company name</w:t>
              </w:r>
            </w:hyperlink>
            <w:r w:rsidRPr="00CA14E4">
              <w:rPr>
                <w:rFonts w:eastAsia="Calibri" w:cs="Arial"/>
              </w:rPr>
              <w:t xml:space="preserve"> </w:t>
            </w:r>
            <w:r w:rsidR="007973A3" w:rsidRPr="00CA14E4">
              <w:rPr>
                <w:rFonts w:eastAsia="Calibri" w:cs="Arial"/>
              </w:rPr>
              <w:t>(legal entity name</w:t>
            </w:r>
            <w:r w:rsidR="007973A3">
              <w:rPr>
                <w:rFonts w:eastAsia="Calibri" w:cs="Arial"/>
              </w:rPr>
              <w:t>, e.g. Pty Ltd)</w:t>
            </w:r>
          </w:p>
        </w:tc>
        <w:sdt>
          <w:sdtPr>
            <w:id w:val="-43451205"/>
            <w:placeholder>
              <w:docPart w:val="0C6192ED6F154C289B4C0BD21D1AC06E"/>
            </w:placeholder>
            <w:showingPlcHdr/>
            <w15:color w:val="000000"/>
            <w:text/>
          </w:sdtPr>
          <w:sdtContent>
            <w:tc>
              <w:tcPr>
                <w:tcW w:w="3113" w:type="dxa"/>
                <w:tcBorders>
                  <w:left w:val="nil"/>
                  <w:right w:val="nil"/>
                </w:tcBorders>
              </w:tcPr>
              <w:p w14:paraId="18D113AA" w14:textId="654E53AB" w:rsidR="00F25F2B" w:rsidRDefault="00F25F2B" w:rsidP="00512B9D">
                <w:pPr>
                  <w:pStyle w:val="NoSpacing"/>
                  <w:jc w:val="center"/>
                  <w:rPr>
                    <w:rFonts w:eastAsia="Calibri" w:cs="Arial"/>
                  </w:rPr>
                </w:pPr>
                <w:r w:rsidRPr="007C69ED">
                  <w:rPr>
                    <w:shd w:val="clear" w:color="auto" w:fill="BFBFBF" w:themeFill="background1" w:themeFillShade="BF"/>
                  </w:rPr>
                  <w:t>Click or tap here to enter text</w:t>
                </w:r>
              </w:p>
            </w:tc>
          </w:sdtContent>
        </w:sdt>
      </w:tr>
      <w:tr w:rsidR="007C69ED" w:rsidRPr="00AA21BE" w14:paraId="6F01250D" w14:textId="77777777" w:rsidTr="006C4216">
        <w:trPr>
          <w:trHeight w:val="58"/>
        </w:trPr>
        <w:tc>
          <w:tcPr>
            <w:tcW w:w="7944" w:type="dxa"/>
            <w:tcBorders>
              <w:left w:val="nil"/>
              <w:right w:val="nil"/>
            </w:tcBorders>
          </w:tcPr>
          <w:p w14:paraId="18C3E5E7" w14:textId="3AB5EA2D" w:rsidR="007C69ED" w:rsidRPr="009D744A" w:rsidRDefault="007C69ED" w:rsidP="007C69ED">
            <w:pPr>
              <w:spacing w:before="0"/>
              <w:contextualSpacing/>
            </w:pPr>
            <w:hyperlink r:id="rId14" w:history="1">
              <w:r w:rsidRPr="00CA14E4">
                <w:rPr>
                  <w:rFonts w:eastAsia="Calibri" w:cs="Arial"/>
                </w:rPr>
                <w:t>Registered business name</w:t>
              </w:r>
            </w:hyperlink>
            <w:r>
              <w:t xml:space="preserve"> </w:t>
            </w:r>
            <w:r w:rsidR="00D5074C">
              <w:t xml:space="preserve">(only complete this section if </w:t>
            </w:r>
            <w:hyperlink r:id="rId15" w:history="1">
              <w:r w:rsidR="00D5074C" w:rsidRPr="00655CE2">
                <w:rPr>
                  <w:rStyle w:val="cf41"/>
                  <w:rFonts w:asciiTheme="minorHAnsi" w:eastAsia="Times New Roman" w:hAnsiTheme="minorHAnsi"/>
                  <w:bCs/>
                  <w:i w:val="0"/>
                  <w:color w:val="0000FF"/>
                  <w:sz w:val="20"/>
                  <w:szCs w:val="20"/>
                  <w:lang w:eastAsia="en-AU"/>
                </w:rPr>
                <w:t>ASIC registered</w:t>
              </w:r>
            </w:hyperlink>
            <w:r w:rsidR="00D5074C">
              <w:t>)</w:t>
            </w:r>
          </w:p>
        </w:tc>
        <w:sdt>
          <w:sdtPr>
            <w:id w:val="1715381392"/>
            <w:placeholder>
              <w:docPart w:val="E9135FAA3AC3484A93563AA83B3B5D6F"/>
            </w:placeholder>
            <w:showingPlcHdr/>
            <w15:color w:val="000000"/>
            <w:text/>
          </w:sdtPr>
          <w:sdtContent>
            <w:tc>
              <w:tcPr>
                <w:tcW w:w="3113" w:type="dxa"/>
                <w:tcBorders>
                  <w:left w:val="nil"/>
                  <w:right w:val="nil"/>
                </w:tcBorders>
              </w:tcPr>
              <w:p w14:paraId="2E5787CA" w14:textId="4D775585"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7C69ED" w:rsidRPr="00AA21BE" w14:paraId="202DF4CC" w14:textId="77777777" w:rsidTr="006C4216">
        <w:trPr>
          <w:trHeight w:val="58"/>
        </w:trPr>
        <w:tc>
          <w:tcPr>
            <w:tcW w:w="7944" w:type="dxa"/>
            <w:tcBorders>
              <w:left w:val="nil"/>
              <w:right w:val="nil"/>
            </w:tcBorders>
          </w:tcPr>
          <w:p w14:paraId="6823D5CE" w14:textId="101E2FF5" w:rsidR="007C69ED" w:rsidRPr="009D744A" w:rsidRDefault="007C69ED" w:rsidP="007C69ED">
            <w:pPr>
              <w:spacing w:before="0"/>
              <w:contextualSpacing/>
            </w:pPr>
            <w:r w:rsidRPr="00CA14E4">
              <w:rPr>
                <w:rFonts w:eastAsia="Calibri" w:cs="Arial"/>
              </w:rPr>
              <w:t>Australian Business Number (ABN)</w:t>
            </w:r>
          </w:p>
        </w:tc>
        <w:sdt>
          <w:sdtPr>
            <w:id w:val="-1768677861"/>
            <w:placeholder>
              <w:docPart w:val="D0ECF9C09C934C44BE9CA6C4E3BF8538"/>
            </w:placeholder>
            <w:showingPlcHdr/>
            <w15:color w:val="000000"/>
            <w:text/>
          </w:sdtPr>
          <w:sdtContent>
            <w:tc>
              <w:tcPr>
                <w:tcW w:w="3113" w:type="dxa"/>
                <w:tcBorders>
                  <w:left w:val="nil"/>
                  <w:right w:val="nil"/>
                </w:tcBorders>
              </w:tcPr>
              <w:p w14:paraId="41CE3E04" w14:textId="24FF0F30"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7C69ED" w:rsidRPr="00AA21BE" w14:paraId="16C1BED4" w14:textId="77777777" w:rsidTr="006C4216">
        <w:trPr>
          <w:trHeight w:val="58"/>
        </w:trPr>
        <w:tc>
          <w:tcPr>
            <w:tcW w:w="7944" w:type="dxa"/>
            <w:tcBorders>
              <w:left w:val="nil"/>
              <w:right w:val="nil"/>
            </w:tcBorders>
          </w:tcPr>
          <w:p w14:paraId="47E40190" w14:textId="61D0F257" w:rsidR="007C69ED" w:rsidRPr="009D744A" w:rsidRDefault="007C69ED" w:rsidP="007C69ED">
            <w:pPr>
              <w:spacing w:before="0"/>
              <w:contextualSpacing/>
            </w:pPr>
            <w:r w:rsidRPr="00CA14E4">
              <w:rPr>
                <w:rFonts w:eastAsia="Calibri" w:cs="Arial"/>
              </w:rPr>
              <w:t>Australian Corporation Number (ACN)</w:t>
            </w:r>
          </w:p>
        </w:tc>
        <w:sdt>
          <w:sdtPr>
            <w:id w:val="-1581451255"/>
            <w:placeholder>
              <w:docPart w:val="19ED68E3B8A046789EA83B763C156971"/>
            </w:placeholder>
            <w:showingPlcHdr/>
            <w15:color w:val="000000"/>
            <w:text/>
          </w:sdtPr>
          <w:sdtContent>
            <w:tc>
              <w:tcPr>
                <w:tcW w:w="3113" w:type="dxa"/>
                <w:tcBorders>
                  <w:left w:val="nil"/>
                  <w:right w:val="nil"/>
                </w:tcBorders>
              </w:tcPr>
              <w:p w14:paraId="111CBE6B" w14:textId="6DE5E1E2"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7C69ED" w:rsidRPr="00AA21BE" w14:paraId="05212DEA" w14:textId="77777777" w:rsidTr="006C4216">
        <w:trPr>
          <w:trHeight w:val="58"/>
        </w:trPr>
        <w:tc>
          <w:tcPr>
            <w:tcW w:w="7944" w:type="dxa"/>
            <w:tcBorders>
              <w:left w:val="nil"/>
              <w:right w:val="nil"/>
            </w:tcBorders>
          </w:tcPr>
          <w:p w14:paraId="54B26774" w14:textId="3699C145" w:rsidR="007C69ED" w:rsidRPr="009D744A" w:rsidRDefault="007C69ED" w:rsidP="007C69ED">
            <w:pPr>
              <w:spacing w:before="0"/>
              <w:contextualSpacing/>
            </w:pPr>
            <w:r w:rsidRPr="00CA14E4">
              <w:rPr>
                <w:rFonts w:eastAsia="Calibri" w:cs="Arial"/>
              </w:rPr>
              <w:t>Registered company address</w:t>
            </w:r>
          </w:p>
        </w:tc>
        <w:sdt>
          <w:sdtPr>
            <w:id w:val="1791323237"/>
            <w:placeholder>
              <w:docPart w:val="C52990DB279C4502B75245D408B8792D"/>
            </w:placeholder>
            <w:showingPlcHdr/>
            <w15:color w:val="000000"/>
            <w:text/>
          </w:sdtPr>
          <w:sdtContent>
            <w:tc>
              <w:tcPr>
                <w:tcW w:w="3113" w:type="dxa"/>
                <w:tcBorders>
                  <w:left w:val="nil"/>
                  <w:right w:val="nil"/>
                </w:tcBorders>
              </w:tcPr>
              <w:p w14:paraId="5B37C22D" w14:textId="6119A9D8"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7C69ED" w:rsidRPr="00AA21BE" w14:paraId="4C19CCDC" w14:textId="77777777" w:rsidTr="006C4216">
        <w:trPr>
          <w:trHeight w:val="58"/>
        </w:trPr>
        <w:tc>
          <w:tcPr>
            <w:tcW w:w="7944" w:type="dxa"/>
            <w:tcBorders>
              <w:left w:val="nil"/>
              <w:right w:val="nil"/>
            </w:tcBorders>
          </w:tcPr>
          <w:p w14:paraId="05B209D8" w14:textId="5A343A7B" w:rsidR="007C69ED" w:rsidRPr="009D744A" w:rsidRDefault="007C69ED" w:rsidP="007C69ED">
            <w:pPr>
              <w:spacing w:before="0"/>
              <w:contextualSpacing/>
            </w:pPr>
            <w:r w:rsidRPr="00CA14E4">
              <w:rPr>
                <w:rFonts w:eastAsia="Calibri" w:cs="Arial"/>
              </w:rPr>
              <w:t>General company email address</w:t>
            </w:r>
          </w:p>
        </w:tc>
        <w:sdt>
          <w:sdtPr>
            <w:id w:val="1263806727"/>
            <w:placeholder>
              <w:docPart w:val="098E25A8A09642779E324043036C42D3"/>
            </w:placeholder>
            <w:showingPlcHdr/>
            <w15:color w:val="000000"/>
            <w:text/>
          </w:sdtPr>
          <w:sdtContent>
            <w:tc>
              <w:tcPr>
                <w:tcW w:w="3113" w:type="dxa"/>
                <w:tcBorders>
                  <w:left w:val="nil"/>
                  <w:right w:val="nil"/>
                </w:tcBorders>
              </w:tcPr>
              <w:p w14:paraId="1A305AD8" w14:textId="2991600D"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7C69ED" w:rsidRPr="00AA21BE" w14:paraId="70D1BE29" w14:textId="77777777" w:rsidTr="006C4216">
        <w:trPr>
          <w:trHeight w:val="58"/>
        </w:trPr>
        <w:tc>
          <w:tcPr>
            <w:tcW w:w="7944" w:type="dxa"/>
            <w:tcBorders>
              <w:left w:val="nil"/>
              <w:right w:val="nil"/>
            </w:tcBorders>
          </w:tcPr>
          <w:p w14:paraId="33758979" w14:textId="050C12C9" w:rsidR="007C69ED" w:rsidRPr="009D744A" w:rsidRDefault="007C69ED" w:rsidP="007C69ED">
            <w:pPr>
              <w:spacing w:before="0"/>
              <w:contextualSpacing/>
            </w:pPr>
            <w:r w:rsidRPr="00CA14E4">
              <w:rPr>
                <w:rFonts w:eastAsia="Calibri" w:cs="Arial"/>
              </w:rPr>
              <w:t>General company phone number</w:t>
            </w:r>
          </w:p>
        </w:tc>
        <w:sdt>
          <w:sdtPr>
            <w:id w:val="-197474532"/>
            <w:placeholder>
              <w:docPart w:val="906590A9124E4BE186236E5187A0B0F9"/>
            </w:placeholder>
            <w:showingPlcHdr/>
            <w15:color w:val="000000"/>
            <w:text/>
          </w:sdtPr>
          <w:sdtContent>
            <w:tc>
              <w:tcPr>
                <w:tcW w:w="3113" w:type="dxa"/>
                <w:tcBorders>
                  <w:left w:val="nil"/>
                  <w:right w:val="nil"/>
                </w:tcBorders>
              </w:tcPr>
              <w:p w14:paraId="3F27B183" w14:textId="7267899A" w:rsidR="007C69ED" w:rsidRDefault="007C69ED" w:rsidP="00512B9D">
                <w:pPr>
                  <w:pStyle w:val="NoSpacing"/>
                  <w:jc w:val="center"/>
                  <w:rPr>
                    <w:rFonts w:eastAsia="Calibri" w:cs="Arial"/>
                  </w:rPr>
                </w:pPr>
                <w:r w:rsidRPr="00CB16BC">
                  <w:rPr>
                    <w:shd w:val="clear" w:color="auto" w:fill="BFBFBF" w:themeFill="background1" w:themeFillShade="BF"/>
                  </w:rPr>
                  <w:t>Click or tap here to enter text</w:t>
                </w:r>
              </w:p>
            </w:tc>
          </w:sdtContent>
        </w:sdt>
      </w:tr>
      <w:tr w:rsidR="00C3726C" w:rsidRPr="00AA21BE" w14:paraId="164B0B11" w14:textId="77777777" w:rsidTr="000B3ACD">
        <w:trPr>
          <w:trHeight w:val="58"/>
        </w:trPr>
        <w:tc>
          <w:tcPr>
            <w:tcW w:w="11057" w:type="dxa"/>
            <w:gridSpan w:val="2"/>
            <w:tcBorders>
              <w:left w:val="nil"/>
              <w:right w:val="nil"/>
            </w:tcBorders>
          </w:tcPr>
          <w:p w14:paraId="538F4346" w14:textId="77777777" w:rsidR="00DD0550" w:rsidRDefault="00C3726C" w:rsidP="00F25F2B">
            <w:pPr>
              <w:pStyle w:val="NoSpacing"/>
              <w:rPr>
                <w:b/>
                <w:color w:val="075D5F"/>
                <w:sz w:val="24"/>
                <w:szCs w:val="16"/>
              </w:rPr>
            </w:pPr>
            <w:r>
              <w:rPr>
                <w:b/>
                <w:color w:val="075D5F"/>
                <w:sz w:val="24"/>
                <w:szCs w:val="16"/>
              </w:rPr>
              <w:t>P</w:t>
            </w:r>
            <w:r w:rsidRPr="00986C2A">
              <w:rPr>
                <w:b/>
                <w:color w:val="075D5F"/>
                <w:sz w:val="24"/>
                <w:szCs w:val="16"/>
              </w:rPr>
              <w:t xml:space="preserve">rimary </w:t>
            </w:r>
            <w:r>
              <w:rPr>
                <w:b/>
                <w:color w:val="075D5F"/>
                <w:sz w:val="24"/>
                <w:szCs w:val="16"/>
              </w:rPr>
              <w:t xml:space="preserve">company </w:t>
            </w:r>
            <w:r w:rsidRPr="00986C2A">
              <w:rPr>
                <w:b/>
                <w:color w:val="075D5F"/>
                <w:sz w:val="24"/>
                <w:szCs w:val="16"/>
              </w:rPr>
              <w:t>contact</w:t>
            </w:r>
            <w:r>
              <w:rPr>
                <w:b/>
                <w:color w:val="075D5F"/>
                <w:sz w:val="24"/>
                <w:szCs w:val="16"/>
              </w:rPr>
              <w:t xml:space="preserve"> </w:t>
            </w:r>
          </w:p>
          <w:p w14:paraId="31048ABC" w14:textId="0812C7FF" w:rsidR="00C3726C" w:rsidRDefault="00DD0550" w:rsidP="00F25F2B">
            <w:pPr>
              <w:pStyle w:val="NoSpacing"/>
            </w:pPr>
            <w:r w:rsidRPr="004D6955">
              <w:rPr>
                <w:rFonts w:eastAsia="Calibri" w:cs="Times New Roman"/>
                <w:szCs w:val="24"/>
              </w:rPr>
              <w:t xml:space="preserve">Must be </w:t>
            </w:r>
            <w:r>
              <w:rPr>
                <w:rFonts w:eastAsia="Calibri" w:cs="Times New Roman"/>
                <w:szCs w:val="24"/>
              </w:rPr>
              <w:t xml:space="preserve">listed on </w:t>
            </w:r>
            <w:r w:rsidRPr="004D6955">
              <w:rPr>
                <w:rFonts w:eastAsia="Calibri" w:cs="Times New Roman"/>
                <w:szCs w:val="24"/>
              </w:rPr>
              <w:t xml:space="preserve">the ASIC </w:t>
            </w:r>
            <w:r>
              <w:rPr>
                <w:rFonts w:eastAsia="Calibri" w:cs="Times New Roman"/>
                <w:szCs w:val="24"/>
              </w:rPr>
              <w:t xml:space="preserve">company </w:t>
            </w:r>
            <w:r w:rsidRPr="004D6955">
              <w:rPr>
                <w:rFonts w:eastAsia="Calibri" w:cs="Times New Roman"/>
                <w:szCs w:val="24"/>
              </w:rPr>
              <w:t>extract</w:t>
            </w:r>
            <w:r>
              <w:rPr>
                <w:rFonts w:eastAsia="Calibri" w:cs="Times New Roman"/>
                <w:szCs w:val="24"/>
              </w:rPr>
              <w:t xml:space="preserve"> as a director (under Officeholders and Other Roles)</w:t>
            </w:r>
            <w:r w:rsidR="00C3726C" w:rsidRPr="004D6955">
              <w:rPr>
                <w:rFonts w:eastAsia="Calibri" w:cs="Times New Roman"/>
                <w:szCs w:val="24"/>
              </w:rPr>
              <w:t>.</w:t>
            </w:r>
          </w:p>
        </w:tc>
      </w:tr>
      <w:tr w:rsidR="0055708D" w:rsidRPr="00AA21BE" w14:paraId="4EED82B7" w14:textId="77777777" w:rsidTr="006C4216">
        <w:trPr>
          <w:trHeight w:val="58"/>
        </w:trPr>
        <w:tc>
          <w:tcPr>
            <w:tcW w:w="7944" w:type="dxa"/>
            <w:tcBorders>
              <w:left w:val="nil"/>
              <w:right w:val="nil"/>
            </w:tcBorders>
          </w:tcPr>
          <w:p w14:paraId="6A6F1CB1" w14:textId="3FAB7329" w:rsidR="0055708D" w:rsidRPr="00CA14E4" w:rsidRDefault="0055708D" w:rsidP="0055708D">
            <w:pPr>
              <w:spacing w:before="0"/>
              <w:contextualSpacing/>
              <w:rPr>
                <w:rFonts w:eastAsia="Calibri" w:cs="Arial"/>
              </w:rPr>
            </w:pPr>
            <w:r w:rsidRPr="00CA14E4">
              <w:rPr>
                <w:rFonts w:eastAsia="Calibri" w:cs="Arial"/>
              </w:rPr>
              <w:t>Name of director</w:t>
            </w:r>
          </w:p>
        </w:tc>
        <w:sdt>
          <w:sdtPr>
            <w:id w:val="705693993"/>
            <w:placeholder>
              <w:docPart w:val="4B4F8507AB2A415A85FACFC42A40FBC5"/>
            </w:placeholder>
            <w:showingPlcHdr/>
            <w15:color w:val="000000"/>
            <w:text/>
          </w:sdtPr>
          <w:sdtContent>
            <w:tc>
              <w:tcPr>
                <w:tcW w:w="3113" w:type="dxa"/>
                <w:tcBorders>
                  <w:left w:val="nil"/>
                  <w:right w:val="nil"/>
                </w:tcBorders>
              </w:tcPr>
              <w:p w14:paraId="43AC956E" w14:textId="1B27CA21" w:rsidR="0055708D" w:rsidRDefault="0055708D" w:rsidP="00512B9D">
                <w:pPr>
                  <w:pStyle w:val="NoSpacing"/>
                  <w:jc w:val="center"/>
                </w:pPr>
                <w:r w:rsidRPr="00827AC4">
                  <w:rPr>
                    <w:shd w:val="clear" w:color="auto" w:fill="BFBFBF" w:themeFill="background1" w:themeFillShade="BF"/>
                  </w:rPr>
                  <w:t>Click or tap here to enter text</w:t>
                </w:r>
              </w:p>
            </w:tc>
          </w:sdtContent>
        </w:sdt>
      </w:tr>
      <w:tr w:rsidR="0055708D" w:rsidRPr="00AA21BE" w14:paraId="0E25EF59" w14:textId="77777777" w:rsidTr="006C4216">
        <w:trPr>
          <w:trHeight w:val="58"/>
        </w:trPr>
        <w:tc>
          <w:tcPr>
            <w:tcW w:w="7944" w:type="dxa"/>
            <w:tcBorders>
              <w:left w:val="nil"/>
              <w:right w:val="nil"/>
            </w:tcBorders>
          </w:tcPr>
          <w:p w14:paraId="7FC37B7C" w14:textId="74DC1F4E" w:rsidR="0055708D" w:rsidRPr="00CA14E4" w:rsidRDefault="0055708D" w:rsidP="0055708D">
            <w:pPr>
              <w:spacing w:before="0"/>
              <w:contextualSpacing/>
              <w:rPr>
                <w:rFonts w:eastAsia="Calibri" w:cs="Arial"/>
              </w:rPr>
            </w:pPr>
            <w:r w:rsidRPr="00CA14E4">
              <w:rPr>
                <w:rFonts w:eastAsia="Calibri" w:cs="Arial"/>
              </w:rPr>
              <w:t>Director’s position</w:t>
            </w:r>
          </w:p>
        </w:tc>
        <w:sdt>
          <w:sdtPr>
            <w:id w:val="-455329648"/>
            <w:placeholder>
              <w:docPart w:val="559D875D3D5541DF97CC88BE7633C0F8"/>
            </w:placeholder>
            <w:showingPlcHdr/>
            <w15:color w:val="000000"/>
            <w:text/>
          </w:sdtPr>
          <w:sdtContent>
            <w:tc>
              <w:tcPr>
                <w:tcW w:w="3113" w:type="dxa"/>
                <w:tcBorders>
                  <w:left w:val="nil"/>
                  <w:right w:val="nil"/>
                </w:tcBorders>
              </w:tcPr>
              <w:p w14:paraId="09654C1F" w14:textId="1A2CA969" w:rsidR="0055708D" w:rsidRDefault="0055708D" w:rsidP="00512B9D">
                <w:pPr>
                  <w:pStyle w:val="NoSpacing"/>
                  <w:jc w:val="center"/>
                </w:pPr>
                <w:r w:rsidRPr="00827AC4">
                  <w:rPr>
                    <w:shd w:val="clear" w:color="auto" w:fill="BFBFBF" w:themeFill="background1" w:themeFillShade="BF"/>
                  </w:rPr>
                  <w:t>Click or tap here to enter text</w:t>
                </w:r>
              </w:p>
            </w:tc>
          </w:sdtContent>
        </w:sdt>
      </w:tr>
      <w:tr w:rsidR="0055708D" w:rsidRPr="00AA21BE" w14:paraId="2C060A70" w14:textId="77777777" w:rsidTr="006C4216">
        <w:trPr>
          <w:trHeight w:val="58"/>
        </w:trPr>
        <w:tc>
          <w:tcPr>
            <w:tcW w:w="7944" w:type="dxa"/>
            <w:tcBorders>
              <w:left w:val="nil"/>
              <w:right w:val="nil"/>
            </w:tcBorders>
          </w:tcPr>
          <w:p w14:paraId="3F369EC8" w14:textId="1F4506F1" w:rsidR="0055708D" w:rsidRPr="00CA14E4" w:rsidRDefault="0055708D" w:rsidP="0055708D">
            <w:pPr>
              <w:spacing w:before="0"/>
              <w:contextualSpacing/>
              <w:rPr>
                <w:rFonts w:eastAsia="Calibri" w:cs="Arial"/>
              </w:rPr>
            </w:pPr>
            <w:r w:rsidRPr="00CA14E4">
              <w:rPr>
                <w:rFonts w:eastAsia="Calibri" w:cs="Arial"/>
              </w:rPr>
              <w:t>Director’s mobile phone number</w:t>
            </w:r>
          </w:p>
        </w:tc>
        <w:sdt>
          <w:sdtPr>
            <w:id w:val="607401774"/>
            <w:placeholder>
              <w:docPart w:val="E8CE5BE5756E444E91522BE49D653F30"/>
            </w:placeholder>
            <w:showingPlcHdr/>
            <w15:color w:val="000000"/>
            <w:text/>
          </w:sdtPr>
          <w:sdtContent>
            <w:tc>
              <w:tcPr>
                <w:tcW w:w="3113" w:type="dxa"/>
                <w:tcBorders>
                  <w:left w:val="nil"/>
                  <w:right w:val="nil"/>
                </w:tcBorders>
              </w:tcPr>
              <w:p w14:paraId="2D763CC5" w14:textId="2013F473" w:rsidR="0055708D" w:rsidRDefault="0055708D" w:rsidP="00512B9D">
                <w:pPr>
                  <w:pStyle w:val="NoSpacing"/>
                  <w:jc w:val="center"/>
                </w:pPr>
                <w:r w:rsidRPr="00827AC4">
                  <w:rPr>
                    <w:shd w:val="clear" w:color="auto" w:fill="BFBFBF" w:themeFill="background1" w:themeFillShade="BF"/>
                  </w:rPr>
                  <w:t>Click or tap here to enter text</w:t>
                </w:r>
              </w:p>
            </w:tc>
          </w:sdtContent>
        </w:sdt>
      </w:tr>
      <w:tr w:rsidR="0055708D" w:rsidRPr="00AA21BE" w14:paraId="08071C83" w14:textId="77777777" w:rsidTr="006C4216">
        <w:trPr>
          <w:trHeight w:val="58"/>
        </w:trPr>
        <w:tc>
          <w:tcPr>
            <w:tcW w:w="7944" w:type="dxa"/>
            <w:tcBorders>
              <w:left w:val="nil"/>
              <w:right w:val="nil"/>
            </w:tcBorders>
          </w:tcPr>
          <w:p w14:paraId="67B4BA72" w14:textId="6660CCAE" w:rsidR="0055708D" w:rsidRPr="00CA14E4" w:rsidRDefault="0055708D" w:rsidP="0055708D">
            <w:pPr>
              <w:spacing w:before="0"/>
              <w:contextualSpacing/>
              <w:rPr>
                <w:rFonts w:eastAsia="Calibri" w:cs="Arial"/>
              </w:rPr>
            </w:pPr>
            <w:r w:rsidRPr="00CA14E4">
              <w:rPr>
                <w:rFonts w:eastAsia="Calibri" w:cs="Arial"/>
              </w:rPr>
              <w:t>Director’s email address (</w:t>
            </w:r>
            <w:r w:rsidR="0025656B">
              <w:rPr>
                <w:rFonts w:eastAsia="Calibri" w:cs="Arial"/>
              </w:rPr>
              <w:t>cannot be generic</w:t>
            </w:r>
            <w:r w:rsidRPr="00CA14E4">
              <w:rPr>
                <w:rFonts w:eastAsia="Calibri" w:cs="Arial"/>
              </w:rPr>
              <w:t>)</w:t>
            </w:r>
          </w:p>
        </w:tc>
        <w:sdt>
          <w:sdtPr>
            <w:id w:val="-570344838"/>
            <w:placeholder>
              <w:docPart w:val="A4228FA0D20A4D62B5ACDB4F507E3B94"/>
            </w:placeholder>
            <w:showingPlcHdr/>
            <w15:color w:val="000000"/>
            <w:text/>
          </w:sdtPr>
          <w:sdtContent>
            <w:tc>
              <w:tcPr>
                <w:tcW w:w="3113" w:type="dxa"/>
                <w:tcBorders>
                  <w:left w:val="nil"/>
                  <w:right w:val="nil"/>
                </w:tcBorders>
              </w:tcPr>
              <w:p w14:paraId="1B618A66" w14:textId="4F922224" w:rsidR="0055708D" w:rsidRDefault="0055708D" w:rsidP="00512B9D">
                <w:pPr>
                  <w:pStyle w:val="NoSpacing"/>
                  <w:jc w:val="center"/>
                </w:pPr>
                <w:r w:rsidRPr="00827AC4">
                  <w:rPr>
                    <w:shd w:val="clear" w:color="auto" w:fill="BFBFBF" w:themeFill="background1" w:themeFillShade="BF"/>
                  </w:rPr>
                  <w:t>Click or tap here to enter text</w:t>
                </w:r>
              </w:p>
            </w:tc>
          </w:sdtContent>
        </w:sdt>
      </w:tr>
      <w:tr w:rsidR="00C3726C" w:rsidRPr="00AA21BE" w14:paraId="08E3393A" w14:textId="77777777" w:rsidTr="000B3ACD">
        <w:trPr>
          <w:trHeight w:val="58"/>
        </w:trPr>
        <w:tc>
          <w:tcPr>
            <w:tcW w:w="11057" w:type="dxa"/>
            <w:gridSpan w:val="2"/>
            <w:tcBorders>
              <w:left w:val="nil"/>
              <w:right w:val="nil"/>
            </w:tcBorders>
          </w:tcPr>
          <w:p w14:paraId="471AD6FB" w14:textId="77777777" w:rsidR="00DD0550" w:rsidRDefault="00C3726C" w:rsidP="00F25F2B">
            <w:pPr>
              <w:pStyle w:val="NoSpacing"/>
              <w:rPr>
                <w:b/>
                <w:color w:val="075D5F"/>
                <w:sz w:val="24"/>
                <w:szCs w:val="16"/>
              </w:rPr>
            </w:pPr>
            <w:r>
              <w:rPr>
                <w:b/>
                <w:color w:val="075D5F"/>
                <w:sz w:val="24"/>
                <w:szCs w:val="16"/>
              </w:rPr>
              <w:t>S</w:t>
            </w:r>
            <w:r w:rsidRPr="00986C2A">
              <w:rPr>
                <w:b/>
                <w:color w:val="075D5F"/>
                <w:sz w:val="24"/>
                <w:szCs w:val="16"/>
              </w:rPr>
              <w:t>econdary</w:t>
            </w:r>
            <w:r>
              <w:rPr>
                <w:b/>
                <w:color w:val="075D5F"/>
                <w:sz w:val="24"/>
                <w:szCs w:val="16"/>
              </w:rPr>
              <w:t xml:space="preserve"> company</w:t>
            </w:r>
            <w:r w:rsidRPr="00986C2A">
              <w:rPr>
                <w:b/>
                <w:color w:val="075D5F"/>
                <w:sz w:val="24"/>
                <w:szCs w:val="16"/>
              </w:rPr>
              <w:t xml:space="preserve"> contact</w:t>
            </w:r>
          </w:p>
          <w:p w14:paraId="306AB65F" w14:textId="66DDB75D" w:rsidR="00C3726C" w:rsidRDefault="004F0D0C" w:rsidP="00F25F2B">
            <w:pPr>
              <w:pStyle w:val="NoSpacing"/>
            </w:pPr>
            <w:r w:rsidRPr="004D6955">
              <w:rPr>
                <w:rFonts w:eastAsia="Calibri" w:cs="Times New Roman"/>
                <w:szCs w:val="24"/>
              </w:rPr>
              <w:t xml:space="preserve">Must be </w:t>
            </w:r>
            <w:r>
              <w:rPr>
                <w:rFonts w:eastAsia="Calibri" w:cs="Times New Roman"/>
                <w:szCs w:val="24"/>
              </w:rPr>
              <w:t xml:space="preserve">listed on the company organisation chart as a </w:t>
            </w:r>
            <w:r w:rsidRPr="004D6955">
              <w:rPr>
                <w:rFonts w:eastAsia="Calibri" w:cs="Times New Roman"/>
                <w:szCs w:val="24"/>
              </w:rPr>
              <w:t xml:space="preserve">manager </w:t>
            </w:r>
            <w:r>
              <w:rPr>
                <w:rFonts w:eastAsia="Calibri" w:cs="Times New Roman"/>
                <w:szCs w:val="24"/>
              </w:rPr>
              <w:t>(as a</w:t>
            </w:r>
            <w:r w:rsidRPr="004D6955">
              <w:rPr>
                <w:rFonts w:eastAsia="Calibri" w:cs="Times New Roman"/>
                <w:szCs w:val="24"/>
              </w:rPr>
              <w:t>ccountable for company operations</w:t>
            </w:r>
            <w:r>
              <w:rPr>
                <w:rFonts w:eastAsia="Calibri" w:cs="Times New Roman"/>
                <w:szCs w:val="24"/>
              </w:rPr>
              <w:t>).</w:t>
            </w:r>
          </w:p>
        </w:tc>
      </w:tr>
      <w:tr w:rsidR="0055708D" w:rsidRPr="00AA21BE" w14:paraId="0399E292" w14:textId="77777777" w:rsidTr="006C4216">
        <w:trPr>
          <w:trHeight w:val="58"/>
        </w:trPr>
        <w:tc>
          <w:tcPr>
            <w:tcW w:w="7944" w:type="dxa"/>
            <w:tcBorders>
              <w:left w:val="nil"/>
              <w:right w:val="nil"/>
            </w:tcBorders>
          </w:tcPr>
          <w:p w14:paraId="1B5B185B" w14:textId="783FCE3B" w:rsidR="0055708D" w:rsidRPr="00CA14E4" w:rsidRDefault="0055708D" w:rsidP="0055708D">
            <w:pPr>
              <w:spacing w:before="0"/>
              <w:contextualSpacing/>
              <w:rPr>
                <w:rFonts w:eastAsia="Calibri" w:cs="Arial"/>
              </w:rPr>
            </w:pPr>
            <w:r w:rsidRPr="00CA14E4">
              <w:rPr>
                <w:rFonts w:eastAsia="Calibri" w:cs="Arial"/>
              </w:rPr>
              <w:t>Name of manager</w:t>
            </w:r>
          </w:p>
        </w:tc>
        <w:sdt>
          <w:sdtPr>
            <w:id w:val="386377076"/>
            <w:placeholder>
              <w:docPart w:val="B86E1C2E828A497D8B377917A5CC8832"/>
            </w:placeholder>
            <w:showingPlcHdr/>
            <w15:color w:val="000000"/>
            <w:text/>
          </w:sdtPr>
          <w:sdtContent>
            <w:tc>
              <w:tcPr>
                <w:tcW w:w="3113" w:type="dxa"/>
                <w:tcBorders>
                  <w:left w:val="nil"/>
                  <w:right w:val="nil"/>
                </w:tcBorders>
              </w:tcPr>
              <w:p w14:paraId="10C2288A" w14:textId="1BAC7BF8" w:rsidR="0055708D" w:rsidRDefault="0055708D" w:rsidP="00512B9D">
                <w:pPr>
                  <w:pStyle w:val="NoSpacing"/>
                  <w:jc w:val="center"/>
                </w:pPr>
                <w:r w:rsidRPr="0084671C">
                  <w:rPr>
                    <w:shd w:val="clear" w:color="auto" w:fill="BFBFBF" w:themeFill="background1" w:themeFillShade="BF"/>
                  </w:rPr>
                  <w:t>Click or tap here to enter text</w:t>
                </w:r>
              </w:p>
            </w:tc>
          </w:sdtContent>
        </w:sdt>
      </w:tr>
      <w:tr w:rsidR="0055708D" w:rsidRPr="00AA21BE" w14:paraId="0B5C63F8" w14:textId="77777777" w:rsidTr="006C4216">
        <w:trPr>
          <w:trHeight w:val="58"/>
        </w:trPr>
        <w:tc>
          <w:tcPr>
            <w:tcW w:w="7944" w:type="dxa"/>
            <w:tcBorders>
              <w:left w:val="nil"/>
              <w:right w:val="nil"/>
            </w:tcBorders>
          </w:tcPr>
          <w:p w14:paraId="5C8B8150" w14:textId="401C2ED8" w:rsidR="0055708D" w:rsidRPr="00CA14E4" w:rsidRDefault="0055708D" w:rsidP="0055708D">
            <w:pPr>
              <w:spacing w:before="0"/>
              <w:contextualSpacing/>
              <w:rPr>
                <w:rFonts w:eastAsia="Calibri" w:cs="Arial"/>
              </w:rPr>
            </w:pPr>
            <w:r w:rsidRPr="00CA14E4">
              <w:rPr>
                <w:rFonts w:eastAsia="Calibri" w:cs="Arial"/>
              </w:rPr>
              <w:t>Manager’s position</w:t>
            </w:r>
          </w:p>
        </w:tc>
        <w:sdt>
          <w:sdtPr>
            <w:id w:val="-127870739"/>
            <w:placeholder>
              <w:docPart w:val="F1230C6A31624A9CA5A0F26A1FE4478A"/>
            </w:placeholder>
            <w:showingPlcHdr/>
            <w15:color w:val="000000"/>
            <w:text/>
          </w:sdtPr>
          <w:sdtContent>
            <w:tc>
              <w:tcPr>
                <w:tcW w:w="3113" w:type="dxa"/>
                <w:tcBorders>
                  <w:left w:val="nil"/>
                  <w:right w:val="nil"/>
                </w:tcBorders>
              </w:tcPr>
              <w:p w14:paraId="6EECBEB0" w14:textId="2F73FAFF" w:rsidR="0055708D" w:rsidRDefault="0055708D" w:rsidP="00512B9D">
                <w:pPr>
                  <w:pStyle w:val="NoSpacing"/>
                  <w:jc w:val="center"/>
                </w:pPr>
                <w:r w:rsidRPr="0084671C">
                  <w:rPr>
                    <w:shd w:val="clear" w:color="auto" w:fill="BFBFBF" w:themeFill="background1" w:themeFillShade="BF"/>
                  </w:rPr>
                  <w:t>Click or tap here to enter text</w:t>
                </w:r>
              </w:p>
            </w:tc>
          </w:sdtContent>
        </w:sdt>
      </w:tr>
      <w:tr w:rsidR="0055708D" w:rsidRPr="00AA21BE" w14:paraId="37098E96" w14:textId="77777777" w:rsidTr="006C4216">
        <w:trPr>
          <w:trHeight w:val="58"/>
        </w:trPr>
        <w:tc>
          <w:tcPr>
            <w:tcW w:w="7944" w:type="dxa"/>
            <w:tcBorders>
              <w:left w:val="nil"/>
              <w:bottom w:val="dotted" w:sz="4" w:space="0" w:color="BFBFBF" w:themeColor="background1" w:themeShade="BF"/>
              <w:right w:val="nil"/>
            </w:tcBorders>
          </w:tcPr>
          <w:p w14:paraId="7E8189D0" w14:textId="30D4F860" w:rsidR="0055708D" w:rsidRPr="00CA14E4" w:rsidRDefault="0055708D" w:rsidP="0055708D">
            <w:pPr>
              <w:spacing w:before="0"/>
              <w:contextualSpacing/>
              <w:rPr>
                <w:rFonts w:eastAsia="Calibri" w:cs="Arial"/>
              </w:rPr>
            </w:pPr>
            <w:r w:rsidRPr="00CA14E4">
              <w:rPr>
                <w:rFonts w:eastAsia="Calibri" w:cs="Arial"/>
              </w:rPr>
              <w:t>Manager’s mobile phone number</w:t>
            </w:r>
          </w:p>
        </w:tc>
        <w:sdt>
          <w:sdtPr>
            <w:id w:val="-375013141"/>
            <w:placeholder>
              <w:docPart w:val="515CB3FB2B9E4B2782E6478C78AC8EFB"/>
            </w:placeholder>
            <w:showingPlcHdr/>
            <w15:color w:val="000000"/>
            <w:text/>
          </w:sdtPr>
          <w:sdtContent>
            <w:tc>
              <w:tcPr>
                <w:tcW w:w="3113" w:type="dxa"/>
                <w:tcBorders>
                  <w:left w:val="nil"/>
                  <w:bottom w:val="dotted" w:sz="4" w:space="0" w:color="BFBFBF" w:themeColor="background1" w:themeShade="BF"/>
                  <w:right w:val="nil"/>
                </w:tcBorders>
              </w:tcPr>
              <w:p w14:paraId="4A90FB68" w14:textId="309022E2" w:rsidR="0055708D" w:rsidRDefault="0055708D" w:rsidP="00512B9D">
                <w:pPr>
                  <w:pStyle w:val="NoSpacing"/>
                  <w:jc w:val="center"/>
                </w:pPr>
                <w:r w:rsidRPr="0084671C">
                  <w:rPr>
                    <w:shd w:val="clear" w:color="auto" w:fill="BFBFBF" w:themeFill="background1" w:themeFillShade="BF"/>
                  </w:rPr>
                  <w:t>Click or tap here to enter text</w:t>
                </w:r>
              </w:p>
            </w:tc>
          </w:sdtContent>
        </w:sdt>
      </w:tr>
      <w:tr w:rsidR="0055708D" w:rsidRPr="00AA21BE" w14:paraId="4C5221E3" w14:textId="77777777" w:rsidTr="006C4216">
        <w:trPr>
          <w:trHeight w:val="58"/>
        </w:trPr>
        <w:tc>
          <w:tcPr>
            <w:tcW w:w="7944" w:type="dxa"/>
            <w:tcBorders>
              <w:left w:val="nil"/>
              <w:bottom w:val="nil"/>
              <w:right w:val="nil"/>
            </w:tcBorders>
          </w:tcPr>
          <w:p w14:paraId="69961625" w14:textId="7EE84306" w:rsidR="0055708D" w:rsidRPr="00CA14E4" w:rsidRDefault="0055708D" w:rsidP="0055708D">
            <w:pPr>
              <w:spacing w:before="0"/>
              <w:contextualSpacing/>
              <w:rPr>
                <w:rFonts w:eastAsia="Calibri" w:cs="Arial"/>
              </w:rPr>
            </w:pPr>
            <w:r w:rsidRPr="00CA14E4">
              <w:rPr>
                <w:rFonts w:eastAsia="Calibri" w:cs="Arial"/>
              </w:rPr>
              <w:t>Manager’s email address (</w:t>
            </w:r>
            <w:r w:rsidR="0025656B">
              <w:rPr>
                <w:rFonts w:eastAsia="Calibri" w:cs="Arial"/>
              </w:rPr>
              <w:t>cannot be generic</w:t>
            </w:r>
            <w:r w:rsidRPr="00CA14E4">
              <w:rPr>
                <w:rFonts w:eastAsia="Calibri" w:cs="Arial"/>
              </w:rPr>
              <w:t>)</w:t>
            </w:r>
          </w:p>
        </w:tc>
        <w:sdt>
          <w:sdtPr>
            <w:id w:val="466549885"/>
            <w:placeholder>
              <w:docPart w:val="DE969E89B2E0486D91020B172F308010"/>
            </w:placeholder>
            <w:showingPlcHdr/>
            <w15:color w:val="000000"/>
            <w:text/>
          </w:sdtPr>
          <w:sdtContent>
            <w:tc>
              <w:tcPr>
                <w:tcW w:w="3113" w:type="dxa"/>
                <w:tcBorders>
                  <w:left w:val="nil"/>
                  <w:bottom w:val="nil"/>
                  <w:right w:val="nil"/>
                </w:tcBorders>
              </w:tcPr>
              <w:p w14:paraId="3DDC6D19" w14:textId="54C68E94" w:rsidR="0055708D" w:rsidRDefault="0055708D" w:rsidP="00512B9D">
                <w:pPr>
                  <w:pStyle w:val="NoSpacing"/>
                  <w:jc w:val="center"/>
                </w:pPr>
                <w:r w:rsidRPr="0084671C">
                  <w:rPr>
                    <w:shd w:val="clear" w:color="auto" w:fill="BFBFBF" w:themeFill="background1" w:themeFillShade="BF"/>
                  </w:rPr>
                  <w:t>Click or tap here to enter text</w:t>
                </w:r>
              </w:p>
            </w:tc>
          </w:sdtContent>
        </w:sdt>
      </w:tr>
      <w:tr w:rsidR="004F0D0C" w:rsidRPr="00AA21BE" w14:paraId="100CAAA0" w14:textId="77777777" w:rsidTr="008A362A">
        <w:trPr>
          <w:trHeight w:val="58"/>
        </w:trPr>
        <w:tc>
          <w:tcPr>
            <w:tcW w:w="7944" w:type="dxa"/>
            <w:tcBorders>
              <w:left w:val="nil"/>
              <w:bottom w:val="nil"/>
              <w:right w:val="nil"/>
            </w:tcBorders>
          </w:tcPr>
          <w:p w14:paraId="7F10DDF9" w14:textId="77777777" w:rsidR="004F0D0C" w:rsidRPr="00CA14E4" w:rsidRDefault="004F0D0C" w:rsidP="0055708D">
            <w:pPr>
              <w:spacing w:before="0"/>
              <w:contextualSpacing/>
              <w:rPr>
                <w:rFonts w:eastAsia="Calibri" w:cs="Arial"/>
              </w:rPr>
            </w:pPr>
          </w:p>
        </w:tc>
        <w:tc>
          <w:tcPr>
            <w:tcW w:w="3113" w:type="dxa"/>
            <w:tcBorders>
              <w:left w:val="nil"/>
              <w:bottom w:val="nil"/>
              <w:right w:val="nil"/>
            </w:tcBorders>
          </w:tcPr>
          <w:p w14:paraId="4520A2A7" w14:textId="77777777" w:rsidR="004F0D0C" w:rsidRDefault="004F0D0C" w:rsidP="00512B9D">
            <w:pPr>
              <w:pStyle w:val="NoSpacing"/>
              <w:jc w:val="center"/>
            </w:pPr>
          </w:p>
        </w:tc>
      </w:tr>
      <w:tr w:rsidR="00C3726C" w:rsidRPr="00AA21BE" w14:paraId="26504559" w14:textId="77777777" w:rsidTr="008A362A">
        <w:trPr>
          <w:trHeight w:val="58"/>
        </w:trPr>
        <w:tc>
          <w:tcPr>
            <w:tcW w:w="11057" w:type="dxa"/>
            <w:gridSpan w:val="2"/>
            <w:tcBorders>
              <w:top w:val="nil"/>
              <w:left w:val="nil"/>
              <w:bottom w:val="dotted" w:sz="4" w:space="0" w:color="BFBFBF" w:themeColor="background1" w:themeShade="BF"/>
              <w:right w:val="nil"/>
            </w:tcBorders>
          </w:tcPr>
          <w:p w14:paraId="0567C89B"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5FE66492"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21FD72ED"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7F2D13BE"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6FD7DF32"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08937C40" w14:textId="77777777" w:rsidR="004F0D0C" w:rsidRDefault="004F0D0C" w:rsidP="00F25F2B">
            <w:pPr>
              <w:pStyle w:val="TableParagraph"/>
              <w:ind w:right="449"/>
              <w:contextualSpacing/>
              <w:rPr>
                <w:rFonts w:asciiTheme="minorHAnsi" w:eastAsiaTheme="minorHAnsi" w:hAnsiTheme="minorHAnsi" w:cstheme="minorBidi"/>
                <w:b/>
                <w:color w:val="075D5F"/>
                <w:sz w:val="24"/>
                <w:szCs w:val="16"/>
                <w:lang w:val="en-AU"/>
              </w:rPr>
            </w:pPr>
          </w:p>
          <w:p w14:paraId="64EDE67B" w14:textId="1D125C59" w:rsidR="00C3726C" w:rsidRDefault="00C3726C" w:rsidP="00F25F2B">
            <w:pPr>
              <w:pStyle w:val="TableParagraph"/>
              <w:ind w:right="449"/>
              <w:contextualSpacing/>
              <w:rPr>
                <w:rFonts w:asciiTheme="minorHAnsi" w:eastAsiaTheme="minorHAnsi" w:hAnsiTheme="minorHAnsi" w:cstheme="minorBidi"/>
                <w:b/>
                <w:color w:val="075D5F"/>
                <w:sz w:val="24"/>
                <w:szCs w:val="16"/>
                <w:lang w:val="en-AU"/>
              </w:rPr>
            </w:pPr>
            <w:r w:rsidRPr="00AD1212">
              <w:rPr>
                <w:rFonts w:asciiTheme="minorHAnsi" w:eastAsiaTheme="minorHAnsi" w:hAnsiTheme="minorHAnsi" w:cstheme="minorBidi"/>
                <w:b/>
                <w:color w:val="075D5F"/>
                <w:sz w:val="24"/>
                <w:szCs w:val="16"/>
                <w:lang w:val="en-AU"/>
              </w:rPr>
              <w:lastRenderedPageBreak/>
              <w:t>Company Conduct</w:t>
            </w:r>
            <w:r>
              <w:rPr>
                <w:rFonts w:asciiTheme="minorHAnsi" w:eastAsiaTheme="minorHAnsi" w:hAnsiTheme="minorHAnsi" w:cstheme="minorBidi"/>
                <w:b/>
                <w:color w:val="075D5F"/>
                <w:sz w:val="24"/>
                <w:szCs w:val="16"/>
                <w:lang w:val="en-AU"/>
              </w:rPr>
              <w:t xml:space="preserve"> (TMC only)</w:t>
            </w:r>
          </w:p>
          <w:p w14:paraId="15AFFA0B" w14:textId="77777777" w:rsidR="00C3726C" w:rsidRDefault="00C3726C" w:rsidP="00F25F2B">
            <w:pPr>
              <w:pStyle w:val="TableParagraph"/>
              <w:ind w:right="448"/>
              <w:contextualSpacing/>
              <w:rPr>
                <w:rFonts w:asciiTheme="minorHAnsi" w:eastAsia="Calibri" w:hAnsiTheme="minorHAnsi" w:cs="Times New Roman"/>
                <w:color w:val="000000" w:themeColor="text1"/>
                <w:sz w:val="20"/>
                <w:szCs w:val="24"/>
                <w:lang w:val="en-AU"/>
              </w:rPr>
            </w:pPr>
            <w:r>
              <w:rPr>
                <w:rFonts w:asciiTheme="minorHAnsi" w:eastAsia="Calibri" w:hAnsiTheme="minorHAnsi" w:cs="Times New Roman"/>
                <w:color w:val="000000" w:themeColor="text1"/>
                <w:sz w:val="20"/>
                <w:szCs w:val="24"/>
                <w:lang w:val="en-AU"/>
              </w:rPr>
              <w:t xml:space="preserve">For each of the following questions, advise whether any of the following has been subject to the action described in the question: </w:t>
            </w:r>
          </w:p>
          <w:p w14:paraId="3010E78C" w14:textId="77777777" w:rsidR="004F0D0C" w:rsidRDefault="00C3726C" w:rsidP="004F0D0C">
            <w:pPr>
              <w:pStyle w:val="TableParagraph"/>
              <w:numPr>
                <w:ilvl w:val="0"/>
                <w:numId w:val="19"/>
              </w:numPr>
              <w:ind w:right="448"/>
              <w:contextualSpacing/>
              <w:rPr>
                <w:rFonts w:asciiTheme="minorHAnsi" w:eastAsia="Calibri" w:hAnsiTheme="minorHAnsi" w:cs="Times New Roman"/>
                <w:color w:val="000000" w:themeColor="text1"/>
                <w:sz w:val="20"/>
                <w:szCs w:val="24"/>
                <w:lang w:val="en-AU"/>
              </w:rPr>
            </w:pPr>
            <w:r>
              <w:rPr>
                <w:rFonts w:asciiTheme="minorHAnsi" w:eastAsia="Calibri" w:hAnsiTheme="minorHAnsi" w:cs="Times New Roman"/>
                <w:color w:val="000000" w:themeColor="text1"/>
                <w:sz w:val="20"/>
                <w:szCs w:val="24"/>
                <w:lang w:val="en-AU"/>
              </w:rPr>
              <w:t xml:space="preserve">the </w:t>
            </w:r>
            <w:r w:rsidRPr="00AA21BE">
              <w:rPr>
                <w:rFonts w:asciiTheme="minorHAnsi" w:eastAsia="Calibri" w:hAnsiTheme="minorHAnsi" w:cs="Times New Roman"/>
                <w:color w:val="000000" w:themeColor="text1"/>
                <w:sz w:val="20"/>
                <w:szCs w:val="24"/>
                <w:lang w:val="en-AU"/>
              </w:rPr>
              <w:t>company</w:t>
            </w:r>
            <w:r>
              <w:rPr>
                <w:rFonts w:asciiTheme="minorHAnsi" w:eastAsia="Calibri" w:hAnsiTheme="minorHAnsi" w:cs="Times New Roman"/>
                <w:color w:val="000000" w:themeColor="text1"/>
                <w:sz w:val="20"/>
                <w:szCs w:val="24"/>
                <w:lang w:val="en-AU"/>
              </w:rPr>
              <w:t>;</w:t>
            </w:r>
            <w:r w:rsidRPr="00AA21BE">
              <w:rPr>
                <w:rFonts w:asciiTheme="minorHAnsi" w:eastAsia="Calibri" w:hAnsiTheme="minorHAnsi" w:cs="Times New Roman"/>
                <w:color w:val="000000" w:themeColor="text1"/>
                <w:sz w:val="20"/>
                <w:szCs w:val="24"/>
                <w:lang w:val="en-AU"/>
              </w:rPr>
              <w:t xml:space="preserve"> </w:t>
            </w:r>
          </w:p>
          <w:p w14:paraId="293C6830" w14:textId="77777777" w:rsidR="004F0D0C" w:rsidRDefault="00C3726C" w:rsidP="004F0D0C">
            <w:pPr>
              <w:pStyle w:val="TableParagraph"/>
              <w:numPr>
                <w:ilvl w:val="0"/>
                <w:numId w:val="19"/>
              </w:numPr>
              <w:ind w:right="448"/>
              <w:contextualSpacing/>
              <w:rPr>
                <w:rFonts w:asciiTheme="minorHAnsi" w:eastAsia="Calibri" w:hAnsiTheme="minorHAnsi" w:cs="Times New Roman"/>
                <w:color w:val="000000" w:themeColor="text1"/>
                <w:sz w:val="20"/>
                <w:szCs w:val="24"/>
                <w:lang w:val="en-AU"/>
              </w:rPr>
            </w:pPr>
            <w:r w:rsidRPr="004F0D0C">
              <w:rPr>
                <w:rFonts w:asciiTheme="minorHAnsi" w:eastAsia="Calibri" w:hAnsiTheme="minorHAnsi" w:cs="Times New Roman"/>
                <w:color w:val="000000" w:themeColor="text1"/>
                <w:sz w:val="20"/>
                <w:szCs w:val="24"/>
                <w:lang w:val="en-AU"/>
              </w:rPr>
              <w:t>any director of the company;</w:t>
            </w:r>
          </w:p>
          <w:p w14:paraId="213066E9" w14:textId="70FA949D" w:rsidR="004F0D0C" w:rsidRDefault="00C3726C" w:rsidP="004F0D0C">
            <w:pPr>
              <w:pStyle w:val="TableParagraph"/>
              <w:numPr>
                <w:ilvl w:val="0"/>
                <w:numId w:val="19"/>
              </w:numPr>
              <w:ind w:right="448"/>
              <w:contextualSpacing/>
              <w:rPr>
                <w:rFonts w:asciiTheme="minorHAnsi" w:eastAsia="Calibri" w:hAnsiTheme="minorHAnsi" w:cs="Times New Roman"/>
                <w:color w:val="000000" w:themeColor="text1"/>
                <w:sz w:val="20"/>
                <w:szCs w:val="24"/>
                <w:lang w:val="en-AU"/>
              </w:rPr>
            </w:pPr>
            <w:r w:rsidRPr="004F0D0C">
              <w:rPr>
                <w:rFonts w:asciiTheme="minorHAnsi" w:eastAsia="Calibri" w:hAnsiTheme="minorHAnsi" w:cs="Times New Roman"/>
                <w:color w:val="000000" w:themeColor="text1"/>
                <w:sz w:val="20"/>
                <w:szCs w:val="24"/>
                <w:lang w:val="en-AU"/>
              </w:rPr>
              <w:t xml:space="preserve">any 'related body corporate' (within the meaning of the </w:t>
            </w:r>
            <w:r w:rsidRPr="004F0D0C">
              <w:rPr>
                <w:rFonts w:asciiTheme="minorHAnsi" w:eastAsia="Calibri" w:hAnsiTheme="minorHAnsi" w:cs="Times New Roman"/>
                <w:i/>
                <w:iCs/>
                <w:color w:val="000000" w:themeColor="text1"/>
                <w:sz w:val="20"/>
                <w:szCs w:val="24"/>
                <w:lang w:val="en-AU"/>
              </w:rPr>
              <w:t>Corporations Act 2001</w:t>
            </w:r>
            <w:r w:rsidRPr="004F0D0C">
              <w:rPr>
                <w:rFonts w:asciiTheme="minorHAnsi" w:eastAsia="Calibri" w:hAnsiTheme="minorHAnsi" w:cs="Times New Roman"/>
                <w:color w:val="000000" w:themeColor="text1"/>
                <w:sz w:val="20"/>
                <w:szCs w:val="24"/>
                <w:lang w:val="en-AU"/>
              </w:rPr>
              <w:t xml:space="preserve"> (Cth)) of the company; </w:t>
            </w:r>
            <w:r w:rsidR="004F0D0C">
              <w:rPr>
                <w:rFonts w:asciiTheme="minorHAnsi" w:eastAsia="Calibri" w:hAnsiTheme="minorHAnsi" w:cs="Times New Roman"/>
                <w:color w:val="000000" w:themeColor="text1"/>
                <w:sz w:val="20"/>
                <w:szCs w:val="24"/>
                <w:lang w:val="en-AU"/>
              </w:rPr>
              <w:t>o</w:t>
            </w:r>
            <w:r w:rsidRPr="004F0D0C">
              <w:rPr>
                <w:rFonts w:asciiTheme="minorHAnsi" w:eastAsia="Calibri" w:hAnsiTheme="minorHAnsi" w:cs="Times New Roman"/>
                <w:color w:val="000000" w:themeColor="text1"/>
                <w:sz w:val="20"/>
                <w:szCs w:val="24"/>
                <w:lang w:val="en-AU"/>
              </w:rPr>
              <w:t>r</w:t>
            </w:r>
          </w:p>
          <w:p w14:paraId="7DC120FF" w14:textId="3F7907E3" w:rsidR="00C3726C" w:rsidRDefault="00C3726C" w:rsidP="004F0D0C">
            <w:pPr>
              <w:pStyle w:val="TableParagraph"/>
              <w:numPr>
                <w:ilvl w:val="0"/>
                <w:numId w:val="19"/>
              </w:numPr>
              <w:ind w:right="448"/>
              <w:contextualSpacing/>
              <w:rPr>
                <w:rFonts w:asciiTheme="minorHAnsi" w:eastAsia="Calibri" w:hAnsiTheme="minorHAnsi" w:cs="Times New Roman"/>
                <w:color w:val="000000" w:themeColor="text1"/>
                <w:sz w:val="20"/>
                <w:szCs w:val="24"/>
                <w:lang w:val="en-AU"/>
              </w:rPr>
            </w:pPr>
            <w:r w:rsidRPr="004F0D0C">
              <w:rPr>
                <w:rFonts w:asciiTheme="minorHAnsi" w:eastAsia="Calibri" w:hAnsiTheme="minorHAnsi" w:cs="Times New Roman"/>
                <w:color w:val="000000" w:themeColor="text1"/>
                <w:sz w:val="20"/>
                <w:szCs w:val="24"/>
                <w:lang w:val="en-AU"/>
              </w:rPr>
              <w:t xml:space="preserve">any other company that a director of the company is or was previously a director of. </w:t>
            </w:r>
          </w:p>
          <w:p w14:paraId="7333D3C6" w14:textId="18964E07" w:rsidR="00C3726C" w:rsidRDefault="00C3726C" w:rsidP="00F25F2B">
            <w:pPr>
              <w:pStyle w:val="NoSpacing"/>
            </w:pPr>
            <w:r w:rsidRPr="000F4A92">
              <w:rPr>
                <w:rFonts w:eastAsia="Calibri" w:cs="Times New Roman"/>
                <w:b/>
                <w:szCs w:val="24"/>
              </w:rPr>
              <w:t xml:space="preserve">If </w:t>
            </w:r>
            <w:r>
              <w:rPr>
                <w:rFonts w:eastAsia="Calibri" w:cs="Times New Roman"/>
                <w:b/>
                <w:szCs w:val="24"/>
              </w:rPr>
              <w:t>you answer ‘yes’ to any of the questions</w:t>
            </w:r>
            <w:r w:rsidRPr="000F4A92">
              <w:rPr>
                <w:rFonts w:eastAsia="Calibri" w:cs="Times New Roman"/>
                <w:b/>
                <w:szCs w:val="24"/>
              </w:rPr>
              <w:t xml:space="preserve">, </w:t>
            </w:r>
            <w:r>
              <w:rPr>
                <w:rFonts w:eastAsia="Calibri" w:cs="Times New Roman"/>
                <w:b/>
                <w:szCs w:val="24"/>
              </w:rPr>
              <w:t>you must provide details and attach relevant evidence with this application</w:t>
            </w:r>
            <w:r w:rsidRPr="000F4A92">
              <w:rPr>
                <w:rFonts w:eastAsia="Calibri" w:cs="Times New Roman"/>
                <w:b/>
                <w:szCs w:val="24"/>
              </w:rPr>
              <w:t>.</w:t>
            </w:r>
          </w:p>
        </w:tc>
      </w:tr>
      <w:tr w:rsidR="00F25F2B" w:rsidRPr="00AA21BE" w14:paraId="0D3CC107" w14:textId="77777777" w:rsidTr="008A362A">
        <w:trPr>
          <w:trHeight w:val="58"/>
        </w:trPr>
        <w:tc>
          <w:tcPr>
            <w:tcW w:w="7944" w:type="dxa"/>
            <w:tcBorders>
              <w:top w:val="dotted" w:sz="4" w:space="0" w:color="BFBFBF" w:themeColor="background1" w:themeShade="BF"/>
              <w:left w:val="nil"/>
              <w:right w:val="nil"/>
            </w:tcBorders>
          </w:tcPr>
          <w:p w14:paraId="7FA0C62F" w14:textId="55CA0EA4" w:rsidR="00F25F2B" w:rsidRPr="00CA14E4" w:rsidRDefault="00F25F2B" w:rsidP="00F25F2B">
            <w:pPr>
              <w:spacing w:before="0"/>
              <w:contextualSpacing/>
              <w:rPr>
                <w:rFonts w:eastAsia="Calibri" w:cs="Arial"/>
              </w:rPr>
            </w:pPr>
            <w:r w:rsidRPr="00DF10AA">
              <w:lastRenderedPageBreak/>
              <w:t>In the last 5 years (for new Accreditation applications) or 2 years (for any other type of Accreditation applications), has</w:t>
            </w:r>
            <w:r w:rsidRPr="00457213">
              <w:t xml:space="preserve"> </w:t>
            </w:r>
            <w:r w:rsidRPr="00DF10AA">
              <w:t xml:space="preserve">ever been the subject of a formal investigation or proceedings by an Australian Commonwealth, State or Territory government department, agency or statutory authority concerning an alleged breach or non-compliance, where, if investigations or proceedings have concluded, an adverse finding was made against them. </w:t>
            </w:r>
          </w:p>
        </w:tc>
        <w:tc>
          <w:tcPr>
            <w:tcW w:w="3113" w:type="dxa"/>
            <w:tcBorders>
              <w:top w:val="dotted" w:sz="4" w:space="0" w:color="BFBFBF" w:themeColor="background1" w:themeShade="BF"/>
              <w:left w:val="nil"/>
              <w:right w:val="nil"/>
            </w:tcBorders>
          </w:tcPr>
          <w:p w14:paraId="55DFFEBF" w14:textId="211FF34D" w:rsidR="00F25F2B" w:rsidRDefault="00000000" w:rsidP="00434BC0">
            <w:pPr>
              <w:pStyle w:val="NoSpacing"/>
              <w:jc w:val="center"/>
            </w:pPr>
            <w:sdt>
              <w:sdtPr>
                <w:rPr>
                  <w:rFonts w:eastAsia="Calibri" w:cs="Times New Roman"/>
                  <w:szCs w:val="24"/>
                </w:rPr>
                <w:id w:val="1560056386"/>
                <w:placeholder>
                  <w:docPart w:val="FF8DCBD8EDB84314A89947EDE1FC9833"/>
                </w:placeholder>
                <w:showingPlcHdr/>
                <w:dropDownList>
                  <w:listItem w:value="Choose an item."/>
                  <w:listItem w:displayText="Yes" w:value="Yes"/>
                  <w:listItem w:displayText="No" w:value="No"/>
                </w:dropDownList>
              </w:sdtPr>
              <w:sdtContent>
                <w:r w:rsidR="00F25F2B" w:rsidRPr="0055708D">
                  <w:rPr>
                    <w:rFonts w:eastAsia="Calibri" w:cs="Times New Roman"/>
                    <w:szCs w:val="24"/>
                    <w:shd w:val="clear" w:color="auto" w:fill="BFBFBF" w:themeFill="background1" w:themeFillShade="BF"/>
                  </w:rPr>
                  <w:t>Choose an item</w:t>
                </w:r>
              </w:sdtContent>
            </w:sdt>
          </w:p>
        </w:tc>
      </w:tr>
      <w:tr w:rsidR="00F25F2B" w:rsidRPr="00AA21BE" w14:paraId="237E58F1" w14:textId="77777777" w:rsidTr="006C4216">
        <w:trPr>
          <w:trHeight w:val="58"/>
        </w:trPr>
        <w:tc>
          <w:tcPr>
            <w:tcW w:w="7944" w:type="dxa"/>
            <w:tcBorders>
              <w:left w:val="nil"/>
              <w:right w:val="nil"/>
            </w:tcBorders>
          </w:tcPr>
          <w:p w14:paraId="44D4A281" w14:textId="4E64635E" w:rsidR="00F25F2B" w:rsidRPr="00CA14E4" w:rsidRDefault="00F25F2B" w:rsidP="00F25F2B">
            <w:pPr>
              <w:spacing w:before="0"/>
              <w:contextualSpacing/>
              <w:rPr>
                <w:rFonts w:eastAsia="Calibri" w:cs="Arial"/>
              </w:rPr>
            </w:pPr>
            <w:r>
              <w:t>Has ever been charged with or found guilty of a criminal offence or been investigated by a law enforcement agency for an alleged criminal offence.</w:t>
            </w:r>
          </w:p>
        </w:tc>
        <w:tc>
          <w:tcPr>
            <w:tcW w:w="3113" w:type="dxa"/>
            <w:tcBorders>
              <w:left w:val="nil"/>
              <w:right w:val="nil"/>
            </w:tcBorders>
          </w:tcPr>
          <w:p w14:paraId="2C6B17D7" w14:textId="61C599BA" w:rsidR="00F25F2B" w:rsidRDefault="00000000" w:rsidP="00434BC0">
            <w:pPr>
              <w:pStyle w:val="NoSpacing"/>
              <w:jc w:val="center"/>
            </w:pPr>
            <w:sdt>
              <w:sdtPr>
                <w:rPr>
                  <w:rFonts w:eastAsia="Calibri" w:cs="Times New Roman"/>
                  <w:szCs w:val="24"/>
                </w:rPr>
                <w:id w:val="-506444562"/>
                <w:placeholder>
                  <w:docPart w:val="C71151F7296445A79D4669EBA16BB4AC"/>
                </w:placeholder>
                <w:showingPlcHdr/>
                <w:dropDownList>
                  <w:listItem w:value="Choose an item."/>
                  <w:listItem w:displayText="Yes" w:value="Yes"/>
                  <w:listItem w:displayText="No" w:value="No"/>
                </w:dropDownList>
              </w:sdtPr>
              <w:sdtContent>
                <w:r w:rsidR="00F25F2B" w:rsidRPr="0055708D">
                  <w:rPr>
                    <w:rFonts w:eastAsia="Calibri" w:cs="Times New Roman"/>
                    <w:szCs w:val="24"/>
                    <w:shd w:val="clear" w:color="auto" w:fill="BFBFBF" w:themeFill="background1" w:themeFillShade="BF"/>
                  </w:rPr>
                  <w:t>Choose an item</w:t>
                </w:r>
              </w:sdtContent>
            </w:sdt>
          </w:p>
        </w:tc>
      </w:tr>
      <w:tr w:rsidR="00F25F2B" w:rsidRPr="00AA21BE" w14:paraId="44435BE3" w14:textId="77777777" w:rsidTr="006C4216">
        <w:trPr>
          <w:trHeight w:val="58"/>
        </w:trPr>
        <w:tc>
          <w:tcPr>
            <w:tcW w:w="7944" w:type="dxa"/>
            <w:tcBorders>
              <w:left w:val="nil"/>
              <w:right w:val="nil"/>
            </w:tcBorders>
          </w:tcPr>
          <w:p w14:paraId="59713319" w14:textId="293801AE" w:rsidR="00F25F2B" w:rsidRPr="00CA14E4" w:rsidRDefault="00F25F2B" w:rsidP="00F25F2B">
            <w:pPr>
              <w:spacing w:before="0"/>
              <w:contextualSpacing/>
              <w:rPr>
                <w:rFonts w:eastAsia="Calibri" w:cs="Arial"/>
              </w:rPr>
            </w:pPr>
            <w:r w:rsidRPr="0059646C">
              <w:t xml:space="preserve">Has ever been served an infringement notice or been found to have committed an offence or contravened a civil penalty provision under that the </w:t>
            </w:r>
            <w:r w:rsidRPr="00457213">
              <w:rPr>
                <w:i/>
                <w:iCs/>
              </w:rPr>
              <w:t>Labour Hire Licensing Act 2018</w:t>
            </w:r>
            <w:r w:rsidRPr="0059646C">
              <w:t xml:space="preserve"> (Vic). If a holder or previously a holder of a licence under</w:t>
            </w:r>
            <w:r>
              <w:t xml:space="preserve"> that Act</w:t>
            </w:r>
            <w:r w:rsidRPr="0059646C">
              <w:t>, has had its licence varied, suspended, or cancelled.</w:t>
            </w:r>
          </w:p>
        </w:tc>
        <w:tc>
          <w:tcPr>
            <w:tcW w:w="3113" w:type="dxa"/>
            <w:tcBorders>
              <w:left w:val="nil"/>
              <w:right w:val="nil"/>
            </w:tcBorders>
          </w:tcPr>
          <w:p w14:paraId="66C23A4C" w14:textId="74A75CB8" w:rsidR="00F25F2B" w:rsidRDefault="00000000" w:rsidP="00434BC0">
            <w:pPr>
              <w:pStyle w:val="NoSpacing"/>
              <w:jc w:val="center"/>
            </w:pPr>
            <w:sdt>
              <w:sdtPr>
                <w:rPr>
                  <w:rFonts w:eastAsia="Calibri" w:cs="Times New Roman"/>
                  <w:szCs w:val="24"/>
                </w:rPr>
                <w:id w:val="699753228"/>
                <w:placeholder>
                  <w:docPart w:val="6A7E23CF7A794CDBAF59B0F494697F8F"/>
                </w:placeholder>
                <w:showingPlcHdr/>
                <w:dropDownList>
                  <w:listItem w:value="Choose an item."/>
                  <w:listItem w:displayText="Yes" w:value="Yes"/>
                  <w:listItem w:displayText="No" w:value="No"/>
                </w:dropDownList>
              </w:sdtPr>
              <w:sdtContent>
                <w:r w:rsidR="00F25F2B" w:rsidRPr="0055708D">
                  <w:rPr>
                    <w:rFonts w:eastAsia="Calibri" w:cs="Times New Roman"/>
                    <w:shd w:val="clear" w:color="auto" w:fill="BFBFBF" w:themeFill="background1" w:themeFillShade="BF"/>
                  </w:rPr>
                  <w:t>Choose an item</w:t>
                </w:r>
              </w:sdtContent>
            </w:sdt>
          </w:p>
        </w:tc>
      </w:tr>
      <w:tr w:rsidR="00C3726C" w:rsidRPr="00AA21BE" w14:paraId="1161226D" w14:textId="77777777" w:rsidTr="000B3ACD">
        <w:trPr>
          <w:trHeight w:val="58"/>
        </w:trPr>
        <w:tc>
          <w:tcPr>
            <w:tcW w:w="11057" w:type="dxa"/>
            <w:gridSpan w:val="2"/>
            <w:tcBorders>
              <w:left w:val="nil"/>
              <w:right w:val="nil"/>
            </w:tcBorders>
          </w:tcPr>
          <w:p w14:paraId="4F12700B" w14:textId="2AD4F820" w:rsidR="00C3726C" w:rsidRDefault="00C3726C" w:rsidP="00F25F2B">
            <w:pPr>
              <w:pStyle w:val="NoSpacing"/>
              <w:rPr>
                <w:rFonts w:eastAsia="Calibri" w:cs="Times New Roman"/>
                <w:szCs w:val="24"/>
              </w:rPr>
            </w:pPr>
            <w:r>
              <w:rPr>
                <w:b/>
                <w:color w:val="075D5F"/>
                <w:sz w:val="24"/>
                <w:szCs w:val="16"/>
              </w:rPr>
              <w:t>Supporting company evidence (TMC only)</w:t>
            </w:r>
          </w:p>
        </w:tc>
      </w:tr>
      <w:tr w:rsidR="00F25F2B" w:rsidRPr="00AA21BE" w14:paraId="640E22E8" w14:textId="77777777" w:rsidTr="006C4216">
        <w:trPr>
          <w:trHeight w:val="58"/>
        </w:trPr>
        <w:tc>
          <w:tcPr>
            <w:tcW w:w="7944" w:type="dxa"/>
            <w:tcBorders>
              <w:left w:val="nil"/>
              <w:right w:val="nil"/>
            </w:tcBorders>
          </w:tcPr>
          <w:p w14:paraId="372AB4AE" w14:textId="416320E8" w:rsidR="00F25F2B" w:rsidRPr="0059646C" w:rsidRDefault="00F25F2B" w:rsidP="00F25F2B">
            <w:pPr>
              <w:spacing w:before="0"/>
              <w:contextualSpacing/>
            </w:pPr>
            <w:r w:rsidRPr="00C141B6">
              <w:rPr>
                <w:rFonts w:eastAsia="Calibri" w:cs="Arial"/>
              </w:rPr>
              <w:t>A valid organisation chart is included with this application.</w:t>
            </w:r>
          </w:p>
        </w:tc>
        <w:tc>
          <w:tcPr>
            <w:tcW w:w="3113" w:type="dxa"/>
            <w:tcBorders>
              <w:left w:val="nil"/>
              <w:right w:val="nil"/>
            </w:tcBorders>
          </w:tcPr>
          <w:p w14:paraId="7C625970" w14:textId="27024589" w:rsidR="00F25F2B" w:rsidRDefault="00000000" w:rsidP="00434BC0">
            <w:pPr>
              <w:pStyle w:val="NoSpacing"/>
              <w:jc w:val="center"/>
              <w:rPr>
                <w:rFonts w:eastAsia="Calibri" w:cs="Times New Roman"/>
                <w:szCs w:val="24"/>
              </w:rPr>
            </w:pPr>
            <w:sdt>
              <w:sdtPr>
                <w:rPr>
                  <w:rFonts w:eastAsia="Calibri" w:cs="Times New Roman"/>
                  <w:szCs w:val="24"/>
                </w:rPr>
                <w:id w:val="1376045462"/>
                <w:placeholder>
                  <w:docPart w:val="A44CC95AEE6F4D50A4E2893106269700"/>
                </w:placeholder>
                <w:showingPlcHdr/>
                <w:dropDownList>
                  <w:listItem w:value="Choose an item."/>
                  <w:listItem w:displayText="N/A" w:value="N/A"/>
                  <w:listItem w:displayText="Yes" w:value="Yes"/>
                  <w:listItem w:displayText="No" w:value="No"/>
                </w:dropDownList>
              </w:sdtPr>
              <w:sdtContent>
                <w:r w:rsidR="00F25F2B" w:rsidRPr="005001B5">
                  <w:rPr>
                    <w:rFonts w:eastAsia="Calibri" w:cs="Times New Roman"/>
                    <w:shd w:val="clear" w:color="auto" w:fill="BFBFBF" w:themeFill="background1" w:themeFillShade="BF"/>
                  </w:rPr>
                  <w:t>Choose an item</w:t>
                </w:r>
              </w:sdtContent>
            </w:sdt>
          </w:p>
        </w:tc>
      </w:tr>
      <w:tr w:rsidR="005001B5" w:rsidRPr="00AA21BE" w14:paraId="6B10DC11" w14:textId="77777777" w:rsidTr="006C4216">
        <w:trPr>
          <w:trHeight w:val="58"/>
        </w:trPr>
        <w:tc>
          <w:tcPr>
            <w:tcW w:w="7944" w:type="dxa"/>
            <w:tcBorders>
              <w:left w:val="nil"/>
              <w:right w:val="nil"/>
            </w:tcBorders>
          </w:tcPr>
          <w:p w14:paraId="3BDED176" w14:textId="07A45DDA" w:rsidR="005001B5" w:rsidRPr="00C141B6" w:rsidRDefault="005001B5" w:rsidP="00F25F2B">
            <w:pPr>
              <w:spacing w:before="0"/>
              <w:contextualSpacing/>
              <w:rPr>
                <w:rFonts w:eastAsia="Calibri" w:cs="Arial"/>
              </w:rPr>
            </w:pPr>
            <w:r w:rsidRPr="00DB78B5">
              <w:rPr>
                <w:rFonts w:eastAsia="Calibri" w:cs="Arial"/>
              </w:rPr>
              <w:t>A valid ASIC company extract is included with this application.</w:t>
            </w:r>
          </w:p>
        </w:tc>
        <w:tc>
          <w:tcPr>
            <w:tcW w:w="3113" w:type="dxa"/>
            <w:tcBorders>
              <w:left w:val="nil"/>
              <w:right w:val="nil"/>
            </w:tcBorders>
          </w:tcPr>
          <w:p w14:paraId="6E165D94" w14:textId="3C54CBEE" w:rsidR="005001B5" w:rsidRDefault="00000000" w:rsidP="00434BC0">
            <w:pPr>
              <w:pStyle w:val="NoSpacing"/>
              <w:jc w:val="center"/>
              <w:rPr>
                <w:rFonts w:eastAsia="Calibri" w:cs="Times New Roman"/>
                <w:szCs w:val="24"/>
              </w:rPr>
            </w:pPr>
            <w:sdt>
              <w:sdtPr>
                <w:rPr>
                  <w:rFonts w:eastAsia="Calibri" w:cs="Times New Roman"/>
                  <w:szCs w:val="24"/>
                </w:rPr>
                <w:id w:val="549813008"/>
                <w:placeholder>
                  <w:docPart w:val="091B640CC2C64346858ED2D6D82BDAB4"/>
                </w:placeholder>
                <w:showingPlcHdr/>
                <w:dropDownList>
                  <w:listItem w:value="Choose an item."/>
                  <w:listItem w:displayText="N/A" w:value="N/A"/>
                  <w:listItem w:displayText="Yes" w:value="Yes"/>
                  <w:listItem w:displayText="No" w:value="No"/>
                </w:dropDownList>
              </w:sdtPr>
              <w:sdtContent>
                <w:r w:rsidR="005001B5" w:rsidRPr="005001B5">
                  <w:rPr>
                    <w:rFonts w:eastAsia="Calibri" w:cs="Times New Roman"/>
                    <w:shd w:val="clear" w:color="auto" w:fill="BFBFBF" w:themeFill="background1" w:themeFillShade="BF"/>
                  </w:rPr>
                  <w:t>Choose an item</w:t>
                </w:r>
              </w:sdtContent>
            </w:sdt>
          </w:p>
        </w:tc>
      </w:tr>
      <w:tr w:rsidR="00C3726C" w:rsidRPr="00AA21BE" w14:paraId="5BFF8820" w14:textId="77777777" w:rsidTr="000B3ACD">
        <w:trPr>
          <w:trHeight w:val="58"/>
        </w:trPr>
        <w:tc>
          <w:tcPr>
            <w:tcW w:w="11057" w:type="dxa"/>
            <w:gridSpan w:val="2"/>
            <w:tcBorders>
              <w:left w:val="nil"/>
              <w:right w:val="nil"/>
            </w:tcBorders>
          </w:tcPr>
          <w:p w14:paraId="15929A38" w14:textId="77777777" w:rsidR="00C3726C" w:rsidRPr="004618C7" w:rsidRDefault="00C3726C" w:rsidP="00F25F2B">
            <w:pPr>
              <w:spacing w:before="0"/>
              <w:contextualSpacing/>
              <w:rPr>
                <w:b/>
                <w:color w:val="075D5F"/>
                <w:sz w:val="24"/>
                <w:szCs w:val="16"/>
              </w:rPr>
            </w:pPr>
            <w:r w:rsidRPr="0085056D">
              <w:rPr>
                <w:b/>
                <w:color w:val="075D5F"/>
                <w:sz w:val="24"/>
                <w:szCs w:val="16"/>
              </w:rPr>
              <w:t xml:space="preserve">Operational </w:t>
            </w:r>
            <w:r w:rsidRPr="00B97655">
              <w:rPr>
                <w:b/>
                <w:color w:val="075D5F"/>
                <w:sz w:val="24"/>
                <w:szCs w:val="16"/>
              </w:rPr>
              <w:t>certification</w:t>
            </w:r>
            <w:r w:rsidRPr="004618C7">
              <w:rPr>
                <w:b/>
                <w:color w:val="075D5F"/>
                <w:sz w:val="24"/>
                <w:szCs w:val="16"/>
              </w:rPr>
              <w:t xml:space="preserve"> (TMC only)</w:t>
            </w:r>
          </w:p>
          <w:p w14:paraId="47D54687" w14:textId="7DA7FECC" w:rsidR="00C3726C" w:rsidRDefault="00C3726C" w:rsidP="00F25F2B">
            <w:pPr>
              <w:pStyle w:val="NoSpacing"/>
              <w:rPr>
                <w:rFonts w:eastAsia="Calibri" w:cs="Times New Roman"/>
                <w:szCs w:val="24"/>
              </w:rPr>
            </w:pPr>
            <w:r w:rsidRPr="000509D9">
              <w:rPr>
                <w:rFonts w:eastAsia="Calibri" w:cs="Times New Roman"/>
                <w:szCs w:val="24"/>
              </w:rPr>
              <w:t xml:space="preserve">All evidence must be </w:t>
            </w:r>
            <w:r>
              <w:rPr>
                <w:rFonts w:eastAsia="Calibri" w:cs="Times New Roman"/>
                <w:szCs w:val="24"/>
              </w:rPr>
              <w:t>provided</w:t>
            </w:r>
            <w:r w:rsidRPr="000509D9">
              <w:rPr>
                <w:rFonts w:eastAsia="Calibri" w:cs="Times New Roman"/>
                <w:szCs w:val="24"/>
              </w:rPr>
              <w:t xml:space="preserve"> in an </w:t>
            </w:r>
            <w:r w:rsidRPr="00AA21BE">
              <w:rPr>
                <w:rFonts w:eastAsia="Calibri" w:cs="Times New Roman"/>
                <w:szCs w:val="24"/>
              </w:rPr>
              <w:t>Operational certification folder.</w:t>
            </w:r>
          </w:p>
        </w:tc>
      </w:tr>
      <w:tr w:rsidR="00F25F2B" w:rsidRPr="00AA21BE" w14:paraId="7AC246FC" w14:textId="77777777" w:rsidTr="006C4216">
        <w:trPr>
          <w:trHeight w:val="58"/>
        </w:trPr>
        <w:tc>
          <w:tcPr>
            <w:tcW w:w="7944" w:type="dxa"/>
            <w:tcBorders>
              <w:left w:val="nil"/>
              <w:right w:val="nil"/>
            </w:tcBorders>
          </w:tcPr>
          <w:p w14:paraId="431EC0E0" w14:textId="77777777" w:rsidR="00F25F2B" w:rsidRPr="002B4922" w:rsidRDefault="00F25F2B" w:rsidP="00F25F2B">
            <w:pPr>
              <w:spacing w:before="0"/>
              <w:contextualSpacing/>
              <w:rPr>
                <w:rFonts w:eastAsia="Calibri" w:cs="Arial"/>
                <w:b/>
              </w:rPr>
            </w:pPr>
            <w:r w:rsidRPr="002B4922">
              <w:rPr>
                <w:rFonts w:eastAsia="Calibri" w:cs="Arial"/>
                <w:b/>
              </w:rPr>
              <w:t xml:space="preserve">WorkCover certificate </w:t>
            </w:r>
          </w:p>
          <w:p w14:paraId="729AA527" w14:textId="0DDA1710" w:rsidR="00F25F2B" w:rsidRPr="0059646C" w:rsidRDefault="00F25F2B" w:rsidP="00F25F2B">
            <w:pPr>
              <w:spacing w:before="0"/>
              <w:contextualSpacing/>
            </w:pPr>
            <w:r w:rsidRPr="00DB78B5">
              <w:t>Valid WorkCover registration certificates are provided with this application.</w:t>
            </w:r>
          </w:p>
        </w:tc>
        <w:tc>
          <w:tcPr>
            <w:tcW w:w="3113" w:type="dxa"/>
            <w:tcBorders>
              <w:left w:val="nil"/>
              <w:right w:val="nil"/>
            </w:tcBorders>
          </w:tcPr>
          <w:p w14:paraId="31BEAB66" w14:textId="3903309B" w:rsidR="00F25F2B" w:rsidRDefault="00000000" w:rsidP="00434BC0">
            <w:pPr>
              <w:pStyle w:val="NoSpacing"/>
              <w:jc w:val="center"/>
              <w:rPr>
                <w:rFonts w:eastAsia="Calibri" w:cs="Times New Roman"/>
                <w:szCs w:val="24"/>
              </w:rPr>
            </w:pPr>
            <w:sdt>
              <w:sdtPr>
                <w:rPr>
                  <w:rFonts w:eastAsia="Calibri" w:cs="Times New Roman"/>
                  <w:szCs w:val="24"/>
                </w:rPr>
                <w:id w:val="1594743922"/>
                <w:placeholder>
                  <w:docPart w:val="97B710EA5AD84162B487CC4E0FD96934"/>
                </w:placeholder>
                <w:showingPlcHdr/>
                <w:dropDownList>
                  <w:listItem w:value="Choose an item."/>
                  <w:listItem w:displayText="N/A" w:value="N/A"/>
                  <w:listItem w:displayText="Yes" w:value="Yes"/>
                  <w:listItem w:displayText="No" w:value="No"/>
                </w:dropDownList>
              </w:sdtPr>
              <w:sdtContent>
                <w:r w:rsidR="005001B5" w:rsidRPr="005001B5">
                  <w:rPr>
                    <w:rFonts w:eastAsia="Calibri" w:cs="Times New Roman"/>
                    <w:shd w:val="clear" w:color="auto" w:fill="BFBFBF" w:themeFill="background1" w:themeFillShade="BF"/>
                  </w:rPr>
                  <w:t>Choose an item</w:t>
                </w:r>
              </w:sdtContent>
            </w:sdt>
          </w:p>
        </w:tc>
      </w:tr>
      <w:tr w:rsidR="005001B5" w:rsidRPr="00AA21BE" w14:paraId="00C97790" w14:textId="77777777" w:rsidTr="006C4216">
        <w:trPr>
          <w:trHeight w:val="58"/>
        </w:trPr>
        <w:tc>
          <w:tcPr>
            <w:tcW w:w="7944" w:type="dxa"/>
            <w:tcBorders>
              <w:left w:val="nil"/>
              <w:right w:val="nil"/>
            </w:tcBorders>
          </w:tcPr>
          <w:p w14:paraId="40E89E92" w14:textId="77777777" w:rsidR="005001B5" w:rsidRPr="002B4922" w:rsidRDefault="005001B5" w:rsidP="005001B5">
            <w:pPr>
              <w:spacing w:before="0"/>
              <w:contextualSpacing/>
              <w:rPr>
                <w:rFonts w:eastAsia="Calibri" w:cs="Arial"/>
                <w:b/>
              </w:rPr>
            </w:pPr>
            <w:r w:rsidRPr="002B4922">
              <w:rPr>
                <w:rFonts w:eastAsia="Calibri" w:cs="Arial"/>
                <w:b/>
              </w:rPr>
              <w:t xml:space="preserve">Public liability insurance </w:t>
            </w:r>
          </w:p>
          <w:p w14:paraId="569B1142" w14:textId="37181BC9" w:rsidR="005001B5" w:rsidRPr="0059646C" w:rsidRDefault="005001B5" w:rsidP="005001B5">
            <w:pPr>
              <w:spacing w:before="0"/>
              <w:contextualSpacing/>
            </w:pPr>
            <w:r w:rsidRPr="00DB78B5">
              <w:rPr>
                <w:rFonts w:eastAsia="Calibri" w:cs="Arial"/>
              </w:rPr>
              <w:t>Valid public liability insurance certificates are provided with this application.</w:t>
            </w:r>
          </w:p>
        </w:tc>
        <w:tc>
          <w:tcPr>
            <w:tcW w:w="3113" w:type="dxa"/>
            <w:tcBorders>
              <w:left w:val="nil"/>
              <w:right w:val="nil"/>
            </w:tcBorders>
          </w:tcPr>
          <w:p w14:paraId="15F2057E" w14:textId="22129DFE" w:rsidR="005001B5" w:rsidRDefault="00000000" w:rsidP="00434BC0">
            <w:pPr>
              <w:pStyle w:val="NoSpacing"/>
              <w:jc w:val="center"/>
              <w:rPr>
                <w:rFonts w:eastAsia="Calibri" w:cs="Times New Roman"/>
                <w:szCs w:val="24"/>
              </w:rPr>
            </w:pPr>
            <w:sdt>
              <w:sdtPr>
                <w:rPr>
                  <w:rFonts w:eastAsia="Calibri" w:cs="Times New Roman"/>
                  <w:szCs w:val="24"/>
                </w:rPr>
                <w:id w:val="945806431"/>
                <w:placeholder>
                  <w:docPart w:val="0C09DC5378AF4D3E8C2017A328D9124A"/>
                </w:placeholder>
                <w:showingPlcHdr/>
                <w:dropDownList>
                  <w:listItem w:value="Choose an item."/>
                  <w:listItem w:displayText="N/A" w:value="N/A"/>
                  <w:listItem w:displayText="Yes" w:value="Yes"/>
                  <w:listItem w:displayText="No" w:value="No"/>
                </w:dropDownList>
              </w:sdtPr>
              <w:sdtContent>
                <w:r w:rsidR="005001B5" w:rsidRPr="00FA0436">
                  <w:rPr>
                    <w:rFonts w:eastAsia="Calibri" w:cs="Times New Roman"/>
                    <w:shd w:val="clear" w:color="auto" w:fill="BFBFBF" w:themeFill="background1" w:themeFillShade="BF"/>
                  </w:rPr>
                  <w:t>Choose an item</w:t>
                </w:r>
              </w:sdtContent>
            </w:sdt>
          </w:p>
        </w:tc>
      </w:tr>
      <w:tr w:rsidR="005001B5" w:rsidRPr="00AA21BE" w14:paraId="293698A2" w14:textId="77777777" w:rsidTr="006C4216">
        <w:trPr>
          <w:trHeight w:val="58"/>
        </w:trPr>
        <w:tc>
          <w:tcPr>
            <w:tcW w:w="7944" w:type="dxa"/>
            <w:tcBorders>
              <w:left w:val="nil"/>
              <w:right w:val="nil"/>
            </w:tcBorders>
          </w:tcPr>
          <w:p w14:paraId="0C1D9B42" w14:textId="77777777" w:rsidR="005001B5" w:rsidRPr="002B4922" w:rsidRDefault="005001B5" w:rsidP="005001B5">
            <w:pPr>
              <w:spacing w:before="0"/>
              <w:contextualSpacing/>
              <w:rPr>
                <w:rFonts w:eastAsia="Calibri" w:cs="Arial"/>
                <w:b/>
              </w:rPr>
            </w:pPr>
            <w:r w:rsidRPr="002B4922">
              <w:rPr>
                <w:rFonts w:eastAsia="Calibri" w:cs="Arial"/>
                <w:b/>
              </w:rPr>
              <w:t xml:space="preserve">Professional indemnity insurance </w:t>
            </w:r>
          </w:p>
          <w:p w14:paraId="0870C59B" w14:textId="66D9F73C" w:rsidR="005001B5" w:rsidRPr="0059646C" w:rsidRDefault="005001B5" w:rsidP="005001B5">
            <w:pPr>
              <w:spacing w:before="0"/>
              <w:contextualSpacing/>
            </w:pPr>
            <w:r w:rsidRPr="00DB78B5">
              <w:rPr>
                <w:rFonts w:eastAsia="Calibri" w:cs="Arial"/>
              </w:rPr>
              <w:t>Valid professional indemnity insurance certificates are provided with this application</w:t>
            </w:r>
            <w:r>
              <w:rPr>
                <w:rFonts w:eastAsia="Calibri" w:cs="Arial"/>
              </w:rPr>
              <w:t xml:space="preserve"> (if applicable).</w:t>
            </w:r>
          </w:p>
        </w:tc>
        <w:tc>
          <w:tcPr>
            <w:tcW w:w="3113" w:type="dxa"/>
            <w:tcBorders>
              <w:left w:val="nil"/>
              <w:right w:val="nil"/>
            </w:tcBorders>
          </w:tcPr>
          <w:p w14:paraId="69597DA9" w14:textId="42F5FCDA" w:rsidR="005001B5" w:rsidRDefault="00000000" w:rsidP="00434BC0">
            <w:pPr>
              <w:pStyle w:val="NoSpacing"/>
              <w:jc w:val="center"/>
              <w:rPr>
                <w:rFonts w:eastAsia="Calibri" w:cs="Times New Roman"/>
                <w:szCs w:val="24"/>
              </w:rPr>
            </w:pPr>
            <w:sdt>
              <w:sdtPr>
                <w:rPr>
                  <w:rFonts w:eastAsia="Calibri" w:cs="Times New Roman"/>
                  <w:szCs w:val="24"/>
                </w:rPr>
                <w:id w:val="1290943771"/>
                <w:placeholder>
                  <w:docPart w:val="4032647BD39F46109CF13EB7E7E5E5E4"/>
                </w:placeholder>
                <w:showingPlcHdr/>
                <w:dropDownList>
                  <w:listItem w:value="Choose an item."/>
                  <w:listItem w:displayText="N/A" w:value="N/A"/>
                  <w:listItem w:displayText="Yes" w:value="Yes"/>
                  <w:listItem w:displayText="No" w:value="No"/>
                </w:dropDownList>
              </w:sdtPr>
              <w:sdtContent>
                <w:r w:rsidR="005001B5" w:rsidRPr="00FA0436">
                  <w:rPr>
                    <w:rFonts w:eastAsia="Calibri" w:cs="Times New Roman"/>
                    <w:shd w:val="clear" w:color="auto" w:fill="BFBFBF" w:themeFill="background1" w:themeFillShade="BF"/>
                  </w:rPr>
                  <w:t>Choose an item</w:t>
                </w:r>
              </w:sdtContent>
            </w:sdt>
          </w:p>
        </w:tc>
      </w:tr>
      <w:tr w:rsidR="005001B5" w:rsidRPr="00AA21BE" w14:paraId="19A9BB00" w14:textId="77777777" w:rsidTr="006C4216">
        <w:trPr>
          <w:trHeight w:val="58"/>
        </w:trPr>
        <w:tc>
          <w:tcPr>
            <w:tcW w:w="7944" w:type="dxa"/>
            <w:tcBorders>
              <w:left w:val="nil"/>
              <w:right w:val="nil"/>
            </w:tcBorders>
          </w:tcPr>
          <w:p w14:paraId="4254486D" w14:textId="77777777" w:rsidR="005001B5" w:rsidRPr="002B4922" w:rsidRDefault="005001B5" w:rsidP="005001B5">
            <w:pPr>
              <w:spacing w:before="0"/>
              <w:contextualSpacing/>
              <w:rPr>
                <w:rFonts w:eastAsia="Calibri" w:cs="Arial"/>
                <w:b/>
              </w:rPr>
            </w:pPr>
            <w:r w:rsidRPr="002B4922">
              <w:rPr>
                <w:rFonts w:eastAsia="Calibri" w:cs="Arial"/>
                <w:b/>
              </w:rPr>
              <w:t xml:space="preserve">Quality Management Systems </w:t>
            </w:r>
          </w:p>
          <w:p w14:paraId="224B9196" w14:textId="366B5557" w:rsidR="005001B5" w:rsidRPr="0059646C" w:rsidRDefault="005001B5" w:rsidP="005001B5">
            <w:pPr>
              <w:spacing w:before="0"/>
              <w:contextualSpacing/>
            </w:pPr>
            <w:r w:rsidRPr="00DB78B5">
              <w:rPr>
                <w:rFonts w:eastAsia="Calibri" w:cs="Arial"/>
              </w:rPr>
              <w:t>Valid Quality Management Systems evidence is provided with this application.</w:t>
            </w:r>
          </w:p>
        </w:tc>
        <w:tc>
          <w:tcPr>
            <w:tcW w:w="3113" w:type="dxa"/>
            <w:tcBorders>
              <w:left w:val="nil"/>
              <w:right w:val="nil"/>
            </w:tcBorders>
          </w:tcPr>
          <w:p w14:paraId="481CF32C" w14:textId="03E20873" w:rsidR="005001B5" w:rsidRDefault="00000000" w:rsidP="00434BC0">
            <w:pPr>
              <w:pStyle w:val="NoSpacing"/>
              <w:jc w:val="center"/>
              <w:rPr>
                <w:rFonts w:eastAsia="Calibri" w:cs="Times New Roman"/>
                <w:szCs w:val="24"/>
              </w:rPr>
            </w:pPr>
            <w:sdt>
              <w:sdtPr>
                <w:rPr>
                  <w:rFonts w:eastAsia="Calibri" w:cs="Times New Roman"/>
                  <w:szCs w:val="24"/>
                </w:rPr>
                <w:id w:val="594904596"/>
                <w:placeholder>
                  <w:docPart w:val="2F2D0F28F59B47C28981AC0751EF3283"/>
                </w:placeholder>
                <w:showingPlcHdr/>
                <w:dropDownList>
                  <w:listItem w:value="Choose an item."/>
                  <w:listItem w:displayText="N/A" w:value="N/A"/>
                  <w:listItem w:displayText="Yes" w:value="Yes"/>
                  <w:listItem w:displayText="No" w:value="No"/>
                </w:dropDownList>
              </w:sdtPr>
              <w:sdtContent>
                <w:r w:rsidR="005001B5" w:rsidRPr="00FA0436">
                  <w:rPr>
                    <w:rFonts w:eastAsia="Calibri" w:cs="Times New Roman"/>
                    <w:shd w:val="clear" w:color="auto" w:fill="BFBFBF" w:themeFill="background1" w:themeFillShade="BF"/>
                  </w:rPr>
                  <w:t>Choose an item</w:t>
                </w:r>
              </w:sdtContent>
            </w:sdt>
          </w:p>
        </w:tc>
      </w:tr>
      <w:tr w:rsidR="005001B5" w:rsidRPr="00AA21BE" w14:paraId="3CFE8FB2" w14:textId="77777777" w:rsidTr="006C4216">
        <w:trPr>
          <w:trHeight w:val="58"/>
        </w:trPr>
        <w:tc>
          <w:tcPr>
            <w:tcW w:w="7944" w:type="dxa"/>
            <w:tcBorders>
              <w:left w:val="nil"/>
              <w:right w:val="nil"/>
            </w:tcBorders>
          </w:tcPr>
          <w:p w14:paraId="0CDB65BA" w14:textId="77777777" w:rsidR="005001B5" w:rsidRPr="002B4922" w:rsidRDefault="005001B5" w:rsidP="005001B5">
            <w:pPr>
              <w:spacing w:before="0"/>
              <w:contextualSpacing/>
              <w:rPr>
                <w:rFonts w:eastAsia="Calibri" w:cs="Arial"/>
                <w:b/>
              </w:rPr>
            </w:pPr>
            <w:r w:rsidRPr="002B4922">
              <w:rPr>
                <w:rFonts w:eastAsia="Calibri" w:cs="Arial"/>
                <w:b/>
              </w:rPr>
              <w:t xml:space="preserve">Occupational Health and Safety Management Systems </w:t>
            </w:r>
          </w:p>
          <w:p w14:paraId="2265B1EB" w14:textId="57DA3DAD" w:rsidR="005001B5" w:rsidRPr="002B4922" w:rsidRDefault="005001B5" w:rsidP="005001B5">
            <w:pPr>
              <w:spacing w:before="0"/>
              <w:contextualSpacing/>
              <w:rPr>
                <w:rFonts w:eastAsia="Calibri" w:cs="Arial"/>
                <w:b/>
              </w:rPr>
            </w:pPr>
            <w:r w:rsidRPr="00DB78B5">
              <w:rPr>
                <w:rFonts w:eastAsia="Calibri" w:cs="Arial"/>
              </w:rPr>
              <w:t>Valid Occupational Health &amp; Safety Management Systems evidence is provided with this application</w:t>
            </w:r>
            <w:r>
              <w:rPr>
                <w:rFonts w:eastAsia="Calibri" w:cs="Arial"/>
              </w:rPr>
              <w:t xml:space="preserve"> (TMD only).</w:t>
            </w:r>
          </w:p>
        </w:tc>
        <w:tc>
          <w:tcPr>
            <w:tcW w:w="3113" w:type="dxa"/>
            <w:tcBorders>
              <w:left w:val="nil"/>
              <w:right w:val="nil"/>
            </w:tcBorders>
          </w:tcPr>
          <w:p w14:paraId="326738E6" w14:textId="456D5CE1" w:rsidR="005001B5" w:rsidRDefault="00000000" w:rsidP="00434BC0">
            <w:pPr>
              <w:pStyle w:val="NoSpacing"/>
              <w:jc w:val="center"/>
              <w:rPr>
                <w:rFonts w:eastAsia="Calibri" w:cs="Times New Roman"/>
                <w:szCs w:val="24"/>
              </w:rPr>
            </w:pPr>
            <w:sdt>
              <w:sdtPr>
                <w:rPr>
                  <w:rFonts w:eastAsia="Calibri" w:cs="Times New Roman"/>
                  <w:szCs w:val="24"/>
                </w:rPr>
                <w:id w:val="1406493442"/>
                <w:placeholder>
                  <w:docPart w:val="6DDDBA18296D4E3EB2DD79795A6B7209"/>
                </w:placeholder>
                <w:showingPlcHdr/>
                <w:dropDownList>
                  <w:listItem w:value="Choose an item."/>
                  <w:listItem w:displayText="N/A" w:value="N/A"/>
                  <w:listItem w:displayText="Yes" w:value="Yes"/>
                  <w:listItem w:displayText="No" w:value="No"/>
                </w:dropDownList>
              </w:sdtPr>
              <w:sdtContent>
                <w:r w:rsidR="005001B5" w:rsidRPr="00FA0436">
                  <w:rPr>
                    <w:rFonts w:eastAsia="Calibri" w:cs="Times New Roman"/>
                    <w:shd w:val="clear" w:color="auto" w:fill="BFBFBF" w:themeFill="background1" w:themeFillShade="BF"/>
                  </w:rPr>
                  <w:t>Choose an item</w:t>
                </w:r>
              </w:sdtContent>
            </w:sdt>
          </w:p>
        </w:tc>
      </w:tr>
    </w:tbl>
    <w:p w14:paraId="3899F39B" w14:textId="77777777" w:rsidR="000D0F58" w:rsidRDefault="000D0F58" w:rsidP="000674A5">
      <w:pPr>
        <w:spacing w:before="0" w:after="0"/>
        <w:contextualSpacing/>
        <w:rPr>
          <w:b/>
          <w:color w:val="075D5F"/>
          <w:sz w:val="24"/>
          <w:szCs w:val="16"/>
        </w:rPr>
      </w:pPr>
    </w:p>
    <w:p w14:paraId="797477BA" w14:textId="77777777" w:rsidR="00881F9B" w:rsidRDefault="00881F9B" w:rsidP="000674A5">
      <w:pPr>
        <w:spacing w:before="0" w:after="0"/>
        <w:contextualSpacing/>
        <w:rPr>
          <w:b/>
          <w:color w:val="075D5F"/>
          <w:sz w:val="24"/>
          <w:szCs w:val="16"/>
        </w:rPr>
      </w:pPr>
    </w:p>
    <w:p w14:paraId="2CD41F62" w14:textId="77777777" w:rsidR="00881F9B" w:rsidRDefault="00881F9B" w:rsidP="000674A5">
      <w:pPr>
        <w:spacing w:before="0" w:after="0"/>
        <w:contextualSpacing/>
        <w:rPr>
          <w:b/>
          <w:color w:val="075D5F"/>
          <w:sz w:val="24"/>
          <w:szCs w:val="16"/>
        </w:rPr>
      </w:pPr>
    </w:p>
    <w:p w14:paraId="76CA54E7" w14:textId="77777777" w:rsidR="00881F9B" w:rsidRDefault="00881F9B" w:rsidP="000674A5">
      <w:pPr>
        <w:spacing w:before="0" w:after="0"/>
        <w:contextualSpacing/>
        <w:rPr>
          <w:b/>
          <w:color w:val="075D5F"/>
          <w:sz w:val="24"/>
          <w:szCs w:val="16"/>
        </w:rPr>
      </w:pPr>
    </w:p>
    <w:p w14:paraId="5E21EC0A" w14:textId="77777777" w:rsidR="00881F9B" w:rsidRDefault="00881F9B" w:rsidP="000674A5">
      <w:pPr>
        <w:spacing w:before="0" w:after="0"/>
        <w:contextualSpacing/>
        <w:rPr>
          <w:b/>
          <w:color w:val="075D5F"/>
          <w:sz w:val="24"/>
          <w:szCs w:val="16"/>
        </w:rPr>
      </w:pPr>
    </w:p>
    <w:p w14:paraId="72DE3CB6" w14:textId="77777777" w:rsidR="00E86D83" w:rsidRDefault="00E86D83" w:rsidP="000674A5">
      <w:pPr>
        <w:spacing w:before="0" w:after="0"/>
        <w:contextualSpacing/>
        <w:rPr>
          <w:b/>
          <w:color w:val="075D5F"/>
          <w:sz w:val="24"/>
          <w:szCs w:val="16"/>
        </w:rPr>
      </w:pPr>
    </w:p>
    <w:p w14:paraId="77F65BFB" w14:textId="77777777" w:rsidR="00E86D83" w:rsidRDefault="00E86D83" w:rsidP="000674A5">
      <w:pPr>
        <w:spacing w:before="0" w:after="0"/>
        <w:contextualSpacing/>
        <w:rPr>
          <w:b/>
          <w:color w:val="075D5F"/>
          <w:sz w:val="24"/>
          <w:szCs w:val="16"/>
        </w:rPr>
      </w:pPr>
    </w:p>
    <w:p w14:paraId="5E901D00" w14:textId="77777777" w:rsidR="004B5A64" w:rsidRDefault="004B5A64" w:rsidP="000674A5">
      <w:pPr>
        <w:spacing w:before="0" w:after="0"/>
        <w:contextualSpacing/>
        <w:rPr>
          <w:b/>
          <w:color w:val="075D5F"/>
          <w:sz w:val="24"/>
          <w:szCs w:val="16"/>
        </w:rPr>
      </w:pPr>
    </w:p>
    <w:tbl>
      <w:tblPr>
        <w:tblStyle w:val="TableGridLight"/>
        <w:tblW w:w="11057" w:type="dxa"/>
        <w:tblInd w:w="-289" w:type="dxa"/>
        <w:tblBorders>
          <w:top w:val="dotted" w:sz="4" w:space="0" w:color="BFBFBF" w:themeColor="background1" w:themeShade="BF"/>
          <w:left w:val="none" w:sz="0" w:space="0" w:color="auto"/>
          <w:bottom w:val="dotted" w:sz="4" w:space="0" w:color="BFBFBF" w:themeColor="background1" w:themeShade="BF"/>
          <w:right w:val="none" w:sz="0" w:space="0" w:color="auto"/>
          <w:insideH w:val="dotted" w:sz="4" w:space="0" w:color="BFBFBF" w:themeColor="background1" w:themeShade="BF"/>
          <w:insideV w:val="none" w:sz="0" w:space="0" w:color="auto"/>
        </w:tblBorders>
        <w:tblLook w:val="04A0" w:firstRow="1" w:lastRow="0" w:firstColumn="1" w:lastColumn="0" w:noHBand="0" w:noVBand="1"/>
      </w:tblPr>
      <w:tblGrid>
        <w:gridCol w:w="7944"/>
        <w:gridCol w:w="3113"/>
      </w:tblGrid>
      <w:tr w:rsidR="00E86D83" w:rsidRPr="007127A5" w14:paraId="46D3534C" w14:textId="77777777" w:rsidTr="00CF67B7">
        <w:tc>
          <w:tcPr>
            <w:tcW w:w="11057" w:type="dxa"/>
            <w:gridSpan w:val="2"/>
            <w:tcBorders>
              <w:top w:val="nil"/>
            </w:tcBorders>
          </w:tcPr>
          <w:p w14:paraId="320A0E4C" w14:textId="111E29E6" w:rsidR="00E86D83" w:rsidRPr="00FD77C4" w:rsidRDefault="00E86D83" w:rsidP="00FD77C4">
            <w:pPr>
              <w:spacing w:before="0"/>
              <w:contextualSpacing/>
              <w:rPr>
                <w:rFonts w:eastAsia="Calibri" w:cs="Times New Roman"/>
                <w:szCs w:val="24"/>
              </w:rPr>
            </w:pPr>
            <w:r>
              <w:lastRenderedPageBreak/>
              <w:br w:type="page"/>
            </w:r>
            <w:r w:rsidRPr="007127A5">
              <w:rPr>
                <w:b/>
                <w:bCs/>
                <w:color w:val="075D5F"/>
                <w:sz w:val="24"/>
                <w:szCs w:val="16"/>
              </w:rPr>
              <w:t>Traffic Management Design</w:t>
            </w:r>
            <w:r w:rsidRPr="000509D9">
              <w:rPr>
                <w:rFonts w:eastAsia="Calibri" w:cs="Times New Roman"/>
                <w:szCs w:val="24"/>
              </w:rPr>
              <w:t xml:space="preserve"> </w:t>
            </w:r>
          </w:p>
        </w:tc>
      </w:tr>
      <w:tr w:rsidR="00CF67B7" w:rsidRPr="005A5375" w14:paraId="5C0D05D8" w14:textId="77777777" w:rsidTr="007907B2">
        <w:trPr>
          <w:trHeight w:val="70"/>
        </w:trPr>
        <w:tc>
          <w:tcPr>
            <w:tcW w:w="11057" w:type="dxa"/>
            <w:gridSpan w:val="2"/>
          </w:tcPr>
          <w:p w14:paraId="76B01470" w14:textId="7866033E" w:rsidR="00CF67B7" w:rsidRPr="005A5375" w:rsidRDefault="00CF67B7" w:rsidP="00FC555B">
            <w:pPr>
              <w:pStyle w:val="NoSpacing"/>
            </w:pPr>
            <w:r w:rsidRPr="00C4346D">
              <w:rPr>
                <w:rFonts w:eastAsia="Calibri" w:cs="Arial"/>
                <w:b/>
              </w:rPr>
              <w:t>Training evidenc</w:t>
            </w:r>
            <w:r>
              <w:rPr>
                <w:rFonts w:eastAsia="Calibri" w:cs="Arial"/>
                <w:b/>
              </w:rPr>
              <w:t>e</w:t>
            </w:r>
            <w:r w:rsidRPr="00C4346D">
              <w:rPr>
                <w:rFonts w:eastAsia="Calibri" w:cs="Arial"/>
              </w:rPr>
              <w:t xml:space="preserve"> </w:t>
            </w:r>
          </w:p>
        </w:tc>
      </w:tr>
      <w:tr w:rsidR="00E86D83" w:rsidRPr="00C4346D" w14:paraId="5CAD92E2" w14:textId="77777777" w:rsidTr="006C4216">
        <w:tc>
          <w:tcPr>
            <w:tcW w:w="7944" w:type="dxa"/>
          </w:tcPr>
          <w:p w14:paraId="7AA624BA" w14:textId="77777777" w:rsidR="00E86D83" w:rsidRPr="00C4346D" w:rsidRDefault="00E86D83" w:rsidP="00FC555B">
            <w:pPr>
              <w:spacing w:before="0"/>
              <w:contextualSpacing/>
              <w:rPr>
                <w:rFonts w:eastAsia="Calibri" w:cs="Arial"/>
              </w:rPr>
            </w:pPr>
            <w:r w:rsidRPr="00C4346D">
              <w:rPr>
                <w:rFonts w:eastAsia="Calibri" w:cs="Arial"/>
              </w:rPr>
              <w:t xml:space="preserve">All </w:t>
            </w:r>
            <w:r w:rsidRPr="002125BC">
              <w:rPr>
                <w:rFonts w:eastAsia="Calibri" w:cs="Arial"/>
              </w:rPr>
              <w:t xml:space="preserve">qualifications of </w:t>
            </w:r>
            <w:r>
              <w:rPr>
                <w:rFonts w:eastAsia="Calibri" w:cs="Arial"/>
              </w:rPr>
              <w:t xml:space="preserve">employees </w:t>
            </w:r>
            <w:r w:rsidRPr="00C4346D">
              <w:rPr>
                <w:rFonts w:eastAsia="Calibri" w:cs="Arial"/>
              </w:rPr>
              <w:t>undertaking traffic management design activities are included in the TMD training table and provided with this application.</w:t>
            </w:r>
          </w:p>
        </w:tc>
        <w:tc>
          <w:tcPr>
            <w:tcW w:w="3113" w:type="dxa"/>
          </w:tcPr>
          <w:p w14:paraId="52DBFE09" w14:textId="77777777" w:rsidR="00E86D83" w:rsidRPr="00C4346D" w:rsidRDefault="00000000" w:rsidP="00FC555B">
            <w:pPr>
              <w:pStyle w:val="NoSpacing"/>
              <w:jc w:val="center"/>
            </w:pPr>
            <w:sdt>
              <w:sdtPr>
                <w:rPr>
                  <w:rFonts w:eastAsia="Calibri" w:cs="Times New Roman"/>
                  <w:szCs w:val="24"/>
                </w:rPr>
                <w:id w:val="1118570585"/>
                <w:placeholder>
                  <w:docPart w:val="1048AD01EA244CE28BB7E66DBC32F3A5"/>
                </w:placeholder>
                <w:showingPlcHdr/>
                <w:dropDownList>
                  <w:listItem w:value="Choose an item."/>
                  <w:listItem w:displayText="N/A" w:value="N/A"/>
                  <w:listItem w:displayText="Yes" w:value="Yes"/>
                  <w:listItem w:displayText="No" w:value="No"/>
                </w:dropDownList>
              </w:sdtPr>
              <w:sdtContent>
                <w:r w:rsidR="00E86D83" w:rsidRPr="00DC4326">
                  <w:rPr>
                    <w:rFonts w:eastAsia="Calibri" w:cs="Times New Roman"/>
                    <w:shd w:val="clear" w:color="auto" w:fill="BFBFBF" w:themeFill="background1" w:themeFillShade="BF"/>
                  </w:rPr>
                  <w:t>Choose an item</w:t>
                </w:r>
              </w:sdtContent>
            </w:sdt>
          </w:p>
        </w:tc>
      </w:tr>
      <w:tr w:rsidR="00E86D83" w:rsidRPr="00C4346D" w14:paraId="3CCE3EE6" w14:textId="77777777" w:rsidTr="006C4216">
        <w:tc>
          <w:tcPr>
            <w:tcW w:w="7944" w:type="dxa"/>
          </w:tcPr>
          <w:p w14:paraId="09E8CC5C" w14:textId="77777777" w:rsidR="00E86D83" w:rsidRPr="00C4346D" w:rsidRDefault="00E86D83" w:rsidP="00FC555B">
            <w:pPr>
              <w:spacing w:before="0"/>
              <w:contextualSpacing/>
              <w:rPr>
                <w:rFonts w:eastAsia="Calibri" w:cs="Arial"/>
              </w:rPr>
            </w:pPr>
            <w:r w:rsidRPr="00C4346D">
              <w:rPr>
                <w:rFonts w:eastAsia="Calibri" w:cs="Arial"/>
              </w:rPr>
              <w:t>Valid traffic management training statements of attainment and provided with this application.</w:t>
            </w:r>
          </w:p>
        </w:tc>
        <w:tc>
          <w:tcPr>
            <w:tcW w:w="3113" w:type="dxa"/>
          </w:tcPr>
          <w:p w14:paraId="42F49A3F" w14:textId="77777777" w:rsidR="00E86D83" w:rsidRPr="00C4346D" w:rsidRDefault="00000000" w:rsidP="00FC555B">
            <w:pPr>
              <w:pStyle w:val="NoSpacing"/>
              <w:jc w:val="center"/>
            </w:pPr>
            <w:sdt>
              <w:sdtPr>
                <w:rPr>
                  <w:rFonts w:eastAsia="Calibri" w:cs="Times New Roman"/>
                  <w:szCs w:val="24"/>
                </w:rPr>
                <w:id w:val="-121691895"/>
                <w:placeholder>
                  <w:docPart w:val="5D04CBA5538344E59AE4218D367213B1"/>
                </w:placeholder>
                <w:showingPlcHdr/>
                <w:dropDownList>
                  <w:listItem w:value="Choose an item."/>
                  <w:listItem w:displayText="N/A" w:value="N/A"/>
                  <w:listItem w:displayText="Yes" w:value="Yes"/>
                  <w:listItem w:displayText="No" w:value="No"/>
                </w:dropDownList>
              </w:sdtPr>
              <w:sdtContent>
                <w:r w:rsidR="00E86D83" w:rsidRPr="00DC4326">
                  <w:rPr>
                    <w:rFonts w:eastAsia="Calibri" w:cs="Times New Roman"/>
                    <w:shd w:val="clear" w:color="auto" w:fill="BFBFBF" w:themeFill="background1" w:themeFillShade="BF"/>
                  </w:rPr>
                  <w:t>Choose an item</w:t>
                </w:r>
              </w:sdtContent>
            </w:sdt>
          </w:p>
        </w:tc>
      </w:tr>
      <w:tr w:rsidR="00CF67B7" w:rsidRPr="00C4346D" w14:paraId="639B1E40" w14:textId="77777777" w:rsidTr="00376E0F">
        <w:tc>
          <w:tcPr>
            <w:tcW w:w="11057" w:type="dxa"/>
            <w:gridSpan w:val="2"/>
          </w:tcPr>
          <w:p w14:paraId="4A98D11D" w14:textId="02B05FC7" w:rsidR="00CF67B7" w:rsidRPr="00C4346D" w:rsidRDefault="00CF67B7" w:rsidP="00CF67B7">
            <w:pPr>
              <w:pStyle w:val="NoSpacing"/>
            </w:pPr>
            <w:r w:rsidRPr="00C4346D">
              <w:rPr>
                <w:rFonts w:eastAsia="Calibri" w:cs="Arial"/>
                <w:b/>
              </w:rPr>
              <w:t xml:space="preserve">Project </w:t>
            </w:r>
            <w:r w:rsidRPr="004618C7">
              <w:rPr>
                <w:rFonts w:eastAsia="Calibri" w:cs="Arial"/>
                <w:b/>
              </w:rPr>
              <w:t>evidence (TMC only)</w:t>
            </w:r>
          </w:p>
        </w:tc>
      </w:tr>
      <w:tr w:rsidR="00E86D83" w:rsidRPr="00C4346D" w14:paraId="235F2570" w14:textId="77777777" w:rsidTr="006C4216">
        <w:tc>
          <w:tcPr>
            <w:tcW w:w="7944" w:type="dxa"/>
          </w:tcPr>
          <w:p w14:paraId="50E4597C" w14:textId="77777777" w:rsidR="00E86D83" w:rsidRPr="00C4346D" w:rsidRDefault="00E86D83" w:rsidP="00FC555B">
            <w:pPr>
              <w:spacing w:before="0"/>
              <w:contextualSpacing/>
              <w:rPr>
                <w:rFonts w:eastAsia="Calibri" w:cs="Arial"/>
              </w:rPr>
            </w:pPr>
            <w:r w:rsidRPr="00C4346D">
              <w:rPr>
                <w:rFonts w:eastAsia="Calibri" w:cs="Arial"/>
              </w:rPr>
              <w:t>Evidence of valid traffic management activities are included in the TMD projects table and provided with this application.</w:t>
            </w:r>
          </w:p>
        </w:tc>
        <w:tc>
          <w:tcPr>
            <w:tcW w:w="3113" w:type="dxa"/>
          </w:tcPr>
          <w:p w14:paraId="6349DAE3" w14:textId="77777777" w:rsidR="00E86D83" w:rsidRPr="00C4346D" w:rsidRDefault="00000000" w:rsidP="00FC555B">
            <w:pPr>
              <w:pStyle w:val="NoSpacing"/>
              <w:jc w:val="center"/>
            </w:pPr>
            <w:sdt>
              <w:sdtPr>
                <w:rPr>
                  <w:rFonts w:eastAsia="Calibri" w:cs="Times New Roman"/>
                  <w:szCs w:val="24"/>
                </w:rPr>
                <w:id w:val="-1702540037"/>
                <w:placeholder>
                  <w:docPart w:val="045690E11E294F37A6C03F7CAAC432F5"/>
                </w:placeholder>
                <w:showingPlcHdr/>
                <w:dropDownList>
                  <w:listItem w:value="Choose an item."/>
                  <w:listItem w:displayText="N/A" w:value="N/A"/>
                  <w:listItem w:displayText="Yes" w:value="Yes"/>
                  <w:listItem w:displayText="No" w:value="No"/>
                </w:dropDownList>
              </w:sdtPr>
              <w:sdtContent>
                <w:r w:rsidR="00E86D83" w:rsidRPr="00DC4326">
                  <w:rPr>
                    <w:rFonts w:eastAsia="Calibri" w:cs="Times New Roman"/>
                    <w:shd w:val="clear" w:color="auto" w:fill="BFBFBF" w:themeFill="background1" w:themeFillShade="BF"/>
                  </w:rPr>
                  <w:t>Choose an item</w:t>
                </w:r>
              </w:sdtContent>
            </w:sdt>
          </w:p>
        </w:tc>
      </w:tr>
      <w:tr w:rsidR="00E86D83" w:rsidRPr="00C4346D" w14:paraId="061FD64F" w14:textId="77777777" w:rsidTr="006C4216">
        <w:tc>
          <w:tcPr>
            <w:tcW w:w="7944" w:type="dxa"/>
          </w:tcPr>
          <w:p w14:paraId="142BED8A" w14:textId="77777777" w:rsidR="00E86D83" w:rsidRPr="00C4346D" w:rsidRDefault="00E86D83" w:rsidP="00FC555B">
            <w:pPr>
              <w:spacing w:before="0"/>
              <w:contextualSpacing/>
              <w:rPr>
                <w:rFonts w:eastAsia="Calibri" w:cs="Arial"/>
              </w:rPr>
            </w:pPr>
            <w:r w:rsidRPr="00C4346D">
              <w:rPr>
                <w:rFonts w:eastAsia="Calibri" w:cs="Arial"/>
              </w:rPr>
              <w:t>Valid project evidence is provided with this application.</w:t>
            </w:r>
          </w:p>
        </w:tc>
        <w:tc>
          <w:tcPr>
            <w:tcW w:w="3113" w:type="dxa"/>
          </w:tcPr>
          <w:p w14:paraId="74449548" w14:textId="77777777" w:rsidR="00E86D83" w:rsidRPr="00C4346D" w:rsidRDefault="00000000" w:rsidP="00FC555B">
            <w:pPr>
              <w:pStyle w:val="NoSpacing"/>
              <w:jc w:val="center"/>
            </w:pPr>
            <w:sdt>
              <w:sdtPr>
                <w:rPr>
                  <w:rFonts w:eastAsia="Calibri" w:cs="Times New Roman"/>
                  <w:szCs w:val="24"/>
                </w:rPr>
                <w:id w:val="1628500691"/>
                <w:placeholder>
                  <w:docPart w:val="8A970091C5004A7FA4F8457D084A3136"/>
                </w:placeholder>
                <w:showingPlcHdr/>
                <w:dropDownList>
                  <w:listItem w:value="Choose an item."/>
                  <w:listItem w:displayText="N/A" w:value="N/A"/>
                  <w:listItem w:displayText="Yes" w:value="Yes"/>
                  <w:listItem w:displayText="No" w:value="No"/>
                </w:dropDownList>
              </w:sdtPr>
              <w:sdtContent>
                <w:r w:rsidR="00E86D83" w:rsidRPr="00DC4326">
                  <w:rPr>
                    <w:rFonts w:eastAsia="Calibri" w:cs="Times New Roman"/>
                    <w:shd w:val="clear" w:color="auto" w:fill="BFBFBF" w:themeFill="background1" w:themeFillShade="BF"/>
                  </w:rPr>
                  <w:t>Choose an item</w:t>
                </w:r>
              </w:sdtContent>
            </w:sdt>
          </w:p>
        </w:tc>
      </w:tr>
      <w:tr w:rsidR="00CF67B7" w:rsidRPr="00C4346D" w14:paraId="71A1B286" w14:textId="77777777" w:rsidTr="003E780B">
        <w:tc>
          <w:tcPr>
            <w:tcW w:w="11057" w:type="dxa"/>
            <w:gridSpan w:val="2"/>
          </w:tcPr>
          <w:p w14:paraId="6F497F33" w14:textId="40EF5EAF" w:rsidR="00CF67B7" w:rsidRPr="00C4346D" w:rsidRDefault="00CF67B7" w:rsidP="00CF67B7">
            <w:pPr>
              <w:pStyle w:val="NoSpacing"/>
            </w:pPr>
            <w:r w:rsidRPr="00C4346D">
              <w:rPr>
                <w:rFonts w:eastAsia="Calibri" w:cs="Arial"/>
                <w:b/>
              </w:rPr>
              <w:t>Pro</w:t>
            </w:r>
            <w:r>
              <w:rPr>
                <w:rFonts w:eastAsia="Calibri" w:cs="Arial"/>
                <w:b/>
              </w:rPr>
              <w:t xml:space="preserve">posed project </w:t>
            </w:r>
            <w:r w:rsidRPr="00C4346D">
              <w:rPr>
                <w:rFonts w:eastAsia="Calibri" w:cs="Arial"/>
                <w:b/>
              </w:rPr>
              <w:t>evidence</w:t>
            </w:r>
            <w:r>
              <w:rPr>
                <w:rFonts w:eastAsia="Calibri" w:cs="Arial"/>
                <w:b/>
              </w:rPr>
              <w:t xml:space="preserve"> (upgrading Accreditation only)</w:t>
            </w:r>
            <w:r w:rsidRPr="00C4346D">
              <w:rPr>
                <w:rFonts w:eastAsia="Calibri" w:cs="Arial"/>
              </w:rPr>
              <w:t xml:space="preserve"> </w:t>
            </w:r>
            <w:r w:rsidRPr="004618C7">
              <w:rPr>
                <w:rFonts w:eastAsia="Calibri" w:cs="Arial"/>
                <w:b/>
              </w:rPr>
              <w:t>(TMC only)</w:t>
            </w:r>
          </w:p>
        </w:tc>
      </w:tr>
      <w:tr w:rsidR="00E86D83" w:rsidRPr="00C4346D" w14:paraId="302770BE" w14:textId="77777777" w:rsidTr="006C4216">
        <w:tc>
          <w:tcPr>
            <w:tcW w:w="7944" w:type="dxa"/>
          </w:tcPr>
          <w:p w14:paraId="634AA734" w14:textId="77777777" w:rsidR="00E86D83" w:rsidRPr="00C4346D" w:rsidRDefault="00E86D83" w:rsidP="00FC555B">
            <w:pPr>
              <w:spacing w:before="0"/>
              <w:contextualSpacing/>
              <w:rPr>
                <w:rFonts w:eastAsia="Calibri" w:cs="Arial"/>
              </w:rPr>
            </w:pPr>
            <w:r w:rsidRPr="00C4346D">
              <w:rPr>
                <w:rFonts w:eastAsia="Calibri" w:cs="Arial"/>
              </w:rPr>
              <w:t xml:space="preserve">Evidence of valid </w:t>
            </w:r>
            <w:r>
              <w:rPr>
                <w:rFonts w:eastAsia="Calibri" w:cs="Arial"/>
              </w:rPr>
              <w:t xml:space="preserve">proposed </w:t>
            </w:r>
            <w:r w:rsidRPr="00C4346D">
              <w:rPr>
                <w:rFonts w:eastAsia="Calibri" w:cs="Arial"/>
              </w:rPr>
              <w:t xml:space="preserve">traffic management activities are included in the ‘TMD </w:t>
            </w:r>
            <w:r>
              <w:rPr>
                <w:rFonts w:eastAsia="Calibri" w:cs="Arial"/>
              </w:rPr>
              <w:t xml:space="preserve">proposed </w:t>
            </w:r>
            <w:r w:rsidRPr="00C4346D">
              <w:rPr>
                <w:rFonts w:eastAsia="Calibri" w:cs="Arial"/>
              </w:rPr>
              <w:t>projects’ table and provided with this application.</w:t>
            </w:r>
          </w:p>
        </w:tc>
        <w:tc>
          <w:tcPr>
            <w:tcW w:w="3113" w:type="dxa"/>
          </w:tcPr>
          <w:p w14:paraId="41FD5EB7" w14:textId="77777777" w:rsidR="00E86D83" w:rsidRPr="00C4346D" w:rsidRDefault="00000000" w:rsidP="00FC555B">
            <w:pPr>
              <w:pStyle w:val="NoSpacing"/>
              <w:jc w:val="center"/>
            </w:pPr>
            <w:sdt>
              <w:sdtPr>
                <w:rPr>
                  <w:rFonts w:eastAsia="Calibri" w:cs="Times New Roman"/>
                  <w:szCs w:val="24"/>
                </w:rPr>
                <w:id w:val="-1775233086"/>
                <w:placeholder>
                  <w:docPart w:val="D83473F7DB8E4436AFF62EDD7F43D730"/>
                </w:placeholder>
                <w:showingPlcHdr/>
                <w:dropDownList>
                  <w:listItem w:value="Choose an item."/>
                  <w:listItem w:displayText="N/A" w:value="N/A"/>
                  <w:listItem w:displayText="Yes" w:value="Yes"/>
                  <w:listItem w:displayText="No" w:value="No"/>
                </w:dropDownList>
              </w:sdtPr>
              <w:sdtContent>
                <w:r w:rsidR="00E86D83" w:rsidRPr="008B1CE7">
                  <w:rPr>
                    <w:rFonts w:eastAsia="Calibri" w:cs="Times New Roman"/>
                    <w:shd w:val="clear" w:color="auto" w:fill="BFBFBF" w:themeFill="background1" w:themeFillShade="BF"/>
                  </w:rPr>
                  <w:t>Choose an item</w:t>
                </w:r>
              </w:sdtContent>
            </w:sdt>
          </w:p>
        </w:tc>
      </w:tr>
      <w:tr w:rsidR="00E86D83" w:rsidRPr="00C4346D" w14:paraId="75BEE529" w14:textId="77777777" w:rsidTr="006C4216">
        <w:tc>
          <w:tcPr>
            <w:tcW w:w="7944" w:type="dxa"/>
          </w:tcPr>
          <w:p w14:paraId="741CEFD4" w14:textId="77777777" w:rsidR="00E86D83" w:rsidRPr="00C4346D" w:rsidRDefault="00E86D83" w:rsidP="00FC555B">
            <w:pPr>
              <w:spacing w:before="0"/>
              <w:contextualSpacing/>
              <w:rPr>
                <w:rFonts w:eastAsia="Calibri" w:cs="Arial"/>
              </w:rPr>
            </w:pPr>
            <w:r w:rsidRPr="00C4346D">
              <w:rPr>
                <w:rFonts w:eastAsia="Calibri" w:cs="Arial"/>
              </w:rPr>
              <w:t xml:space="preserve">Valid </w:t>
            </w:r>
            <w:r>
              <w:rPr>
                <w:rFonts w:eastAsia="Calibri" w:cs="Arial"/>
              </w:rPr>
              <w:t xml:space="preserve">proposed </w:t>
            </w:r>
            <w:r w:rsidRPr="00C4346D">
              <w:rPr>
                <w:rFonts w:eastAsia="Calibri" w:cs="Arial"/>
              </w:rPr>
              <w:t>project evidence is provided with this application.</w:t>
            </w:r>
          </w:p>
        </w:tc>
        <w:tc>
          <w:tcPr>
            <w:tcW w:w="3113" w:type="dxa"/>
          </w:tcPr>
          <w:p w14:paraId="15298ACF" w14:textId="77777777" w:rsidR="00E86D83" w:rsidRPr="00C4346D" w:rsidRDefault="00000000" w:rsidP="00FC555B">
            <w:pPr>
              <w:pStyle w:val="NoSpacing"/>
              <w:jc w:val="center"/>
            </w:pPr>
            <w:sdt>
              <w:sdtPr>
                <w:rPr>
                  <w:rFonts w:eastAsia="Calibri" w:cs="Times New Roman"/>
                  <w:szCs w:val="24"/>
                </w:rPr>
                <w:id w:val="117495039"/>
                <w:placeholder>
                  <w:docPart w:val="47B1157DB4B6465BAF9C0CFA7103C35A"/>
                </w:placeholder>
                <w:showingPlcHdr/>
                <w:dropDownList>
                  <w:listItem w:value="Choose an item."/>
                  <w:listItem w:displayText="N/A" w:value="N/A"/>
                  <w:listItem w:displayText="Yes" w:value="Yes"/>
                  <w:listItem w:displayText="No" w:value="No"/>
                </w:dropDownList>
              </w:sdtPr>
              <w:sdtContent>
                <w:r w:rsidR="00E86D83" w:rsidRPr="008B1CE7">
                  <w:rPr>
                    <w:rFonts w:eastAsia="Calibri" w:cs="Times New Roman"/>
                    <w:shd w:val="clear" w:color="auto" w:fill="BFBFBF" w:themeFill="background1" w:themeFillShade="BF"/>
                  </w:rPr>
                  <w:t>Choose an item</w:t>
                </w:r>
              </w:sdtContent>
            </w:sdt>
          </w:p>
        </w:tc>
      </w:tr>
      <w:tr w:rsidR="00E86D83" w:rsidRPr="00AA21BE" w14:paraId="6417451B" w14:textId="77777777" w:rsidTr="00881F9B">
        <w:tc>
          <w:tcPr>
            <w:tcW w:w="11057" w:type="dxa"/>
            <w:gridSpan w:val="2"/>
          </w:tcPr>
          <w:p w14:paraId="573E037D" w14:textId="14A78182" w:rsidR="006C4216" w:rsidRDefault="00E86D83" w:rsidP="00FD77C4">
            <w:pPr>
              <w:spacing w:before="0"/>
              <w:contextualSpacing/>
            </w:pPr>
            <w:r>
              <w:br w:type="page"/>
            </w:r>
          </w:p>
          <w:p w14:paraId="06B4E08D" w14:textId="2C62715A" w:rsidR="00E86D83" w:rsidRPr="00084194" w:rsidRDefault="00E86D83" w:rsidP="00FD77C4">
            <w:pPr>
              <w:spacing w:before="0"/>
              <w:contextualSpacing/>
            </w:pPr>
            <w:r w:rsidRPr="00B97655">
              <w:rPr>
                <w:b/>
                <w:bCs/>
                <w:color w:val="075D5F"/>
                <w:sz w:val="24"/>
                <w:szCs w:val="16"/>
              </w:rPr>
              <w:t>Traffic Management Implementation</w:t>
            </w:r>
          </w:p>
        </w:tc>
      </w:tr>
      <w:tr w:rsidR="00E86D83" w:rsidRPr="00AA21BE" w14:paraId="10F297A6" w14:textId="77777777" w:rsidTr="006C4216">
        <w:tc>
          <w:tcPr>
            <w:tcW w:w="7944" w:type="dxa"/>
          </w:tcPr>
          <w:p w14:paraId="6BC30C60" w14:textId="77777777" w:rsidR="00E86D83" w:rsidRDefault="00E86D83" w:rsidP="00FC555B">
            <w:pPr>
              <w:pStyle w:val="TableParagraph"/>
              <w:ind w:right="448"/>
              <w:contextualSpacing/>
              <w:rPr>
                <w:rFonts w:asciiTheme="minorHAnsi" w:eastAsia="Calibri" w:hAnsiTheme="minorHAnsi" w:cs="Times New Roman"/>
                <w:b/>
                <w:color w:val="000000" w:themeColor="text1"/>
                <w:sz w:val="20"/>
                <w:szCs w:val="24"/>
                <w:lang w:val="en-AU"/>
              </w:rPr>
            </w:pPr>
            <w:r w:rsidRPr="00A7608F">
              <w:rPr>
                <w:rFonts w:asciiTheme="minorHAnsi" w:eastAsia="Calibri" w:hAnsiTheme="minorHAnsi" w:cs="Times New Roman"/>
                <w:b/>
                <w:color w:val="000000" w:themeColor="text1"/>
                <w:sz w:val="20"/>
                <w:szCs w:val="24"/>
                <w:lang w:val="en-AU"/>
              </w:rPr>
              <w:t>Standard Operating Procedures (</w:t>
            </w:r>
            <w:r w:rsidRPr="003145AC">
              <w:rPr>
                <w:rFonts w:asciiTheme="minorHAnsi" w:eastAsia="Calibri" w:hAnsiTheme="minorHAnsi" w:cs="Times New Roman"/>
                <w:b/>
                <w:color w:val="000000" w:themeColor="text1"/>
                <w:sz w:val="20"/>
                <w:szCs w:val="24"/>
                <w:lang w:val="en-AU"/>
              </w:rPr>
              <w:t>SOP</w:t>
            </w:r>
            <w:r w:rsidRPr="00A7608F">
              <w:rPr>
                <w:rFonts w:asciiTheme="minorHAnsi" w:eastAsia="Calibri" w:hAnsiTheme="minorHAnsi" w:cs="Times New Roman"/>
                <w:b/>
                <w:color w:val="000000" w:themeColor="text1"/>
                <w:sz w:val="20"/>
                <w:szCs w:val="24"/>
                <w:lang w:val="en-AU"/>
              </w:rPr>
              <w:t>)</w:t>
            </w:r>
            <w:r>
              <w:rPr>
                <w:rFonts w:asciiTheme="minorHAnsi" w:eastAsia="Calibri" w:hAnsiTheme="minorHAnsi" w:cs="Times New Roman"/>
                <w:b/>
                <w:color w:val="000000" w:themeColor="text1"/>
                <w:sz w:val="20"/>
                <w:szCs w:val="24"/>
                <w:lang w:val="en-AU"/>
              </w:rPr>
              <w:t xml:space="preserve"> </w:t>
            </w:r>
            <w:r w:rsidRPr="003145AC">
              <w:rPr>
                <w:rFonts w:asciiTheme="minorHAnsi" w:eastAsia="Calibri" w:hAnsiTheme="minorHAnsi" w:cs="Times New Roman"/>
                <w:b/>
                <w:color w:val="000000" w:themeColor="text1"/>
                <w:sz w:val="20"/>
                <w:szCs w:val="24"/>
                <w:lang w:val="en-AU"/>
              </w:rPr>
              <w:t>(TMC only)</w:t>
            </w:r>
          </w:p>
          <w:p w14:paraId="34BEAA79" w14:textId="77777777" w:rsidR="00E86D83" w:rsidRPr="00AA21BE" w:rsidRDefault="00E86D83" w:rsidP="00FC555B">
            <w:pPr>
              <w:pStyle w:val="TableParagraph"/>
              <w:ind w:right="448"/>
              <w:contextualSpacing/>
              <w:rPr>
                <w:rFonts w:asciiTheme="minorHAnsi" w:eastAsia="Calibri" w:hAnsiTheme="minorHAnsi" w:cs="Times New Roman"/>
                <w:color w:val="000000" w:themeColor="text1"/>
                <w:sz w:val="20"/>
                <w:szCs w:val="24"/>
                <w:lang w:val="en-AU"/>
              </w:rPr>
            </w:pPr>
            <w:r>
              <w:rPr>
                <w:rFonts w:asciiTheme="minorHAnsi" w:eastAsia="Calibri" w:hAnsiTheme="minorHAnsi" w:cs="Times New Roman"/>
                <w:color w:val="000000" w:themeColor="text1"/>
                <w:sz w:val="20"/>
                <w:szCs w:val="24"/>
                <w:lang w:val="en-AU"/>
              </w:rPr>
              <w:t>SOP</w:t>
            </w:r>
            <w:r w:rsidRPr="00AA21BE">
              <w:rPr>
                <w:rFonts w:asciiTheme="minorHAnsi" w:eastAsia="Calibri" w:hAnsiTheme="minorHAnsi" w:cs="Times New Roman"/>
                <w:color w:val="000000" w:themeColor="text1"/>
                <w:sz w:val="20"/>
                <w:szCs w:val="24"/>
                <w:lang w:val="en-AU"/>
              </w:rPr>
              <w:t xml:space="preserve"> evidence is </w:t>
            </w:r>
            <w:r>
              <w:rPr>
                <w:rFonts w:asciiTheme="minorHAnsi" w:eastAsia="Calibri" w:hAnsiTheme="minorHAnsi" w:cs="Times New Roman"/>
                <w:color w:val="000000" w:themeColor="text1"/>
                <w:sz w:val="20"/>
                <w:szCs w:val="24"/>
                <w:lang w:val="en-AU"/>
              </w:rPr>
              <w:t xml:space="preserve">outlined </w:t>
            </w:r>
            <w:r w:rsidRPr="00AA21BE">
              <w:rPr>
                <w:rFonts w:asciiTheme="minorHAnsi" w:eastAsia="Calibri" w:hAnsiTheme="minorHAnsi" w:cs="Times New Roman"/>
                <w:color w:val="000000" w:themeColor="text1"/>
                <w:sz w:val="20"/>
                <w:szCs w:val="24"/>
                <w:lang w:val="en-AU"/>
              </w:rPr>
              <w:t xml:space="preserve">in the </w:t>
            </w:r>
            <w:r w:rsidRPr="00AD2373">
              <w:rPr>
                <w:rFonts w:asciiTheme="minorHAnsi" w:eastAsia="Calibri" w:hAnsiTheme="minorHAnsi" w:cs="Times New Roman"/>
                <w:color w:val="000000" w:themeColor="text1"/>
                <w:sz w:val="20"/>
                <w:szCs w:val="24"/>
                <w:lang w:val="en-AU"/>
              </w:rPr>
              <w:t xml:space="preserve">Standard </w:t>
            </w:r>
            <w:r>
              <w:rPr>
                <w:rFonts w:asciiTheme="minorHAnsi" w:eastAsia="Calibri" w:hAnsiTheme="minorHAnsi" w:cs="Times New Roman"/>
                <w:color w:val="000000" w:themeColor="text1"/>
                <w:sz w:val="20"/>
                <w:szCs w:val="24"/>
                <w:lang w:val="en-AU"/>
              </w:rPr>
              <w:t>O</w:t>
            </w:r>
            <w:r w:rsidRPr="00AD2373">
              <w:rPr>
                <w:rFonts w:asciiTheme="minorHAnsi" w:eastAsia="Calibri" w:hAnsiTheme="minorHAnsi" w:cs="Times New Roman"/>
                <w:color w:val="000000" w:themeColor="text1"/>
                <w:sz w:val="20"/>
                <w:szCs w:val="24"/>
                <w:lang w:val="en-AU"/>
              </w:rPr>
              <w:t xml:space="preserve">perating </w:t>
            </w:r>
            <w:r>
              <w:rPr>
                <w:rFonts w:asciiTheme="minorHAnsi" w:eastAsia="Calibri" w:hAnsiTheme="minorHAnsi" w:cs="Times New Roman"/>
                <w:color w:val="000000" w:themeColor="text1"/>
                <w:sz w:val="20"/>
                <w:szCs w:val="24"/>
                <w:lang w:val="en-AU"/>
              </w:rPr>
              <w:t>P</w:t>
            </w:r>
            <w:r w:rsidRPr="00AD2373">
              <w:rPr>
                <w:rFonts w:asciiTheme="minorHAnsi" w:eastAsia="Calibri" w:hAnsiTheme="minorHAnsi" w:cs="Times New Roman"/>
                <w:color w:val="000000" w:themeColor="text1"/>
                <w:sz w:val="20"/>
                <w:szCs w:val="24"/>
                <w:lang w:val="en-AU"/>
              </w:rPr>
              <w:t xml:space="preserve">rocedures </w:t>
            </w:r>
            <w:r w:rsidRPr="00AA21BE">
              <w:rPr>
                <w:rFonts w:asciiTheme="minorHAnsi" w:eastAsia="Calibri" w:hAnsiTheme="minorHAnsi" w:cs="Times New Roman"/>
                <w:color w:val="000000" w:themeColor="text1"/>
                <w:sz w:val="20"/>
                <w:szCs w:val="24"/>
                <w:lang w:val="en-AU"/>
              </w:rPr>
              <w:t>table</w:t>
            </w:r>
            <w:r>
              <w:rPr>
                <w:rFonts w:asciiTheme="minorHAnsi" w:eastAsia="Calibri" w:hAnsiTheme="minorHAnsi" w:cs="Times New Roman"/>
                <w:color w:val="000000" w:themeColor="text1"/>
                <w:sz w:val="20"/>
                <w:szCs w:val="24"/>
                <w:lang w:val="en-AU"/>
              </w:rPr>
              <w:t xml:space="preserve"> and provided with this application.</w:t>
            </w:r>
          </w:p>
        </w:tc>
        <w:tc>
          <w:tcPr>
            <w:tcW w:w="3113" w:type="dxa"/>
          </w:tcPr>
          <w:p w14:paraId="119EB781" w14:textId="77777777" w:rsidR="00E86D83" w:rsidRPr="00084194" w:rsidRDefault="00000000" w:rsidP="00FC555B">
            <w:pPr>
              <w:pStyle w:val="NoSpacing"/>
              <w:jc w:val="center"/>
              <w:rPr>
                <w:rFonts w:eastAsia="Calibri" w:cs="Times New Roman"/>
              </w:rPr>
            </w:pPr>
            <w:sdt>
              <w:sdtPr>
                <w:rPr>
                  <w:rFonts w:eastAsia="Calibri" w:cs="Times New Roman"/>
                  <w:szCs w:val="24"/>
                </w:rPr>
                <w:id w:val="274443516"/>
                <w:placeholder>
                  <w:docPart w:val="11478CD873BD407196543E92E18230BB"/>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AA21BE" w14:paraId="4BCD86B9" w14:textId="77777777" w:rsidTr="006C4216">
        <w:tc>
          <w:tcPr>
            <w:tcW w:w="7944" w:type="dxa"/>
          </w:tcPr>
          <w:p w14:paraId="45B06F3B" w14:textId="77777777" w:rsidR="00E86D83" w:rsidRDefault="00E86D83" w:rsidP="00FC555B">
            <w:pPr>
              <w:spacing w:before="0"/>
              <w:contextualSpacing/>
              <w:rPr>
                <w:rFonts w:eastAsia="Calibri" w:cs="Times New Roman"/>
                <w:szCs w:val="24"/>
              </w:rPr>
            </w:pPr>
            <w:r w:rsidRPr="00A7608F">
              <w:rPr>
                <w:rFonts w:eastAsia="Calibri" w:cs="Times New Roman"/>
                <w:b/>
                <w:szCs w:val="24"/>
              </w:rPr>
              <w:t>Traffic Management Assurance endorsement</w:t>
            </w:r>
            <w:r w:rsidRPr="004618C7">
              <w:rPr>
                <w:rFonts w:eastAsia="Calibri" w:cs="Arial"/>
                <w:b/>
              </w:rPr>
              <w:t xml:space="preserve"> (TMC only)</w:t>
            </w:r>
          </w:p>
          <w:p w14:paraId="1CA7FF8E" w14:textId="38501EE8" w:rsidR="00E86D83" w:rsidRPr="00AA21BE" w:rsidRDefault="00D4178F" w:rsidP="00FC555B">
            <w:pPr>
              <w:spacing w:before="0"/>
              <w:contextualSpacing/>
              <w:rPr>
                <w:rFonts w:eastAsia="Calibri" w:cs="Times New Roman"/>
                <w:szCs w:val="24"/>
              </w:rPr>
            </w:pPr>
            <w:r w:rsidRPr="00AA21BE">
              <w:rPr>
                <w:rFonts w:eastAsia="Calibri" w:cs="Times New Roman"/>
                <w:szCs w:val="24"/>
              </w:rPr>
              <w:t xml:space="preserve">A valid Traffic Management Assurance endorsement is </w:t>
            </w:r>
            <w:r>
              <w:rPr>
                <w:rFonts w:eastAsia="Calibri" w:cs="Times New Roman"/>
                <w:szCs w:val="24"/>
              </w:rPr>
              <w:t>provided</w:t>
            </w:r>
            <w:r w:rsidRPr="00AA21BE">
              <w:rPr>
                <w:rFonts w:eastAsia="Calibri" w:cs="Times New Roman"/>
                <w:szCs w:val="24"/>
              </w:rPr>
              <w:t xml:space="preserve"> with this application.</w:t>
            </w:r>
          </w:p>
        </w:tc>
        <w:tc>
          <w:tcPr>
            <w:tcW w:w="3113" w:type="dxa"/>
          </w:tcPr>
          <w:p w14:paraId="7403AB3F" w14:textId="77777777" w:rsidR="00E86D83" w:rsidRPr="00084194" w:rsidRDefault="00000000" w:rsidP="00FC555B">
            <w:pPr>
              <w:pStyle w:val="NoSpacing"/>
              <w:jc w:val="center"/>
              <w:rPr>
                <w:rFonts w:eastAsia="Calibri" w:cs="Times New Roman"/>
              </w:rPr>
            </w:pPr>
            <w:sdt>
              <w:sdtPr>
                <w:rPr>
                  <w:rFonts w:eastAsia="Calibri" w:cs="Times New Roman"/>
                  <w:szCs w:val="24"/>
                </w:rPr>
                <w:id w:val="-1911990299"/>
                <w:placeholder>
                  <w:docPart w:val="B8C140F3C2C740BF8E1E3DDF58867E10"/>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5A5375" w14:paraId="388FA9C2" w14:textId="77777777" w:rsidTr="006C4216">
        <w:trPr>
          <w:trHeight w:val="70"/>
        </w:trPr>
        <w:tc>
          <w:tcPr>
            <w:tcW w:w="7944" w:type="dxa"/>
          </w:tcPr>
          <w:p w14:paraId="3968B557" w14:textId="36AEE9F4" w:rsidR="00E86D83" w:rsidRDefault="00E86D83" w:rsidP="00FD77C4">
            <w:pPr>
              <w:spacing w:before="0"/>
              <w:contextualSpacing/>
              <w:rPr>
                <w:rFonts w:eastAsia="Calibri" w:cs="Arial"/>
                <w:b/>
              </w:rPr>
            </w:pPr>
            <w:r w:rsidRPr="00C4346D">
              <w:rPr>
                <w:rFonts w:eastAsia="Calibri" w:cs="Arial"/>
                <w:b/>
              </w:rPr>
              <w:t>Training evidenc</w:t>
            </w:r>
            <w:r>
              <w:rPr>
                <w:rFonts w:eastAsia="Calibri" w:cs="Arial"/>
                <w:b/>
              </w:rPr>
              <w:t>e</w:t>
            </w:r>
          </w:p>
        </w:tc>
        <w:tc>
          <w:tcPr>
            <w:tcW w:w="3113" w:type="dxa"/>
          </w:tcPr>
          <w:p w14:paraId="0101AE7D" w14:textId="77777777" w:rsidR="00E86D83" w:rsidRPr="00084194" w:rsidRDefault="00000000" w:rsidP="00FC555B">
            <w:pPr>
              <w:pStyle w:val="NoSpacing"/>
              <w:jc w:val="center"/>
            </w:pPr>
            <w:sdt>
              <w:sdtPr>
                <w:rPr>
                  <w:rFonts w:eastAsia="Calibri" w:cs="Times New Roman"/>
                  <w:szCs w:val="24"/>
                </w:rPr>
                <w:id w:val="-1857411457"/>
                <w:placeholder>
                  <w:docPart w:val="BAC53526466442BB867FB3022DE85C32"/>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C4346D" w14:paraId="0CFDF581" w14:textId="77777777" w:rsidTr="006C4216">
        <w:tc>
          <w:tcPr>
            <w:tcW w:w="7944" w:type="dxa"/>
          </w:tcPr>
          <w:p w14:paraId="7A7041BA" w14:textId="77777777" w:rsidR="00E86D83" w:rsidRPr="00C4346D" w:rsidRDefault="00E86D83" w:rsidP="00FC555B">
            <w:pPr>
              <w:spacing w:before="0"/>
              <w:contextualSpacing/>
              <w:rPr>
                <w:rFonts w:eastAsia="Calibri" w:cs="Arial"/>
              </w:rPr>
            </w:pPr>
            <w:r w:rsidRPr="00C4346D">
              <w:rPr>
                <w:rFonts w:eastAsia="Calibri" w:cs="Arial"/>
              </w:rPr>
              <w:t xml:space="preserve">All qualifications </w:t>
            </w:r>
            <w:r w:rsidRPr="002E282B">
              <w:rPr>
                <w:rFonts w:eastAsia="Calibri" w:cs="Arial"/>
              </w:rPr>
              <w:t>of</w:t>
            </w:r>
            <w:r>
              <w:rPr>
                <w:rFonts w:eastAsia="Calibri" w:cs="Arial"/>
              </w:rPr>
              <w:t xml:space="preserve"> employees</w:t>
            </w:r>
            <w:r w:rsidRPr="002E282B">
              <w:rPr>
                <w:rFonts w:eastAsia="Calibri" w:cs="Arial"/>
              </w:rPr>
              <w:t xml:space="preserve"> undertaking</w:t>
            </w:r>
            <w:r w:rsidRPr="00C4346D">
              <w:rPr>
                <w:rFonts w:eastAsia="Calibri" w:cs="Arial"/>
              </w:rPr>
              <w:t xml:space="preserve"> traffic control and traffic management implementation activities are included in the TMI training table and provided with this application.</w:t>
            </w:r>
          </w:p>
        </w:tc>
        <w:tc>
          <w:tcPr>
            <w:tcW w:w="3113" w:type="dxa"/>
          </w:tcPr>
          <w:p w14:paraId="3F968876" w14:textId="77777777" w:rsidR="00E86D83" w:rsidRPr="00084194" w:rsidRDefault="00000000" w:rsidP="00FC555B">
            <w:pPr>
              <w:pStyle w:val="NoSpacing"/>
              <w:jc w:val="center"/>
              <w:rPr>
                <w:rFonts w:eastAsia="Calibri" w:cs="Arial"/>
              </w:rPr>
            </w:pPr>
            <w:sdt>
              <w:sdtPr>
                <w:rPr>
                  <w:rFonts w:eastAsia="Calibri" w:cs="Times New Roman"/>
                  <w:szCs w:val="24"/>
                </w:rPr>
                <w:id w:val="-654140552"/>
                <w:placeholder>
                  <w:docPart w:val="C1137FA3F0594D2FAB8A2B6472C4AB33"/>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AA21BE" w14:paraId="2F73641D" w14:textId="77777777" w:rsidTr="006C4216">
        <w:tc>
          <w:tcPr>
            <w:tcW w:w="7944" w:type="dxa"/>
          </w:tcPr>
          <w:p w14:paraId="05C01927" w14:textId="77777777" w:rsidR="00E86D83" w:rsidRPr="00AA21BE" w:rsidRDefault="00E86D83" w:rsidP="00FC555B">
            <w:pPr>
              <w:spacing w:before="0"/>
              <w:ind w:right="-159"/>
              <w:contextualSpacing/>
              <w:rPr>
                <w:rFonts w:eastAsia="Calibri" w:cs="Times New Roman"/>
                <w:szCs w:val="24"/>
              </w:rPr>
            </w:pPr>
            <w:r w:rsidRPr="00AA21BE">
              <w:rPr>
                <w:rFonts w:eastAsia="Calibri" w:cs="Times New Roman"/>
                <w:szCs w:val="24"/>
              </w:rPr>
              <w:t xml:space="preserve">Valid traffic management training statements of attainment are </w:t>
            </w:r>
            <w:r>
              <w:rPr>
                <w:rFonts w:eastAsia="Calibri" w:cs="Times New Roman"/>
                <w:szCs w:val="24"/>
              </w:rPr>
              <w:t>provided with this application</w:t>
            </w:r>
            <w:r w:rsidRPr="00AA21BE">
              <w:rPr>
                <w:rFonts w:eastAsia="Calibri" w:cs="Times New Roman"/>
                <w:szCs w:val="24"/>
              </w:rPr>
              <w:t>.</w:t>
            </w:r>
          </w:p>
        </w:tc>
        <w:tc>
          <w:tcPr>
            <w:tcW w:w="3113" w:type="dxa"/>
          </w:tcPr>
          <w:p w14:paraId="3591A4FE" w14:textId="77777777" w:rsidR="00E86D83" w:rsidRPr="00084194" w:rsidRDefault="00000000" w:rsidP="00FC555B">
            <w:pPr>
              <w:pStyle w:val="NoSpacing"/>
              <w:jc w:val="center"/>
            </w:pPr>
            <w:sdt>
              <w:sdtPr>
                <w:rPr>
                  <w:rFonts w:eastAsia="Calibri" w:cs="Times New Roman"/>
                  <w:szCs w:val="24"/>
                </w:rPr>
                <w:id w:val="-924562151"/>
                <w:placeholder>
                  <w:docPart w:val="B3F54DE64FF44F51A98DEB588B3AFDA4"/>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D4178F" w:rsidRPr="00C4346D" w14:paraId="637DC212" w14:textId="77777777" w:rsidTr="006F275E">
        <w:tc>
          <w:tcPr>
            <w:tcW w:w="11057" w:type="dxa"/>
            <w:gridSpan w:val="2"/>
          </w:tcPr>
          <w:p w14:paraId="536BA3F5" w14:textId="71CB16D9" w:rsidR="00D4178F" w:rsidRPr="00084194" w:rsidRDefault="00D4178F" w:rsidP="00D4178F">
            <w:pPr>
              <w:pStyle w:val="NoSpacing"/>
            </w:pPr>
            <w:r w:rsidRPr="00C4346D">
              <w:rPr>
                <w:rFonts w:eastAsia="Calibri" w:cs="Arial"/>
                <w:b/>
              </w:rPr>
              <w:t>Project evidence</w:t>
            </w:r>
            <w:r w:rsidRPr="004618C7">
              <w:rPr>
                <w:rFonts w:eastAsia="Calibri" w:cs="Arial"/>
                <w:b/>
              </w:rPr>
              <w:t xml:space="preserve"> (TMC only)</w:t>
            </w:r>
          </w:p>
        </w:tc>
      </w:tr>
      <w:tr w:rsidR="00E86D83" w:rsidRPr="00AA21BE" w14:paraId="64D6C334" w14:textId="77777777" w:rsidTr="006C4216">
        <w:tc>
          <w:tcPr>
            <w:tcW w:w="7944" w:type="dxa"/>
          </w:tcPr>
          <w:p w14:paraId="6A8B2519" w14:textId="77777777" w:rsidR="00E86D83" w:rsidRPr="00AA21BE" w:rsidRDefault="00E86D83" w:rsidP="00FC555B">
            <w:pPr>
              <w:spacing w:before="0"/>
              <w:ind w:right="-159"/>
              <w:contextualSpacing/>
            </w:pPr>
            <w:r w:rsidRPr="00E80F15">
              <w:rPr>
                <w:rFonts w:eastAsia="Calibri" w:cs="Times New Roman"/>
                <w:szCs w:val="24"/>
              </w:rPr>
              <w:t>Evidence of valid traffic management activities are included in the TMI projects table and provided with this application.</w:t>
            </w:r>
          </w:p>
        </w:tc>
        <w:tc>
          <w:tcPr>
            <w:tcW w:w="3113" w:type="dxa"/>
          </w:tcPr>
          <w:p w14:paraId="771B13E2" w14:textId="77777777" w:rsidR="00E86D83" w:rsidRPr="00084194" w:rsidRDefault="00000000" w:rsidP="00FC555B">
            <w:pPr>
              <w:pStyle w:val="NoSpacing"/>
              <w:jc w:val="center"/>
            </w:pPr>
            <w:sdt>
              <w:sdtPr>
                <w:rPr>
                  <w:rFonts w:eastAsia="Calibri" w:cs="Times New Roman"/>
                  <w:szCs w:val="24"/>
                </w:rPr>
                <w:id w:val="-1269996862"/>
                <w:placeholder>
                  <w:docPart w:val="9704A48D13C34209BC32284FA68C00C8"/>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1B6E28" w14:paraId="71BBAA56" w14:textId="77777777" w:rsidTr="006C4216">
        <w:trPr>
          <w:trHeight w:val="70"/>
        </w:trPr>
        <w:tc>
          <w:tcPr>
            <w:tcW w:w="7944" w:type="dxa"/>
          </w:tcPr>
          <w:p w14:paraId="1E0B96B5" w14:textId="77777777" w:rsidR="00E86D83" w:rsidRPr="001B6E28" w:rsidRDefault="00E86D83" w:rsidP="00FC555B">
            <w:pPr>
              <w:spacing w:before="0"/>
              <w:ind w:right="-159"/>
              <w:contextualSpacing/>
              <w:rPr>
                <w:rFonts w:eastAsia="Calibri" w:cs="Times New Roman"/>
                <w:b/>
                <w:szCs w:val="24"/>
              </w:rPr>
            </w:pPr>
            <w:r w:rsidRPr="001B6E28">
              <w:rPr>
                <w:rFonts w:eastAsia="Calibri" w:cs="Times New Roman"/>
                <w:szCs w:val="24"/>
              </w:rPr>
              <w:t xml:space="preserve">Valid project evidence is </w:t>
            </w:r>
            <w:r>
              <w:rPr>
                <w:rFonts w:eastAsia="Calibri" w:cs="Times New Roman"/>
                <w:szCs w:val="24"/>
              </w:rPr>
              <w:t>provided with this application.</w:t>
            </w:r>
          </w:p>
        </w:tc>
        <w:tc>
          <w:tcPr>
            <w:tcW w:w="3113" w:type="dxa"/>
          </w:tcPr>
          <w:p w14:paraId="3DA1580C" w14:textId="77777777" w:rsidR="00E86D83" w:rsidRPr="00084194" w:rsidRDefault="00000000" w:rsidP="00FC555B">
            <w:pPr>
              <w:pStyle w:val="NoSpacing"/>
              <w:jc w:val="center"/>
            </w:pPr>
            <w:sdt>
              <w:sdtPr>
                <w:rPr>
                  <w:rFonts w:eastAsia="Calibri" w:cs="Times New Roman"/>
                  <w:szCs w:val="24"/>
                </w:rPr>
                <w:id w:val="-1983148023"/>
                <w:placeholder>
                  <w:docPart w:val="3D42B4BFA8E5401ABD7412717BB17842"/>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D4178F" w:rsidRPr="00C4346D" w14:paraId="50CF4543" w14:textId="77777777" w:rsidTr="00365382">
        <w:tc>
          <w:tcPr>
            <w:tcW w:w="11057" w:type="dxa"/>
            <w:gridSpan w:val="2"/>
          </w:tcPr>
          <w:p w14:paraId="00C2EB73" w14:textId="4EC7A04F" w:rsidR="00D4178F" w:rsidRPr="00084194" w:rsidRDefault="00D4178F" w:rsidP="00D4178F">
            <w:pPr>
              <w:pStyle w:val="NoSpacing"/>
            </w:pPr>
            <w:r w:rsidRPr="00C4346D">
              <w:rPr>
                <w:rFonts w:eastAsia="Calibri" w:cs="Arial"/>
                <w:b/>
              </w:rPr>
              <w:t>Project</w:t>
            </w:r>
            <w:r>
              <w:rPr>
                <w:rFonts w:eastAsia="Calibri" w:cs="Arial"/>
                <w:b/>
              </w:rPr>
              <w:t xml:space="preserve"> audit report</w:t>
            </w:r>
            <w:r w:rsidRPr="00C4346D">
              <w:rPr>
                <w:rFonts w:eastAsia="Calibri" w:cs="Arial"/>
                <w:b/>
              </w:rPr>
              <w:t xml:space="preserve"> evidence</w:t>
            </w:r>
            <w:r w:rsidRPr="004618C7">
              <w:rPr>
                <w:rFonts w:eastAsia="Calibri" w:cs="Arial"/>
                <w:b/>
              </w:rPr>
              <w:t xml:space="preserve"> (TMC only)</w:t>
            </w:r>
          </w:p>
        </w:tc>
      </w:tr>
      <w:tr w:rsidR="00E86D83" w:rsidRPr="00AA21BE" w14:paraId="60E1BEC0" w14:textId="77777777" w:rsidTr="006C4216">
        <w:tc>
          <w:tcPr>
            <w:tcW w:w="7944" w:type="dxa"/>
          </w:tcPr>
          <w:p w14:paraId="3AA0F4CE" w14:textId="77777777" w:rsidR="00E86D83" w:rsidRPr="00AA21BE" w:rsidRDefault="00E86D83" w:rsidP="00FC555B">
            <w:pPr>
              <w:spacing w:before="0"/>
              <w:ind w:right="-159"/>
              <w:contextualSpacing/>
            </w:pPr>
            <w:r w:rsidRPr="00E80F15">
              <w:rPr>
                <w:rFonts w:eastAsia="Calibri" w:cs="Times New Roman"/>
                <w:szCs w:val="24"/>
              </w:rPr>
              <w:t>Evidence of valid traffic management activities are included in the TMI projects table and provided with this application.</w:t>
            </w:r>
          </w:p>
        </w:tc>
        <w:tc>
          <w:tcPr>
            <w:tcW w:w="3113" w:type="dxa"/>
          </w:tcPr>
          <w:p w14:paraId="4BDC637E" w14:textId="77777777" w:rsidR="00E86D83" w:rsidRPr="00084194" w:rsidRDefault="00000000" w:rsidP="00FC555B">
            <w:pPr>
              <w:pStyle w:val="NoSpacing"/>
              <w:jc w:val="center"/>
            </w:pPr>
            <w:sdt>
              <w:sdtPr>
                <w:rPr>
                  <w:rFonts w:eastAsia="Calibri" w:cs="Times New Roman"/>
                  <w:szCs w:val="24"/>
                </w:rPr>
                <w:id w:val="-823190980"/>
                <w:placeholder>
                  <w:docPart w:val="7DD4C50634DE4BF997E3D3BA43F3CC37"/>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E86D83" w:rsidRPr="001B6E28" w14:paraId="37D22184" w14:textId="77777777" w:rsidTr="00D4178F">
        <w:trPr>
          <w:trHeight w:val="70"/>
        </w:trPr>
        <w:tc>
          <w:tcPr>
            <w:tcW w:w="7944" w:type="dxa"/>
            <w:tcBorders>
              <w:bottom w:val="dotted" w:sz="4" w:space="0" w:color="BFBFBF" w:themeColor="background1" w:themeShade="BF"/>
            </w:tcBorders>
          </w:tcPr>
          <w:p w14:paraId="4F5FADC1" w14:textId="77777777" w:rsidR="00E86D83" w:rsidRPr="001B6E28" w:rsidRDefault="00E86D83" w:rsidP="00FC555B">
            <w:pPr>
              <w:spacing w:before="0"/>
              <w:ind w:right="-159"/>
              <w:contextualSpacing/>
              <w:rPr>
                <w:rFonts w:eastAsia="Calibri" w:cs="Times New Roman"/>
                <w:b/>
                <w:szCs w:val="24"/>
              </w:rPr>
            </w:pPr>
            <w:r w:rsidRPr="001B6E28">
              <w:rPr>
                <w:rFonts w:eastAsia="Calibri" w:cs="Times New Roman"/>
                <w:szCs w:val="24"/>
              </w:rPr>
              <w:t xml:space="preserve">Valid project evidence is </w:t>
            </w:r>
            <w:r>
              <w:rPr>
                <w:rFonts w:eastAsia="Calibri" w:cs="Times New Roman"/>
                <w:szCs w:val="24"/>
              </w:rPr>
              <w:t>provided with this application.</w:t>
            </w:r>
          </w:p>
        </w:tc>
        <w:tc>
          <w:tcPr>
            <w:tcW w:w="3113" w:type="dxa"/>
            <w:tcBorders>
              <w:bottom w:val="dotted" w:sz="4" w:space="0" w:color="BFBFBF" w:themeColor="background1" w:themeShade="BF"/>
            </w:tcBorders>
          </w:tcPr>
          <w:p w14:paraId="2499B56F" w14:textId="77777777" w:rsidR="00E86D83" w:rsidRPr="00084194" w:rsidRDefault="00000000" w:rsidP="00FC555B">
            <w:pPr>
              <w:pStyle w:val="NoSpacing"/>
              <w:jc w:val="center"/>
            </w:pPr>
            <w:sdt>
              <w:sdtPr>
                <w:rPr>
                  <w:rFonts w:eastAsia="Calibri" w:cs="Times New Roman"/>
                  <w:szCs w:val="24"/>
                </w:rPr>
                <w:id w:val="1627423375"/>
                <w:placeholder>
                  <w:docPart w:val="D0CC2E817BAC48CDB555D4F3B22CD1A8"/>
                </w:placeholder>
                <w:showingPlcHdr/>
                <w:dropDownList>
                  <w:listItem w:value="Choose an item."/>
                  <w:listItem w:displayText="N/A" w:value="N/A"/>
                  <w:listItem w:displayText="Yes" w:value="Yes"/>
                  <w:listItem w:displayText="No" w:value="No"/>
                </w:dropDownList>
              </w:sdtPr>
              <w:sdtContent>
                <w:r w:rsidR="00E86D83" w:rsidRPr="001D5766">
                  <w:rPr>
                    <w:rFonts w:eastAsia="Calibri" w:cs="Times New Roman"/>
                    <w:shd w:val="clear" w:color="auto" w:fill="BFBFBF" w:themeFill="background1" w:themeFillShade="BF"/>
                  </w:rPr>
                  <w:t>Choose an item</w:t>
                </w:r>
              </w:sdtContent>
            </w:sdt>
          </w:p>
        </w:tc>
      </w:tr>
      <w:tr w:rsidR="00C7554A" w:rsidRPr="001B6E28" w14:paraId="3E0E47A6" w14:textId="77777777" w:rsidTr="00D4178F">
        <w:trPr>
          <w:trHeight w:val="70"/>
        </w:trPr>
        <w:tc>
          <w:tcPr>
            <w:tcW w:w="7944" w:type="dxa"/>
            <w:tcBorders>
              <w:bottom w:val="nil"/>
            </w:tcBorders>
          </w:tcPr>
          <w:p w14:paraId="55DF1E5E" w14:textId="77777777" w:rsidR="00C7554A" w:rsidRDefault="00C7554A" w:rsidP="00FC555B">
            <w:pPr>
              <w:spacing w:before="0"/>
              <w:ind w:right="-159"/>
              <w:contextualSpacing/>
              <w:rPr>
                <w:rFonts w:eastAsia="Calibri" w:cs="Times New Roman"/>
                <w:szCs w:val="24"/>
              </w:rPr>
            </w:pPr>
          </w:p>
          <w:p w14:paraId="7E61F332" w14:textId="77777777" w:rsidR="00D4178F" w:rsidRDefault="00D4178F" w:rsidP="00FC555B">
            <w:pPr>
              <w:spacing w:before="0"/>
              <w:ind w:right="-159"/>
              <w:contextualSpacing/>
              <w:rPr>
                <w:rFonts w:eastAsia="Calibri" w:cs="Times New Roman"/>
                <w:szCs w:val="24"/>
              </w:rPr>
            </w:pPr>
          </w:p>
          <w:p w14:paraId="525C123E" w14:textId="77777777" w:rsidR="00D4178F" w:rsidRDefault="00D4178F" w:rsidP="00FC555B">
            <w:pPr>
              <w:spacing w:before="0"/>
              <w:ind w:right="-159"/>
              <w:contextualSpacing/>
              <w:rPr>
                <w:rFonts w:eastAsia="Calibri" w:cs="Times New Roman"/>
                <w:szCs w:val="24"/>
              </w:rPr>
            </w:pPr>
          </w:p>
          <w:p w14:paraId="4E5C8895" w14:textId="77777777" w:rsidR="00D4178F" w:rsidRDefault="00D4178F" w:rsidP="00FC555B">
            <w:pPr>
              <w:spacing w:before="0"/>
              <w:ind w:right="-159"/>
              <w:contextualSpacing/>
              <w:rPr>
                <w:rFonts w:eastAsia="Calibri" w:cs="Times New Roman"/>
                <w:szCs w:val="24"/>
              </w:rPr>
            </w:pPr>
          </w:p>
          <w:p w14:paraId="025C52BD" w14:textId="77777777" w:rsidR="00D4178F" w:rsidRDefault="00D4178F" w:rsidP="00FC555B">
            <w:pPr>
              <w:spacing w:before="0"/>
              <w:ind w:right="-159"/>
              <w:contextualSpacing/>
              <w:rPr>
                <w:rFonts w:eastAsia="Calibri" w:cs="Times New Roman"/>
                <w:szCs w:val="24"/>
              </w:rPr>
            </w:pPr>
          </w:p>
          <w:p w14:paraId="4153BB58" w14:textId="77777777" w:rsidR="00D4178F" w:rsidRDefault="00D4178F" w:rsidP="00FC555B">
            <w:pPr>
              <w:spacing w:before="0"/>
              <w:ind w:right="-159"/>
              <w:contextualSpacing/>
              <w:rPr>
                <w:rFonts w:eastAsia="Calibri" w:cs="Times New Roman"/>
                <w:szCs w:val="24"/>
              </w:rPr>
            </w:pPr>
          </w:p>
          <w:p w14:paraId="740E547C" w14:textId="77777777" w:rsidR="00D4178F" w:rsidRDefault="00D4178F" w:rsidP="00FC555B">
            <w:pPr>
              <w:spacing w:before="0"/>
              <w:ind w:right="-159"/>
              <w:contextualSpacing/>
              <w:rPr>
                <w:rFonts w:eastAsia="Calibri" w:cs="Times New Roman"/>
                <w:szCs w:val="24"/>
              </w:rPr>
            </w:pPr>
          </w:p>
          <w:p w14:paraId="7014FB5F" w14:textId="77777777" w:rsidR="00D4178F" w:rsidRPr="001B6E28" w:rsidRDefault="00D4178F" w:rsidP="00FC555B">
            <w:pPr>
              <w:spacing w:before="0"/>
              <w:ind w:right="-159"/>
              <w:contextualSpacing/>
              <w:rPr>
                <w:rFonts w:eastAsia="Calibri" w:cs="Times New Roman"/>
                <w:szCs w:val="24"/>
              </w:rPr>
            </w:pPr>
          </w:p>
        </w:tc>
        <w:tc>
          <w:tcPr>
            <w:tcW w:w="3113" w:type="dxa"/>
            <w:tcBorders>
              <w:bottom w:val="nil"/>
            </w:tcBorders>
          </w:tcPr>
          <w:p w14:paraId="6FFC5323" w14:textId="77777777" w:rsidR="00C7554A" w:rsidRDefault="00C7554A" w:rsidP="00FC555B">
            <w:pPr>
              <w:pStyle w:val="NoSpacing"/>
              <w:jc w:val="center"/>
              <w:rPr>
                <w:rFonts w:eastAsia="Calibri" w:cs="Times New Roman"/>
                <w:szCs w:val="24"/>
              </w:rPr>
            </w:pPr>
          </w:p>
        </w:tc>
      </w:tr>
    </w:tbl>
    <w:p w14:paraId="760A480D" w14:textId="77777777" w:rsidR="00E86D83" w:rsidRDefault="00E86D83" w:rsidP="000674A5">
      <w:pPr>
        <w:spacing w:before="0" w:after="0"/>
        <w:contextualSpacing/>
        <w:rPr>
          <w:b/>
          <w:color w:val="075D5F"/>
          <w:sz w:val="24"/>
          <w:szCs w:val="16"/>
        </w:rPr>
      </w:pPr>
    </w:p>
    <w:p w14:paraId="53D09074" w14:textId="77777777" w:rsidR="00E86D83" w:rsidRDefault="00E86D83" w:rsidP="000674A5">
      <w:pPr>
        <w:spacing w:before="0" w:after="0"/>
        <w:contextualSpacing/>
        <w:rPr>
          <w:b/>
          <w:color w:val="075D5F"/>
          <w:sz w:val="24"/>
          <w:szCs w:val="16"/>
        </w:rPr>
      </w:pPr>
    </w:p>
    <w:p w14:paraId="195829E6" w14:textId="77777777" w:rsidR="00881F9B" w:rsidRDefault="00881F9B" w:rsidP="000674A5">
      <w:pPr>
        <w:spacing w:before="0" w:after="0"/>
        <w:contextualSpacing/>
        <w:rPr>
          <w:b/>
          <w:color w:val="075D5F"/>
          <w:sz w:val="24"/>
          <w:szCs w:val="16"/>
        </w:rPr>
      </w:pPr>
    </w:p>
    <w:tbl>
      <w:tblPr>
        <w:tblStyle w:val="TableGridLight"/>
        <w:tblW w:w="11057" w:type="dxa"/>
        <w:tblInd w:w="-289" w:type="dxa"/>
        <w:tblBorders>
          <w:top w:val="dotted" w:sz="4" w:space="0" w:color="BFBFBF" w:themeColor="background1" w:themeShade="BF"/>
          <w:left w:val="none" w:sz="0" w:space="0" w:color="auto"/>
          <w:bottom w:val="dotted" w:sz="4" w:space="0" w:color="BFBFBF" w:themeColor="background1" w:themeShade="BF"/>
          <w:right w:val="none" w:sz="0" w:space="0" w:color="auto"/>
          <w:insideH w:val="dotted" w:sz="4" w:space="0" w:color="BFBFBF" w:themeColor="background1" w:themeShade="BF"/>
          <w:insideV w:val="single" w:sz="4" w:space="0" w:color="000000" w:themeColor="text1"/>
        </w:tblBorders>
        <w:tblLook w:val="04A0" w:firstRow="1" w:lastRow="0" w:firstColumn="1" w:lastColumn="0" w:noHBand="0" w:noVBand="1"/>
      </w:tblPr>
      <w:tblGrid>
        <w:gridCol w:w="7797"/>
        <w:gridCol w:w="1985"/>
        <w:gridCol w:w="1275"/>
      </w:tblGrid>
      <w:tr w:rsidR="00DD337D" w:rsidRPr="00AA21BE" w14:paraId="12E9018A" w14:textId="77777777" w:rsidTr="00D4178F">
        <w:tc>
          <w:tcPr>
            <w:tcW w:w="11057" w:type="dxa"/>
            <w:gridSpan w:val="3"/>
          </w:tcPr>
          <w:p w14:paraId="697F465D" w14:textId="77777777" w:rsidR="00DD337D" w:rsidRPr="0085056D" w:rsidRDefault="00DD337D" w:rsidP="00E86D83">
            <w:pPr>
              <w:spacing w:before="0"/>
              <w:contextualSpacing/>
              <w:rPr>
                <w:b/>
                <w:color w:val="075D5F"/>
                <w:sz w:val="24"/>
                <w:szCs w:val="16"/>
              </w:rPr>
            </w:pPr>
            <w:r w:rsidRPr="0085056D">
              <w:rPr>
                <w:b/>
                <w:color w:val="075D5F"/>
                <w:sz w:val="24"/>
                <w:szCs w:val="16"/>
              </w:rPr>
              <w:lastRenderedPageBreak/>
              <w:t>Director declaration</w:t>
            </w:r>
          </w:p>
          <w:p w14:paraId="52BB5D89" w14:textId="77777777" w:rsidR="00DD337D" w:rsidRDefault="00DD337D" w:rsidP="00E86D83">
            <w:pPr>
              <w:pStyle w:val="TableParagraph"/>
              <w:ind w:right="247"/>
              <w:contextualSpacing/>
              <w:rPr>
                <w:rFonts w:asciiTheme="minorHAnsi" w:eastAsia="Calibri" w:hAnsiTheme="minorHAnsi" w:cs="Times New Roman"/>
                <w:color w:val="000000" w:themeColor="text1"/>
                <w:sz w:val="20"/>
                <w:szCs w:val="24"/>
                <w:lang w:val="en-AU"/>
              </w:rPr>
            </w:pPr>
            <w:r w:rsidRPr="0085056D">
              <w:rPr>
                <w:rFonts w:asciiTheme="minorHAnsi" w:eastAsia="Calibri" w:hAnsiTheme="minorHAnsi" w:cs="Times New Roman"/>
                <w:b/>
                <w:color w:val="000000" w:themeColor="text1"/>
                <w:sz w:val="20"/>
                <w:szCs w:val="24"/>
                <w:lang w:val="en-AU"/>
              </w:rPr>
              <w:t xml:space="preserve">Only </w:t>
            </w:r>
            <w:r>
              <w:rPr>
                <w:rFonts w:asciiTheme="minorHAnsi" w:eastAsia="Calibri" w:hAnsiTheme="minorHAnsi" w:cs="Times New Roman"/>
                <w:b/>
                <w:color w:val="000000" w:themeColor="text1"/>
                <w:sz w:val="20"/>
                <w:szCs w:val="24"/>
                <w:lang w:val="en-AU"/>
              </w:rPr>
              <w:t xml:space="preserve">registered </w:t>
            </w:r>
            <w:r w:rsidRPr="0085056D">
              <w:rPr>
                <w:rFonts w:asciiTheme="minorHAnsi" w:eastAsia="Calibri" w:hAnsiTheme="minorHAnsi" w:cs="Times New Roman"/>
                <w:b/>
                <w:color w:val="000000" w:themeColor="text1"/>
                <w:sz w:val="20"/>
                <w:szCs w:val="24"/>
                <w:lang w:val="en-AU"/>
              </w:rPr>
              <w:t>company directors can complete this application.</w:t>
            </w:r>
            <w:r w:rsidRPr="0085056D">
              <w:rPr>
                <w:rFonts w:asciiTheme="minorHAnsi" w:eastAsia="Calibri" w:hAnsiTheme="minorHAnsi" w:cs="Times New Roman"/>
                <w:color w:val="000000" w:themeColor="text1"/>
                <w:sz w:val="20"/>
                <w:szCs w:val="24"/>
                <w:lang w:val="en-AU"/>
              </w:rPr>
              <w:t xml:space="preserve"> </w:t>
            </w:r>
          </w:p>
          <w:p w14:paraId="46E67A27" w14:textId="54CA79E9" w:rsidR="00DD337D" w:rsidRPr="00C7554A" w:rsidRDefault="00DD337D" w:rsidP="00C7554A">
            <w:pPr>
              <w:pStyle w:val="TableParagraph"/>
              <w:ind w:right="247"/>
              <w:contextualSpacing/>
              <w:rPr>
                <w:rFonts w:asciiTheme="minorHAnsi" w:eastAsia="Calibri" w:hAnsiTheme="minorHAnsi" w:cs="Times New Roman"/>
                <w:color w:val="000000" w:themeColor="text1"/>
                <w:sz w:val="20"/>
                <w:szCs w:val="24"/>
                <w:lang w:val="en-AU"/>
              </w:rPr>
            </w:pPr>
            <w:r w:rsidRPr="0085056D">
              <w:rPr>
                <w:rFonts w:asciiTheme="minorHAnsi" w:eastAsia="Calibri" w:hAnsiTheme="minorHAnsi" w:cs="Times New Roman"/>
                <w:color w:val="000000" w:themeColor="text1"/>
                <w:sz w:val="20"/>
                <w:szCs w:val="24"/>
                <w:lang w:val="en-AU"/>
              </w:rPr>
              <w:t>Once the application has been completed, please also populate the required director’s declaration below:</w:t>
            </w:r>
          </w:p>
        </w:tc>
      </w:tr>
      <w:tr w:rsidR="00C7554A" w:rsidRPr="00AA21BE" w14:paraId="0169E9E8" w14:textId="77777777" w:rsidTr="00D4178F">
        <w:tc>
          <w:tcPr>
            <w:tcW w:w="11057" w:type="dxa"/>
            <w:gridSpan w:val="3"/>
            <w:tcBorders>
              <w:bottom w:val="dotted" w:sz="4" w:space="0" w:color="BFBFBF" w:themeColor="background1" w:themeShade="BF"/>
            </w:tcBorders>
          </w:tcPr>
          <w:p w14:paraId="30C7F0B4" w14:textId="11E1AE74" w:rsidR="00C7554A" w:rsidRPr="0085056D" w:rsidRDefault="00C7554A" w:rsidP="00E86D83">
            <w:pPr>
              <w:spacing w:before="0"/>
              <w:contextualSpacing/>
              <w:rPr>
                <w:b/>
                <w:color w:val="075D5F"/>
                <w:sz w:val="24"/>
                <w:szCs w:val="16"/>
              </w:rPr>
            </w:pPr>
            <w:r w:rsidRPr="0085056D">
              <w:rPr>
                <w:rFonts w:eastAsia="Calibri" w:cs="Times New Roman"/>
                <w:szCs w:val="24"/>
              </w:rPr>
              <w:t>As a director, acting for and on behalf of:</w:t>
            </w:r>
          </w:p>
        </w:tc>
      </w:tr>
      <w:tr w:rsidR="00A93E8F" w:rsidRPr="00AA21BE" w14:paraId="5A28678A" w14:textId="77777777" w:rsidTr="00D4178F">
        <w:tc>
          <w:tcPr>
            <w:tcW w:w="7797" w:type="dxa"/>
            <w:tcBorders>
              <w:right w:val="nil"/>
            </w:tcBorders>
          </w:tcPr>
          <w:p w14:paraId="48FA3E36" w14:textId="3A0516EF" w:rsidR="00A93E8F" w:rsidRPr="0085056D" w:rsidRDefault="00A93E8F" w:rsidP="00A93E8F">
            <w:pPr>
              <w:spacing w:before="0"/>
              <w:contextualSpacing/>
              <w:rPr>
                <w:b/>
                <w:color w:val="075D5F"/>
                <w:sz w:val="24"/>
                <w:szCs w:val="16"/>
              </w:rPr>
            </w:pPr>
            <w:r w:rsidRPr="00496F1C">
              <w:rPr>
                <w:rFonts w:eastAsia="Calibri" w:cs="Times New Roman"/>
                <w:szCs w:val="24"/>
              </w:rPr>
              <w:t>Company legal name</w:t>
            </w:r>
          </w:p>
        </w:tc>
        <w:sdt>
          <w:sdtPr>
            <w:rPr>
              <w:rFonts w:eastAsia="Calibri" w:cs="Times New Roman"/>
              <w:szCs w:val="24"/>
            </w:rPr>
            <w:id w:val="-1441989507"/>
            <w:placeholder>
              <w:docPart w:val="D70B4B72114C4783A6C39C80D80B0FFE"/>
            </w:placeholder>
            <w:showingPlcHdr/>
            <w15:color w:val="000000"/>
            <w:text/>
          </w:sdtPr>
          <w:sdtContent>
            <w:tc>
              <w:tcPr>
                <w:tcW w:w="3260" w:type="dxa"/>
                <w:gridSpan w:val="2"/>
                <w:tcBorders>
                  <w:left w:val="nil"/>
                </w:tcBorders>
              </w:tcPr>
              <w:p w14:paraId="43316CD1" w14:textId="704DA404" w:rsidR="00A93E8F" w:rsidRDefault="00A93E8F" w:rsidP="00A93E8F">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A93E8F" w:rsidRPr="00AA21BE" w14:paraId="40A7283D" w14:textId="77777777" w:rsidTr="00D4178F">
        <w:tc>
          <w:tcPr>
            <w:tcW w:w="7797" w:type="dxa"/>
            <w:tcBorders>
              <w:right w:val="nil"/>
            </w:tcBorders>
          </w:tcPr>
          <w:p w14:paraId="39E0D624" w14:textId="67BF938F" w:rsidR="00A93E8F" w:rsidRPr="00496F1C" w:rsidRDefault="00A93E8F" w:rsidP="00A93E8F">
            <w:pPr>
              <w:spacing w:before="0"/>
              <w:contextualSpacing/>
              <w:rPr>
                <w:rFonts w:eastAsia="Calibri" w:cs="Times New Roman"/>
                <w:szCs w:val="24"/>
              </w:rPr>
            </w:pPr>
            <w:r w:rsidRPr="00496F1C">
              <w:rPr>
                <w:rFonts w:eastAsia="Calibri" w:cs="Times New Roman"/>
                <w:szCs w:val="24"/>
              </w:rPr>
              <w:t>Registered business name</w:t>
            </w:r>
          </w:p>
        </w:tc>
        <w:sdt>
          <w:sdtPr>
            <w:rPr>
              <w:rFonts w:eastAsia="Calibri" w:cs="Times New Roman"/>
              <w:szCs w:val="24"/>
            </w:rPr>
            <w:id w:val="-927736593"/>
            <w:placeholder>
              <w:docPart w:val="15BCCB1EC2354942BAD07F8C37D8B9CA"/>
            </w:placeholder>
            <w:showingPlcHdr/>
            <w:text/>
          </w:sdtPr>
          <w:sdtContent>
            <w:tc>
              <w:tcPr>
                <w:tcW w:w="3260" w:type="dxa"/>
                <w:gridSpan w:val="2"/>
                <w:tcBorders>
                  <w:left w:val="nil"/>
                </w:tcBorders>
              </w:tcPr>
              <w:p w14:paraId="01840457" w14:textId="3B8CD3BA" w:rsidR="00A93E8F" w:rsidRDefault="00A93E8F" w:rsidP="00A93E8F">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A93E8F" w:rsidRPr="00AA21BE" w14:paraId="72859432" w14:textId="77777777" w:rsidTr="00D4178F">
        <w:tc>
          <w:tcPr>
            <w:tcW w:w="7797" w:type="dxa"/>
            <w:tcBorders>
              <w:right w:val="nil"/>
            </w:tcBorders>
          </w:tcPr>
          <w:p w14:paraId="6866CDBF" w14:textId="09932D3E" w:rsidR="00A93E8F" w:rsidRPr="00496F1C" w:rsidRDefault="00A93E8F" w:rsidP="00A93E8F">
            <w:pPr>
              <w:spacing w:before="0"/>
              <w:contextualSpacing/>
              <w:rPr>
                <w:rFonts w:eastAsia="Calibri" w:cs="Times New Roman"/>
                <w:szCs w:val="24"/>
              </w:rPr>
            </w:pPr>
            <w:r w:rsidRPr="00496F1C">
              <w:rPr>
                <w:rFonts w:eastAsia="Calibri" w:cs="Times New Roman"/>
                <w:szCs w:val="24"/>
              </w:rPr>
              <w:t>Australian Business Number (ABN)</w:t>
            </w:r>
          </w:p>
        </w:tc>
        <w:sdt>
          <w:sdtPr>
            <w:rPr>
              <w:rFonts w:eastAsia="Calibri" w:cs="Times New Roman"/>
              <w:szCs w:val="24"/>
            </w:rPr>
            <w:id w:val="937555150"/>
            <w:placeholder>
              <w:docPart w:val="BA29F7221F904305837A01CE43C0EA2A"/>
            </w:placeholder>
            <w:showingPlcHdr/>
            <w15:color w:val="000000"/>
            <w:text/>
          </w:sdtPr>
          <w:sdtContent>
            <w:tc>
              <w:tcPr>
                <w:tcW w:w="3260" w:type="dxa"/>
                <w:gridSpan w:val="2"/>
                <w:tcBorders>
                  <w:left w:val="nil"/>
                </w:tcBorders>
              </w:tcPr>
              <w:p w14:paraId="4AEFF48D" w14:textId="6E3B465D" w:rsidR="00A93E8F" w:rsidRDefault="00A93E8F" w:rsidP="00A93E8F">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A93E8F" w:rsidRPr="00AA21BE" w14:paraId="7DA6BA15" w14:textId="77777777" w:rsidTr="00D4178F">
        <w:tc>
          <w:tcPr>
            <w:tcW w:w="7797" w:type="dxa"/>
            <w:tcBorders>
              <w:right w:val="nil"/>
            </w:tcBorders>
          </w:tcPr>
          <w:p w14:paraId="32C7DACC" w14:textId="003DB67D" w:rsidR="00A93E8F" w:rsidRPr="00496F1C" w:rsidRDefault="00A93E8F" w:rsidP="00A93E8F">
            <w:pPr>
              <w:spacing w:before="0"/>
              <w:contextualSpacing/>
              <w:rPr>
                <w:rFonts w:eastAsia="Calibri" w:cs="Times New Roman"/>
                <w:szCs w:val="24"/>
              </w:rPr>
            </w:pPr>
            <w:r w:rsidRPr="00496F1C">
              <w:rPr>
                <w:rFonts w:eastAsia="Calibri" w:cs="Times New Roman"/>
                <w:szCs w:val="24"/>
              </w:rPr>
              <w:t>Australian Corporation Number (ACN)</w:t>
            </w:r>
          </w:p>
        </w:tc>
        <w:sdt>
          <w:sdtPr>
            <w:rPr>
              <w:rFonts w:eastAsia="Calibri" w:cs="Times New Roman"/>
              <w:szCs w:val="24"/>
            </w:rPr>
            <w:id w:val="-440536378"/>
            <w:placeholder>
              <w:docPart w:val="D0F20A11437E47EBAA0060D05EAC0EED"/>
            </w:placeholder>
            <w:showingPlcHdr/>
            <w:text/>
          </w:sdtPr>
          <w:sdtContent>
            <w:tc>
              <w:tcPr>
                <w:tcW w:w="3260" w:type="dxa"/>
                <w:gridSpan w:val="2"/>
                <w:tcBorders>
                  <w:left w:val="nil"/>
                </w:tcBorders>
              </w:tcPr>
              <w:p w14:paraId="3821A43E" w14:textId="5A8E7A74" w:rsidR="00A93E8F" w:rsidRDefault="00A93E8F" w:rsidP="00A93E8F">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A93E8F" w:rsidRPr="00AA21BE" w14:paraId="670AC81F" w14:textId="77777777" w:rsidTr="00D4178F">
        <w:tc>
          <w:tcPr>
            <w:tcW w:w="7797" w:type="dxa"/>
            <w:tcBorders>
              <w:right w:val="nil"/>
            </w:tcBorders>
          </w:tcPr>
          <w:p w14:paraId="4016BF83" w14:textId="5CA3FBCD" w:rsidR="00A93E8F" w:rsidRPr="00496F1C" w:rsidRDefault="00A93E8F" w:rsidP="00A93E8F">
            <w:pPr>
              <w:spacing w:before="0"/>
              <w:contextualSpacing/>
              <w:rPr>
                <w:rFonts w:eastAsia="Calibri" w:cs="Times New Roman"/>
                <w:szCs w:val="24"/>
              </w:rPr>
            </w:pPr>
            <w:r w:rsidRPr="001B6E28">
              <w:rPr>
                <w:rFonts w:eastAsia="Calibri" w:cs="Times New Roman"/>
                <w:szCs w:val="24"/>
              </w:rPr>
              <w:t>This declaration is given in respect of the following application dated</w:t>
            </w:r>
            <w:r>
              <w:rPr>
                <w:rFonts w:eastAsia="Calibri" w:cs="Times New Roman"/>
                <w:szCs w:val="24"/>
              </w:rPr>
              <w:t xml:space="preserve">: </w:t>
            </w:r>
            <w:r w:rsidRPr="00457213">
              <w:rPr>
                <w:rFonts w:eastAsia="Calibri" w:cs="Times New Roman"/>
                <w:szCs w:val="24"/>
              </w:rPr>
              <w:t xml:space="preserve"> </w:t>
            </w:r>
          </w:p>
        </w:tc>
        <w:tc>
          <w:tcPr>
            <w:tcW w:w="3260" w:type="dxa"/>
            <w:gridSpan w:val="2"/>
            <w:tcBorders>
              <w:left w:val="nil"/>
            </w:tcBorders>
          </w:tcPr>
          <w:p w14:paraId="43BDE519" w14:textId="097F9C42" w:rsidR="00A93E8F" w:rsidRDefault="00000000" w:rsidP="00A93E8F">
            <w:pPr>
              <w:pStyle w:val="NoSpacing"/>
              <w:jc w:val="center"/>
              <w:rPr>
                <w:rFonts w:eastAsia="Calibri" w:cs="Times New Roman"/>
                <w:szCs w:val="24"/>
              </w:rPr>
            </w:pPr>
            <w:sdt>
              <w:sdtPr>
                <w:rPr>
                  <w:rFonts w:eastAsia="Calibri" w:cs="Times New Roman"/>
                </w:rPr>
                <w:id w:val="-592396076"/>
                <w:placeholder>
                  <w:docPart w:val="FCF03450801C4D329BE859379A346918"/>
                </w:placeholder>
                <w:showingPlcHdr/>
                <w:date>
                  <w:dateFormat w:val="d/MM/yyyy"/>
                  <w:lid w:val="en-AU"/>
                  <w:storeMappedDataAs w:val="dateTime"/>
                  <w:calendar w:val="gregorian"/>
                </w:date>
              </w:sdtPr>
              <w:sdtContent>
                <w:r w:rsidR="00A93E8F" w:rsidRPr="002872B4">
                  <w:rPr>
                    <w:rFonts w:eastAsia="Calibri" w:cs="Times New Roman"/>
                    <w:shd w:val="clear" w:color="auto" w:fill="BFBFBF" w:themeFill="background1" w:themeFillShade="BF"/>
                  </w:rPr>
                  <w:t>Click or tap to enter a date</w:t>
                </w:r>
              </w:sdtContent>
            </w:sdt>
          </w:p>
        </w:tc>
      </w:tr>
      <w:tr w:rsidR="0023604C" w:rsidRPr="00AA21BE" w14:paraId="37DC89A0" w14:textId="77777777" w:rsidTr="00B94A27">
        <w:tblPrEx>
          <w:tblBorders>
            <w:insideV w:val="none" w:sz="0" w:space="0" w:color="auto"/>
          </w:tblBorders>
        </w:tblPrEx>
        <w:tc>
          <w:tcPr>
            <w:tcW w:w="9782" w:type="dxa"/>
            <w:gridSpan w:val="2"/>
          </w:tcPr>
          <w:p w14:paraId="7280FD6E" w14:textId="2E671850"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all the information provided in this application is correct, complete and accurate at the time of submission;</w:t>
            </w:r>
          </w:p>
        </w:tc>
        <w:sdt>
          <w:sdtPr>
            <w:rPr>
              <w:rFonts w:eastAsia="Calibri" w:cs="Times New Roman"/>
              <w:szCs w:val="24"/>
            </w:rPr>
            <w:id w:val="513423050"/>
            <w14:checkbox>
              <w14:checked w14:val="0"/>
              <w14:checkedState w14:val="2612" w14:font="MS Gothic"/>
              <w14:uncheckedState w14:val="2610" w14:font="MS Gothic"/>
            </w14:checkbox>
          </w:sdtPr>
          <w:sdtContent>
            <w:tc>
              <w:tcPr>
                <w:tcW w:w="1275" w:type="dxa"/>
              </w:tcPr>
              <w:p w14:paraId="59875534" w14:textId="7CEAFEE0" w:rsidR="0023604C" w:rsidRDefault="002872B4" w:rsidP="0023604C">
                <w:pPr>
                  <w:pStyle w:val="NoSpacing"/>
                  <w:jc w:val="center"/>
                  <w:rPr>
                    <w:rFonts w:eastAsia="Calibri" w:cs="Times New Roman"/>
                    <w:szCs w:val="24"/>
                  </w:rPr>
                </w:pPr>
                <w:r>
                  <w:rPr>
                    <w:rFonts w:ascii="MS Gothic" w:eastAsia="MS Gothic" w:hAnsi="MS Gothic" w:cs="Times New Roman" w:hint="eastAsia"/>
                    <w:szCs w:val="24"/>
                  </w:rPr>
                  <w:t>☐</w:t>
                </w:r>
              </w:p>
            </w:tc>
          </w:sdtContent>
        </w:sdt>
      </w:tr>
      <w:tr w:rsidR="0023604C" w:rsidRPr="00AA21BE" w14:paraId="43FCB958" w14:textId="77777777" w:rsidTr="00B94A27">
        <w:tblPrEx>
          <w:tblBorders>
            <w:insideV w:val="none" w:sz="0" w:space="0" w:color="auto"/>
          </w:tblBorders>
        </w:tblPrEx>
        <w:tc>
          <w:tcPr>
            <w:tcW w:w="9782" w:type="dxa"/>
            <w:gridSpan w:val="2"/>
          </w:tcPr>
          <w:p w14:paraId="1E806CA0" w14:textId="093AF3CE" w:rsidR="0023604C" w:rsidRPr="00496F1C" w:rsidRDefault="0023604C" w:rsidP="0023604C">
            <w:pPr>
              <w:spacing w:before="0"/>
              <w:contextualSpacing/>
              <w:rPr>
                <w:rFonts w:eastAsia="Calibri" w:cs="Times New Roman"/>
                <w:szCs w:val="24"/>
              </w:rPr>
            </w:pPr>
            <w:r w:rsidRPr="001B6E28">
              <w:rPr>
                <w:rFonts w:eastAsia="Calibri" w:cs="Times New Roman"/>
                <w:szCs w:val="24"/>
              </w:rPr>
              <w:t xml:space="preserve">I declare that all required </w:t>
            </w:r>
            <w:r>
              <w:rPr>
                <w:rFonts w:eastAsia="Calibri" w:cs="Times New Roman"/>
                <w:szCs w:val="24"/>
              </w:rPr>
              <w:t>supporting documents</w:t>
            </w:r>
            <w:r w:rsidRPr="001B6E28">
              <w:rPr>
                <w:rFonts w:eastAsia="Calibri" w:cs="Times New Roman"/>
                <w:szCs w:val="24"/>
              </w:rPr>
              <w:t xml:space="preserve"> have been provided;</w:t>
            </w:r>
          </w:p>
        </w:tc>
        <w:sdt>
          <w:sdtPr>
            <w:rPr>
              <w:rFonts w:eastAsia="Calibri" w:cs="Times New Roman"/>
              <w:szCs w:val="24"/>
            </w:rPr>
            <w:id w:val="-1470741497"/>
            <w14:checkbox>
              <w14:checked w14:val="0"/>
              <w14:checkedState w14:val="2612" w14:font="MS Gothic"/>
              <w14:uncheckedState w14:val="2610" w14:font="MS Gothic"/>
            </w14:checkbox>
          </w:sdtPr>
          <w:sdtContent>
            <w:tc>
              <w:tcPr>
                <w:tcW w:w="1275" w:type="dxa"/>
              </w:tcPr>
              <w:p w14:paraId="3FD40626" w14:textId="35A7D5CA"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40B22C37" w14:textId="77777777" w:rsidTr="00B94A27">
        <w:tblPrEx>
          <w:tblBorders>
            <w:insideV w:val="none" w:sz="0" w:space="0" w:color="auto"/>
          </w:tblBorders>
        </w:tblPrEx>
        <w:tc>
          <w:tcPr>
            <w:tcW w:w="9782" w:type="dxa"/>
            <w:gridSpan w:val="2"/>
          </w:tcPr>
          <w:p w14:paraId="57FAA656" w14:textId="02C189D1" w:rsidR="0023604C" w:rsidRPr="00496F1C" w:rsidRDefault="0023604C" w:rsidP="0023604C">
            <w:pPr>
              <w:spacing w:before="0"/>
              <w:contextualSpacing/>
              <w:rPr>
                <w:rFonts w:eastAsia="Calibri" w:cs="Times New Roman"/>
                <w:szCs w:val="24"/>
              </w:rPr>
            </w:pPr>
            <w:r w:rsidRPr="001B6E28">
              <w:rPr>
                <w:rFonts w:eastAsia="Calibri" w:cs="Times New Roman"/>
                <w:szCs w:val="24"/>
              </w:rPr>
              <w:t>I acknowledge and agree that if a Request for Further Information is issued</w:t>
            </w:r>
            <w:r>
              <w:rPr>
                <w:rFonts w:eastAsia="Calibri" w:cs="Times New Roman"/>
                <w:szCs w:val="24"/>
              </w:rPr>
              <w:t xml:space="preserve"> during the assessment of this application</w:t>
            </w:r>
            <w:r w:rsidRPr="001B6E28">
              <w:rPr>
                <w:rFonts w:eastAsia="Calibri" w:cs="Times New Roman"/>
                <w:szCs w:val="24"/>
              </w:rPr>
              <w:t>, the requested information must be provided within 28 calendar days and extensions are not available;</w:t>
            </w:r>
          </w:p>
        </w:tc>
        <w:sdt>
          <w:sdtPr>
            <w:rPr>
              <w:rFonts w:eastAsia="Calibri" w:cs="Times New Roman"/>
              <w:szCs w:val="24"/>
            </w:rPr>
            <w:id w:val="-1583059183"/>
            <w14:checkbox>
              <w14:checked w14:val="0"/>
              <w14:checkedState w14:val="2612" w14:font="MS Gothic"/>
              <w14:uncheckedState w14:val="2610" w14:font="MS Gothic"/>
            </w14:checkbox>
          </w:sdtPr>
          <w:sdtContent>
            <w:tc>
              <w:tcPr>
                <w:tcW w:w="1275" w:type="dxa"/>
              </w:tcPr>
              <w:p w14:paraId="45CC10ED" w14:textId="55D0CBD3" w:rsidR="0023604C" w:rsidRDefault="0023604C" w:rsidP="0023604C">
                <w:pPr>
                  <w:pStyle w:val="NoSpacing"/>
                  <w:jc w:val="center"/>
                  <w:rPr>
                    <w:rFonts w:eastAsia="Calibri" w:cs="Times New Roman"/>
                    <w:szCs w:val="24"/>
                  </w:rPr>
                </w:pPr>
                <w:r w:rsidRPr="008329EE">
                  <w:rPr>
                    <w:rFonts w:ascii="Segoe UI Symbol" w:eastAsia="MS Gothic" w:hAnsi="Segoe UI Symbol" w:cs="Segoe UI Symbol"/>
                    <w:szCs w:val="24"/>
                  </w:rPr>
                  <w:t>☐</w:t>
                </w:r>
              </w:p>
            </w:tc>
          </w:sdtContent>
        </w:sdt>
      </w:tr>
      <w:tr w:rsidR="0023604C" w:rsidRPr="00AA21BE" w14:paraId="740CB1EC" w14:textId="77777777" w:rsidTr="00B94A27">
        <w:tblPrEx>
          <w:tblBorders>
            <w:insideV w:val="none" w:sz="0" w:space="0" w:color="auto"/>
          </w:tblBorders>
        </w:tblPrEx>
        <w:tc>
          <w:tcPr>
            <w:tcW w:w="9782" w:type="dxa"/>
            <w:gridSpan w:val="2"/>
          </w:tcPr>
          <w:p w14:paraId="30AEB73D" w14:textId="462840A3" w:rsidR="0023604C" w:rsidRPr="00496F1C" w:rsidRDefault="0023604C" w:rsidP="0023604C">
            <w:pPr>
              <w:spacing w:before="0"/>
              <w:contextualSpacing/>
              <w:rPr>
                <w:rFonts w:eastAsia="Calibri" w:cs="Times New Roman"/>
                <w:szCs w:val="24"/>
              </w:rPr>
            </w:pPr>
            <w:r w:rsidRPr="001843D2">
              <w:rPr>
                <w:rFonts w:eastAsia="Calibri" w:cs="Times New Roman"/>
                <w:szCs w:val="24"/>
              </w:rPr>
              <w:t>I declare that all the individuals that will undertake temporary traffic management activities for and on behalf of the applicant company are employed by the company or engaged through a licensed labour hire provider;</w:t>
            </w:r>
          </w:p>
        </w:tc>
        <w:sdt>
          <w:sdtPr>
            <w:rPr>
              <w:rFonts w:eastAsia="Calibri" w:cs="Times New Roman"/>
              <w:szCs w:val="24"/>
            </w:rPr>
            <w:id w:val="411054815"/>
            <w14:checkbox>
              <w14:checked w14:val="0"/>
              <w14:checkedState w14:val="2612" w14:font="MS Gothic"/>
              <w14:uncheckedState w14:val="2610" w14:font="MS Gothic"/>
            </w14:checkbox>
          </w:sdtPr>
          <w:sdtContent>
            <w:tc>
              <w:tcPr>
                <w:tcW w:w="1275" w:type="dxa"/>
              </w:tcPr>
              <w:p w14:paraId="39B8727B" w14:textId="114475AC" w:rsidR="0023604C" w:rsidRDefault="0023604C" w:rsidP="0023604C">
                <w:pPr>
                  <w:pStyle w:val="NoSpacing"/>
                  <w:jc w:val="center"/>
                  <w:rPr>
                    <w:rFonts w:eastAsia="Calibri" w:cs="Times New Roman"/>
                    <w:szCs w:val="24"/>
                  </w:rPr>
                </w:pPr>
                <w:r w:rsidRPr="008329EE">
                  <w:rPr>
                    <w:rFonts w:ascii="Segoe UI Symbol" w:eastAsia="MS Gothic" w:hAnsi="Segoe UI Symbol" w:cs="Segoe UI Symbol"/>
                    <w:szCs w:val="24"/>
                  </w:rPr>
                  <w:t>☐</w:t>
                </w:r>
              </w:p>
            </w:tc>
          </w:sdtContent>
        </w:sdt>
      </w:tr>
      <w:tr w:rsidR="0023604C" w:rsidRPr="00AA21BE" w14:paraId="43AEC6D9" w14:textId="77777777" w:rsidTr="00B94A27">
        <w:tblPrEx>
          <w:tblBorders>
            <w:insideV w:val="none" w:sz="0" w:space="0" w:color="auto"/>
          </w:tblBorders>
        </w:tblPrEx>
        <w:tc>
          <w:tcPr>
            <w:tcW w:w="9782" w:type="dxa"/>
            <w:gridSpan w:val="2"/>
          </w:tcPr>
          <w:p w14:paraId="7678B9BB" w14:textId="77777777" w:rsidR="004B5A64" w:rsidRDefault="0023604C" w:rsidP="004B5A64">
            <w:pPr>
              <w:spacing w:before="0"/>
              <w:contextualSpacing/>
              <w:rPr>
                <w:rFonts w:eastAsia="Calibri" w:cs="Times New Roman"/>
                <w:szCs w:val="24"/>
              </w:rPr>
            </w:pPr>
            <w:r w:rsidRPr="001B6E28">
              <w:rPr>
                <w:rFonts w:eastAsia="Calibri" w:cs="Times New Roman"/>
                <w:szCs w:val="24"/>
              </w:rPr>
              <w:t xml:space="preserve">I declare that a JAS-ANZ accredited body or a suitably qualified third-party auditor has audited and certified applicant company’s management systems to the following ISO standards:  </w:t>
            </w:r>
          </w:p>
          <w:p w14:paraId="57DA1DF3" w14:textId="28CE1102" w:rsidR="00321AB5" w:rsidRPr="004B5A64" w:rsidRDefault="0023604C" w:rsidP="004B5A64">
            <w:pPr>
              <w:pStyle w:val="ListParagraph"/>
              <w:numPr>
                <w:ilvl w:val="0"/>
                <w:numId w:val="19"/>
              </w:numPr>
              <w:spacing w:before="0"/>
              <w:rPr>
                <w:rFonts w:eastAsia="Calibri" w:cs="Times New Roman"/>
                <w:b/>
                <w:szCs w:val="24"/>
              </w:rPr>
            </w:pPr>
            <w:r w:rsidRPr="004B5A64">
              <w:rPr>
                <w:rFonts w:eastAsia="Calibri" w:cs="Times New Roman"/>
              </w:rPr>
              <w:t xml:space="preserve">Quality Management System: ISO 9001 </w:t>
            </w:r>
          </w:p>
          <w:p w14:paraId="5D43B2DA" w14:textId="5E0010E5" w:rsidR="0023604C" w:rsidRPr="004B5A64" w:rsidRDefault="0023604C" w:rsidP="004B5A64">
            <w:pPr>
              <w:pStyle w:val="ListParagraph"/>
              <w:numPr>
                <w:ilvl w:val="0"/>
                <w:numId w:val="19"/>
              </w:numPr>
              <w:spacing w:before="0"/>
              <w:rPr>
                <w:rFonts w:eastAsia="Calibri" w:cs="Times New Roman"/>
                <w:b/>
              </w:rPr>
            </w:pPr>
            <w:r w:rsidRPr="004B5A64">
              <w:rPr>
                <w:rFonts w:eastAsia="Calibri" w:cs="Times New Roman"/>
                <w:szCs w:val="24"/>
              </w:rPr>
              <w:t>Operational Health &amp; Safety Management System: ISO 45001 (TMI only)</w:t>
            </w:r>
          </w:p>
        </w:tc>
        <w:sdt>
          <w:sdtPr>
            <w:rPr>
              <w:rFonts w:eastAsia="Calibri" w:cs="Times New Roman"/>
              <w:szCs w:val="24"/>
            </w:rPr>
            <w:id w:val="413126901"/>
            <w14:checkbox>
              <w14:checked w14:val="0"/>
              <w14:checkedState w14:val="2612" w14:font="MS Gothic"/>
              <w14:uncheckedState w14:val="2610" w14:font="MS Gothic"/>
            </w14:checkbox>
          </w:sdtPr>
          <w:sdtContent>
            <w:tc>
              <w:tcPr>
                <w:tcW w:w="1275" w:type="dxa"/>
              </w:tcPr>
              <w:p w14:paraId="09314EF5" w14:textId="029A0586"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30AD5D42" w14:textId="77777777" w:rsidTr="00B94A27">
        <w:tblPrEx>
          <w:tblBorders>
            <w:insideV w:val="none" w:sz="0" w:space="0" w:color="auto"/>
          </w:tblBorders>
        </w:tblPrEx>
        <w:tc>
          <w:tcPr>
            <w:tcW w:w="9782" w:type="dxa"/>
            <w:gridSpan w:val="2"/>
          </w:tcPr>
          <w:p w14:paraId="3A88F1B1" w14:textId="69D2A2AB"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the applicant company’s Quality Management System meets ISO 9001 standards;</w:t>
            </w:r>
          </w:p>
        </w:tc>
        <w:sdt>
          <w:sdtPr>
            <w:rPr>
              <w:rFonts w:eastAsia="Calibri" w:cs="Times New Roman"/>
              <w:szCs w:val="24"/>
            </w:rPr>
            <w:id w:val="600776184"/>
            <w14:checkbox>
              <w14:checked w14:val="0"/>
              <w14:checkedState w14:val="2612" w14:font="MS Gothic"/>
              <w14:uncheckedState w14:val="2610" w14:font="MS Gothic"/>
            </w14:checkbox>
          </w:sdtPr>
          <w:sdtContent>
            <w:tc>
              <w:tcPr>
                <w:tcW w:w="1275" w:type="dxa"/>
              </w:tcPr>
              <w:p w14:paraId="32ACF7DB" w14:textId="50B774C8"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6795F125" w14:textId="77777777" w:rsidTr="00B94A27">
        <w:tblPrEx>
          <w:tblBorders>
            <w:insideV w:val="none" w:sz="0" w:space="0" w:color="auto"/>
          </w:tblBorders>
        </w:tblPrEx>
        <w:tc>
          <w:tcPr>
            <w:tcW w:w="9782" w:type="dxa"/>
            <w:gridSpan w:val="2"/>
          </w:tcPr>
          <w:p w14:paraId="7692ADA0" w14:textId="2907F466" w:rsidR="0023604C" w:rsidRPr="00496F1C" w:rsidRDefault="0023604C" w:rsidP="0023604C">
            <w:pPr>
              <w:spacing w:before="0"/>
              <w:contextualSpacing/>
              <w:rPr>
                <w:rFonts w:eastAsia="Calibri" w:cs="Times New Roman"/>
                <w:szCs w:val="24"/>
              </w:rPr>
            </w:pPr>
            <w:r>
              <w:rPr>
                <w:rFonts w:eastAsia="Calibri" w:cs="Times New Roman"/>
                <w:szCs w:val="24"/>
              </w:rPr>
              <w:t xml:space="preserve">If applying under TMI, </w:t>
            </w:r>
            <w:r w:rsidRPr="001B6E28">
              <w:rPr>
                <w:rFonts w:eastAsia="Calibri" w:cs="Times New Roman"/>
                <w:szCs w:val="24"/>
              </w:rPr>
              <w:t>I declare that the applicant company’s Occupational Health &amp; Safety Management System meets ISO 45001 standards;</w:t>
            </w:r>
          </w:p>
        </w:tc>
        <w:sdt>
          <w:sdtPr>
            <w:rPr>
              <w:rFonts w:eastAsia="Calibri" w:cs="Times New Roman"/>
              <w:szCs w:val="24"/>
            </w:rPr>
            <w:id w:val="-1733461681"/>
            <w14:checkbox>
              <w14:checked w14:val="0"/>
              <w14:checkedState w14:val="2612" w14:font="MS Gothic"/>
              <w14:uncheckedState w14:val="2610" w14:font="MS Gothic"/>
            </w14:checkbox>
          </w:sdtPr>
          <w:sdtContent>
            <w:tc>
              <w:tcPr>
                <w:tcW w:w="1275" w:type="dxa"/>
              </w:tcPr>
              <w:p w14:paraId="741BBFB1" w14:textId="3137BB6E"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2D7B2A2A" w14:textId="77777777" w:rsidTr="00B94A27">
        <w:tblPrEx>
          <w:tblBorders>
            <w:insideV w:val="none" w:sz="0" w:space="0" w:color="auto"/>
          </w:tblBorders>
        </w:tblPrEx>
        <w:tc>
          <w:tcPr>
            <w:tcW w:w="9782" w:type="dxa"/>
            <w:gridSpan w:val="2"/>
          </w:tcPr>
          <w:p w14:paraId="3AF00C81" w14:textId="421E44A6"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the JAS-ANZ accredited body or a suitably qualified third-party auditor has undertaken all required audits within the last 12 months in compliance with ISO standards;</w:t>
            </w:r>
          </w:p>
        </w:tc>
        <w:sdt>
          <w:sdtPr>
            <w:rPr>
              <w:rFonts w:eastAsia="Calibri" w:cs="Times New Roman"/>
              <w:szCs w:val="24"/>
            </w:rPr>
            <w:id w:val="-9369035"/>
            <w14:checkbox>
              <w14:checked w14:val="0"/>
              <w14:checkedState w14:val="2612" w14:font="MS Gothic"/>
              <w14:uncheckedState w14:val="2610" w14:font="MS Gothic"/>
            </w14:checkbox>
          </w:sdtPr>
          <w:sdtContent>
            <w:tc>
              <w:tcPr>
                <w:tcW w:w="1275" w:type="dxa"/>
              </w:tcPr>
              <w:p w14:paraId="261C79D8" w14:textId="1E3C7E68"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77A0E5DC" w14:textId="77777777" w:rsidTr="00B94A27">
        <w:tblPrEx>
          <w:tblBorders>
            <w:insideV w:val="none" w:sz="0" w:space="0" w:color="auto"/>
          </w:tblBorders>
        </w:tblPrEx>
        <w:tc>
          <w:tcPr>
            <w:tcW w:w="9782" w:type="dxa"/>
            <w:gridSpan w:val="2"/>
          </w:tcPr>
          <w:p w14:paraId="045F6CE7" w14:textId="11CA170D"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the applicant company’s compliance audit regime meets ISO standards;</w:t>
            </w:r>
          </w:p>
        </w:tc>
        <w:sdt>
          <w:sdtPr>
            <w:rPr>
              <w:rFonts w:eastAsia="Calibri" w:cs="Times New Roman"/>
              <w:szCs w:val="24"/>
            </w:rPr>
            <w:id w:val="1414194784"/>
            <w14:checkbox>
              <w14:checked w14:val="0"/>
              <w14:checkedState w14:val="2612" w14:font="MS Gothic"/>
              <w14:uncheckedState w14:val="2610" w14:font="MS Gothic"/>
            </w14:checkbox>
          </w:sdtPr>
          <w:sdtContent>
            <w:tc>
              <w:tcPr>
                <w:tcW w:w="1275" w:type="dxa"/>
              </w:tcPr>
              <w:p w14:paraId="5BE191BD" w14:textId="10E31B34"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45212288" w14:textId="77777777" w:rsidTr="00B94A27">
        <w:tblPrEx>
          <w:tblBorders>
            <w:insideV w:val="none" w:sz="0" w:space="0" w:color="auto"/>
          </w:tblBorders>
        </w:tblPrEx>
        <w:tc>
          <w:tcPr>
            <w:tcW w:w="9782" w:type="dxa"/>
            <w:gridSpan w:val="2"/>
          </w:tcPr>
          <w:p w14:paraId="0D2B1B49" w14:textId="73974652"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the applicant company has an internal audit program i</w:t>
            </w:r>
            <w:r>
              <w:rPr>
                <w:rFonts w:eastAsia="Calibri" w:cs="Times New Roman"/>
                <w:szCs w:val="24"/>
              </w:rPr>
              <w:t>n</w:t>
            </w:r>
            <w:r w:rsidRPr="001B6E28">
              <w:rPr>
                <w:rFonts w:eastAsia="Calibri" w:cs="Times New Roman"/>
                <w:szCs w:val="24"/>
              </w:rPr>
              <w:t xml:space="preserve"> place that has been sighted and endorsed by the JAS-ANZ accredited body or a suitably qualified third-party auditor that has certified the applicant company’s management systems; </w:t>
            </w:r>
          </w:p>
        </w:tc>
        <w:sdt>
          <w:sdtPr>
            <w:rPr>
              <w:rFonts w:eastAsia="Calibri" w:cs="Times New Roman"/>
              <w:szCs w:val="24"/>
            </w:rPr>
            <w:id w:val="-1598246869"/>
            <w14:checkbox>
              <w14:checked w14:val="0"/>
              <w14:checkedState w14:val="2612" w14:font="MS Gothic"/>
              <w14:uncheckedState w14:val="2610" w14:font="MS Gothic"/>
            </w14:checkbox>
          </w:sdtPr>
          <w:sdtContent>
            <w:tc>
              <w:tcPr>
                <w:tcW w:w="1275" w:type="dxa"/>
              </w:tcPr>
              <w:p w14:paraId="49C27C23" w14:textId="0D71ACFB"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73C3469F" w14:textId="77777777" w:rsidTr="00B94A27">
        <w:tblPrEx>
          <w:tblBorders>
            <w:insideV w:val="none" w:sz="0" w:space="0" w:color="auto"/>
          </w:tblBorders>
        </w:tblPrEx>
        <w:tc>
          <w:tcPr>
            <w:tcW w:w="9782" w:type="dxa"/>
            <w:gridSpan w:val="2"/>
          </w:tcPr>
          <w:p w14:paraId="72CCBFEC" w14:textId="5D05CFF4"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 the applicant company has undertaken all internal audits as per the compliance audit schedule within the last 12 months in compliance with ISO standards;</w:t>
            </w:r>
          </w:p>
        </w:tc>
        <w:sdt>
          <w:sdtPr>
            <w:rPr>
              <w:rFonts w:eastAsia="Calibri" w:cs="Times New Roman"/>
              <w:szCs w:val="24"/>
            </w:rPr>
            <w:id w:val="-1146582438"/>
            <w14:checkbox>
              <w14:checked w14:val="0"/>
              <w14:checkedState w14:val="2612" w14:font="MS Gothic"/>
              <w14:uncheckedState w14:val="2610" w14:font="MS Gothic"/>
            </w14:checkbox>
          </w:sdtPr>
          <w:sdtContent>
            <w:tc>
              <w:tcPr>
                <w:tcW w:w="1275" w:type="dxa"/>
              </w:tcPr>
              <w:p w14:paraId="33EBAFC7" w14:textId="4307BB60"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4EFC3E34" w14:textId="77777777" w:rsidTr="00B94A27">
        <w:tblPrEx>
          <w:tblBorders>
            <w:insideV w:val="none" w:sz="0" w:space="0" w:color="auto"/>
          </w:tblBorders>
        </w:tblPrEx>
        <w:tc>
          <w:tcPr>
            <w:tcW w:w="9782" w:type="dxa"/>
            <w:gridSpan w:val="2"/>
          </w:tcPr>
          <w:p w14:paraId="07EDE50C" w14:textId="1AAC35C2" w:rsidR="0023604C" w:rsidRPr="00496F1C" w:rsidRDefault="0023604C" w:rsidP="0023604C">
            <w:pPr>
              <w:spacing w:before="0"/>
              <w:contextualSpacing/>
              <w:rPr>
                <w:rFonts w:eastAsia="Calibri" w:cs="Times New Roman"/>
                <w:szCs w:val="24"/>
              </w:rPr>
            </w:pPr>
            <w:r>
              <w:rPr>
                <w:rFonts w:eastAsia="Calibri" w:cs="Times New Roman"/>
                <w:szCs w:val="24"/>
              </w:rPr>
              <w:t xml:space="preserve">If applicable, </w:t>
            </w:r>
            <w:r w:rsidRPr="001B6E28">
              <w:rPr>
                <w:rFonts w:eastAsia="Calibri" w:cs="Times New Roman"/>
                <w:szCs w:val="24"/>
              </w:rPr>
              <w:t xml:space="preserve">I declare that </w:t>
            </w:r>
            <w:r>
              <w:rPr>
                <w:rFonts w:eastAsia="Calibri" w:cs="Times New Roman"/>
                <w:szCs w:val="24"/>
              </w:rPr>
              <w:t xml:space="preserve">the applicant company is </w:t>
            </w:r>
            <w:r w:rsidRPr="001B6E28">
              <w:rPr>
                <w:rFonts w:eastAsia="Calibri" w:cs="Times New Roman"/>
                <w:szCs w:val="24"/>
              </w:rPr>
              <w:t xml:space="preserve">aware of </w:t>
            </w:r>
            <w:r>
              <w:rPr>
                <w:rFonts w:eastAsia="Calibri" w:cs="Times New Roman"/>
                <w:szCs w:val="24"/>
              </w:rPr>
              <w:t xml:space="preserve">its </w:t>
            </w:r>
            <w:r w:rsidRPr="001B6E28">
              <w:rPr>
                <w:rFonts w:eastAsia="Calibri" w:cs="Times New Roman"/>
                <w:szCs w:val="24"/>
              </w:rPr>
              <w:t xml:space="preserve">obligations and </w:t>
            </w:r>
            <w:r>
              <w:rPr>
                <w:rFonts w:eastAsia="Calibri" w:cs="Times New Roman"/>
                <w:szCs w:val="24"/>
              </w:rPr>
              <w:t>will comply</w:t>
            </w:r>
            <w:r w:rsidRPr="001B6E28">
              <w:rPr>
                <w:rFonts w:eastAsia="Calibri" w:cs="Times New Roman"/>
                <w:szCs w:val="24"/>
              </w:rPr>
              <w:t xml:space="preserve"> with all obligations under the </w:t>
            </w:r>
            <w:r w:rsidRPr="005D06C4">
              <w:rPr>
                <w:rFonts w:eastAsia="Calibri" w:cs="Times New Roman"/>
                <w:i/>
                <w:iCs/>
                <w:szCs w:val="24"/>
              </w:rPr>
              <w:t>Labour Hire Licensing Act 2018</w:t>
            </w:r>
            <w:r w:rsidRPr="001B6E28">
              <w:rPr>
                <w:rFonts w:eastAsia="Calibri" w:cs="Times New Roman"/>
                <w:szCs w:val="24"/>
              </w:rPr>
              <w:t xml:space="preserve"> (Vic) and associated regulations;</w:t>
            </w:r>
          </w:p>
        </w:tc>
        <w:sdt>
          <w:sdtPr>
            <w:rPr>
              <w:rFonts w:eastAsia="Calibri" w:cs="Times New Roman"/>
              <w:szCs w:val="24"/>
            </w:rPr>
            <w:id w:val="-15771688"/>
            <w14:checkbox>
              <w14:checked w14:val="0"/>
              <w14:checkedState w14:val="2612" w14:font="MS Gothic"/>
              <w14:uncheckedState w14:val="2610" w14:font="MS Gothic"/>
            </w14:checkbox>
          </w:sdtPr>
          <w:sdtContent>
            <w:tc>
              <w:tcPr>
                <w:tcW w:w="1275" w:type="dxa"/>
              </w:tcPr>
              <w:p w14:paraId="4C78BD1F" w14:textId="5B970BD2"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7EF679DA" w14:textId="77777777" w:rsidTr="00B94A27">
        <w:tblPrEx>
          <w:tblBorders>
            <w:insideV w:val="none" w:sz="0" w:space="0" w:color="auto"/>
          </w:tblBorders>
        </w:tblPrEx>
        <w:tc>
          <w:tcPr>
            <w:tcW w:w="9782" w:type="dxa"/>
            <w:gridSpan w:val="2"/>
          </w:tcPr>
          <w:p w14:paraId="47B7372F" w14:textId="4CAD67E8" w:rsidR="0023604C" w:rsidRPr="00496F1C" w:rsidRDefault="0023604C" w:rsidP="0023604C">
            <w:pPr>
              <w:spacing w:before="0"/>
              <w:contextualSpacing/>
              <w:rPr>
                <w:rFonts w:eastAsia="Calibri" w:cs="Times New Roman"/>
                <w:szCs w:val="24"/>
              </w:rPr>
            </w:pPr>
            <w:r w:rsidRPr="001B6E28">
              <w:rPr>
                <w:rFonts w:eastAsia="Calibri" w:cs="Times New Roman"/>
                <w:szCs w:val="24"/>
              </w:rPr>
              <w:t xml:space="preserve">I declare that </w:t>
            </w:r>
            <w:r>
              <w:rPr>
                <w:rFonts w:eastAsia="Calibri" w:cs="Times New Roman"/>
                <w:szCs w:val="24"/>
              </w:rPr>
              <w:t>the applicant company is</w:t>
            </w:r>
            <w:r w:rsidRPr="001B6E28">
              <w:rPr>
                <w:rFonts w:eastAsia="Calibri" w:cs="Times New Roman"/>
                <w:szCs w:val="24"/>
              </w:rPr>
              <w:t xml:space="preserve"> aware of </w:t>
            </w:r>
            <w:r>
              <w:rPr>
                <w:rFonts w:eastAsia="Calibri" w:cs="Times New Roman"/>
                <w:szCs w:val="24"/>
              </w:rPr>
              <w:t>its</w:t>
            </w:r>
            <w:r w:rsidRPr="001B6E28">
              <w:rPr>
                <w:rFonts w:eastAsia="Calibri" w:cs="Times New Roman"/>
                <w:szCs w:val="24"/>
              </w:rPr>
              <w:t xml:space="preserve"> obligations and </w:t>
            </w:r>
            <w:r>
              <w:rPr>
                <w:rFonts w:eastAsia="Calibri" w:cs="Times New Roman"/>
                <w:szCs w:val="24"/>
              </w:rPr>
              <w:t xml:space="preserve">will </w:t>
            </w:r>
            <w:r w:rsidRPr="001B6E28">
              <w:rPr>
                <w:rFonts w:eastAsia="Calibri" w:cs="Times New Roman"/>
                <w:szCs w:val="24"/>
              </w:rPr>
              <w:t xml:space="preserve">comply with all obligations under the </w:t>
            </w:r>
            <w:r w:rsidRPr="00CB2929">
              <w:rPr>
                <w:rFonts w:eastAsia="Calibri" w:cs="Times New Roman"/>
                <w:i/>
                <w:iCs/>
                <w:szCs w:val="24"/>
              </w:rPr>
              <w:t>Occupational Health and Safety Act 2004</w:t>
            </w:r>
            <w:r w:rsidRPr="001B6E28">
              <w:rPr>
                <w:rFonts w:eastAsia="Calibri" w:cs="Times New Roman"/>
                <w:szCs w:val="24"/>
              </w:rPr>
              <w:t xml:space="preserve"> (Vic) and associated regulations;</w:t>
            </w:r>
          </w:p>
        </w:tc>
        <w:sdt>
          <w:sdtPr>
            <w:rPr>
              <w:rFonts w:eastAsia="Calibri" w:cs="Times New Roman"/>
              <w:szCs w:val="24"/>
            </w:rPr>
            <w:id w:val="1004859944"/>
            <w14:checkbox>
              <w14:checked w14:val="0"/>
              <w14:checkedState w14:val="2612" w14:font="MS Gothic"/>
              <w14:uncheckedState w14:val="2610" w14:font="MS Gothic"/>
            </w14:checkbox>
          </w:sdtPr>
          <w:sdtContent>
            <w:tc>
              <w:tcPr>
                <w:tcW w:w="1275" w:type="dxa"/>
              </w:tcPr>
              <w:p w14:paraId="5ACCD439" w14:textId="33780959"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3AB5A69E" w14:textId="77777777" w:rsidTr="00B94A27">
        <w:tblPrEx>
          <w:tblBorders>
            <w:insideV w:val="none" w:sz="0" w:space="0" w:color="auto"/>
          </w:tblBorders>
        </w:tblPrEx>
        <w:tc>
          <w:tcPr>
            <w:tcW w:w="9782" w:type="dxa"/>
            <w:gridSpan w:val="2"/>
          </w:tcPr>
          <w:p w14:paraId="0A2C7872" w14:textId="1F0B5B8C" w:rsidR="0023604C" w:rsidRPr="00496F1C" w:rsidRDefault="0023604C" w:rsidP="0023604C">
            <w:pPr>
              <w:spacing w:before="0"/>
              <w:contextualSpacing/>
              <w:rPr>
                <w:rFonts w:eastAsia="Calibri" w:cs="Times New Roman"/>
                <w:szCs w:val="24"/>
              </w:rPr>
            </w:pPr>
            <w:r w:rsidRPr="001B6E28">
              <w:rPr>
                <w:rFonts w:eastAsia="Calibri" w:cs="Times New Roman"/>
                <w:szCs w:val="24"/>
              </w:rPr>
              <w:t>I declare that</w:t>
            </w:r>
            <w:r>
              <w:t xml:space="preserve"> </w:t>
            </w:r>
            <w:r w:rsidRPr="00A026C1">
              <w:rPr>
                <w:rFonts w:eastAsia="Calibri" w:cs="Times New Roman"/>
                <w:szCs w:val="24"/>
              </w:rPr>
              <w:t>the applicant company is aware of</w:t>
            </w:r>
            <w:r w:rsidRPr="001B6E28">
              <w:rPr>
                <w:rFonts w:eastAsia="Calibri" w:cs="Times New Roman"/>
                <w:szCs w:val="24"/>
              </w:rPr>
              <w:t xml:space="preserve"> </w:t>
            </w:r>
            <w:r>
              <w:rPr>
                <w:rFonts w:eastAsia="Calibri" w:cs="Times New Roman"/>
                <w:szCs w:val="24"/>
              </w:rPr>
              <w:t>its</w:t>
            </w:r>
            <w:r w:rsidRPr="001B6E28">
              <w:rPr>
                <w:rFonts w:eastAsia="Calibri" w:cs="Times New Roman"/>
                <w:szCs w:val="24"/>
              </w:rPr>
              <w:t xml:space="preserve"> obligations and </w:t>
            </w:r>
            <w:r>
              <w:rPr>
                <w:rFonts w:eastAsia="Calibri" w:cs="Times New Roman"/>
                <w:szCs w:val="24"/>
              </w:rPr>
              <w:t xml:space="preserve">will </w:t>
            </w:r>
            <w:r w:rsidRPr="001B6E28">
              <w:rPr>
                <w:rFonts w:eastAsia="Calibri" w:cs="Times New Roman"/>
                <w:szCs w:val="24"/>
              </w:rPr>
              <w:t>comply with the minimum ethical standards for suppliers under the Department of Transport and Planning Supplier Code of Conduct;</w:t>
            </w:r>
          </w:p>
        </w:tc>
        <w:sdt>
          <w:sdtPr>
            <w:rPr>
              <w:rFonts w:eastAsia="Calibri" w:cs="Times New Roman"/>
              <w:szCs w:val="24"/>
            </w:rPr>
            <w:id w:val="-1233226524"/>
            <w14:checkbox>
              <w14:checked w14:val="0"/>
              <w14:checkedState w14:val="2612" w14:font="MS Gothic"/>
              <w14:uncheckedState w14:val="2610" w14:font="MS Gothic"/>
            </w14:checkbox>
          </w:sdtPr>
          <w:sdtContent>
            <w:tc>
              <w:tcPr>
                <w:tcW w:w="1275" w:type="dxa"/>
              </w:tcPr>
              <w:p w14:paraId="6715644C" w14:textId="11C3D6E4"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01910047" w14:textId="77777777" w:rsidTr="00B94A27">
        <w:tblPrEx>
          <w:tblBorders>
            <w:insideV w:val="none" w:sz="0" w:space="0" w:color="auto"/>
          </w:tblBorders>
        </w:tblPrEx>
        <w:tc>
          <w:tcPr>
            <w:tcW w:w="9782" w:type="dxa"/>
            <w:gridSpan w:val="2"/>
          </w:tcPr>
          <w:p w14:paraId="7704E7BC" w14:textId="211791D1" w:rsidR="0023604C" w:rsidRPr="00496F1C" w:rsidRDefault="0023604C" w:rsidP="0023604C">
            <w:pPr>
              <w:spacing w:before="0"/>
              <w:contextualSpacing/>
              <w:rPr>
                <w:rFonts w:eastAsia="Calibri" w:cs="Times New Roman"/>
                <w:szCs w:val="24"/>
              </w:rPr>
            </w:pPr>
            <w:r w:rsidRPr="000F358D">
              <w:rPr>
                <w:rFonts w:eastAsia="Calibri" w:cs="Times New Roman"/>
                <w:szCs w:val="24"/>
              </w:rPr>
              <w:t>I acknowledge and agree that the applicant company will inform HTfV immediately, after this application is submitted, while the application is being assessed, or during the period of Accreditation, of any material changes to any of the information provided in this application (including all declarations and supporting documents) which HTfV may rely on or has relied upon in assessing the application</w:t>
            </w:r>
            <w:r>
              <w:rPr>
                <w:rFonts w:eastAsia="Calibri" w:cs="Times New Roman"/>
                <w:szCs w:val="24"/>
              </w:rPr>
              <w:t>;</w:t>
            </w:r>
          </w:p>
        </w:tc>
        <w:sdt>
          <w:sdtPr>
            <w:rPr>
              <w:rFonts w:eastAsia="Calibri" w:cs="Times New Roman"/>
              <w:szCs w:val="24"/>
            </w:rPr>
            <w:id w:val="1915901243"/>
            <w14:checkbox>
              <w14:checked w14:val="0"/>
              <w14:checkedState w14:val="2612" w14:font="MS Gothic"/>
              <w14:uncheckedState w14:val="2610" w14:font="MS Gothic"/>
            </w14:checkbox>
          </w:sdtPr>
          <w:sdtContent>
            <w:tc>
              <w:tcPr>
                <w:tcW w:w="1275" w:type="dxa"/>
              </w:tcPr>
              <w:p w14:paraId="123B21EB" w14:textId="2041C01E"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108EA539" w14:textId="77777777" w:rsidTr="00B94A27">
        <w:tblPrEx>
          <w:tblBorders>
            <w:insideV w:val="none" w:sz="0" w:space="0" w:color="auto"/>
          </w:tblBorders>
        </w:tblPrEx>
        <w:tc>
          <w:tcPr>
            <w:tcW w:w="9782" w:type="dxa"/>
            <w:gridSpan w:val="2"/>
          </w:tcPr>
          <w:p w14:paraId="0CD69AC1" w14:textId="1573F36D" w:rsidR="0023604C" w:rsidRPr="00496F1C" w:rsidRDefault="0023604C" w:rsidP="0023604C">
            <w:pPr>
              <w:spacing w:before="0"/>
              <w:contextualSpacing/>
              <w:rPr>
                <w:rFonts w:eastAsia="Calibri" w:cs="Times New Roman"/>
                <w:szCs w:val="24"/>
              </w:rPr>
            </w:pPr>
            <w:r w:rsidRPr="000F358D">
              <w:rPr>
                <w:rFonts w:eastAsia="Calibri" w:cs="Times New Roman"/>
                <w:szCs w:val="24"/>
              </w:rPr>
              <w:t xml:space="preserve">I acknowledge and agree that by submitting this application, the applicant company will comply with all Conditions of Accreditation (available at </w:t>
            </w:r>
            <w:hyperlink r:id="rId16" w:history="1">
              <w:r w:rsidRPr="000F358D">
                <w:rPr>
                  <w:rStyle w:val="Hyperlink"/>
                </w:rPr>
                <w:t>Temporary traffic management accreditation program - Transport Victoria</w:t>
              </w:r>
            </w:hyperlink>
            <w:r w:rsidRPr="000F358D">
              <w:rPr>
                <w:rFonts w:eastAsia="Calibri" w:cs="Times New Roman"/>
                <w:szCs w:val="24"/>
              </w:rPr>
              <w:t xml:space="preserve">  during the accreditation period, as updated by HTfV from time to time</w:t>
            </w:r>
            <w:r>
              <w:rPr>
                <w:rFonts w:eastAsia="Calibri" w:cs="Times New Roman"/>
                <w:szCs w:val="24"/>
              </w:rPr>
              <w:t>;</w:t>
            </w:r>
          </w:p>
        </w:tc>
        <w:sdt>
          <w:sdtPr>
            <w:rPr>
              <w:rFonts w:eastAsia="Calibri" w:cs="Times New Roman"/>
              <w:szCs w:val="24"/>
            </w:rPr>
            <w:id w:val="-625925819"/>
            <w14:checkbox>
              <w14:checked w14:val="0"/>
              <w14:checkedState w14:val="2612" w14:font="MS Gothic"/>
              <w14:uncheckedState w14:val="2610" w14:font="MS Gothic"/>
            </w14:checkbox>
          </w:sdtPr>
          <w:sdtContent>
            <w:tc>
              <w:tcPr>
                <w:tcW w:w="1275" w:type="dxa"/>
              </w:tcPr>
              <w:p w14:paraId="1FFB8E4B" w14:textId="1C4E5CBD" w:rsidR="0023604C" w:rsidRDefault="0023604C" w:rsidP="0023604C">
                <w:pPr>
                  <w:pStyle w:val="NoSpacing"/>
                  <w:jc w:val="center"/>
                  <w:rPr>
                    <w:rFonts w:eastAsia="Calibri" w:cs="Times New Roman"/>
                    <w:szCs w:val="24"/>
                  </w:rPr>
                </w:pPr>
                <w:r w:rsidRPr="008329EE">
                  <w:rPr>
                    <w:rFonts w:ascii="Segoe UI Symbol" w:eastAsia="Calibri" w:hAnsi="Segoe UI Symbol" w:cs="Segoe UI Symbol"/>
                    <w:szCs w:val="24"/>
                  </w:rPr>
                  <w:t>☐</w:t>
                </w:r>
              </w:p>
            </w:tc>
          </w:sdtContent>
        </w:sdt>
      </w:tr>
      <w:tr w:rsidR="0023604C" w:rsidRPr="00AA21BE" w14:paraId="1B24A7E6" w14:textId="77777777" w:rsidTr="00B94A27">
        <w:tblPrEx>
          <w:tblBorders>
            <w:insideV w:val="none" w:sz="0" w:space="0" w:color="auto"/>
          </w:tblBorders>
        </w:tblPrEx>
        <w:tc>
          <w:tcPr>
            <w:tcW w:w="9782" w:type="dxa"/>
            <w:gridSpan w:val="2"/>
          </w:tcPr>
          <w:p w14:paraId="054884B9" w14:textId="77777777" w:rsidR="0023604C" w:rsidRPr="001B6E28" w:rsidRDefault="0023604C" w:rsidP="0023604C">
            <w:pPr>
              <w:spacing w:before="0"/>
              <w:ind w:left="357" w:hanging="357"/>
              <w:contextualSpacing/>
              <w:rPr>
                <w:rFonts w:eastAsia="Calibri" w:cs="Times New Roman"/>
                <w:b/>
                <w:szCs w:val="24"/>
              </w:rPr>
            </w:pPr>
            <w:r w:rsidRPr="001B6E28">
              <w:rPr>
                <w:rFonts w:eastAsia="Calibri" w:cs="Times New Roman"/>
                <w:szCs w:val="24"/>
              </w:rPr>
              <w:lastRenderedPageBreak/>
              <w:t>I acknowledge and agree that;</w:t>
            </w:r>
          </w:p>
          <w:p w14:paraId="429901BB" w14:textId="77777777" w:rsidR="00B94A27" w:rsidRPr="004B5A64" w:rsidRDefault="0023604C" w:rsidP="00B94A27">
            <w:pPr>
              <w:pStyle w:val="ListParagraph"/>
              <w:numPr>
                <w:ilvl w:val="0"/>
                <w:numId w:val="19"/>
              </w:numPr>
              <w:spacing w:before="0"/>
              <w:rPr>
                <w:rFonts w:eastAsia="Calibri" w:cs="Times New Roman"/>
              </w:rPr>
            </w:pPr>
            <w:r w:rsidRPr="004B5A64">
              <w:rPr>
                <w:rFonts w:eastAsia="Calibri" w:cs="Times New Roman"/>
              </w:rPr>
              <w:t>HTfV may rely on this declaration and the enclosed information in assessing the company’s application and Accreditation;</w:t>
            </w:r>
          </w:p>
          <w:p w14:paraId="3DF78849" w14:textId="77777777" w:rsidR="00B94A27" w:rsidRPr="00B94A27" w:rsidRDefault="0023604C" w:rsidP="00B94A27">
            <w:pPr>
              <w:pStyle w:val="ListParagraph"/>
              <w:numPr>
                <w:ilvl w:val="0"/>
                <w:numId w:val="19"/>
              </w:numPr>
              <w:spacing w:before="0"/>
              <w:rPr>
                <w:rFonts w:eastAsia="Calibri" w:cs="Times New Roman"/>
                <w:b/>
                <w:szCs w:val="24"/>
              </w:rPr>
            </w:pPr>
            <w:r w:rsidRPr="00B94A27">
              <w:rPr>
                <w:rFonts w:eastAsia="Calibri" w:cs="Times New Roman"/>
                <w:szCs w:val="24"/>
              </w:rPr>
              <w:t>any failure, inaccuracy and/or deficiency whatsoever in the information provided by the applicant or any time throughout the period of Accreditation may result in consequences, including (without limitation) a formal record of such noncompliance, rejection of Accreditation, or the application of a sanction in the form of conditional Accreditation, downgraded Accreditation and/or cancellation of Accreditation, and;</w:t>
            </w:r>
          </w:p>
          <w:p w14:paraId="1A1C301D" w14:textId="701703BE" w:rsidR="0023604C" w:rsidRPr="00B94A27" w:rsidRDefault="0023604C" w:rsidP="00B94A27">
            <w:pPr>
              <w:pStyle w:val="ListParagraph"/>
              <w:numPr>
                <w:ilvl w:val="0"/>
                <w:numId w:val="19"/>
              </w:numPr>
              <w:spacing w:before="0"/>
              <w:rPr>
                <w:rFonts w:eastAsia="Calibri" w:cs="Times New Roman"/>
                <w:b/>
                <w:szCs w:val="24"/>
              </w:rPr>
            </w:pPr>
            <w:r w:rsidRPr="00B94A27">
              <w:rPr>
                <w:rFonts w:eastAsia="Calibri" w:cs="Times New Roman"/>
                <w:szCs w:val="24"/>
              </w:rPr>
              <w:t>the contents of this declaration and the enclosed information may be used by HTfV as evidence of compliance in legal proceedings.</w:t>
            </w:r>
          </w:p>
        </w:tc>
        <w:sdt>
          <w:sdtPr>
            <w:rPr>
              <w:rFonts w:eastAsia="Calibri" w:cs="Times New Roman"/>
              <w:szCs w:val="24"/>
            </w:rPr>
            <w:id w:val="1902717010"/>
            <w14:checkbox>
              <w14:checked w14:val="0"/>
              <w14:checkedState w14:val="2612" w14:font="MS Gothic"/>
              <w14:uncheckedState w14:val="2610" w14:font="MS Gothic"/>
            </w14:checkbox>
          </w:sdtPr>
          <w:sdtContent>
            <w:tc>
              <w:tcPr>
                <w:tcW w:w="1275" w:type="dxa"/>
              </w:tcPr>
              <w:p w14:paraId="466E93B0" w14:textId="272FEF42" w:rsidR="0023604C" w:rsidRDefault="00B94A27" w:rsidP="0023604C">
                <w:pPr>
                  <w:pStyle w:val="NoSpacing"/>
                  <w:jc w:val="center"/>
                  <w:rPr>
                    <w:rFonts w:eastAsia="Calibri" w:cs="Times New Roman"/>
                    <w:szCs w:val="24"/>
                  </w:rPr>
                </w:pPr>
                <w:r>
                  <w:rPr>
                    <w:rFonts w:ascii="MS Gothic" w:eastAsia="MS Gothic" w:hAnsi="MS Gothic" w:cs="Times New Roman" w:hint="eastAsia"/>
                    <w:szCs w:val="24"/>
                  </w:rPr>
                  <w:t>☐</w:t>
                </w:r>
              </w:p>
            </w:tc>
          </w:sdtContent>
        </w:sdt>
      </w:tr>
      <w:tr w:rsidR="00251452" w:rsidRPr="00AA21BE" w14:paraId="68D2DE03" w14:textId="77777777" w:rsidTr="00B94A27">
        <w:tblPrEx>
          <w:tblBorders>
            <w:insideV w:val="none" w:sz="0" w:space="0" w:color="auto"/>
          </w:tblBorders>
        </w:tblPrEx>
        <w:tc>
          <w:tcPr>
            <w:tcW w:w="11057" w:type="dxa"/>
            <w:gridSpan w:val="3"/>
          </w:tcPr>
          <w:p w14:paraId="37A24F8E" w14:textId="0BB7E90F" w:rsidR="00251452" w:rsidRPr="00B94A27" w:rsidRDefault="00251452" w:rsidP="00251452">
            <w:pPr>
              <w:pStyle w:val="NoSpacing"/>
              <w:jc w:val="center"/>
              <w:rPr>
                <w:rFonts w:eastAsia="Calibri" w:cs="Times New Roman"/>
                <w:b/>
                <w:szCs w:val="24"/>
              </w:rPr>
            </w:pPr>
            <w:r w:rsidRPr="00B94A27">
              <w:rPr>
                <w:rFonts w:eastAsia="Calibri" w:cs="Times New Roman"/>
                <w:b/>
                <w:szCs w:val="24"/>
              </w:rPr>
              <w:t>(Mark each box if correct. This declaration will only be accepted if all boxes are marked)</w:t>
            </w:r>
          </w:p>
        </w:tc>
      </w:tr>
      <w:tr w:rsidR="00251452" w:rsidRPr="00AA21BE" w14:paraId="736B3798" w14:textId="77777777" w:rsidTr="00B94A27">
        <w:tblPrEx>
          <w:tblBorders>
            <w:insideV w:val="none" w:sz="0" w:space="0" w:color="auto"/>
          </w:tblBorders>
        </w:tblPrEx>
        <w:tc>
          <w:tcPr>
            <w:tcW w:w="11057" w:type="dxa"/>
            <w:gridSpan w:val="3"/>
          </w:tcPr>
          <w:p w14:paraId="22D4A702" w14:textId="77777777" w:rsidR="00251452" w:rsidRPr="00197FE7" w:rsidRDefault="00251452" w:rsidP="00251452">
            <w:pPr>
              <w:pStyle w:val="pf0"/>
              <w:ind w:left="0"/>
              <w:rPr>
                <w:rFonts w:asciiTheme="minorHAnsi" w:hAnsiTheme="minorHAnsi" w:cs="Arial"/>
                <w:b/>
                <w:sz w:val="20"/>
                <w:szCs w:val="20"/>
              </w:rPr>
            </w:pPr>
            <w:r w:rsidRPr="00457213">
              <w:rPr>
                <w:rStyle w:val="cf11"/>
                <w:rFonts w:asciiTheme="minorHAnsi" w:hAnsiTheme="minorHAnsi"/>
                <w:i w:val="0"/>
                <w:sz w:val="20"/>
                <w:szCs w:val="20"/>
              </w:rPr>
              <w:t>Privacy</w:t>
            </w:r>
            <w:r w:rsidRPr="00747A9E">
              <w:rPr>
                <w:rStyle w:val="cf11"/>
                <w:rFonts w:asciiTheme="minorHAnsi" w:hAnsiTheme="minorHAnsi"/>
                <w:i w:val="0"/>
                <w:sz w:val="20"/>
                <w:szCs w:val="20"/>
              </w:rPr>
              <w:t xml:space="preserve"> </w:t>
            </w:r>
            <w:r>
              <w:rPr>
                <w:rStyle w:val="cf11"/>
                <w:rFonts w:asciiTheme="minorHAnsi" w:hAnsiTheme="minorHAnsi"/>
                <w:i w:val="0"/>
                <w:sz w:val="20"/>
                <w:szCs w:val="20"/>
              </w:rPr>
              <w:t>D</w:t>
            </w:r>
            <w:r w:rsidRPr="00457213">
              <w:rPr>
                <w:rStyle w:val="cf11"/>
                <w:rFonts w:asciiTheme="minorHAnsi" w:hAnsiTheme="minorHAnsi"/>
                <w:i w:val="0"/>
                <w:sz w:val="20"/>
                <w:szCs w:val="20"/>
              </w:rPr>
              <w:t>isclaimer</w:t>
            </w:r>
            <w:r w:rsidRPr="00747A9E">
              <w:rPr>
                <w:rStyle w:val="cf11"/>
                <w:rFonts w:asciiTheme="minorHAnsi" w:hAnsiTheme="minorHAnsi"/>
                <w:i w:val="0"/>
                <w:sz w:val="20"/>
                <w:szCs w:val="20"/>
              </w:rPr>
              <w:t>:</w:t>
            </w:r>
            <w:r>
              <w:rPr>
                <w:rStyle w:val="cf11"/>
                <w:rFonts w:asciiTheme="minorHAnsi" w:hAnsiTheme="minorHAnsi"/>
                <w:i w:val="0"/>
                <w:sz w:val="20"/>
                <w:szCs w:val="20"/>
              </w:rPr>
              <w:t xml:space="preserve"> </w:t>
            </w:r>
            <w:r w:rsidRPr="005310E6">
              <w:rPr>
                <w:rStyle w:val="cf11"/>
                <w:rFonts w:asciiTheme="minorHAnsi" w:hAnsiTheme="minorHAnsi"/>
                <w:i w:val="0"/>
                <w:sz w:val="20"/>
                <w:szCs w:val="20"/>
              </w:rPr>
              <w:t>H</w:t>
            </w:r>
            <w:r w:rsidRPr="005310E6">
              <w:rPr>
                <w:rStyle w:val="cf11"/>
                <w:i w:val="0"/>
                <w:szCs w:val="20"/>
              </w:rPr>
              <w:t>TfV</w:t>
            </w:r>
            <w:r w:rsidRPr="005310E6">
              <w:rPr>
                <w:rStyle w:val="cf11"/>
                <w:rFonts w:asciiTheme="minorHAnsi" w:hAnsiTheme="minorHAnsi"/>
                <w:i w:val="0"/>
                <w:sz w:val="20"/>
                <w:szCs w:val="20"/>
              </w:rPr>
              <w:t xml:space="preserve"> collects</w:t>
            </w:r>
            <w:r w:rsidRPr="00197FE7">
              <w:rPr>
                <w:rStyle w:val="cf11"/>
                <w:rFonts w:asciiTheme="minorHAnsi" w:hAnsiTheme="minorHAnsi"/>
                <w:i w:val="0"/>
                <w:sz w:val="20"/>
                <w:szCs w:val="20"/>
              </w:rPr>
              <w:t xml:space="preserve"> information on this form to determine your suitability for Traffic Management Accreditation. Failing to provide information may result in</w:t>
            </w:r>
            <w:r>
              <w:rPr>
                <w:rStyle w:val="cf11"/>
                <w:rFonts w:asciiTheme="minorHAnsi" w:hAnsiTheme="minorHAnsi"/>
                <w:i w:val="0"/>
                <w:sz w:val="20"/>
                <w:szCs w:val="20"/>
              </w:rPr>
              <w:t xml:space="preserve"> your application not being accepted. H</w:t>
            </w:r>
            <w:r w:rsidRPr="005310E6">
              <w:rPr>
                <w:rStyle w:val="cf11"/>
                <w:rFonts w:asciiTheme="minorHAnsi" w:hAnsiTheme="minorHAnsi"/>
                <w:i w:val="0"/>
                <w:sz w:val="20"/>
                <w:szCs w:val="20"/>
              </w:rPr>
              <w:t>T</w:t>
            </w:r>
            <w:r w:rsidRPr="005310E6">
              <w:rPr>
                <w:rStyle w:val="cf11"/>
                <w:i w:val="0"/>
                <w:szCs w:val="20"/>
              </w:rPr>
              <w:t>fV</w:t>
            </w:r>
            <w:r w:rsidRPr="00197FE7">
              <w:rPr>
                <w:rStyle w:val="cf11"/>
                <w:rFonts w:asciiTheme="minorHAnsi" w:hAnsiTheme="minorHAnsi"/>
                <w:i w:val="0"/>
                <w:sz w:val="20"/>
                <w:szCs w:val="20"/>
              </w:rPr>
              <w:t xml:space="preserve"> will not release your personal information to any third party without your consent unless required to do so by law or unless in connection with enquiries made to verify information provided. </w:t>
            </w:r>
          </w:p>
          <w:p w14:paraId="08CB1EDA" w14:textId="33A27B18" w:rsidR="00251452" w:rsidRPr="00251452" w:rsidRDefault="00251452" w:rsidP="00251452">
            <w:pPr>
              <w:spacing w:before="0"/>
              <w:contextualSpacing/>
              <w:rPr>
                <w:rFonts w:cs="Segoe UI"/>
                <w:bCs/>
                <w:iCs/>
              </w:rPr>
            </w:pPr>
            <w:r w:rsidRPr="00197FE7">
              <w:rPr>
                <w:rStyle w:val="cf11"/>
                <w:rFonts w:asciiTheme="minorHAnsi" w:hAnsiTheme="minorHAnsi"/>
                <w:i w:val="0"/>
                <w:sz w:val="20"/>
                <w:szCs w:val="20"/>
              </w:rPr>
              <w:t>For information about how we handle the information we collect about you, please refer to our Privacy Policy</w:t>
            </w:r>
            <w:r w:rsidRPr="00197FE7">
              <w:rPr>
                <w:rStyle w:val="cf11"/>
                <w:rFonts w:ascii="Cambria" w:hAnsi="Cambria" w:cs="Cambria"/>
                <w:i w:val="0"/>
                <w:sz w:val="20"/>
                <w:szCs w:val="20"/>
              </w:rPr>
              <w:t> </w:t>
            </w:r>
            <w:r w:rsidRPr="00197FE7">
              <w:rPr>
                <w:rStyle w:val="cf11"/>
                <w:rFonts w:asciiTheme="minorHAnsi" w:hAnsiTheme="minorHAnsi"/>
                <w:i w:val="0"/>
                <w:sz w:val="20"/>
                <w:szCs w:val="20"/>
              </w:rPr>
              <w:t>at</w:t>
            </w:r>
            <w:r w:rsidRPr="00197FE7">
              <w:rPr>
                <w:rStyle w:val="cf11"/>
                <w:rFonts w:ascii="Cambria" w:hAnsi="Cambria" w:cs="Cambria"/>
                <w:i w:val="0"/>
                <w:sz w:val="20"/>
                <w:szCs w:val="20"/>
              </w:rPr>
              <w:t> </w:t>
            </w:r>
            <w:hyperlink r:id="rId17" w:history="1">
              <w:r w:rsidRPr="00197FE7">
                <w:rPr>
                  <w:rStyle w:val="cf41"/>
                  <w:rFonts w:asciiTheme="minorHAnsi" w:hAnsiTheme="minorHAnsi"/>
                  <w:i w:val="0"/>
                  <w:color w:val="0000FF"/>
                  <w:sz w:val="20"/>
                  <w:szCs w:val="20"/>
                  <w:u w:val="single"/>
                </w:rPr>
                <w:t>www.vic.gov.au/department-of-transport-and-planning-privacy</w:t>
              </w:r>
            </w:hyperlink>
            <w:r w:rsidRPr="00197FE7">
              <w:rPr>
                <w:rStyle w:val="cf11"/>
                <w:rFonts w:asciiTheme="minorHAnsi" w:hAnsiTheme="minorHAnsi"/>
                <w:i w:val="0"/>
                <w:sz w:val="20"/>
                <w:szCs w:val="20"/>
              </w:rPr>
              <w:t>.</w:t>
            </w:r>
            <w:r w:rsidRPr="00197FE7">
              <w:rPr>
                <w:rStyle w:val="cf11"/>
                <w:rFonts w:ascii="Cambria" w:hAnsi="Cambria" w:cs="Cambria"/>
                <w:i w:val="0"/>
                <w:sz w:val="20"/>
                <w:szCs w:val="20"/>
              </w:rPr>
              <w:t> </w:t>
            </w:r>
            <w:r w:rsidRPr="00197FE7">
              <w:rPr>
                <w:rStyle w:val="cf11"/>
                <w:rFonts w:asciiTheme="minorHAnsi" w:hAnsiTheme="minorHAnsi"/>
                <w:i w:val="0"/>
                <w:sz w:val="20"/>
                <w:szCs w:val="20"/>
              </w:rPr>
              <w:t>You may request access to, or correction of, personal information held about you</w:t>
            </w:r>
            <w:r w:rsidRPr="00197FE7">
              <w:rPr>
                <w:rStyle w:val="cf11"/>
                <w:rFonts w:ascii="Cambria" w:hAnsi="Cambria" w:cs="Cambria"/>
                <w:i w:val="0"/>
                <w:sz w:val="20"/>
                <w:szCs w:val="20"/>
              </w:rPr>
              <w:t> </w:t>
            </w:r>
            <w:r w:rsidRPr="00197FE7">
              <w:rPr>
                <w:rStyle w:val="cf11"/>
                <w:rFonts w:asciiTheme="minorHAnsi" w:hAnsiTheme="minorHAnsi"/>
                <w:i w:val="0"/>
                <w:sz w:val="20"/>
                <w:szCs w:val="20"/>
              </w:rPr>
              <w:t>in accordance with</w:t>
            </w:r>
            <w:r w:rsidRPr="00197FE7">
              <w:rPr>
                <w:rStyle w:val="cf11"/>
                <w:rFonts w:ascii="Cambria" w:hAnsi="Cambria" w:cs="Cambria"/>
                <w:i w:val="0"/>
                <w:sz w:val="20"/>
                <w:szCs w:val="20"/>
              </w:rPr>
              <w:t> </w:t>
            </w:r>
            <w:r w:rsidRPr="00197FE7">
              <w:rPr>
                <w:rStyle w:val="cf11"/>
                <w:rFonts w:asciiTheme="minorHAnsi" w:hAnsiTheme="minorHAnsi"/>
                <w:i w:val="0"/>
                <w:sz w:val="20"/>
                <w:szCs w:val="20"/>
              </w:rPr>
              <w:t>applicable privacy requirements.</w:t>
            </w:r>
          </w:p>
        </w:tc>
      </w:tr>
      <w:tr w:rsidR="00251452" w:rsidRPr="00AA21BE" w14:paraId="3B7F8751" w14:textId="77777777" w:rsidTr="00806872">
        <w:tblPrEx>
          <w:tblBorders>
            <w:insideV w:val="dotted" w:sz="4" w:space="0" w:color="BFBFBF" w:themeColor="background1" w:themeShade="BF"/>
          </w:tblBorders>
        </w:tblPrEx>
        <w:tc>
          <w:tcPr>
            <w:tcW w:w="7797" w:type="dxa"/>
            <w:tcBorders>
              <w:right w:val="nil"/>
            </w:tcBorders>
          </w:tcPr>
          <w:p w14:paraId="129BF5C2"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Name of director</w:t>
            </w:r>
          </w:p>
        </w:tc>
        <w:sdt>
          <w:sdtPr>
            <w:rPr>
              <w:rFonts w:eastAsia="Calibri" w:cs="Times New Roman"/>
              <w:szCs w:val="24"/>
            </w:rPr>
            <w:id w:val="-547228126"/>
            <w:placeholder>
              <w:docPart w:val="1EF1EDC2866347BA8B4B8D92B0C9AC68"/>
            </w:placeholder>
            <w:showingPlcHdr/>
            <w:text/>
          </w:sdtPr>
          <w:sdtContent>
            <w:tc>
              <w:tcPr>
                <w:tcW w:w="3260" w:type="dxa"/>
                <w:gridSpan w:val="2"/>
                <w:tcBorders>
                  <w:left w:val="nil"/>
                </w:tcBorders>
              </w:tcPr>
              <w:p w14:paraId="042FDEB5" w14:textId="77777777" w:rsidR="00251452" w:rsidRDefault="00251452" w:rsidP="00AF71C9">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251452" w:rsidRPr="00AA21BE" w14:paraId="320C97E0" w14:textId="77777777" w:rsidTr="00806872">
        <w:tblPrEx>
          <w:tblBorders>
            <w:insideV w:val="dotted" w:sz="4" w:space="0" w:color="BFBFBF" w:themeColor="background1" w:themeShade="BF"/>
          </w:tblBorders>
        </w:tblPrEx>
        <w:tc>
          <w:tcPr>
            <w:tcW w:w="7797" w:type="dxa"/>
            <w:tcBorders>
              <w:right w:val="nil"/>
            </w:tcBorders>
          </w:tcPr>
          <w:p w14:paraId="267705CB"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Director’s position</w:t>
            </w:r>
          </w:p>
        </w:tc>
        <w:sdt>
          <w:sdtPr>
            <w:rPr>
              <w:rFonts w:eastAsia="Calibri" w:cs="Times New Roman"/>
              <w:szCs w:val="24"/>
            </w:rPr>
            <w:id w:val="-162319982"/>
            <w:placeholder>
              <w:docPart w:val="D0B1682CDED546AF82D3C3B8CC67A42D"/>
            </w:placeholder>
            <w:showingPlcHdr/>
            <w:text/>
          </w:sdtPr>
          <w:sdtContent>
            <w:tc>
              <w:tcPr>
                <w:tcW w:w="3260" w:type="dxa"/>
                <w:gridSpan w:val="2"/>
                <w:tcBorders>
                  <w:left w:val="nil"/>
                </w:tcBorders>
              </w:tcPr>
              <w:p w14:paraId="3F260EA5" w14:textId="77777777" w:rsidR="00251452" w:rsidRDefault="00251452" w:rsidP="00AF71C9">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251452" w:rsidRPr="00AA21BE" w14:paraId="70A9EC0B" w14:textId="77777777" w:rsidTr="00806872">
        <w:tblPrEx>
          <w:tblBorders>
            <w:insideV w:val="dotted" w:sz="4" w:space="0" w:color="BFBFBF" w:themeColor="background1" w:themeShade="BF"/>
          </w:tblBorders>
        </w:tblPrEx>
        <w:tc>
          <w:tcPr>
            <w:tcW w:w="7797" w:type="dxa"/>
            <w:tcBorders>
              <w:right w:val="nil"/>
            </w:tcBorders>
          </w:tcPr>
          <w:p w14:paraId="282B2E3D"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Director’s mobile phone number</w:t>
            </w:r>
          </w:p>
        </w:tc>
        <w:sdt>
          <w:sdtPr>
            <w:rPr>
              <w:rFonts w:eastAsia="Calibri" w:cs="Times New Roman"/>
              <w:szCs w:val="24"/>
            </w:rPr>
            <w:id w:val="105397841"/>
            <w:placeholder>
              <w:docPart w:val="205617FE5EEC44F58F47890F6D01053F"/>
            </w:placeholder>
            <w:showingPlcHdr/>
            <w:text/>
          </w:sdtPr>
          <w:sdtContent>
            <w:tc>
              <w:tcPr>
                <w:tcW w:w="3260" w:type="dxa"/>
                <w:gridSpan w:val="2"/>
                <w:tcBorders>
                  <w:left w:val="nil"/>
                </w:tcBorders>
              </w:tcPr>
              <w:p w14:paraId="1B99A70A" w14:textId="77777777" w:rsidR="00251452" w:rsidRDefault="00251452" w:rsidP="00AF71C9">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251452" w:rsidRPr="00AA21BE" w14:paraId="058AB7DE" w14:textId="77777777" w:rsidTr="00806872">
        <w:tblPrEx>
          <w:tblBorders>
            <w:insideV w:val="dotted" w:sz="4" w:space="0" w:color="BFBFBF" w:themeColor="background1" w:themeShade="BF"/>
          </w:tblBorders>
        </w:tblPrEx>
        <w:tc>
          <w:tcPr>
            <w:tcW w:w="7797" w:type="dxa"/>
            <w:tcBorders>
              <w:right w:val="nil"/>
            </w:tcBorders>
          </w:tcPr>
          <w:p w14:paraId="41D151CA"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Director’s email address (this can’t be a generic email address)</w:t>
            </w:r>
          </w:p>
        </w:tc>
        <w:sdt>
          <w:sdtPr>
            <w:rPr>
              <w:rFonts w:eastAsia="Calibri" w:cs="Times New Roman"/>
              <w:szCs w:val="24"/>
            </w:rPr>
            <w:id w:val="-349101569"/>
            <w:placeholder>
              <w:docPart w:val="BEC2EA68B5974915A683D078052C83F9"/>
            </w:placeholder>
            <w:showingPlcHdr/>
            <w:text/>
          </w:sdtPr>
          <w:sdtContent>
            <w:tc>
              <w:tcPr>
                <w:tcW w:w="3260" w:type="dxa"/>
                <w:gridSpan w:val="2"/>
                <w:tcBorders>
                  <w:left w:val="nil"/>
                </w:tcBorders>
              </w:tcPr>
              <w:p w14:paraId="163B8C86" w14:textId="77777777" w:rsidR="00251452" w:rsidRDefault="00251452" w:rsidP="00AF71C9">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here to enter text</w:t>
                </w:r>
              </w:p>
            </w:tc>
          </w:sdtContent>
        </w:sdt>
      </w:tr>
      <w:tr w:rsidR="00251452" w:rsidRPr="00AA21BE" w14:paraId="76D6F8C5" w14:textId="77777777" w:rsidTr="00806872">
        <w:tblPrEx>
          <w:tblBorders>
            <w:insideV w:val="dotted" w:sz="4" w:space="0" w:color="BFBFBF" w:themeColor="background1" w:themeShade="BF"/>
          </w:tblBorders>
        </w:tblPrEx>
        <w:tc>
          <w:tcPr>
            <w:tcW w:w="7797" w:type="dxa"/>
            <w:tcBorders>
              <w:right w:val="nil"/>
            </w:tcBorders>
          </w:tcPr>
          <w:p w14:paraId="35BC6231"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Signature of Director</w:t>
            </w:r>
          </w:p>
        </w:tc>
        <w:tc>
          <w:tcPr>
            <w:tcW w:w="3260" w:type="dxa"/>
            <w:gridSpan w:val="2"/>
            <w:tcBorders>
              <w:left w:val="nil"/>
            </w:tcBorders>
          </w:tcPr>
          <w:p w14:paraId="170FC187" w14:textId="77777777" w:rsidR="00251452" w:rsidRDefault="00251452" w:rsidP="00AF71C9">
            <w:pPr>
              <w:spacing w:before="0"/>
              <w:contextualSpacing/>
              <w:rPr>
                <w:rFonts w:eastAsia="Calibri" w:cs="Times New Roman"/>
                <w:szCs w:val="24"/>
              </w:rPr>
            </w:pPr>
          </w:p>
          <w:p w14:paraId="528015B5" w14:textId="77777777" w:rsidR="00251452" w:rsidRDefault="00251452" w:rsidP="00AF71C9">
            <w:pPr>
              <w:spacing w:before="0"/>
              <w:contextualSpacing/>
              <w:rPr>
                <w:rFonts w:eastAsia="Calibri" w:cs="Times New Roman"/>
                <w:szCs w:val="24"/>
              </w:rPr>
            </w:pPr>
          </w:p>
          <w:p w14:paraId="16CDAD67" w14:textId="77777777" w:rsidR="00251452" w:rsidRDefault="00251452" w:rsidP="00AF71C9">
            <w:pPr>
              <w:spacing w:before="0"/>
              <w:contextualSpacing/>
              <w:rPr>
                <w:rFonts w:eastAsia="Calibri" w:cs="Times New Roman"/>
                <w:szCs w:val="24"/>
              </w:rPr>
            </w:pPr>
          </w:p>
          <w:p w14:paraId="6B820A6D" w14:textId="77777777" w:rsidR="00251452" w:rsidRDefault="00251452" w:rsidP="00AF71C9">
            <w:pPr>
              <w:pStyle w:val="NoSpacing"/>
              <w:jc w:val="center"/>
              <w:rPr>
                <w:rFonts w:eastAsia="Calibri" w:cs="Times New Roman"/>
                <w:szCs w:val="24"/>
              </w:rPr>
            </w:pPr>
          </w:p>
        </w:tc>
      </w:tr>
      <w:tr w:rsidR="00251452" w:rsidRPr="00AA21BE" w14:paraId="1ED22D1D" w14:textId="77777777" w:rsidTr="00806872">
        <w:tblPrEx>
          <w:tblBorders>
            <w:insideV w:val="dotted" w:sz="4" w:space="0" w:color="BFBFBF" w:themeColor="background1" w:themeShade="BF"/>
          </w:tblBorders>
        </w:tblPrEx>
        <w:tc>
          <w:tcPr>
            <w:tcW w:w="7797" w:type="dxa"/>
            <w:tcBorders>
              <w:bottom w:val="dotted" w:sz="4" w:space="0" w:color="BFBFBF" w:themeColor="background1" w:themeShade="BF"/>
              <w:right w:val="nil"/>
            </w:tcBorders>
          </w:tcPr>
          <w:p w14:paraId="3012A377" w14:textId="77777777" w:rsidR="00251452" w:rsidRPr="001B6E28" w:rsidRDefault="00251452" w:rsidP="00AF71C9">
            <w:pPr>
              <w:spacing w:before="0"/>
              <w:ind w:left="357" w:hanging="357"/>
              <w:contextualSpacing/>
              <w:rPr>
                <w:rFonts w:eastAsia="Calibri" w:cs="Times New Roman"/>
                <w:szCs w:val="24"/>
              </w:rPr>
            </w:pPr>
            <w:r w:rsidRPr="001B6E28">
              <w:rPr>
                <w:rFonts w:eastAsia="Calibri" w:cs="Times New Roman"/>
                <w:szCs w:val="24"/>
              </w:rPr>
              <w:t>Date</w:t>
            </w:r>
          </w:p>
        </w:tc>
        <w:sdt>
          <w:sdtPr>
            <w:rPr>
              <w:rFonts w:eastAsia="Calibri" w:cs="Times New Roman"/>
              <w:szCs w:val="24"/>
            </w:rPr>
            <w:id w:val="2104835647"/>
            <w:placeholder>
              <w:docPart w:val="D7CD893B6A444902B39E6ACA5DE73AFF"/>
            </w:placeholder>
            <w:showingPlcHdr/>
            <w:date>
              <w:dateFormat w:val="d/MM/yyyy"/>
              <w:lid w:val="en-AU"/>
              <w:storeMappedDataAs w:val="dateTime"/>
              <w:calendar w:val="gregorian"/>
            </w:date>
          </w:sdtPr>
          <w:sdtContent>
            <w:tc>
              <w:tcPr>
                <w:tcW w:w="3260" w:type="dxa"/>
                <w:gridSpan w:val="2"/>
                <w:tcBorders>
                  <w:left w:val="nil"/>
                  <w:bottom w:val="dotted" w:sz="4" w:space="0" w:color="BFBFBF" w:themeColor="background1" w:themeShade="BF"/>
                </w:tcBorders>
              </w:tcPr>
              <w:p w14:paraId="5615D67C" w14:textId="77777777" w:rsidR="00251452" w:rsidRDefault="00251452" w:rsidP="00AF71C9">
                <w:pPr>
                  <w:pStyle w:val="NoSpacing"/>
                  <w:jc w:val="center"/>
                  <w:rPr>
                    <w:rFonts w:eastAsia="Calibri" w:cs="Times New Roman"/>
                    <w:szCs w:val="24"/>
                  </w:rPr>
                </w:pPr>
                <w:r w:rsidRPr="002872B4">
                  <w:rPr>
                    <w:rFonts w:eastAsia="Calibri" w:cs="Times New Roman"/>
                    <w:szCs w:val="24"/>
                    <w:shd w:val="clear" w:color="auto" w:fill="BFBFBF" w:themeFill="background1" w:themeFillShade="BF"/>
                  </w:rPr>
                  <w:t>Click or tap to enter a date</w:t>
                </w:r>
              </w:p>
            </w:tc>
          </w:sdtContent>
        </w:sdt>
      </w:tr>
      <w:tr w:rsidR="00A5279A" w:rsidRPr="00AA21BE" w14:paraId="5985C59A" w14:textId="77777777" w:rsidTr="00806872">
        <w:tblPrEx>
          <w:tblBorders>
            <w:insideV w:val="dotted" w:sz="4" w:space="0" w:color="BFBFBF" w:themeColor="background1" w:themeShade="BF"/>
          </w:tblBorders>
        </w:tblPrEx>
        <w:tc>
          <w:tcPr>
            <w:tcW w:w="11057" w:type="dxa"/>
            <w:gridSpan w:val="3"/>
            <w:tcBorders>
              <w:bottom w:val="nil"/>
            </w:tcBorders>
          </w:tcPr>
          <w:p w14:paraId="6E14C9EF" w14:textId="77777777" w:rsidR="00A5279A" w:rsidRDefault="00A5279A" w:rsidP="00AF71C9">
            <w:pPr>
              <w:spacing w:before="0"/>
              <w:ind w:left="357" w:hanging="357"/>
              <w:contextualSpacing/>
              <w:rPr>
                <w:rFonts w:eastAsia="Calibri" w:cs="Times New Roman"/>
                <w:szCs w:val="24"/>
              </w:rPr>
            </w:pPr>
          </w:p>
          <w:p w14:paraId="2E93D4C1" w14:textId="77777777" w:rsidR="00A5279A" w:rsidRDefault="00A5279A" w:rsidP="00AF71C9">
            <w:pPr>
              <w:spacing w:before="0"/>
              <w:ind w:left="357" w:hanging="357"/>
              <w:contextualSpacing/>
              <w:rPr>
                <w:rFonts w:eastAsia="Calibri" w:cs="Times New Roman"/>
                <w:szCs w:val="24"/>
              </w:rPr>
            </w:pPr>
          </w:p>
          <w:p w14:paraId="74FD9855" w14:textId="77777777" w:rsidR="00A5279A" w:rsidRDefault="00A5279A" w:rsidP="00AF71C9">
            <w:pPr>
              <w:spacing w:before="0"/>
              <w:ind w:left="357" w:hanging="357"/>
              <w:contextualSpacing/>
              <w:rPr>
                <w:rFonts w:eastAsia="Calibri" w:cs="Times New Roman"/>
                <w:szCs w:val="24"/>
              </w:rPr>
            </w:pPr>
          </w:p>
          <w:p w14:paraId="7855BE8F" w14:textId="77777777" w:rsidR="00A5279A" w:rsidRPr="00A5279A" w:rsidRDefault="00A5279A" w:rsidP="00A5279A">
            <w:pPr>
              <w:pStyle w:val="TableParagraph"/>
              <w:ind w:right="247"/>
              <w:contextualSpacing/>
              <w:rPr>
                <w:rFonts w:asciiTheme="minorHAnsi" w:eastAsia="Calibri" w:hAnsiTheme="minorHAnsi" w:cs="Times New Roman"/>
                <w:b/>
                <w:color w:val="000000" w:themeColor="text1"/>
                <w:sz w:val="20"/>
                <w:szCs w:val="24"/>
                <w:lang w:val="en-AU"/>
              </w:rPr>
            </w:pPr>
            <w:r w:rsidRPr="00A5279A">
              <w:rPr>
                <w:rFonts w:asciiTheme="minorHAnsi" w:hAnsiTheme="minorHAnsi" w:cs="Segoe UI"/>
                <w:b/>
              </w:rPr>
              <w:t xml:space="preserve">Note: This document may be periodically revised to improve clarity and ease of use. Unless otherwise advised, these revisions do not change </w:t>
            </w:r>
            <w:proofErr w:type="gramStart"/>
            <w:r w:rsidRPr="00A5279A">
              <w:rPr>
                <w:rFonts w:asciiTheme="minorHAnsi" w:hAnsiTheme="minorHAnsi" w:cs="Segoe UI"/>
                <w:b/>
              </w:rPr>
              <w:t>the accreditation</w:t>
            </w:r>
            <w:proofErr w:type="gramEnd"/>
            <w:r w:rsidRPr="00A5279A">
              <w:rPr>
                <w:rFonts w:asciiTheme="minorHAnsi" w:hAnsiTheme="minorHAnsi" w:cs="Segoe UI"/>
                <w:b/>
              </w:rPr>
              <w:t xml:space="preserve"> assessment process or eligibility requirements.</w:t>
            </w:r>
          </w:p>
          <w:p w14:paraId="14248EC5" w14:textId="77777777" w:rsidR="00A5279A" w:rsidRDefault="00A5279A" w:rsidP="00AF71C9">
            <w:pPr>
              <w:pStyle w:val="NoSpacing"/>
              <w:jc w:val="center"/>
              <w:rPr>
                <w:rFonts w:eastAsia="Calibri" w:cs="Times New Roman"/>
                <w:szCs w:val="24"/>
              </w:rPr>
            </w:pPr>
          </w:p>
        </w:tc>
      </w:tr>
    </w:tbl>
    <w:p w14:paraId="1BF5633A" w14:textId="77777777" w:rsidR="00251452" w:rsidRDefault="00251452" w:rsidP="00E66F41">
      <w:pPr>
        <w:pStyle w:val="TableParagraph"/>
        <w:ind w:right="247"/>
        <w:contextualSpacing/>
        <w:rPr>
          <w:rFonts w:asciiTheme="minorHAnsi" w:eastAsia="Calibri" w:hAnsiTheme="minorHAnsi" w:cs="Times New Roman"/>
          <w:color w:val="000000" w:themeColor="text1"/>
          <w:sz w:val="20"/>
          <w:szCs w:val="24"/>
          <w:lang w:val="en-AU"/>
        </w:rPr>
      </w:pPr>
    </w:p>
    <w:bookmarkEnd w:id="0"/>
    <w:bookmarkEnd w:id="1"/>
    <w:p w14:paraId="52B431DE" w14:textId="77777777" w:rsidR="00A5279A" w:rsidRDefault="00A5279A">
      <w:pPr>
        <w:pStyle w:val="TableParagraph"/>
        <w:ind w:right="247"/>
        <w:contextualSpacing/>
        <w:rPr>
          <w:rFonts w:asciiTheme="minorHAnsi" w:eastAsia="Calibri" w:hAnsiTheme="minorHAnsi" w:cs="Times New Roman"/>
          <w:color w:val="000000" w:themeColor="text1"/>
          <w:sz w:val="20"/>
          <w:szCs w:val="24"/>
          <w:lang w:val="en-AU"/>
        </w:rPr>
      </w:pPr>
    </w:p>
    <w:sectPr w:rsidR="00A5279A" w:rsidSect="00DA0CE7">
      <w:headerReference w:type="default" r:id="rId18"/>
      <w:footerReference w:type="default" r:id="rId19"/>
      <w:headerReference w:type="first" r:id="rId20"/>
      <w:footerReference w:type="first" r:id="rId21"/>
      <w:pgSz w:w="11906" w:h="16838"/>
      <w:pgMar w:top="1758" w:right="567" w:bottom="1531" w:left="567"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8912" w14:textId="77777777" w:rsidR="0064745B" w:rsidRDefault="0064745B" w:rsidP="005C306E">
      <w:pPr>
        <w:spacing w:after="0"/>
      </w:pPr>
      <w:r>
        <w:separator/>
      </w:r>
    </w:p>
    <w:p w14:paraId="23653043" w14:textId="77777777" w:rsidR="0064745B" w:rsidRDefault="0064745B"/>
    <w:p w14:paraId="7BF94112" w14:textId="77777777" w:rsidR="0064745B" w:rsidRDefault="0064745B"/>
  </w:endnote>
  <w:endnote w:type="continuationSeparator" w:id="0">
    <w:p w14:paraId="1BEC20F3" w14:textId="77777777" w:rsidR="0064745B" w:rsidRDefault="0064745B" w:rsidP="005C306E">
      <w:pPr>
        <w:spacing w:after="0"/>
      </w:pPr>
      <w:r>
        <w:continuationSeparator/>
      </w:r>
    </w:p>
    <w:p w14:paraId="4CB8CCAA" w14:textId="77777777" w:rsidR="0064745B" w:rsidRDefault="0064745B"/>
    <w:p w14:paraId="68906D0C" w14:textId="77777777" w:rsidR="0064745B" w:rsidRDefault="006474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altName w:val="Arial"/>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altName w:val="Arial"/>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etwork Neo">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A711"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4B7419BC" w14:textId="453738B9" w:rsidR="004176BE" w:rsidRDefault="0012586A" w:rsidP="00C55491">
    <w:pPr>
      <w:pStyle w:val="Footer"/>
    </w:pPr>
    <w:r>
      <w:rPr>
        <w:noProof/>
      </w:rPr>
      <mc:AlternateContent>
        <mc:Choice Requires="wps">
          <w:drawing>
            <wp:anchor distT="0" distB="0" distL="114300" distR="114300" simplePos="0" relativeHeight="251658240" behindDoc="0" locked="0" layoutInCell="1" allowOverlap="1" wp14:anchorId="16AD96AF" wp14:editId="3FCB5316">
              <wp:simplePos x="0" y="0"/>
              <wp:positionH relativeFrom="page">
                <wp:align>left</wp:align>
              </wp:positionH>
              <wp:positionV relativeFrom="paragraph">
                <wp:posOffset>-58191</wp:posOffset>
              </wp:positionV>
              <wp:extent cx="15478430" cy="7315"/>
              <wp:effectExtent l="0" t="0" r="28575" b="31115"/>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478430" cy="7315"/>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FFADB9" id="Straight Connector 2" o:spid="_x0000_s1026" alt="&quot;&quot;" style="position:absolute;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4.6pt" to="1218.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bnbwAEAAOYDAAAOAAAAZHJzL2Uyb0RvYy54bWysU01v3CAQvVfqf0Dcu7Y3STey1ptDovRS&#10;tVE/fgDBwxoJGAR0vfvvO2CvN0qrSq16wcDMe/PmMd7eHa1hBwhRo+t4s6o5Ayex127f8e/fHt/d&#10;chaTcL0w6KDjJ4j8bvf2zXb0LaxxQNNDYETiYjv6jg8p+baqohzAirhCD46CCoMViY5hX/VBjMRu&#10;TbWu6/fViKH3ASXESLcPU5DvCr9SINNnpSIkZjpO2lJZQ1mf81rttqLdB+EHLWcZ4h9UWKEdFV2o&#10;HkQS7EfQv1BZLQNGVGkl0VaolJZQeqBumvpVN18H4aH0QuZEv9gU/x+t/HS4d0+BbBh9bKN/CrmL&#10;owo2f0kfOxazTotZcExM0mVzc725vb4iUyUFN1fNTTazuoB9iOkDoGV503GjXe5FtOLwMaYp9ZyS&#10;r41jI7GuN3Vd0iIa3T9qY3KwzAPcm8AOgl5SSAkureeCLzKpvHGk4tJM2aWTganGF1BM91n+VCTP&#10;2WveZuY1jrIzTJGKBTir+xNwzs9QKDP4N+AFUSqjSwvYaofhd7LT8SxZTflnB6a+swXP2J/KMxdr&#10;aJjKU82Dn6f15bnAL7/n7icAAAD//wMAUEsDBBQABgAIAAAAIQCBHHac3AAAAAcBAAAPAAAAZHJz&#10;L2Rvd25yZXYueG1sTI/BTsMwEETvSPyDtUjcWoe0QAhxKgRC4sKB0gNHJ97GEfE6sp00/XuWExx3&#10;ZjTzttotbhAzhth7UnCzzkAgtd701Ck4fL6uChAxaTJ68IQKzhhhV19eVLo0/kQfOO9TJ7iEYqkV&#10;2JTGUsrYWnQ6rv2IxN7RB6cTn6GTJugTl7tB5ll2J53uiResHvHZYvu9n5yClynMm+1om3efzsPx&#10;6y0csGiUur5anh5BJFzSXxh+8RkdamZq/EQmikEBP5IUrB5yEOzm2839LYiGlSIDWVfyP3/9AwAA&#10;//8DAFBLAQItABQABgAIAAAAIQC2gziS/gAAAOEBAAATAAAAAAAAAAAAAAAAAAAAAABbQ29udGVu&#10;dF9UeXBlc10ueG1sUEsBAi0AFAAGAAgAAAAhADj9If/WAAAAlAEAAAsAAAAAAAAAAAAAAAAALwEA&#10;AF9yZWxzLy5yZWxzUEsBAi0AFAAGAAgAAAAhAPcFudvAAQAA5gMAAA4AAAAAAAAAAAAAAAAALgIA&#10;AGRycy9lMm9Eb2MueG1sUEsBAi0AFAAGAAgAAAAhAIEcdpzcAAAABwEAAA8AAAAAAAAAAAAAAAAA&#10;GgQAAGRycy9kb3ducmV2LnhtbFBLBQYAAAAABAAEAPMAAAAjBQAAAAA=&#10;" strokecolor="#03a59d [3205]" strokeweight="1pt">
              <v:stroke joinstyle="miter"/>
              <w10:wrap anchorx="page"/>
            </v:line>
          </w:pict>
        </mc:Fallback>
      </mc:AlternateContent>
    </w:r>
    <w:r w:rsidR="00BB00D0">
      <w:rPr>
        <w:noProof/>
      </w:rPr>
      <mc:AlternateContent>
        <mc:Choice Requires="wps">
          <w:drawing>
            <wp:anchor distT="0" distB="0" distL="114300" distR="114300" simplePos="0" relativeHeight="251658242" behindDoc="0" locked="0" layoutInCell="1" allowOverlap="1" wp14:anchorId="2E0B526E" wp14:editId="3093EFA2">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2DAE0"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8C5AB06" wp14:editId="2C869623">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2E1522DE"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C622BD">
      <w:ptab w:relativeTo="margin" w:alignment="right" w:leader="none"/>
    </w:r>
    <w:sdt>
      <w:sdtPr>
        <w:alias w:val="Title"/>
        <w:tag w:val=""/>
        <w:id w:val="-2142170720"/>
        <w:placeholder>
          <w:docPart w:val="2D4B936F07EA47978D5DCFF61818334F"/>
        </w:placeholder>
        <w:dataBinding w:prefixMappings="xmlns:ns0='http://purl.org/dc/elements/1.1/' xmlns:ns1='http://schemas.openxmlformats.org/package/2006/metadata/core-properties' " w:xpath="/ns1:coreProperties[1]/ns0:title[1]" w:storeItemID="{6C3C8BC8-F283-45AE-878A-BAB7291924A1}"/>
        <w:text/>
      </w:sdtPr>
      <w:sdtContent>
        <w:r w:rsidR="001C14CE">
          <w:t>Temporary traffic management accreditation</w:t>
        </w:r>
      </w:sdtContent>
    </w:sdt>
  </w:p>
  <w:p w14:paraId="5637452E" w14:textId="52B62E44" w:rsidR="00DA0CE7" w:rsidRDefault="00DA0CE7" w:rsidP="00DA0CE7">
    <w:pPr>
      <w:pStyle w:val="Footer"/>
      <w:jc w:val="right"/>
    </w:pPr>
    <w:r>
      <w:t>12/10/2026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185A"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764176AE" w14:textId="1DA6EDBB" w:rsidR="00C42FB0" w:rsidRDefault="000C43B8" w:rsidP="00C55491">
    <w:pPr>
      <w:pStyle w:val="Footer"/>
    </w:pPr>
    <w:r w:rsidRPr="00C42FB0">
      <w:rPr>
        <w:noProof/>
      </w:rPr>
      <mc:AlternateContent>
        <mc:Choice Requires="wps">
          <w:drawing>
            <wp:anchor distT="0" distB="0" distL="114300" distR="114300" simplePos="0" relativeHeight="251658243" behindDoc="0" locked="0" layoutInCell="1" allowOverlap="1" wp14:anchorId="6A0182BB" wp14:editId="135BF47B">
              <wp:simplePos x="0" y="0"/>
              <wp:positionH relativeFrom="page">
                <wp:align>left</wp:align>
              </wp:positionH>
              <wp:positionV relativeFrom="paragraph">
                <wp:posOffset>-76047</wp:posOffset>
              </wp:positionV>
              <wp:extent cx="16092322" cy="29236"/>
              <wp:effectExtent l="0" t="0" r="24130" b="2794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092322" cy="29236"/>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301E78" id="Straight Connector 2" o:spid="_x0000_s1026" alt="&quot;&quot;" style="position:absolute;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1267.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ZhLrwEAAEsDAAAOAAAAZHJzL2Uyb0RvYy54bWysU02P0zAQvSPxHyzfqdOsKLtR0xXaarkg&#10;WInlB0wdO7HkL3lM0/57xm7oLnBD9OCOPePneW9etvcnZ9lRJTTB93y9ajhTXobB+LHn358f391y&#10;hhn8ADZ41fOzQn6/e/tmO8dOtWEKdlCJEYjHbo49n3KOnRAoJ+UAVyEqT0kdkoNM2zSKIcFM6M6K&#10;tmk2Yg5piClIhUin+0uS7yq+1krmr1qjysz2nHrLdU11PZRV7LbQjQniZOTSBvxDFw6Mp0evUHvI&#10;wH4k8xeUMzIFDDqvZHAiaG2kqhyIzbr5g823CaKqXEgcjFeZ8P/Byi/HB/+USIY5YofxKRUWJ51c&#10;+af+2KmKdb6KpU6ZSTpcb5q79qZtOZOUbCneFDXFy+2YMH9SwbES9NwaX8hAB8fPmC+lv0rKsQ+P&#10;xto6EOvZTC+0HxqamQTyhbaQKXRx6Dn6kTOwIxlO5lQhMVgzlOsFCNN4eLCJHaEM/ebj+7v90tlv&#10;ZeXtPeB0qaupix2cyeRJa1zPb5vyW25bX9BVddXC4EW0Eh3CcK5airKjiVU5FncVS7zeU/z6G9j9&#10;BAAA//8DAFBLAwQUAAYACAAAACEAIXjLDOAAAAAIAQAADwAAAGRycy9kb3ducmV2LnhtbEyPQU/D&#10;MAyF70j8h8hI3LZk3WCoNJ0KE9K4gLohxDFrTFutcUqTbeXfY05ws/2enr+XrUbXiRMOofWkYTZV&#10;IJAqb1uqNbztniZ3IEI0ZE3nCTV8Y4BVfnmRmdT6M5V42sZacAiF1GhoYuxTKUPVoDNh6nsk1j79&#10;4EzkdailHcyZw10nE6VupTMt8YfG9PjYYHXYHp2G5/V7uXtZvj7My/WHO6ivYqM2hdbXV2NxDyLi&#10;GP/M8IvP6JAz094fyQbRaeAiUcNklvDAcnIzXyQg9nxaLkDmmfxfIP8BAAD//wMAUEsBAi0AFAAG&#10;AAgAAAAhALaDOJL+AAAA4QEAABMAAAAAAAAAAAAAAAAAAAAAAFtDb250ZW50X1R5cGVzXS54bWxQ&#10;SwECLQAUAAYACAAAACEAOP0h/9YAAACUAQAACwAAAAAAAAAAAAAAAAAvAQAAX3JlbHMvLnJlbHNQ&#10;SwECLQAUAAYACAAAACEAxu2YS68BAABLAwAADgAAAAAAAAAAAAAAAAAuAgAAZHJzL2Uyb0RvYy54&#10;bWxQSwECLQAUAAYACAAAACEAIXjLDOAAAAAIAQAADwAAAAAAAAAAAAAAAAAJBAAAZHJzL2Rvd25y&#10;ZXYueG1sUEsFBgAAAAAEAAQA8wAAABYFAAAAAA==&#10;" strokecolor="#03a59d" strokeweight="1pt">
              <v:stroke joinstyle="miter"/>
              <w10:wrap anchorx="page"/>
            </v:line>
          </w:pict>
        </mc:Fallback>
      </mc:AlternateContent>
    </w:r>
    <w:r w:rsidR="00C42FB0" w:rsidRPr="00C42FB0">
      <w:rPr>
        <w:noProof/>
      </w:rPr>
      <mc:AlternateContent>
        <mc:Choice Requires="wps">
          <w:drawing>
            <wp:anchor distT="0" distB="0" distL="114300" distR="114300" simplePos="0" relativeHeight="251658245" behindDoc="0" locked="0" layoutInCell="1" allowOverlap="1" wp14:anchorId="1959BA88" wp14:editId="2255BA5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E8F989" id="Straight Connector 3" o:spid="_x0000_s1026" alt="&quot;&quot;"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00C42FB0" w:rsidRPr="00C42FB0">
      <w:rPr>
        <w:noProof/>
      </w:rPr>
      <mc:AlternateContent>
        <mc:Choice Requires="wps">
          <w:drawing>
            <wp:anchor distT="0" distB="0" distL="114300" distR="114300" simplePos="0" relativeHeight="251658244" behindDoc="0" locked="0" layoutInCell="1" allowOverlap="1" wp14:anchorId="4DDB5C26" wp14:editId="2496F94E">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0A22225E" id="Straight Connector 2" o:spid="_x0000_s1026" alt="&quot;&quot;"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00C42FB0" w:rsidRPr="00C42FB0">
      <w:ptab w:relativeTo="margin" w:alignment="right" w:leader="none"/>
    </w:r>
    <w:sdt>
      <w:sdtPr>
        <w:alias w:val="Title"/>
        <w:tag w:val=""/>
        <w:id w:val="920454005"/>
        <w:placeholder>
          <w:docPart w:val="1527AE139FFA456EBEEA5448B92E8E00"/>
        </w:placeholder>
        <w:dataBinding w:prefixMappings="xmlns:ns0='http://purl.org/dc/elements/1.1/' xmlns:ns1='http://schemas.openxmlformats.org/package/2006/metadata/core-properties' " w:xpath="/ns1:coreProperties[1]/ns0:title[1]" w:storeItemID="{6C3C8BC8-F283-45AE-878A-BAB7291924A1}"/>
        <w:text/>
      </w:sdtPr>
      <w:sdtContent>
        <w:r w:rsidR="001C14CE">
          <w:t>Temporary traffic management accreditation</w:t>
        </w:r>
      </w:sdtContent>
    </w:sdt>
  </w:p>
  <w:p w14:paraId="7E4D420C" w14:textId="5C44623D" w:rsidR="00813F63" w:rsidRPr="00C42FB0" w:rsidRDefault="00DA0CE7" w:rsidP="00DA0CE7">
    <w:pPr>
      <w:pStyle w:val="Footer"/>
      <w:jc w:val="right"/>
    </w:pPr>
    <w:r>
      <w:t>12/10/2026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6A27" w14:textId="77777777" w:rsidR="0064745B" w:rsidRDefault="0064745B" w:rsidP="005C306E">
      <w:pPr>
        <w:spacing w:after="0"/>
      </w:pPr>
      <w:r>
        <w:separator/>
      </w:r>
    </w:p>
  </w:footnote>
  <w:footnote w:type="continuationSeparator" w:id="0">
    <w:p w14:paraId="06DFAA3C" w14:textId="77777777" w:rsidR="0064745B" w:rsidRDefault="0064745B" w:rsidP="005C306E">
      <w:pPr>
        <w:spacing w:after="0"/>
      </w:pPr>
      <w:r>
        <w:continuationSeparator/>
      </w:r>
    </w:p>
    <w:p w14:paraId="4D927645" w14:textId="77777777" w:rsidR="0064745B" w:rsidRDefault="0064745B"/>
  </w:footnote>
  <w:footnote w:type="continuationNotice" w:id="1">
    <w:p w14:paraId="77264875" w14:textId="77777777" w:rsidR="0064745B" w:rsidRDefault="0064745B">
      <w:pPr>
        <w:spacing w:before="0" w:after="0"/>
      </w:pPr>
    </w:p>
    <w:p w14:paraId="12B6B415" w14:textId="77777777" w:rsidR="0064745B" w:rsidRDefault="006474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5F65"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66110DF1" wp14:editId="3750B0C4">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30B69521"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D9A1D5B" wp14:editId="0C64F0D9">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7B185D99" id="Straight Connector 2" o:spid="_x0000_s1026" alt="&quot;&quot;"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6" behindDoc="1" locked="0" layoutInCell="1" allowOverlap="1" wp14:anchorId="17785E92" wp14:editId="7FD0C12E">
          <wp:simplePos x="0" y="0"/>
          <wp:positionH relativeFrom="rightMargin">
            <wp:posOffset>-1289050</wp:posOffset>
          </wp:positionH>
          <wp:positionV relativeFrom="page">
            <wp:posOffset>0</wp:posOffset>
          </wp:positionV>
          <wp:extent cx="518400" cy="900000"/>
          <wp:effectExtent l="0" t="0" r="0" b="0"/>
          <wp:wrapNone/>
          <wp:docPr id="88789835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1367" w14:textId="2CD257DE" w:rsidR="00C833BF" w:rsidRPr="00EC5E78" w:rsidRDefault="00662357" w:rsidP="00EC5E78">
    <w:pPr>
      <w:pStyle w:val="BannerTitle"/>
    </w:pPr>
    <w:r w:rsidRPr="00EC5E78">
      <w:rPr>
        <w:noProof/>
      </w:rPr>
      <mc:AlternateContent>
        <mc:Choice Requires="wps">
          <w:drawing>
            <wp:anchor distT="0" distB="0" distL="114300" distR="114300" simplePos="0" relativeHeight="251658249" behindDoc="0" locked="0" layoutInCell="1" allowOverlap="1" wp14:anchorId="6451FD73" wp14:editId="38C8D06E">
              <wp:simplePos x="0" y="0"/>
              <wp:positionH relativeFrom="margin">
                <wp:posOffset>-488950</wp:posOffset>
              </wp:positionH>
              <wp:positionV relativeFrom="page">
                <wp:posOffset>1365250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53570EA8"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38.5pt,107.5pt" to="1152.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SldTPd8AAAAMAQAADwAAAGRycy9kb3ducmV2LnhtbEyPzU7DMBCE70i8&#10;g7VI3FonhlIU4lSAQLTHhp+zEy9xIF5HtpuGt8dISHDb3RnNflNuZjuwCX3oHUnIlxkwpNbpnjoJ&#10;L8+Pi2tgISrSanCEEr4wwKY6PSlVod2R9jjVsWMphEKhJJgYx4Lz0Bq0KizdiJS0d+etimn1Hdde&#10;HVO4HbjIsituVU/pg1Ej3htsP+uDldDs73avXf325B4mb7YfXOjtSkh5fjbf3gCLOMc/M/zgJ3So&#10;ElPjDqQDGyQs1uvUJUoQ+SoNySEussscWPN74lXJ/5eovgEAAP//AwBQSwECLQAUAAYACAAAACEA&#10;toM4kv4AAADhAQAAEwAAAAAAAAAAAAAAAAAAAAAAW0NvbnRlbnRfVHlwZXNdLnhtbFBLAQItABQA&#10;BgAIAAAAIQA4/SH/1gAAAJQBAAALAAAAAAAAAAAAAAAAAC8BAABfcmVscy8ucmVsc1BLAQItABQA&#10;BgAIAAAAIQB9ovZ7qQEAAEcDAAAOAAAAAAAAAAAAAAAAAC4CAABkcnMvZTJvRG9jLnhtbFBLAQIt&#10;ABQABgAIAAAAIQBKV1M93wAAAAwBAAAPAAAAAAAAAAAAAAAAAAMEAABkcnMvZG93bnJldi54bWxQ&#10;SwUGAAAAAAQABADzAAAADwUAAAAA&#10;" strokecolor="#c2cccc" strokeweight="1pt">
              <v:stroke joinstyle="miter"/>
              <w10:wrap anchorx="margin" anchory="page"/>
            </v:line>
          </w:pict>
        </mc:Fallback>
      </mc:AlternateContent>
    </w:r>
    <w:r w:rsidRPr="00EC5E78">
      <w:rPr>
        <w:noProof/>
      </w:rPr>
      <w:drawing>
        <wp:anchor distT="0" distB="0" distL="114300" distR="114300" simplePos="0" relativeHeight="251658252" behindDoc="1" locked="0" layoutInCell="1" allowOverlap="1" wp14:anchorId="53F2FBF0" wp14:editId="7039CC9F">
          <wp:simplePos x="0" y="0"/>
          <wp:positionH relativeFrom="rightMargin">
            <wp:posOffset>-1391920</wp:posOffset>
          </wp:positionH>
          <wp:positionV relativeFrom="page">
            <wp:posOffset>948055</wp:posOffset>
          </wp:positionV>
          <wp:extent cx="1306800" cy="403200"/>
          <wp:effectExtent l="0" t="0" r="0" b="0"/>
          <wp:wrapNone/>
          <wp:docPr id="92858594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sidR="00011E11" w:rsidRPr="00EC5E78">
      <w:rPr>
        <w:noProof/>
      </w:rPr>
      <w:drawing>
        <wp:anchor distT="0" distB="0" distL="114300" distR="114300" simplePos="0" relativeHeight="251658251" behindDoc="1" locked="0" layoutInCell="1" allowOverlap="1" wp14:anchorId="4C8CC239" wp14:editId="7012E8CA">
          <wp:simplePos x="0" y="0"/>
          <wp:positionH relativeFrom="rightMargin">
            <wp:posOffset>-2352675</wp:posOffset>
          </wp:positionH>
          <wp:positionV relativeFrom="page">
            <wp:align>top</wp:align>
          </wp:positionV>
          <wp:extent cx="709930" cy="1365250"/>
          <wp:effectExtent l="0" t="0" r="0" b="6350"/>
          <wp:wrapNone/>
          <wp:docPr id="153503414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709930" cy="1365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969283022"/>
        <w:placeholder>
          <w:docPart w:val="08099C9DA501453EB54E75576838EBF1"/>
        </w:placeholder>
        <w:dataBinding w:prefixMappings="xmlns:ns0='http://purl.org/dc/elements/1.1/' xmlns:ns1='http://schemas.openxmlformats.org/package/2006/metadata/core-properties' " w:xpath="/ns1:coreProperties[1]/ns0:title[1]" w:storeItemID="{6C3C8BC8-F283-45AE-878A-BAB7291924A1}"/>
        <w:text w:multiLine="1"/>
      </w:sdtPr>
      <w:sdtContent>
        <w:r w:rsidR="00533736" w:rsidRPr="00EC5E78">
          <w:t xml:space="preserve">Temporary </w:t>
        </w:r>
        <w:r w:rsidR="001C14CE">
          <w:t>t</w:t>
        </w:r>
        <w:r w:rsidR="00E245EC" w:rsidRPr="00EC5E78">
          <w:t>raffic</w:t>
        </w:r>
        <w:r w:rsidR="00CA7400" w:rsidRPr="00EC5E78">
          <w:t xml:space="preserve"> </w:t>
        </w:r>
        <w:r w:rsidR="001C14CE">
          <w:t>m</w:t>
        </w:r>
        <w:r w:rsidR="00E245EC" w:rsidRPr="00EC5E78">
          <w:t>anagement</w:t>
        </w:r>
        <w:r w:rsidR="00286B74" w:rsidRPr="00EC5E78">
          <w:t xml:space="preserve"> </w:t>
        </w:r>
        <w:r w:rsidR="001C14CE">
          <w:t>a</w:t>
        </w:r>
        <w:r w:rsidR="00E245EC" w:rsidRPr="00EC5E78">
          <w:t>ccreditation</w:t>
        </w:r>
      </w:sdtContent>
    </w:sdt>
    <w:r w:rsidR="0023215C" w:rsidRPr="00EC5E78">
      <w:rPr>
        <w:noProof/>
      </w:rPr>
      <mc:AlternateContent>
        <mc:Choice Requires="wps">
          <w:drawing>
            <wp:anchor distT="0" distB="133350" distL="114300" distR="114300" simplePos="0" relativeHeight="251658250" behindDoc="0" locked="0" layoutInCell="1" allowOverlap="1" wp14:anchorId="7E190562" wp14:editId="20F07425">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673C7407" id="Straight Connector 2" o:spid="_x0000_s1026" alt="&quot;&quot;"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r w:rsidR="00C833BF" w:rsidRPr="00EC5E78">
      <w:t xml:space="preserve"> </w:t>
    </w:r>
  </w:p>
  <w:p w14:paraId="6BB65E92" w14:textId="6A3AAF3C" w:rsidR="00EC5E78" w:rsidRPr="00EC5E78" w:rsidRDefault="00722CCF" w:rsidP="00ED7B1A">
    <w:r>
      <w:rPr>
        <w:rStyle w:val="normaltextrun"/>
        <w:rFonts w:cs="Calibri"/>
        <w:szCs w:val="52"/>
        <w:bdr w:val="none" w:sz="0" w:space="0" w:color="auto" w:frame="1"/>
        <w:lang w:val="en-US"/>
      </w:rPr>
      <w:t>A</w:t>
    </w:r>
    <w:r w:rsidR="00EC5E78" w:rsidRPr="001C14CE">
      <w:rPr>
        <w:rStyle w:val="normaltextrun"/>
        <w:rFonts w:cs="Calibri"/>
        <w:szCs w:val="52"/>
        <w:bdr w:val="none" w:sz="0" w:space="0" w:color="auto" w:frame="1"/>
        <w:lang w:val="en-US"/>
      </w:rPr>
      <w:t xml:space="preserve">pplication </w:t>
    </w:r>
    <w:r>
      <w:rPr>
        <w:rStyle w:val="normaltextrun"/>
        <w:rFonts w:cs="Calibri"/>
        <w:szCs w:val="52"/>
        <w:bdr w:val="none" w:sz="0" w:space="0" w:color="auto" w:frame="1"/>
        <w:lang w:val="en-US"/>
      </w:rPr>
      <w:t>F</w:t>
    </w:r>
    <w:r w:rsidR="006D0A38">
      <w:rPr>
        <w:rStyle w:val="normaltextrun"/>
        <w:rFonts w:cs="Calibri"/>
        <w:szCs w:val="52"/>
        <w:bdr w:val="none" w:sz="0" w:space="0" w:color="auto" w:frame="1"/>
        <w:lang w:val="en-US"/>
      </w:rPr>
      <w:t>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 w15:restartNumberingAfterBreak="0">
    <w:nsid w:val="0F892655"/>
    <w:multiLevelType w:val="multilevel"/>
    <w:tmpl w:val="F8C8B592"/>
    <w:numStyleLink w:val="111111"/>
  </w:abstractNum>
  <w:abstractNum w:abstractNumId="3"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4"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5" w15:restartNumberingAfterBreak="0">
    <w:nsid w:val="253F10F6"/>
    <w:multiLevelType w:val="hybridMultilevel"/>
    <w:tmpl w:val="4C76CAB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6" w15:restartNumberingAfterBreak="0">
    <w:nsid w:val="361508E6"/>
    <w:multiLevelType w:val="multilevel"/>
    <w:tmpl w:val="D8444F74"/>
    <w:lvl w:ilvl="0">
      <w:start w:val="1"/>
      <w:numFmt w:val="bullet"/>
      <w:lvlText w:val="-"/>
      <w:lvlJc w:val="left"/>
      <w:pPr>
        <w:ind w:left="360" w:hanging="360"/>
      </w:pPr>
      <w:rPr>
        <w:rFonts w:ascii="VIC" w:eastAsiaTheme="minorHAnsi" w:hAnsi="VIC" w:cstheme="minorBidi" w:hint="default"/>
        <w:b w:val="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3F747894"/>
    <w:multiLevelType w:val="multilevel"/>
    <w:tmpl w:val="4C76CAB2"/>
    <w:lvl w:ilvl="0">
      <w:start w:val="1"/>
      <w:numFmt w:val="bullet"/>
      <w:lvlText w:val=""/>
      <w:lvlJc w:val="left"/>
      <w:pPr>
        <w:ind w:left="473" w:hanging="360"/>
      </w:pPr>
      <w:rPr>
        <w:rFonts w:ascii="Symbol" w:hAnsi="Symbol" w:hint="default"/>
      </w:rPr>
    </w:lvl>
    <w:lvl w:ilvl="1" w:tentative="1">
      <w:start w:val="1"/>
      <w:numFmt w:val="bullet"/>
      <w:lvlText w:val="o"/>
      <w:lvlJc w:val="left"/>
      <w:pPr>
        <w:ind w:left="1193" w:hanging="360"/>
      </w:pPr>
      <w:rPr>
        <w:rFonts w:ascii="Courier New" w:hAnsi="Courier New" w:cs="Courier New" w:hint="default"/>
      </w:rPr>
    </w:lvl>
    <w:lvl w:ilvl="2" w:tentative="1">
      <w:start w:val="1"/>
      <w:numFmt w:val="bullet"/>
      <w:lvlText w:val=""/>
      <w:lvlJc w:val="left"/>
      <w:pPr>
        <w:ind w:left="1913" w:hanging="360"/>
      </w:pPr>
      <w:rPr>
        <w:rFonts w:ascii="Wingdings" w:hAnsi="Wingdings" w:hint="default"/>
      </w:rPr>
    </w:lvl>
    <w:lvl w:ilvl="3" w:tentative="1">
      <w:start w:val="1"/>
      <w:numFmt w:val="bullet"/>
      <w:lvlText w:val=""/>
      <w:lvlJc w:val="left"/>
      <w:pPr>
        <w:ind w:left="2633" w:hanging="360"/>
      </w:pPr>
      <w:rPr>
        <w:rFonts w:ascii="Symbol" w:hAnsi="Symbol" w:hint="default"/>
      </w:rPr>
    </w:lvl>
    <w:lvl w:ilvl="4" w:tentative="1">
      <w:start w:val="1"/>
      <w:numFmt w:val="bullet"/>
      <w:lvlText w:val="o"/>
      <w:lvlJc w:val="left"/>
      <w:pPr>
        <w:ind w:left="3353" w:hanging="360"/>
      </w:pPr>
      <w:rPr>
        <w:rFonts w:ascii="Courier New" w:hAnsi="Courier New" w:cs="Courier New" w:hint="default"/>
      </w:rPr>
    </w:lvl>
    <w:lvl w:ilvl="5" w:tentative="1">
      <w:start w:val="1"/>
      <w:numFmt w:val="bullet"/>
      <w:lvlText w:val=""/>
      <w:lvlJc w:val="left"/>
      <w:pPr>
        <w:ind w:left="4073" w:hanging="360"/>
      </w:pPr>
      <w:rPr>
        <w:rFonts w:ascii="Wingdings" w:hAnsi="Wingdings" w:hint="default"/>
      </w:rPr>
    </w:lvl>
    <w:lvl w:ilvl="6" w:tentative="1">
      <w:start w:val="1"/>
      <w:numFmt w:val="bullet"/>
      <w:lvlText w:val=""/>
      <w:lvlJc w:val="left"/>
      <w:pPr>
        <w:ind w:left="4793" w:hanging="360"/>
      </w:pPr>
      <w:rPr>
        <w:rFonts w:ascii="Symbol" w:hAnsi="Symbol" w:hint="default"/>
      </w:rPr>
    </w:lvl>
    <w:lvl w:ilvl="7" w:tentative="1">
      <w:start w:val="1"/>
      <w:numFmt w:val="bullet"/>
      <w:lvlText w:val="o"/>
      <w:lvlJc w:val="left"/>
      <w:pPr>
        <w:ind w:left="5513" w:hanging="360"/>
      </w:pPr>
      <w:rPr>
        <w:rFonts w:ascii="Courier New" w:hAnsi="Courier New" w:cs="Courier New" w:hint="default"/>
      </w:rPr>
    </w:lvl>
    <w:lvl w:ilvl="8" w:tentative="1">
      <w:start w:val="1"/>
      <w:numFmt w:val="bullet"/>
      <w:lvlText w:val=""/>
      <w:lvlJc w:val="left"/>
      <w:pPr>
        <w:ind w:left="6233" w:hanging="360"/>
      </w:pPr>
      <w:rPr>
        <w:rFonts w:ascii="Wingdings" w:hAnsi="Wingdings" w:hint="default"/>
      </w:rPr>
    </w:lvl>
  </w:abstractNum>
  <w:abstractNum w:abstractNumId="9" w15:restartNumberingAfterBreak="0">
    <w:nsid w:val="4F507954"/>
    <w:multiLevelType w:val="hybridMultilevel"/>
    <w:tmpl w:val="D8444F74"/>
    <w:lvl w:ilvl="0" w:tplc="E74AA61A">
      <w:start w:val="1"/>
      <w:numFmt w:val="bullet"/>
      <w:lvlText w:val="-"/>
      <w:lvlJc w:val="left"/>
      <w:pPr>
        <w:ind w:left="360" w:hanging="360"/>
      </w:pPr>
      <w:rPr>
        <w:rFonts w:ascii="VIC" w:eastAsiaTheme="minorHAnsi" w:hAnsi="VIC" w:cstheme="minorBidi"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19C2116"/>
    <w:multiLevelType w:val="multilevel"/>
    <w:tmpl w:val="4C76CAB2"/>
    <w:lvl w:ilvl="0">
      <w:start w:val="1"/>
      <w:numFmt w:val="bullet"/>
      <w:lvlText w:val=""/>
      <w:lvlJc w:val="left"/>
      <w:pPr>
        <w:ind w:left="473" w:hanging="360"/>
      </w:pPr>
      <w:rPr>
        <w:rFonts w:ascii="Symbol" w:hAnsi="Symbol" w:hint="default"/>
      </w:rPr>
    </w:lvl>
    <w:lvl w:ilvl="1" w:tentative="1">
      <w:start w:val="1"/>
      <w:numFmt w:val="bullet"/>
      <w:lvlText w:val="o"/>
      <w:lvlJc w:val="left"/>
      <w:pPr>
        <w:ind w:left="1193" w:hanging="360"/>
      </w:pPr>
      <w:rPr>
        <w:rFonts w:ascii="Courier New" w:hAnsi="Courier New" w:cs="Courier New" w:hint="default"/>
      </w:rPr>
    </w:lvl>
    <w:lvl w:ilvl="2" w:tentative="1">
      <w:start w:val="1"/>
      <w:numFmt w:val="bullet"/>
      <w:lvlText w:val=""/>
      <w:lvlJc w:val="left"/>
      <w:pPr>
        <w:ind w:left="1913" w:hanging="360"/>
      </w:pPr>
      <w:rPr>
        <w:rFonts w:ascii="Wingdings" w:hAnsi="Wingdings" w:hint="default"/>
      </w:rPr>
    </w:lvl>
    <w:lvl w:ilvl="3" w:tentative="1">
      <w:start w:val="1"/>
      <w:numFmt w:val="bullet"/>
      <w:lvlText w:val=""/>
      <w:lvlJc w:val="left"/>
      <w:pPr>
        <w:ind w:left="2633" w:hanging="360"/>
      </w:pPr>
      <w:rPr>
        <w:rFonts w:ascii="Symbol" w:hAnsi="Symbol" w:hint="default"/>
      </w:rPr>
    </w:lvl>
    <w:lvl w:ilvl="4" w:tentative="1">
      <w:start w:val="1"/>
      <w:numFmt w:val="bullet"/>
      <w:lvlText w:val="o"/>
      <w:lvlJc w:val="left"/>
      <w:pPr>
        <w:ind w:left="3353" w:hanging="360"/>
      </w:pPr>
      <w:rPr>
        <w:rFonts w:ascii="Courier New" w:hAnsi="Courier New" w:cs="Courier New" w:hint="default"/>
      </w:rPr>
    </w:lvl>
    <w:lvl w:ilvl="5" w:tentative="1">
      <w:start w:val="1"/>
      <w:numFmt w:val="bullet"/>
      <w:lvlText w:val=""/>
      <w:lvlJc w:val="left"/>
      <w:pPr>
        <w:ind w:left="4073" w:hanging="360"/>
      </w:pPr>
      <w:rPr>
        <w:rFonts w:ascii="Wingdings" w:hAnsi="Wingdings" w:hint="default"/>
      </w:rPr>
    </w:lvl>
    <w:lvl w:ilvl="6" w:tentative="1">
      <w:start w:val="1"/>
      <w:numFmt w:val="bullet"/>
      <w:lvlText w:val=""/>
      <w:lvlJc w:val="left"/>
      <w:pPr>
        <w:ind w:left="4793" w:hanging="360"/>
      </w:pPr>
      <w:rPr>
        <w:rFonts w:ascii="Symbol" w:hAnsi="Symbol" w:hint="default"/>
      </w:rPr>
    </w:lvl>
    <w:lvl w:ilvl="7" w:tentative="1">
      <w:start w:val="1"/>
      <w:numFmt w:val="bullet"/>
      <w:lvlText w:val="o"/>
      <w:lvlJc w:val="left"/>
      <w:pPr>
        <w:ind w:left="5513" w:hanging="360"/>
      </w:pPr>
      <w:rPr>
        <w:rFonts w:ascii="Courier New" w:hAnsi="Courier New" w:cs="Courier New" w:hint="default"/>
      </w:rPr>
    </w:lvl>
    <w:lvl w:ilvl="8" w:tentative="1">
      <w:start w:val="1"/>
      <w:numFmt w:val="bullet"/>
      <w:lvlText w:val=""/>
      <w:lvlJc w:val="left"/>
      <w:pPr>
        <w:ind w:left="6233" w:hanging="360"/>
      </w:pPr>
      <w:rPr>
        <w:rFonts w:ascii="Wingdings" w:hAnsi="Wingdings" w:hint="default"/>
      </w:rPr>
    </w:lvl>
  </w:abstractNum>
  <w:abstractNum w:abstractNumId="11" w15:restartNumberingAfterBreak="0">
    <w:nsid w:val="535104F8"/>
    <w:multiLevelType w:val="multilevel"/>
    <w:tmpl w:val="6A28D734"/>
    <w:numStyleLink w:val="1ai"/>
  </w:abstractNum>
  <w:abstractNum w:abstractNumId="12"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5BF463D4"/>
    <w:multiLevelType w:val="hybridMultilevel"/>
    <w:tmpl w:val="F8768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5"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25795121">
    <w:abstractNumId w:val="7"/>
  </w:num>
  <w:num w:numId="2" w16cid:durableId="65997717">
    <w:abstractNumId w:val="15"/>
  </w:num>
  <w:num w:numId="3" w16cid:durableId="1983579519">
    <w:abstractNumId w:val="0"/>
  </w:num>
  <w:num w:numId="4" w16cid:durableId="713967767">
    <w:abstractNumId w:val="2"/>
  </w:num>
  <w:num w:numId="5" w16cid:durableId="755858208">
    <w:abstractNumId w:val="16"/>
  </w:num>
  <w:num w:numId="6" w16cid:durableId="1390109764">
    <w:abstractNumId w:val="1"/>
  </w:num>
  <w:num w:numId="7" w16cid:durableId="607273753">
    <w:abstractNumId w:val="4"/>
  </w:num>
  <w:num w:numId="8" w16cid:durableId="1427506422">
    <w:abstractNumId w:val="14"/>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9" w16cid:durableId="1073350815">
    <w:abstractNumId w:val="11"/>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3"/>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400492041">
    <w:abstractNumId w:val="12"/>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2" w16cid:durableId="450515775">
    <w:abstractNumId w:val="3"/>
  </w:num>
  <w:num w:numId="13" w16cid:durableId="1323044957">
    <w:abstractNumId w:val="12"/>
  </w:num>
  <w:num w:numId="14" w16cid:durableId="2039431886">
    <w:abstractNumId w:val="14"/>
  </w:num>
  <w:num w:numId="15" w16cid:durableId="984554222">
    <w:abstractNumId w:val="5"/>
  </w:num>
  <w:num w:numId="16" w16cid:durableId="1187479109">
    <w:abstractNumId w:val="9"/>
  </w:num>
  <w:num w:numId="17" w16cid:durableId="1737779118">
    <w:abstractNumId w:val="13"/>
  </w:num>
  <w:num w:numId="18" w16cid:durableId="1066149994">
    <w:abstractNumId w:val="6"/>
  </w:num>
  <w:num w:numId="19" w16cid:durableId="1503859720">
    <w:abstractNumId w:val="6"/>
    <w:lvlOverride w:ilvl="0">
      <w:lvl w:ilvl="0">
        <w:start w:val="1"/>
        <w:numFmt w:val="bullet"/>
        <w:lvlText w:val="-"/>
        <w:lvlJc w:val="left"/>
        <w:pPr>
          <w:ind w:left="360" w:hanging="360"/>
        </w:pPr>
        <w:rPr>
          <w:rFonts w:ascii="VIC" w:eastAsiaTheme="minorHAnsi" w:hAnsi="VIC" w:cstheme="minorBidi" w:hint="default"/>
          <w:b w:val="0"/>
        </w:rPr>
      </w:lvl>
    </w:lvlOverride>
    <w:lvlOverride w:ilvl="1">
      <w:lvl w:ilvl="1" w:tentative="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0" w16cid:durableId="472258304">
    <w:abstractNumId w:val="13"/>
    <w:lvlOverride w:ilvl="0">
      <w:lvl w:ilvl="0" w:tplc="0C090001">
        <w:start w:val="1"/>
        <w:numFmt w:val="bullet"/>
        <w:lvlText w:val=""/>
        <w:lvlJc w:val="left"/>
        <w:pPr>
          <w:ind w:left="720" w:hanging="360"/>
        </w:pPr>
        <w:rPr>
          <w:rFonts w:ascii="Symbol" w:hAnsi="Symbol" w:hint="default"/>
        </w:rPr>
      </w:lvl>
    </w:lvlOverride>
    <w:lvlOverride w:ilvl="1">
      <w:lvl w:ilvl="1" w:tplc="0C090003" w:tentative="1">
        <w:start w:val="1"/>
        <w:numFmt w:val="bullet"/>
        <w:lvlText w:val="o"/>
        <w:lvlJc w:val="left"/>
        <w:pPr>
          <w:ind w:left="1440" w:hanging="360"/>
        </w:pPr>
        <w:rPr>
          <w:rFonts w:ascii="Courier New" w:hAnsi="Courier New" w:cs="Courier New" w:hint="default"/>
        </w:rPr>
      </w:lvl>
    </w:lvlOverride>
    <w:lvlOverride w:ilvl="2">
      <w:lvl w:ilvl="2" w:tplc="0C090005" w:tentative="1">
        <w:start w:val="1"/>
        <w:numFmt w:val="bullet"/>
        <w:lvlText w:val=""/>
        <w:lvlJc w:val="left"/>
        <w:pPr>
          <w:ind w:left="2160" w:hanging="360"/>
        </w:pPr>
        <w:rPr>
          <w:rFonts w:ascii="Wingdings" w:hAnsi="Wingdings" w:hint="default"/>
        </w:rPr>
      </w:lvl>
    </w:lvlOverride>
    <w:lvlOverride w:ilvl="3">
      <w:lvl w:ilvl="3" w:tplc="0C090001" w:tentative="1">
        <w:start w:val="1"/>
        <w:numFmt w:val="bullet"/>
        <w:lvlText w:val=""/>
        <w:lvlJc w:val="left"/>
        <w:pPr>
          <w:ind w:left="2880" w:hanging="360"/>
        </w:pPr>
        <w:rPr>
          <w:rFonts w:ascii="Symbol" w:hAnsi="Symbol" w:hint="default"/>
        </w:rPr>
      </w:lvl>
    </w:lvlOverride>
    <w:lvlOverride w:ilvl="4">
      <w:lvl w:ilvl="4" w:tplc="0C090003" w:tentative="1">
        <w:start w:val="1"/>
        <w:numFmt w:val="bullet"/>
        <w:lvlText w:val="o"/>
        <w:lvlJc w:val="left"/>
        <w:pPr>
          <w:ind w:left="3600" w:hanging="360"/>
        </w:pPr>
        <w:rPr>
          <w:rFonts w:ascii="Courier New" w:hAnsi="Courier New" w:cs="Courier New" w:hint="default"/>
        </w:rPr>
      </w:lvl>
    </w:lvlOverride>
    <w:lvlOverride w:ilvl="5">
      <w:lvl w:ilvl="5" w:tplc="0C090005" w:tentative="1">
        <w:start w:val="1"/>
        <w:numFmt w:val="bullet"/>
        <w:lvlText w:val=""/>
        <w:lvlJc w:val="left"/>
        <w:pPr>
          <w:ind w:left="4320" w:hanging="360"/>
        </w:pPr>
        <w:rPr>
          <w:rFonts w:ascii="Wingdings" w:hAnsi="Wingdings" w:hint="default"/>
        </w:rPr>
      </w:lvl>
    </w:lvlOverride>
    <w:lvlOverride w:ilvl="6">
      <w:lvl w:ilvl="6" w:tplc="0C090001" w:tentative="1">
        <w:start w:val="1"/>
        <w:numFmt w:val="bullet"/>
        <w:lvlText w:val=""/>
        <w:lvlJc w:val="left"/>
        <w:pPr>
          <w:ind w:left="5040" w:hanging="360"/>
        </w:pPr>
        <w:rPr>
          <w:rFonts w:ascii="Symbol" w:hAnsi="Symbol" w:hint="default"/>
        </w:rPr>
      </w:lvl>
    </w:lvlOverride>
    <w:lvlOverride w:ilvl="7">
      <w:lvl w:ilvl="7" w:tplc="0C090003" w:tentative="1">
        <w:start w:val="1"/>
        <w:numFmt w:val="bullet"/>
        <w:lvlText w:val="o"/>
        <w:lvlJc w:val="left"/>
        <w:pPr>
          <w:ind w:left="5760" w:hanging="360"/>
        </w:pPr>
        <w:rPr>
          <w:rFonts w:ascii="Courier New" w:hAnsi="Courier New" w:cs="Courier New" w:hint="default"/>
        </w:rPr>
      </w:lvl>
    </w:lvlOverride>
    <w:lvlOverride w:ilvl="8">
      <w:lvl w:ilvl="8" w:tplc="0C090005" w:tentative="1">
        <w:start w:val="1"/>
        <w:numFmt w:val="bullet"/>
        <w:lvlText w:val=""/>
        <w:lvlJc w:val="left"/>
        <w:pPr>
          <w:ind w:left="6480" w:hanging="360"/>
        </w:pPr>
        <w:rPr>
          <w:rFonts w:ascii="Wingdings" w:hAnsi="Wingdings" w:hint="default"/>
        </w:rPr>
      </w:lvl>
    </w:lvlOverride>
  </w:num>
  <w:num w:numId="21" w16cid:durableId="853955223">
    <w:abstractNumId w:val="13"/>
    <w:lvlOverride w:ilvl="0">
      <w:lvl w:ilvl="0" w:tplc="0C090001">
        <w:start w:val="1"/>
        <w:numFmt w:val="bullet"/>
        <w:lvlText w:val=""/>
        <w:lvlJc w:val="left"/>
        <w:pPr>
          <w:ind w:left="720" w:hanging="360"/>
        </w:pPr>
        <w:rPr>
          <w:rFonts w:ascii="Symbol" w:hAnsi="Symbol" w:hint="default"/>
        </w:rPr>
      </w:lvl>
    </w:lvlOverride>
    <w:lvlOverride w:ilvl="1">
      <w:lvl w:ilvl="1" w:tplc="0C090003" w:tentative="1">
        <w:start w:val="1"/>
        <w:numFmt w:val="bullet"/>
        <w:lvlText w:val="o"/>
        <w:lvlJc w:val="left"/>
        <w:pPr>
          <w:ind w:left="1440" w:hanging="360"/>
        </w:pPr>
        <w:rPr>
          <w:rFonts w:ascii="Courier New" w:hAnsi="Courier New" w:cs="Courier New" w:hint="default"/>
        </w:rPr>
      </w:lvl>
    </w:lvlOverride>
    <w:lvlOverride w:ilvl="2">
      <w:lvl w:ilvl="2" w:tplc="0C090005" w:tentative="1">
        <w:start w:val="1"/>
        <w:numFmt w:val="bullet"/>
        <w:lvlText w:val=""/>
        <w:lvlJc w:val="left"/>
        <w:pPr>
          <w:ind w:left="2160" w:hanging="360"/>
        </w:pPr>
        <w:rPr>
          <w:rFonts w:ascii="Wingdings" w:hAnsi="Wingdings" w:hint="default"/>
        </w:rPr>
      </w:lvl>
    </w:lvlOverride>
    <w:lvlOverride w:ilvl="3">
      <w:lvl w:ilvl="3" w:tplc="0C090001" w:tentative="1">
        <w:start w:val="1"/>
        <w:numFmt w:val="bullet"/>
        <w:lvlText w:val=""/>
        <w:lvlJc w:val="left"/>
        <w:pPr>
          <w:ind w:left="2880" w:hanging="360"/>
        </w:pPr>
        <w:rPr>
          <w:rFonts w:ascii="Symbol" w:hAnsi="Symbol" w:hint="default"/>
        </w:rPr>
      </w:lvl>
    </w:lvlOverride>
    <w:lvlOverride w:ilvl="4">
      <w:lvl w:ilvl="4" w:tplc="0C090003" w:tentative="1">
        <w:start w:val="1"/>
        <w:numFmt w:val="bullet"/>
        <w:lvlText w:val="o"/>
        <w:lvlJc w:val="left"/>
        <w:pPr>
          <w:ind w:left="3600" w:hanging="360"/>
        </w:pPr>
        <w:rPr>
          <w:rFonts w:ascii="Courier New" w:hAnsi="Courier New" w:cs="Courier New" w:hint="default"/>
        </w:rPr>
      </w:lvl>
    </w:lvlOverride>
    <w:lvlOverride w:ilvl="5">
      <w:lvl w:ilvl="5" w:tplc="0C090005" w:tentative="1">
        <w:start w:val="1"/>
        <w:numFmt w:val="bullet"/>
        <w:lvlText w:val=""/>
        <w:lvlJc w:val="left"/>
        <w:pPr>
          <w:ind w:left="4320" w:hanging="360"/>
        </w:pPr>
        <w:rPr>
          <w:rFonts w:ascii="Wingdings" w:hAnsi="Wingdings" w:hint="default"/>
        </w:rPr>
      </w:lvl>
    </w:lvlOverride>
    <w:lvlOverride w:ilvl="6">
      <w:lvl w:ilvl="6" w:tplc="0C090001" w:tentative="1">
        <w:start w:val="1"/>
        <w:numFmt w:val="bullet"/>
        <w:lvlText w:val=""/>
        <w:lvlJc w:val="left"/>
        <w:pPr>
          <w:ind w:left="5040" w:hanging="360"/>
        </w:pPr>
        <w:rPr>
          <w:rFonts w:ascii="Symbol" w:hAnsi="Symbol" w:hint="default"/>
        </w:rPr>
      </w:lvl>
    </w:lvlOverride>
    <w:lvlOverride w:ilvl="7">
      <w:lvl w:ilvl="7" w:tplc="0C090003" w:tentative="1">
        <w:start w:val="1"/>
        <w:numFmt w:val="bullet"/>
        <w:lvlText w:val="o"/>
        <w:lvlJc w:val="left"/>
        <w:pPr>
          <w:ind w:left="5760" w:hanging="360"/>
        </w:pPr>
        <w:rPr>
          <w:rFonts w:ascii="Courier New" w:hAnsi="Courier New" w:cs="Courier New" w:hint="default"/>
        </w:rPr>
      </w:lvl>
    </w:lvlOverride>
    <w:lvlOverride w:ilvl="8">
      <w:lvl w:ilvl="8" w:tplc="0C090005" w:tentative="1">
        <w:start w:val="1"/>
        <w:numFmt w:val="bullet"/>
        <w:lvlText w:val=""/>
        <w:lvlJc w:val="left"/>
        <w:pPr>
          <w:ind w:left="6480" w:hanging="360"/>
        </w:pPr>
        <w:rPr>
          <w:rFonts w:ascii="Wingdings" w:hAnsi="Wingdings" w:hint="default"/>
        </w:rPr>
      </w:lvl>
    </w:lvlOverride>
  </w:num>
  <w:num w:numId="22" w16cid:durableId="1152402958">
    <w:abstractNumId w:val="13"/>
    <w:lvlOverride w:ilvl="0">
      <w:lvl w:ilvl="0" w:tplc="0C090001">
        <w:start w:val="1"/>
        <w:numFmt w:val="bullet"/>
        <w:lvlText w:val=""/>
        <w:lvlJc w:val="left"/>
        <w:pPr>
          <w:ind w:left="720" w:hanging="360"/>
        </w:pPr>
        <w:rPr>
          <w:rFonts w:ascii="Symbol" w:hAnsi="Symbol" w:hint="default"/>
        </w:rPr>
      </w:lvl>
    </w:lvlOverride>
    <w:lvlOverride w:ilvl="1">
      <w:lvl w:ilvl="1" w:tplc="0C090003" w:tentative="1">
        <w:start w:val="1"/>
        <w:numFmt w:val="bullet"/>
        <w:lvlText w:val="o"/>
        <w:lvlJc w:val="left"/>
        <w:pPr>
          <w:ind w:left="1440" w:hanging="360"/>
        </w:pPr>
        <w:rPr>
          <w:rFonts w:ascii="Courier New" w:hAnsi="Courier New" w:cs="Courier New" w:hint="default"/>
        </w:rPr>
      </w:lvl>
    </w:lvlOverride>
    <w:lvlOverride w:ilvl="2">
      <w:lvl w:ilvl="2" w:tplc="0C090005" w:tentative="1">
        <w:start w:val="1"/>
        <w:numFmt w:val="bullet"/>
        <w:lvlText w:val=""/>
        <w:lvlJc w:val="left"/>
        <w:pPr>
          <w:ind w:left="2160" w:hanging="360"/>
        </w:pPr>
        <w:rPr>
          <w:rFonts w:ascii="Wingdings" w:hAnsi="Wingdings" w:hint="default"/>
        </w:rPr>
      </w:lvl>
    </w:lvlOverride>
    <w:lvlOverride w:ilvl="3">
      <w:lvl w:ilvl="3" w:tplc="0C090001" w:tentative="1">
        <w:start w:val="1"/>
        <w:numFmt w:val="bullet"/>
        <w:lvlText w:val=""/>
        <w:lvlJc w:val="left"/>
        <w:pPr>
          <w:ind w:left="2880" w:hanging="360"/>
        </w:pPr>
        <w:rPr>
          <w:rFonts w:ascii="Symbol" w:hAnsi="Symbol" w:hint="default"/>
        </w:rPr>
      </w:lvl>
    </w:lvlOverride>
    <w:lvlOverride w:ilvl="4">
      <w:lvl w:ilvl="4" w:tplc="0C090003" w:tentative="1">
        <w:start w:val="1"/>
        <w:numFmt w:val="bullet"/>
        <w:lvlText w:val="o"/>
        <w:lvlJc w:val="left"/>
        <w:pPr>
          <w:ind w:left="3600" w:hanging="360"/>
        </w:pPr>
        <w:rPr>
          <w:rFonts w:ascii="Courier New" w:hAnsi="Courier New" w:cs="Courier New" w:hint="default"/>
        </w:rPr>
      </w:lvl>
    </w:lvlOverride>
    <w:lvlOverride w:ilvl="5">
      <w:lvl w:ilvl="5" w:tplc="0C090005" w:tentative="1">
        <w:start w:val="1"/>
        <w:numFmt w:val="bullet"/>
        <w:lvlText w:val=""/>
        <w:lvlJc w:val="left"/>
        <w:pPr>
          <w:ind w:left="4320" w:hanging="360"/>
        </w:pPr>
        <w:rPr>
          <w:rFonts w:ascii="Wingdings" w:hAnsi="Wingdings" w:hint="default"/>
        </w:rPr>
      </w:lvl>
    </w:lvlOverride>
    <w:lvlOverride w:ilvl="6">
      <w:lvl w:ilvl="6" w:tplc="0C090001" w:tentative="1">
        <w:start w:val="1"/>
        <w:numFmt w:val="bullet"/>
        <w:lvlText w:val=""/>
        <w:lvlJc w:val="left"/>
        <w:pPr>
          <w:ind w:left="5040" w:hanging="360"/>
        </w:pPr>
        <w:rPr>
          <w:rFonts w:ascii="Symbol" w:hAnsi="Symbol" w:hint="default"/>
        </w:rPr>
      </w:lvl>
    </w:lvlOverride>
    <w:lvlOverride w:ilvl="7">
      <w:lvl w:ilvl="7" w:tplc="0C090003" w:tentative="1">
        <w:start w:val="1"/>
        <w:numFmt w:val="bullet"/>
        <w:lvlText w:val="o"/>
        <w:lvlJc w:val="left"/>
        <w:pPr>
          <w:ind w:left="5760" w:hanging="360"/>
        </w:pPr>
        <w:rPr>
          <w:rFonts w:ascii="Courier New" w:hAnsi="Courier New" w:cs="Courier New" w:hint="default"/>
        </w:rPr>
      </w:lvl>
    </w:lvlOverride>
    <w:lvlOverride w:ilvl="8">
      <w:lvl w:ilvl="8" w:tplc="0C090005" w:tentative="1">
        <w:start w:val="1"/>
        <w:numFmt w:val="bullet"/>
        <w:lvlText w:val=""/>
        <w:lvlJc w:val="left"/>
        <w:pPr>
          <w:ind w:left="6480" w:hanging="360"/>
        </w:pPr>
        <w:rPr>
          <w:rFonts w:ascii="Wingdings" w:hAnsi="Wingdings" w:hint="default"/>
        </w:rPr>
      </w:lvl>
    </w:lvlOverride>
  </w:num>
  <w:num w:numId="23" w16cid:durableId="2133209429">
    <w:abstractNumId w:val="10"/>
  </w:num>
  <w:num w:numId="24" w16cid:durableId="643774045">
    <w:abstractNumId w:val="10"/>
  </w:num>
  <w:num w:numId="25" w16cid:durableId="1661543063">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SortMethod w:val="0000"/>
  <w:documentProtection w:edit="forms" w:enforcement="1" w:cryptProviderType="rsaAES" w:cryptAlgorithmClass="hash" w:cryptAlgorithmType="typeAny" w:cryptAlgorithmSid="14" w:cryptSpinCount="100000" w:hash="8V7RP8W/HcvWUcHmzC387xDjL7bOq7jIGEjBC+87mHMcZaPXkDWsMbGCJ6/azb/BUcinxUVeyz+lOAKRWxAk9Q==" w:salt="63YxgmJAoRMiQDpWbXJqdg=="/>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EC"/>
    <w:rsid w:val="0000121B"/>
    <w:rsid w:val="00003208"/>
    <w:rsid w:val="00003917"/>
    <w:rsid w:val="00004074"/>
    <w:rsid w:val="00004D31"/>
    <w:rsid w:val="00005201"/>
    <w:rsid w:val="000056E2"/>
    <w:rsid w:val="00005B6B"/>
    <w:rsid w:val="00005CDD"/>
    <w:rsid w:val="00010EED"/>
    <w:rsid w:val="00011BFF"/>
    <w:rsid w:val="00011E11"/>
    <w:rsid w:val="000127BF"/>
    <w:rsid w:val="00012ABD"/>
    <w:rsid w:val="00013046"/>
    <w:rsid w:val="000133F9"/>
    <w:rsid w:val="00013E65"/>
    <w:rsid w:val="000146F8"/>
    <w:rsid w:val="00014F64"/>
    <w:rsid w:val="00015A24"/>
    <w:rsid w:val="00017AC2"/>
    <w:rsid w:val="00020688"/>
    <w:rsid w:val="00020FFB"/>
    <w:rsid w:val="000210D1"/>
    <w:rsid w:val="00021FB2"/>
    <w:rsid w:val="00023140"/>
    <w:rsid w:val="00023275"/>
    <w:rsid w:val="00024C9C"/>
    <w:rsid w:val="00027DB0"/>
    <w:rsid w:val="0003005C"/>
    <w:rsid w:val="000305FA"/>
    <w:rsid w:val="00030FCE"/>
    <w:rsid w:val="000318F8"/>
    <w:rsid w:val="00031E45"/>
    <w:rsid w:val="00031F72"/>
    <w:rsid w:val="00032023"/>
    <w:rsid w:val="0003223E"/>
    <w:rsid w:val="00032783"/>
    <w:rsid w:val="00033586"/>
    <w:rsid w:val="00035BD3"/>
    <w:rsid w:val="00036D08"/>
    <w:rsid w:val="00037C15"/>
    <w:rsid w:val="0004009C"/>
    <w:rsid w:val="0004068B"/>
    <w:rsid w:val="00042BF3"/>
    <w:rsid w:val="0004341D"/>
    <w:rsid w:val="00044BCA"/>
    <w:rsid w:val="000453AB"/>
    <w:rsid w:val="00045662"/>
    <w:rsid w:val="00054444"/>
    <w:rsid w:val="00054AF1"/>
    <w:rsid w:val="00054BF3"/>
    <w:rsid w:val="0005503C"/>
    <w:rsid w:val="00056025"/>
    <w:rsid w:val="000570DC"/>
    <w:rsid w:val="00060DD5"/>
    <w:rsid w:val="00061E09"/>
    <w:rsid w:val="00062090"/>
    <w:rsid w:val="000623E9"/>
    <w:rsid w:val="00062956"/>
    <w:rsid w:val="000639AA"/>
    <w:rsid w:val="000643FF"/>
    <w:rsid w:val="00064493"/>
    <w:rsid w:val="0006453D"/>
    <w:rsid w:val="00064552"/>
    <w:rsid w:val="00064B8E"/>
    <w:rsid w:val="00064C0E"/>
    <w:rsid w:val="00064DEC"/>
    <w:rsid w:val="00065AB2"/>
    <w:rsid w:val="00065ADE"/>
    <w:rsid w:val="00066276"/>
    <w:rsid w:val="00066ED1"/>
    <w:rsid w:val="00067318"/>
    <w:rsid w:val="000674A5"/>
    <w:rsid w:val="00070345"/>
    <w:rsid w:val="00071144"/>
    <w:rsid w:val="00072E74"/>
    <w:rsid w:val="0007384B"/>
    <w:rsid w:val="000744BD"/>
    <w:rsid w:val="0007610E"/>
    <w:rsid w:val="00076917"/>
    <w:rsid w:val="00076DC4"/>
    <w:rsid w:val="00077AFD"/>
    <w:rsid w:val="00082CD0"/>
    <w:rsid w:val="00084194"/>
    <w:rsid w:val="000843B8"/>
    <w:rsid w:val="0008483E"/>
    <w:rsid w:val="00084C41"/>
    <w:rsid w:val="000854A9"/>
    <w:rsid w:val="0008556C"/>
    <w:rsid w:val="0008575E"/>
    <w:rsid w:val="000865A4"/>
    <w:rsid w:val="00090147"/>
    <w:rsid w:val="00090B45"/>
    <w:rsid w:val="00091099"/>
    <w:rsid w:val="00091704"/>
    <w:rsid w:val="0009313C"/>
    <w:rsid w:val="00093290"/>
    <w:rsid w:val="00095721"/>
    <w:rsid w:val="000A0795"/>
    <w:rsid w:val="000A0AC5"/>
    <w:rsid w:val="000A18E1"/>
    <w:rsid w:val="000A43D9"/>
    <w:rsid w:val="000A4FE0"/>
    <w:rsid w:val="000A7425"/>
    <w:rsid w:val="000A7A27"/>
    <w:rsid w:val="000A7B27"/>
    <w:rsid w:val="000B091D"/>
    <w:rsid w:val="000B2D6F"/>
    <w:rsid w:val="000B3550"/>
    <w:rsid w:val="000B3ACD"/>
    <w:rsid w:val="000B4674"/>
    <w:rsid w:val="000B6A0A"/>
    <w:rsid w:val="000B72A2"/>
    <w:rsid w:val="000B7B2D"/>
    <w:rsid w:val="000B7B36"/>
    <w:rsid w:val="000B7EF7"/>
    <w:rsid w:val="000C0124"/>
    <w:rsid w:val="000C01B1"/>
    <w:rsid w:val="000C04AE"/>
    <w:rsid w:val="000C0A72"/>
    <w:rsid w:val="000C0AD0"/>
    <w:rsid w:val="000C129D"/>
    <w:rsid w:val="000C1A8B"/>
    <w:rsid w:val="000C2324"/>
    <w:rsid w:val="000C24AC"/>
    <w:rsid w:val="000C2694"/>
    <w:rsid w:val="000C2878"/>
    <w:rsid w:val="000C2AAB"/>
    <w:rsid w:val="000C2D94"/>
    <w:rsid w:val="000C3FF6"/>
    <w:rsid w:val="000C43B8"/>
    <w:rsid w:val="000C4B13"/>
    <w:rsid w:val="000C4D98"/>
    <w:rsid w:val="000C4EB4"/>
    <w:rsid w:val="000C5379"/>
    <w:rsid w:val="000C5ACC"/>
    <w:rsid w:val="000C5FB4"/>
    <w:rsid w:val="000C66F2"/>
    <w:rsid w:val="000C6991"/>
    <w:rsid w:val="000C6B85"/>
    <w:rsid w:val="000C6F37"/>
    <w:rsid w:val="000D0886"/>
    <w:rsid w:val="000D0F58"/>
    <w:rsid w:val="000D0FCC"/>
    <w:rsid w:val="000D2853"/>
    <w:rsid w:val="000D3ACB"/>
    <w:rsid w:val="000D41C4"/>
    <w:rsid w:val="000D4B22"/>
    <w:rsid w:val="000D6F29"/>
    <w:rsid w:val="000D7431"/>
    <w:rsid w:val="000E2FC2"/>
    <w:rsid w:val="000E324E"/>
    <w:rsid w:val="000E35BB"/>
    <w:rsid w:val="000E3960"/>
    <w:rsid w:val="000E6942"/>
    <w:rsid w:val="000E7846"/>
    <w:rsid w:val="000F1B57"/>
    <w:rsid w:val="000F34DB"/>
    <w:rsid w:val="000F358D"/>
    <w:rsid w:val="000F38FC"/>
    <w:rsid w:val="000F4557"/>
    <w:rsid w:val="000F5B68"/>
    <w:rsid w:val="000F5EC8"/>
    <w:rsid w:val="000F62AC"/>
    <w:rsid w:val="001000C2"/>
    <w:rsid w:val="00100F0B"/>
    <w:rsid w:val="00101954"/>
    <w:rsid w:val="00104F9F"/>
    <w:rsid w:val="0010590E"/>
    <w:rsid w:val="00105CE3"/>
    <w:rsid w:val="001063BD"/>
    <w:rsid w:val="001067BE"/>
    <w:rsid w:val="001068D9"/>
    <w:rsid w:val="00107B94"/>
    <w:rsid w:val="00110C87"/>
    <w:rsid w:val="0011162B"/>
    <w:rsid w:val="00111962"/>
    <w:rsid w:val="00112D43"/>
    <w:rsid w:val="0011339B"/>
    <w:rsid w:val="001137C3"/>
    <w:rsid w:val="00114004"/>
    <w:rsid w:val="001146CD"/>
    <w:rsid w:val="0011499E"/>
    <w:rsid w:val="001153CE"/>
    <w:rsid w:val="00116B3A"/>
    <w:rsid w:val="001170B3"/>
    <w:rsid w:val="00120AA3"/>
    <w:rsid w:val="0012228F"/>
    <w:rsid w:val="001233EF"/>
    <w:rsid w:val="00125474"/>
    <w:rsid w:val="0012586A"/>
    <w:rsid w:val="001269A4"/>
    <w:rsid w:val="00126ACA"/>
    <w:rsid w:val="00130352"/>
    <w:rsid w:val="00132168"/>
    <w:rsid w:val="00132727"/>
    <w:rsid w:val="001341D5"/>
    <w:rsid w:val="0013769E"/>
    <w:rsid w:val="00137DB5"/>
    <w:rsid w:val="001401A9"/>
    <w:rsid w:val="00140479"/>
    <w:rsid w:val="001414B6"/>
    <w:rsid w:val="00142264"/>
    <w:rsid w:val="0014309B"/>
    <w:rsid w:val="00143A9F"/>
    <w:rsid w:val="00143B5C"/>
    <w:rsid w:val="001445A9"/>
    <w:rsid w:val="00144CCB"/>
    <w:rsid w:val="00147AAD"/>
    <w:rsid w:val="001500B6"/>
    <w:rsid w:val="00151437"/>
    <w:rsid w:val="00151572"/>
    <w:rsid w:val="00151953"/>
    <w:rsid w:val="00151FD5"/>
    <w:rsid w:val="00152E1B"/>
    <w:rsid w:val="001530BD"/>
    <w:rsid w:val="0015437A"/>
    <w:rsid w:val="00154FC0"/>
    <w:rsid w:val="001555E2"/>
    <w:rsid w:val="001574C9"/>
    <w:rsid w:val="001575FA"/>
    <w:rsid w:val="0016035D"/>
    <w:rsid w:val="00160BC1"/>
    <w:rsid w:val="00163FCE"/>
    <w:rsid w:val="00164F07"/>
    <w:rsid w:val="00165D42"/>
    <w:rsid w:val="00166496"/>
    <w:rsid w:val="00166C97"/>
    <w:rsid w:val="0016799F"/>
    <w:rsid w:val="00170820"/>
    <w:rsid w:val="0017148F"/>
    <w:rsid w:val="00171E13"/>
    <w:rsid w:val="00171F38"/>
    <w:rsid w:val="00171F3C"/>
    <w:rsid w:val="001723DD"/>
    <w:rsid w:val="0017310A"/>
    <w:rsid w:val="00173433"/>
    <w:rsid w:val="001738A0"/>
    <w:rsid w:val="00173A0A"/>
    <w:rsid w:val="00174CE5"/>
    <w:rsid w:val="00174D26"/>
    <w:rsid w:val="0017530D"/>
    <w:rsid w:val="00175967"/>
    <w:rsid w:val="00177575"/>
    <w:rsid w:val="00177E3D"/>
    <w:rsid w:val="00180684"/>
    <w:rsid w:val="00181699"/>
    <w:rsid w:val="001818E4"/>
    <w:rsid w:val="00181EA9"/>
    <w:rsid w:val="001827A1"/>
    <w:rsid w:val="0018323C"/>
    <w:rsid w:val="001841E9"/>
    <w:rsid w:val="001843D2"/>
    <w:rsid w:val="00184FBD"/>
    <w:rsid w:val="0018572D"/>
    <w:rsid w:val="00185F9F"/>
    <w:rsid w:val="0018612E"/>
    <w:rsid w:val="00190DAF"/>
    <w:rsid w:val="00191FAC"/>
    <w:rsid w:val="00192079"/>
    <w:rsid w:val="001920DD"/>
    <w:rsid w:val="001924C9"/>
    <w:rsid w:val="001931A4"/>
    <w:rsid w:val="00195163"/>
    <w:rsid w:val="001953EA"/>
    <w:rsid w:val="001958CB"/>
    <w:rsid w:val="00197232"/>
    <w:rsid w:val="00197C3E"/>
    <w:rsid w:val="00197FE7"/>
    <w:rsid w:val="001A07C9"/>
    <w:rsid w:val="001A1050"/>
    <w:rsid w:val="001A17D8"/>
    <w:rsid w:val="001A1A5A"/>
    <w:rsid w:val="001A2D15"/>
    <w:rsid w:val="001A4584"/>
    <w:rsid w:val="001A67A5"/>
    <w:rsid w:val="001A7393"/>
    <w:rsid w:val="001A7667"/>
    <w:rsid w:val="001A7943"/>
    <w:rsid w:val="001B15D1"/>
    <w:rsid w:val="001B2723"/>
    <w:rsid w:val="001B290C"/>
    <w:rsid w:val="001B33BC"/>
    <w:rsid w:val="001B3B80"/>
    <w:rsid w:val="001B4278"/>
    <w:rsid w:val="001B4777"/>
    <w:rsid w:val="001B4846"/>
    <w:rsid w:val="001B4DB7"/>
    <w:rsid w:val="001B50A4"/>
    <w:rsid w:val="001B58ED"/>
    <w:rsid w:val="001B6A17"/>
    <w:rsid w:val="001B6E28"/>
    <w:rsid w:val="001B7070"/>
    <w:rsid w:val="001B73D7"/>
    <w:rsid w:val="001B7E39"/>
    <w:rsid w:val="001C14CE"/>
    <w:rsid w:val="001C35DC"/>
    <w:rsid w:val="001C3622"/>
    <w:rsid w:val="001C3E19"/>
    <w:rsid w:val="001C42C7"/>
    <w:rsid w:val="001D01DF"/>
    <w:rsid w:val="001D0DBA"/>
    <w:rsid w:val="001D1AF1"/>
    <w:rsid w:val="001D2378"/>
    <w:rsid w:val="001D28F7"/>
    <w:rsid w:val="001D2F7A"/>
    <w:rsid w:val="001D3697"/>
    <w:rsid w:val="001D449B"/>
    <w:rsid w:val="001D4541"/>
    <w:rsid w:val="001D50D0"/>
    <w:rsid w:val="001D7245"/>
    <w:rsid w:val="001D7902"/>
    <w:rsid w:val="001E1207"/>
    <w:rsid w:val="001E12F2"/>
    <w:rsid w:val="001E14C1"/>
    <w:rsid w:val="001E1DDE"/>
    <w:rsid w:val="001E37F0"/>
    <w:rsid w:val="001E5826"/>
    <w:rsid w:val="001E6028"/>
    <w:rsid w:val="001E6522"/>
    <w:rsid w:val="001E74C9"/>
    <w:rsid w:val="001E78DE"/>
    <w:rsid w:val="001E7C7D"/>
    <w:rsid w:val="001E7F6F"/>
    <w:rsid w:val="001F0F07"/>
    <w:rsid w:val="001F2DF1"/>
    <w:rsid w:val="001F321E"/>
    <w:rsid w:val="001F3220"/>
    <w:rsid w:val="001F33FC"/>
    <w:rsid w:val="001F36B0"/>
    <w:rsid w:val="001F4D95"/>
    <w:rsid w:val="001F6F24"/>
    <w:rsid w:val="001F70EE"/>
    <w:rsid w:val="001F78EC"/>
    <w:rsid w:val="001F79A1"/>
    <w:rsid w:val="002006CD"/>
    <w:rsid w:val="0020073A"/>
    <w:rsid w:val="002010B7"/>
    <w:rsid w:val="00201B7F"/>
    <w:rsid w:val="002022E3"/>
    <w:rsid w:val="00202740"/>
    <w:rsid w:val="00203CDA"/>
    <w:rsid w:val="00203ED9"/>
    <w:rsid w:val="002043BC"/>
    <w:rsid w:val="002064BF"/>
    <w:rsid w:val="00206FAA"/>
    <w:rsid w:val="002108E8"/>
    <w:rsid w:val="00210E90"/>
    <w:rsid w:val="00211B3C"/>
    <w:rsid w:val="002120CA"/>
    <w:rsid w:val="002125BC"/>
    <w:rsid w:val="002126ED"/>
    <w:rsid w:val="00212BB4"/>
    <w:rsid w:val="00212F6C"/>
    <w:rsid w:val="002131AD"/>
    <w:rsid w:val="0021321D"/>
    <w:rsid w:val="00213EDD"/>
    <w:rsid w:val="00214AF9"/>
    <w:rsid w:val="00215254"/>
    <w:rsid w:val="0021646D"/>
    <w:rsid w:val="0021733F"/>
    <w:rsid w:val="00217548"/>
    <w:rsid w:val="00220B23"/>
    <w:rsid w:val="00220FAB"/>
    <w:rsid w:val="00222139"/>
    <w:rsid w:val="00222309"/>
    <w:rsid w:val="0022298B"/>
    <w:rsid w:val="00222A4E"/>
    <w:rsid w:val="00222B18"/>
    <w:rsid w:val="00223112"/>
    <w:rsid w:val="002238FC"/>
    <w:rsid w:val="002254C8"/>
    <w:rsid w:val="00225A6C"/>
    <w:rsid w:val="00225F1F"/>
    <w:rsid w:val="00226B15"/>
    <w:rsid w:val="00226C2D"/>
    <w:rsid w:val="00227222"/>
    <w:rsid w:val="002273C1"/>
    <w:rsid w:val="00227824"/>
    <w:rsid w:val="0023059F"/>
    <w:rsid w:val="00230CC6"/>
    <w:rsid w:val="0023215C"/>
    <w:rsid w:val="0023297B"/>
    <w:rsid w:val="00234991"/>
    <w:rsid w:val="0023604C"/>
    <w:rsid w:val="002364A8"/>
    <w:rsid w:val="00236673"/>
    <w:rsid w:val="00240A1B"/>
    <w:rsid w:val="00241F7D"/>
    <w:rsid w:val="00242065"/>
    <w:rsid w:val="00242CF4"/>
    <w:rsid w:val="0024308A"/>
    <w:rsid w:val="002436F0"/>
    <w:rsid w:val="00243F5F"/>
    <w:rsid w:val="00243F90"/>
    <w:rsid w:val="00244070"/>
    <w:rsid w:val="00245A76"/>
    <w:rsid w:val="00245B23"/>
    <w:rsid w:val="00245C82"/>
    <w:rsid w:val="00246B17"/>
    <w:rsid w:val="00250337"/>
    <w:rsid w:val="0025118B"/>
    <w:rsid w:val="00251452"/>
    <w:rsid w:val="00251539"/>
    <w:rsid w:val="00251C9B"/>
    <w:rsid w:val="00251F04"/>
    <w:rsid w:val="0025656B"/>
    <w:rsid w:val="00256AA4"/>
    <w:rsid w:val="00257868"/>
    <w:rsid w:val="002578EA"/>
    <w:rsid w:val="00261769"/>
    <w:rsid w:val="00261AB3"/>
    <w:rsid w:val="00261DEF"/>
    <w:rsid w:val="00261F74"/>
    <w:rsid w:val="00262B80"/>
    <w:rsid w:val="00263025"/>
    <w:rsid w:val="0026313D"/>
    <w:rsid w:val="00263C9E"/>
    <w:rsid w:val="00264457"/>
    <w:rsid w:val="002645D3"/>
    <w:rsid w:val="002648DB"/>
    <w:rsid w:val="00266BA4"/>
    <w:rsid w:val="002679D7"/>
    <w:rsid w:val="00270802"/>
    <w:rsid w:val="0027226B"/>
    <w:rsid w:val="0027323D"/>
    <w:rsid w:val="00274636"/>
    <w:rsid w:val="00275189"/>
    <w:rsid w:val="002751B3"/>
    <w:rsid w:val="002755C8"/>
    <w:rsid w:val="002757EA"/>
    <w:rsid w:val="002757F5"/>
    <w:rsid w:val="00275EAD"/>
    <w:rsid w:val="00276377"/>
    <w:rsid w:val="00276F69"/>
    <w:rsid w:val="00280EA4"/>
    <w:rsid w:val="00281A37"/>
    <w:rsid w:val="00283345"/>
    <w:rsid w:val="00283BDB"/>
    <w:rsid w:val="002849C1"/>
    <w:rsid w:val="00285DAE"/>
    <w:rsid w:val="00286B74"/>
    <w:rsid w:val="002872B4"/>
    <w:rsid w:val="0028756D"/>
    <w:rsid w:val="00287D30"/>
    <w:rsid w:val="002904B0"/>
    <w:rsid w:val="002906EE"/>
    <w:rsid w:val="00290907"/>
    <w:rsid w:val="0029117E"/>
    <w:rsid w:val="0029179E"/>
    <w:rsid w:val="00291C6A"/>
    <w:rsid w:val="002933BA"/>
    <w:rsid w:val="00294625"/>
    <w:rsid w:val="00295481"/>
    <w:rsid w:val="00296495"/>
    <w:rsid w:val="00296612"/>
    <w:rsid w:val="0029689C"/>
    <w:rsid w:val="00296B5B"/>
    <w:rsid w:val="002974D1"/>
    <w:rsid w:val="00297C0B"/>
    <w:rsid w:val="002A000B"/>
    <w:rsid w:val="002A05B7"/>
    <w:rsid w:val="002A45AC"/>
    <w:rsid w:val="002A4C0D"/>
    <w:rsid w:val="002A5FC7"/>
    <w:rsid w:val="002A6F2B"/>
    <w:rsid w:val="002B02BD"/>
    <w:rsid w:val="002B0AAB"/>
    <w:rsid w:val="002B1225"/>
    <w:rsid w:val="002B1647"/>
    <w:rsid w:val="002B2387"/>
    <w:rsid w:val="002B271F"/>
    <w:rsid w:val="002B28E6"/>
    <w:rsid w:val="002B447B"/>
    <w:rsid w:val="002B4922"/>
    <w:rsid w:val="002B518C"/>
    <w:rsid w:val="002B54FC"/>
    <w:rsid w:val="002B573A"/>
    <w:rsid w:val="002B702C"/>
    <w:rsid w:val="002B7D47"/>
    <w:rsid w:val="002C07DA"/>
    <w:rsid w:val="002C085A"/>
    <w:rsid w:val="002C1257"/>
    <w:rsid w:val="002C134C"/>
    <w:rsid w:val="002C14F0"/>
    <w:rsid w:val="002C1890"/>
    <w:rsid w:val="002C37F5"/>
    <w:rsid w:val="002C3AF2"/>
    <w:rsid w:val="002C4734"/>
    <w:rsid w:val="002C5755"/>
    <w:rsid w:val="002C5D88"/>
    <w:rsid w:val="002C5E18"/>
    <w:rsid w:val="002C6529"/>
    <w:rsid w:val="002C6B68"/>
    <w:rsid w:val="002C6DFF"/>
    <w:rsid w:val="002C78D7"/>
    <w:rsid w:val="002D0670"/>
    <w:rsid w:val="002D1149"/>
    <w:rsid w:val="002D1336"/>
    <w:rsid w:val="002D2575"/>
    <w:rsid w:val="002D2617"/>
    <w:rsid w:val="002D2791"/>
    <w:rsid w:val="002D2D67"/>
    <w:rsid w:val="002D2F4A"/>
    <w:rsid w:val="002D37F3"/>
    <w:rsid w:val="002D50DF"/>
    <w:rsid w:val="002D5623"/>
    <w:rsid w:val="002D5C76"/>
    <w:rsid w:val="002D6B4F"/>
    <w:rsid w:val="002D7925"/>
    <w:rsid w:val="002D7DF6"/>
    <w:rsid w:val="002E1586"/>
    <w:rsid w:val="002E18FE"/>
    <w:rsid w:val="002E19BC"/>
    <w:rsid w:val="002E1C27"/>
    <w:rsid w:val="002E1C9A"/>
    <w:rsid w:val="002E282B"/>
    <w:rsid w:val="002E2AC3"/>
    <w:rsid w:val="002E31DC"/>
    <w:rsid w:val="002E3783"/>
    <w:rsid w:val="002E4D0D"/>
    <w:rsid w:val="002E5BD7"/>
    <w:rsid w:val="002E6B84"/>
    <w:rsid w:val="002E7474"/>
    <w:rsid w:val="002E78A1"/>
    <w:rsid w:val="002F0853"/>
    <w:rsid w:val="002F0FFA"/>
    <w:rsid w:val="002F3E89"/>
    <w:rsid w:val="002F4379"/>
    <w:rsid w:val="002F4717"/>
    <w:rsid w:val="002F4ABD"/>
    <w:rsid w:val="002F58E4"/>
    <w:rsid w:val="002F71E5"/>
    <w:rsid w:val="002F74A2"/>
    <w:rsid w:val="002F7677"/>
    <w:rsid w:val="003024D7"/>
    <w:rsid w:val="00303141"/>
    <w:rsid w:val="003032CE"/>
    <w:rsid w:val="0030348A"/>
    <w:rsid w:val="00303BA5"/>
    <w:rsid w:val="00304333"/>
    <w:rsid w:val="00304586"/>
    <w:rsid w:val="00307A97"/>
    <w:rsid w:val="00307D47"/>
    <w:rsid w:val="003114CB"/>
    <w:rsid w:val="00311551"/>
    <w:rsid w:val="003122B7"/>
    <w:rsid w:val="00313662"/>
    <w:rsid w:val="00314453"/>
    <w:rsid w:val="003145AC"/>
    <w:rsid w:val="0031475E"/>
    <w:rsid w:val="00314A79"/>
    <w:rsid w:val="00314FF2"/>
    <w:rsid w:val="0031524B"/>
    <w:rsid w:val="003152A7"/>
    <w:rsid w:val="003160C4"/>
    <w:rsid w:val="003169D6"/>
    <w:rsid w:val="00317F5B"/>
    <w:rsid w:val="00321AB5"/>
    <w:rsid w:val="00322419"/>
    <w:rsid w:val="00322BD6"/>
    <w:rsid w:val="003231FA"/>
    <w:rsid w:val="0032478A"/>
    <w:rsid w:val="003250E8"/>
    <w:rsid w:val="00325225"/>
    <w:rsid w:val="0032539F"/>
    <w:rsid w:val="0032680C"/>
    <w:rsid w:val="00326923"/>
    <w:rsid w:val="003279B9"/>
    <w:rsid w:val="00327D27"/>
    <w:rsid w:val="00330B4A"/>
    <w:rsid w:val="00331381"/>
    <w:rsid w:val="00331C97"/>
    <w:rsid w:val="00332615"/>
    <w:rsid w:val="00334095"/>
    <w:rsid w:val="00334DCE"/>
    <w:rsid w:val="00335230"/>
    <w:rsid w:val="00336D88"/>
    <w:rsid w:val="003370F8"/>
    <w:rsid w:val="00337276"/>
    <w:rsid w:val="0033727A"/>
    <w:rsid w:val="00340455"/>
    <w:rsid w:val="00341706"/>
    <w:rsid w:val="00343030"/>
    <w:rsid w:val="0034438E"/>
    <w:rsid w:val="00345913"/>
    <w:rsid w:val="00345C6A"/>
    <w:rsid w:val="00346EDE"/>
    <w:rsid w:val="00346FC0"/>
    <w:rsid w:val="003478E6"/>
    <w:rsid w:val="00350234"/>
    <w:rsid w:val="00350707"/>
    <w:rsid w:val="003515EF"/>
    <w:rsid w:val="003552D9"/>
    <w:rsid w:val="00355838"/>
    <w:rsid w:val="003559CA"/>
    <w:rsid w:val="00356D2B"/>
    <w:rsid w:val="00360323"/>
    <w:rsid w:val="00360336"/>
    <w:rsid w:val="00360365"/>
    <w:rsid w:val="00360A3E"/>
    <w:rsid w:val="003610E2"/>
    <w:rsid w:val="003622A6"/>
    <w:rsid w:val="0036317E"/>
    <w:rsid w:val="00364714"/>
    <w:rsid w:val="00364873"/>
    <w:rsid w:val="00364AD9"/>
    <w:rsid w:val="00366CF0"/>
    <w:rsid w:val="00367E5E"/>
    <w:rsid w:val="00370AA6"/>
    <w:rsid w:val="00370AD8"/>
    <w:rsid w:val="00371B2F"/>
    <w:rsid w:val="003725BE"/>
    <w:rsid w:val="0037387E"/>
    <w:rsid w:val="003739BA"/>
    <w:rsid w:val="00374751"/>
    <w:rsid w:val="00374B81"/>
    <w:rsid w:val="00374FAB"/>
    <w:rsid w:val="00375C71"/>
    <w:rsid w:val="003760DB"/>
    <w:rsid w:val="003764D9"/>
    <w:rsid w:val="00376723"/>
    <w:rsid w:val="00376C1E"/>
    <w:rsid w:val="00381498"/>
    <w:rsid w:val="00381B26"/>
    <w:rsid w:val="00384433"/>
    <w:rsid w:val="003847C2"/>
    <w:rsid w:val="00384921"/>
    <w:rsid w:val="003853BF"/>
    <w:rsid w:val="003902DB"/>
    <w:rsid w:val="00390D9E"/>
    <w:rsid w:val="003931AD"/>
    <w:rsid w:val="00393D10"/>
    <w:rsid w:val="00393E71"/>
    <w:rsid w:val="003949E1"/>
    <w:rsid w:val="00394BF0"/>
    <w:rsid w:val="0039697D"/>
    <w:rsid w:val="00397796"/>
    <w:rsid w:val="003A1160"/>
    <w:rsid w:val="003A15ED"/>
    <w:rsid w:val="003A573B"/>
    <w:rsid w:val="003A5987"/>
    <w:rsid w:val="003A5A44"/>
    <w:rsid w:val="003A694F"/>
    <w:rsid w:val="003A6DFA"/>
    <w:rsid w:val="003A6EE9"/>
    <w:rsid w:val="003A779E"/>
    <w:rsid w:val="003B15A1"/>
    <w:rsid w:val="003B1A8A"/>
    <w:rsid w:val="003B1FF9"/>
    <w:rsid w:val="003B2AF3"/>
    <w:rsid w:val="003B3082"/>
    <w:rsid w:val="003B3DF0"/>
    <w:rsid w:val="003B4593"/>
    <w:rsid w:val="003B5744"/>
    <w:rsid w:val="003B67D6"/>
    <w:rsid w:val="003B75B6"/>
    <w:rsid w:val="003C1055"/>
    <w:rsid w:val="003C17B9"/>
    <w:rsid w:val="003C2D06"/>
    <w:rsid w:val="003C3AE5"/>
    <w:rsid w:val="003C48EE"/>
    <w:rsid w:val="003C52CB"/>
    <w:rsid w:val="003C5F3A"/>
    <w:rsid w:val="003D048B"/>
    <w:rsid w:val="003D0A6B"/>
    <w:rsid w:val="003D14C2"/>
    <w:rsid w:val="003D3D6F"/>
    <w:rsid w:val="003D7742"/>
    <w:rsid w:val="003D79B7"/>
    <w:rsid w:val="003D7E27"/>
    <w:rsid w:val="003E09DD"/>
    <w:rsid w:val="003E1856"/>
    <w:rsid w:val="003E1BC6"/>
    <w:rsid w:val="003E29AA"/>
    <w:rsid w:val="003E2C64"/>
    <w:rsid w:val="003E7496"/>
    <w:rsid w:val="003E77BC"/>
    <w:rsid w:val="003E7840"/>
    <w:rsid w:val="003E7C50"/>
    <w:rsid w:val="003F05B6"/>
    <w:rsid w:val="003F0CAB"/>
    <w:rsid w:val="003F389D"/>
    <w:rsid w:val="003F46D8"/>
    <w:rsid w:val="003F49B2"/>
    <w:rsid w:val="003F4BAA"/>
    <w:rsid w:val="003F4C25"/>
    <w:rsid w:val="003F6371"/>
    <w:rsid w:val="003F65D5"/>
    <w:rsid w:val="003F6BC8"/>
    <w:rsid w:val="003F7CA2"/>
    <w:rsid w:val="0040131D"/>
    <w:rsid w:val="00401A51"/>
    <w:rsid w:val="00405030"/>
    <w:rsid w:val="0040528C"/>
    <w:rsid w:val="00406878"/>
    <w:rsid w:val="00406A2C"/>
    <w:rsid w:val="00413391"/>
    <w:rsid w:val="0041358B"/>
    <w:rsid w:val="0041391B"/>
    <w:rsid w:val="00414BED"/>
    <w:rsid w:val="00415A52"/>
    <w:rsid w:val="00415B6D"/>
    <w:rsid w:val="0041727C"/>
    <w:rsid w:val="004176BE"/>
    <w:rsid w:val="004205DA"/>
    <w:rsid w:val="004215D8"/>
    <w:rsid w:val="00422113"/>
    <w:rsid w:val="0042213E"/>
    <w:rsid w:val="00422263"/>
    <w:rsid w:val="00423286"/>
    <w:rsid w:val="00423C73"/>
    <w:rsid w:val="00425643"/>
    <w:rsid w:val="00425C04"/>
    <w:rsid w:val="004306CF"/>
    <w:rsid w:val="00430CAC"/>
    <w:rsid w:val="00431960"/>
    <w:rsid w:val="0043279A"/>
    <w:rsid w:val="00434BC0"/>
    <w:rsid w:val="0043556D"/>
    <w:rsid w:val="0043765F"/>
    <w:rsid w:val="00440B79"/>
    <w:rsid w:val="00440D64"/>
    <w:rsid w:val="00441C00"/>
    <w:rsid w:val="00442C65"/>
    <w:rsid w:val="0044435C"/>
    <w:rsid w:val="00444D60"/>
    <w:rsid w:val="0044607C"/>
    <w:rsid w:val="00446083"/>
    <w:rsid w:val="0044752A"/>
    <w:rsid w:val="00447944"/>
    <w:rsid w:val="00447ED2"/>
    <w:rsid w:val="00450E9F"/>
    <w:rsid w:val="00452D85"/>
    <w:rsid w:val="00454A38"/>
    <w:rsid w:val="00454C51"/>
    <w:rsid w:val="00455794"/>
    <w:rsid w:val="00455A87"/>
    <w:rsid w:val="00455DE4"/>
    <w:rsid w:val="00456334"/>
    <w:rsid w:val="00456916"/>
    <w:rsid w:val="00457213"/>
    <w:rsid w:val="00457216"/>
    <w:rsid w:val="004575D0"/>
    <w:rsid w:val="00460AB3"/>
    <w:rsid w:val="004618C7"/>
    <w:rsid w:val="0046401A"/>
    <w:rsid w:val="00465268"/>
    <w:rsid w:val="00465470"/>
    <w:rsid w:val="0046555F"/>
    <w:rsid w:val="00467352"/>
    <w:rsid w:val="00470A71"/>
    <w:rsid w:val="00471EDB"/>
    <w:rsid w:val="00473940"/>
    <w:rsid w:val="004746DD"/>
    <w:rsid w:val="004748BA"/>
    <w:rsid w:val="00474962"/>
    <w:rsid w:val="004753CD"/>
    <w:rsid w:val="004758EB"/>
    <w:rsid w:val="00475914"/>
    <w:rsid w:val="00476133"/>
    <w:rsid w:val="004772FB"/>
    <w:rsid w:val="0047771A"/>
    <w:rsid w:val="00481905"/>
    <w:rsid w:val="004822D8"/>
    <w:rsid w:val="00483E35"/>
    <w:rsid w:val="00484013"/>
    <w:rsid w:val="004840EA"/>
    <w:rsid w:val="004857DD"/>
    <w:rsid w:val="00485A53"/>
    <w:rsid w:val="0048632E"/>
    <w:rsid w:val="00486632"/>
    <w:rsid w:val="00486FD2"/>
    <w:rsid w:val="0048776E"/>
    <w:rsid w:val="0049144C"/>
    <w:rsid w:val="00494BCB"/>
    <w:rsid w:val="00495084"/>
    <w:rsid w:val="0049543D"/>
    <w:rsid w:val="00495D62"/>
    <w:rsid w:val="0049604F"/>
    <w:rsid w:val="004962F9"/>
    <w:rsid w:val="00496524"/>
    <w:rsid w:val="00496F1C"/>
    <w:rsid w:val="00497748"/>
    <w:rsid w:val="00497C72"/>
    <w:rsid w:val="004A086B"/>
    <w:rsid w:val="004A0A0F"/>
    <w:rsid w:val="004A0FD1"/>
    <w:rsid w:val="004A1135"/>
    <w:rsid w:val="004A50AB"/>
    <w:rsid w:val="004A50EE"/>
    <w:rsid w:val="004A520F"/>
    <w:rsid w:val="004A5584"/>
    <w:rsid w:val="004A55C3"/>
    <w:rsid w:val="004A6B9C"/>
    <w:rsid w:val="004B0D80"/>
    <w:rsid w:val="004B14E7"/>
    <w:rsid w:val="004B1C94"/>
    <w:rsid w:val="004B3093"/>
    <w:rsid w:val="004B3495"/>
    <w:rsid w:val="004B35FB"/>
    <w:rsid w:val="004B3A8B"/>
    <w:rsid w:val="004B3E02"/>
    <w:rsid w:val="004B5A64"/>
    <w:rsid w:val="004B7B42"/>
    <w:rsid w:val="004C03A0"/>
    <w:rsid w:val="004C0B81"/>
    <w:rsid w:val="004C1E50"/>
    <w:rsid w:val="004C46C0"/>
    <w:rsid w:val="004C6398"/>
    <w:rsid w:val="004D0936"/>
    <w:rsid w:val="004D0BBC"/>
    <w:rsid w:val="004D10D7"/>
    <w:rsid w:val="004D1E5E"/>
    <w:rsid w:val="004D28A9"/>
    <w:rsid w:val="004D31AD"/>
    <w:rsid w:val="004D31B0"/>
    <w:rsid w:val="004D4C36"/>
    <w:rsid w:val="004D4E19"/>
    <w:rsid w:val="004D4F46"/>
    <w:rsid w:val="004D539E"/>
    <w:rsid w:val="004D6955"/>
    <w:rsid w:val="004D77B9"/>
    <w:rsid w:val="004E01F5"/>
    <w:rsid w:val="004E1889"/>
    <w:rsid w:val="004E1DF4"/>
    <w:rsid w:val="004E2526"/>
    <w:rsid w:val="004E2640"/>
    <w:rsid w:val="004E2A3D"/>
    <w:rsid w:val="004E2E9E"/>
    <w:rsid w:val="004E338A"/>
    <w:rsid w:val="004E37C9"/>
    <w:rsid w:val="004E49A0"/>
    <w:rsid w:val="004E5550"/>
    <w:rsid w:val="004E6609"/>
    <w:rsid w:val="004E696A"/>
    <w:rsid w:val="004F0891"/>
    <w:rsid w:val="004F0D0C"/>
    <w:rsid w:val="004F1727"/>
    <w:rsid w:val="004F1B27"/>
    <w:rsid w:val="004F1DFE"/>
    <w:rsid w:val="004F2345"/>
    <w:rsid w:val="004F3A6E"/>
    <w:rsid w:val="004F4968"/>
    <w:rsid w:val="004F56E3"/>
    <w:rsid w:val="004F5BD0"/>
    <w:rsid w:val="004F5F75"/>
    <w:rsid w:val="004F6508"/>
    <w:rsid w:val="004F6827"/>
    <w:rsid w:val="004F6C0F"/>
    <w:rsid w:val="005001B5"/>
    <w:rsid w:val="0050182A"/>
    <w:rsid w:val="00502ECD"/>
    <w:rsid w:val="00503DA4"/>
    <w:rsid w:val="005042C6"/>
    <w:rsid w:val="00504301"/>
    <w:rsid w:val="00504A79"/>
    <w:rsid w:val="00504FA5"/>
    <w:rsid w:val="00504FC3"/>
    <w:rsid w:val="005068BD"/>
    <w:rsid w:val="00507D41"/>
    <w:rsid w:val="00510C5E"/>
    <w:rsid w:val="00511419"/>
    <w:rsid w:val="00511BC3"/>
    <w:rsid w:val="005120D6"/>
    <w:rsid w:val="005120EA"/>
    <w:rsid w:val="00512B9D"/>
    <w:rsid w:val="00512CD7"/>
    <w:rsid w:val="00512E1B"/>
    <w:rsid w:val="00512F44"/>
    <w:rsid w:val="0051339E"/>
    <w:rsid w:val="00514712"/>
    <w:rsid w:val="005148F4"/>
    <w:rsid w:val="0051628E"/>
    <w:rsid w:val="00516BCE"/>
    <w:rsid w:val="00516CBD"/>
    <w:rsid w:val="00517761"/>
    <w:rsid w:val="00517E45"/>
    <w:rsid w:val="00520501"/>
    <w:rsid w:val="005209F0"/>
    <w:rsid w:val="005215AE"/>
    <w:rsid w:val="00521945"/>
    <w:rsid w:val="0052220D"/>
    <w:rsid w:val="00522BA1"/>
    <w:rsid w:val="005230E3"/>
    <w:rsid w:val="0052345A"/>
    <w:rsid w:val="00524324"/>
    <w:rsid w:val="0052443D"/>
    <w:rsid w:val="00524CB9"/>
    <w:rsid w:val="00525727"/>
    <w:rsid w:val="005267EA"/>
    <w:rsid w:val="005272E0"/>
    <w:rsid w:val="005274BE"/>
    <w:rsid w:val="005308FC"/>
    <w:rsid w:val="00530ECB"/>
    <w:rsid w:val="005310E6"/>
    <w:rsid w:val="00533113"/>
    <w:rsid w:val="0053338E"/>
    <w:rsid w:val="005336EB"/>
    <w:rsid w:val="00533736"/>
    <w:rsid w:val="00533BAE"/>
    <w:rsid w:val="00534575"/>
    <w:rsid w:val="00534C9B"/>
    <w:rsid w:val="00535ABE"/>
    <w:rsid w:val="0053656C"/>
    <w:rsid w:val="005368B1"/>
    <w:rsid w:val="005375FA"/>
    <w:rsid w:val="005403E4"/>
    <w:rsid w:val="00541B9F"/>
    <w:rsid w:val="00541C83"/>
    <w:rsid w:val="00541F7C"/>
    <w:rsid w:val="0054348F"/>
    <w:rsid w:val="005451FF"/>
    <w:rsid w:val="005456A4"/>
    <w:rsid w:val="00545B9C"/>
    <w:rsid w:val="0054624E"/>
    <w:rsid w:val="0054739F"/>
    <w:rsid w:val="00547B3F"/>
    <w:rsid w:val="0055024C"/>
    <w:rsid w:val="00550ADA"/>
    <w:rsid w:val="00551B7F"/>
    <w:rsid w:val="00552980"/>
    <w:rsid w:val="0055318C"/>
    <w:rsid w:val="00553AF6"/>
    <w:rsid w:val="00553DA6"/>
    <w:rsid w:val="005548B8"/>
    <w:rsid w:val="0055492F"/>
    <w:rsid w:val="00554C0F"/>
    <w:rsid w:val="005562DD"/>
    <w:rsid w:val="0055708D"/>
    <w:rsid w:val="00561F53"/>
    <w:rsid w:val="00562A21"/>
    <w:rsid w:val="00563B19"/>
    <w:rsid w:val="00564790"/>
    <w:rsid w:val="005657FC"/>
    <w:rsid w:val="00566222"/>
    <w:rsid w:val="005664C3"/>
    <w:rsid w:val="0056654D"/>
    <w:rsid w:val="00566F3D"/>
    <w:rsid w:val="00567978"/>
    <w:rsid w:val="005704F9"/>
    <w:rsid w:val="005708A8"/>
    <w:rsid w:val="0057188A"/>
    <w:rsid w:val="00572F30"/>
    <w:rsid w:val="00573C95"/>
    <w:rsid w:val="00575668"/>
    <w:rsid w:val="005761C3"/>
    <w:rsid w:val="00576A83"/>
    <w:rsid w:val="00577CC8"/>
    <w:rsid w:val="00577FEA"/>
    <w:rsid w:val="0058014D"/>
    <w:rsid w:val="005845EA"/>
    <w:rsid w:val="00584D50"/>
    <w:rsid w:val="0058504D"/>
    <w:rsid w:val="0058798F"/>
    <w:rsid w:val="005916C0"/>
    <w:rsid w:val="005916F1"/>
    <w:rsid w:val="00593EE0"/>
    <w:rsid w:val="00593FCE"/>
    <w:rsid w:val="00594261"/>
    <w:rsid w:val="00594DF6"/>
    <w:rsid w:val="00595337"/>
    <w:rsid w:val="00595A99"/>
    <w:rsid w:val="00596143"/>
    <w:rsid w:val="0059646C"/>
    <w:rsid w:val="00597C1C"/>
    <w:rsid w:val="005A035F"/>
    <w:rsid w:val="005A163D"/>
    <w:rsid w:val="005A18F5"/>
    <w:rsid w:val="005A32EA"/>
    <w:rsid w:val="005A35AD"/>
    <w:rsid w:val="005A5024"/>
    <w:rsid w:val="005A5375"/>
    <w:rsid w:val="005A564E"/>
    <w:rsid w:val="005A6510"/>
    <w:rsid w:val="005A6A6C"/>
    <w:rsid w:val="005A6C11"/>
    <w:rsid w:val="005A6C94"/>
    <w:rsid w:val="005A7842"/>
    <w:rsid w:val="005A7DAA"/>
    <w:rsid w:val="005B0960"/>
    <w:rsid w:val="005B0E01"/>
    <w:rsid w:val="005B154A"/>
    <w:rsid w:val="005B2831"/>
    <w:rsid w:val="005B297F"/>
    <w:rsid w:val="005B30F4"/>
    <w:rsid w:val="005B31C7"/>
    <w:rsid w:val="005B3B10"/>
    <w:rsid w:val="005B3EA5"/>
    <w:rsid w:val="005B6489"/>
    <w:rsid w:val="005B68C1"/>
    <w:rsid w:val="005B6F1F"/>
    <w:rsid w:val="005C0294"/>
    <w:rsid w:val="005C1E29"/>
    <w:rsid w:val="005C306E"/>
    <w:rsid w:val="005C3090"/>
    <w:rsid w:val="005C3209"/>
    <w:rsid w:val="005C3702"/>
    <w:rsid w:val="005C577F"/>
    <w:rsid w:val="005C57B8"/>
    <w:rsid w:val="005C5AE8"/>
    <w:rsid w:val="005C672C"/>
    <w:rsid w:val="005C6FE2"/>
    <w:rsid w:val="005C7347"/>
    <w:rsid w:val="005D0670"/>
    <w:rsid w:val="005D06C4"/>
    <w:rsid w:val="005D0ADF"/>
    <w:rsid w:val="005D1224"/>
    <w:rsid w:val="005D1A3A"/>
    <w:rsid w:val="005D4713"/>
    <w:rsid w:val="005D4C0C"/>
    <w:rsid w:val="005D5C8D"/>
    <w:rsid w:val="005D5E65"/>
    <w:rsid w:val="005D62FA"/>
    <w:rsid w:val="005D6B99"/>
    <w:rsid w:val="005D6C1A"/>
    <w:rsid w:val="005D7DBB"/>
    <w:rsid w:val="005D7DF8"/>
    <w:rsid w:val="005E0922"/>
    <w:rsid w:val="005E0A22"/>
    <w:rsid w:val="005E10F7"/>
    <w:rsid w:val="005E18A6"/>
    <w:rsid w:val="005E20F5"/>
    <w:rsid w:val="005E2D18"/>
    <w:rsid w:val="005E2DE6"/>
    <w:rsid w:val="005E4779"/>
    <w:rsid w:val="005E5DD6"/>
    <w:rsid w:val="005E7329"/>
    <w:rsid w:val="005F089D"/>
    <w:rsid w:val="005F0C61"/>
    <w:rsid w:val="005F2764"/>
    <w:rsid w:val="005F4720"/>
    <w:rsid w:val="005F59DA"/>
    <w:rsid w:val="005F782E"/>
    <w:rsid w:val="0060015B"/>
    <w:rsid w:val="006002C7"/>
    <w:rsid w:val="006007B7"/>
    <w:rsid w:val="00600B38"/>
    <w:rsid w:val="00603353"/>
    <w:rsid w:val="0060361F"/>
    <w:rsid w:val="00603CCD"/>
    <w:rsid w:val="006041AB"/>
    <w:rsid w:val="00604BE2"/>
    <w:rsid w:val="00607D3C"/>
    <w:rsid w:val="00610C10"/>
    <w:rsid w:val="006113D3"/>
    <w:rsid w:val="00611CBB"/>
    <w:rsid w:val="00611D82"/>
    <w:rsid w:val="00612469"/>
    <w:rsid w:val="00612910"/>
    <w:rsid w:val="00614137"/>
    <w:rsid w:val="0061490C"/>
    <w:rsid w:val="00614FFD"/>
    <w:rsid w:val="006156D3"/>
    <w:rsid w:val="00617071"/>
    <w:rsid w:val="0061773A"/>
    <w:rsid w:val="00617BAF"/>
    <w:rsid w:val="00620095"/>
    <w:rsid w:val="006203C9"/>
    <w:rsid w:val="006215B6"/>
    <w:rsid w:val="00621BE5"/>
    <w:rsid w:val="0062228C"/>
    <w:rsid w:val="006241FB"/>
    <w:rsid w:val="006253E9"/>
    <w:rsid w:val="0062546A"/>
    <w:rsid w:val="00625494"/>
    <w:rsid w:val="00625F4C"/>
    <w:rsid w:val="00627605"/>
    <w:rsid w:val="00627F68"/>
    <w:rsid w:val="006314A7"/>
    <w:rsid w:val="0063197E"/>
    <w:rsid w:val="00631D0A"/>
    <w:rsid w:val="00631E9B"/>
    <w:rsid w:val="006321C0"/>
    <w:rsid w:val="00632238"/>
    <w:rsid w:val="00632DFA"/>
    <w:rsid w:val="00634654"/>
    <w:rsid w:val="006357C7"/>
    <w:rsid w:val="006359D0"/>
    <w:rsid w:val="00637BA1"/>
    <w:rsid w:val="00640A63"/>
    <w:rsid w:val="00640EFE"/>
    <w:rsid w:val="006425A7"/>
    <w:rsid w:val="006433C9"/>
    <w:rsid w:val="00645DC5"/>
    <w:rsid w:val="00646E6A"/>
    <w:rsid w:val="00647162"/>
    <w:rsid w:val="0064745B"/>
    <w:rsid w:val="0065130E"/>
    <w:rsid w:val="00651556"/>
    <w:rsid w:val="00651D8E"/>
    <w:rsid w:val="006524E6"/>
    <w:rsid w:val="00652C87"/>
    <w:rsid w:val="00653903"/>
    <w:rsid w:val="00653BF6"/>
    <w:rsid w:val="0065408B"/>
    <w:rsid w:val="006547AF"/>
    <w:rsid w:val="0065533D"/>
    <w:rsid w:val="006558A7"/>
    <w:rsid w:val="006561E6"/>
    <w:rsid w:val="00657D45"/>
    <w:rsid w:val="00657E00"/>
    <w:rsid w:val="0066198D"/>
    <w:rsid w:val="00662357"/>
    <w:rsid w:val="00662535"/>
    <w:rsid w:val="00662C2C"/>
    <w:rsid w:val="00664D23"/>
    <w:rsid w:val="00665F8A"/>
    <w:rsid w:val="00670F0A"/>
    <w:rsid w:val="00673A0A"/>
    <w:rsid w:val="00673AF9"/>
    <w:rsid w:val="00673B01"/>
    <w:rsid w:val="00675314"/>
    <w:rsid w:val="00676A50"/>
    <w:rsid w:val="00677344"/>
    <w:rsid w:val="0068051B"/>
    <w:rsid w:val="00681198"/>
    <w:rsid w:val="006811DA"/>
    <w:rsid w:val="00682A53"/>
    <w:rsid w:val="006831B1"/>
    <w:rsid w:val="00683846"/>
    <w:rsid w:val="00684899"/>
    <w:rsid w:val="00684DFA"/>
    <w:rsid w:val="006860F0"/>
    <w:rsid w:val="00686174"/>
    <w:rsid w:val="00687B3A"/>
    <w:rsid w:val="00687E52"/>
    <w:rsid w:val="006904FD"/>
    <w:rsid w:val="00690838"/>
    <w:rsid w:val="006911EB"/>
    <w:rsid w:val="0069126A"/>
    <w:rsid w:val="006913B1"/>
    <w:rsid w:val="0069699C"/>
    <w:rsid w:val="00697182"/>
    <w:rsid w:val="006978CA"/>
    <w:rsid w:val="00697C99"/>
    <w:rsid w:val="00697F12"/>
    <w:rsid w:val="006A24F1"/>
    <w:rsid w:val="006A5A2F"/>
    <w:rsid w:val="006A5A4F"/>
    <w:rsid w:val="006A681B"/>
    <w:rsid w:val="006A73D3"/>
    <w:rsid w:val="006A7772"/>
    <w:rsid w:val="006A7ECC"/>
    <w:rsid w:val="006B1D24"/>
    <w:rsid w:val="006B1EF3"/>
    <w:rsid w:val="006B25CE"/>
    <w:rsid w:val="006B2815"/>
    <w:rsid w:val="006B2FF8"/>
    <w:rsid w:val="006B366A"/>
    <w:rsid w:val="006B3FA4"/>
    <w:rsid w:val="006B4205"/>
    <w:rsid w:val="006B635A"/>
    <w:rsid w:val="006B69FB"/>
    <w:rsid w:val="006C0247"/>
    <w:rsid w:val="006C127E"/>
    <w:rsid w:val="006C2957"/>
    <w:rsid w:val="006C3191"/>
    <w:rsid w:val="006C3727"/>
    <w:rsid w:val="006C4216"/>
    <w:rsid w:val="006C5BB2"/>
    <w:rsid w:val="006C5E22"/>
    <w:rsid w:val="006C64A8"/>
    <w:rsid w:val="006C6866"/>
    <w:rsid w:val="006C6FBA"/>
    <w:rsid w:val="006C7135"/>
    <w:rsid w:val="006D0677"/>
    <w:rsid w:val="006D0875"/>
    <w:rsid w:val="006D0A38"/>
    <w:rsid w:val="006D0E80"/>
    <w:rsid w:val="006D1913"/>
    <w:rsid w:val="006D1C01"/>
    <w:rsid w:val="006D40B9"/>
    <w:rsid w:val="006D42A1"/>
    <w:rsid w:val="006D4A37"/>
    <w:rsid w:val="006D64B1"/>
    <w:rsid w:val="006D655F"/>
    <w:rsid w:val="006D678C"/>
    <w:rsid w:val="006D7799"/>
    <w:rsid w:val="006E0362"/>
    <w:rsid w:val="006E16AE"/>
    <w:rsid w:val="006E1BF1"/>
    <w:rsid w:val="006E2446"/>
    <w:rsid w:val="006E28D8"/>
    <w:rsid w:val="006E46ED"/>
    <w:rsid w:val="006E4EE6"/>
    <w:rsid w:val="006E5490"/>
    <w:rsid w:val="006E77B6"/>
    <w:rsid w:val="006E7A32"/>
    <w:rsid w:val="006F0551"/>
    <w:rsid w:val="006F22E8"/>
    <w:rsid w:val="006F2F2E"/>
    <w:rsid w:val="006F33B2"/>
    <w:rsid w:val="006F3B7B"/>
    <w:rsid w:val="006F4D73"/>
    <w:rsid w:val="006F5E95"/>
    <w:rsid w:val="006F61A2"/>
    <w:rsid w:val="006F6FEC"/>
    <w:rsid w:val="00700C3E"/>
    <w:rsid w:val="00701470"/>
    <w:rsid w:val="0070190F"/>
    <w:rsid w:val="00702F52"/>
    <w:rsid w:val="007033DA"/>
    <w:rsid w:val="00704771"/>
    <w:rsid w:val="00704E32"/>
    <w:rsid w:val="0070511A"/>
    <w:rsid w:val="00705230"/>
    <w:rsid w:val="00705480"/>
    <w:rsid w:val="00705774"/>
    <w:rsid w:val="00705F20"/>
    <w:rsid w:val="00707185"/>
    <w:rsid w:val="00710AAA"/>
    <w:rsid w:val="007127A5"/>
    <w:rsid w:val="0071565B"/>
    <w:rsid w:val="007165F9"/>
    <w:rsid w:val="007170D5"/>
    <w:rsid w:val="00717543"/>
    <w:rsid w:val="0072040B"/>
    <w:rsid w:val="00720D0D"/>
    <w:rsid w:val="00721C6A"/>
    <w:rsid w:val="0072242D"/>
    <w:rsid w:val="0072276A"/>
    <w:rsid w:val="00722CCF"/>
    <w:rsid w:val="00723DB0"/>
    <w:rsid w:val="00723F79"/>
    <w:rsid w:val="007246B6"/>
    <w:rsid w:val="007254DA"/>
    <w:rsid w:val="00725DFE"/>
    <w:rsid w:val="0072608E"/>
    <w:rsid w:val="007267E0"/>
    <w:rsid w:val="00726BCC"/>
    <w:rsid w:val="00730032"/>
    <w:rsid w:val="00731336"/>
    <w:rsid w:val="00731B1C"/>
    <w:rsid w:val="00734339"/>
    <w:rsid w:val="0073479A"/>
    <w:rsid w:val="00735FEC"/>
    <w:rsid w:val="00736212"/>
    <w:rsid w:val="0073783B"/>
    <w:rsid w:val="00737F23"/>
    <w:rsid w:val="007401DC"/>
    <w:rsid w:val="0074099D"/>
    <w:rsid w:val="007412FC"/>
    <w:rsid w:val="0074296B"/>
    <w:rsid w:val="007433F8"/>
    <w:rsid w:val="007439E5"/>
    <w:rsid w:val="00743DB5"/>
    <w:rsid w:val="00744318"/>
    <w:rsid w:val="0074601F"/>
    <w:rsid w:val="00746810"/>
    <w:rsid w:val="00747331"/>
    <w:rsid w:val="00747A9E"/>
    <w:rsid w:val="0075052E"/>
    <w:rsid w:val="0075189D"/>
    <w:rsid w:val="0075356F"/>
    <w:rsid w:val="00753EF2"/>
    <w:rsid w:val="00754A64"/>
    <w:rsid w:val="00756582"/>
    <w:rsid w:val="00760276"/>
    <w:rsid w:val="00760760"/>
    <w:rsid w:val="00760918"/>
    <w:rsid w:val="00760DEC"/>
    <w:rsid w:val="0076220C"/>
    <w:rsid w:val="00762516"/>
    <w:rsid w:val="00763519"/>
    <w:rsid w:val="00763695"/>
    <w:rsid w:val="00764729"/>
    <w:rsid w:val="00765B5C"/>
    <w:rsid w:val="00765B96"/>
    <w:rsid w:val="00765E3C"/>
    <w:rsid w:val="007661B9"/>
    <w:rsid w:val="007701B0"/>
    <w:rsid w:val="00770282"/>
    <w:rsid w:val="0077036F"/>
    <w:rsid w:val="00770438"/>
    <w:rsid w:val="00770494"/>
    <w:rsid w:val="007707EE"/>
    <w:rsid w:val="00770FC3"/>
    <w:rsid w:val="00771366"/>
    <w:rsid w:val="007731FD"/>
    <w:rsid w:val="007743E9"/>
    <w:rsid w:val="00776044"/>
    <w:rsid w:val="0077613C"/>
    <w:rsid w:val="007761EA"/>
    <w:rsid w:val="0077648D"/>
    <w:rsid w:val="007767B3"/>
    <w:rsid w:val="007769FB"/>
    <w:rsid w:val="007770C8"/>
    <w:rsid w:val="0078039F"/>
    <w:rsid w:val="00780EA4"/>
    <w:rsid w:val="00780FA9"/>
    <w:rsid w:val="00781ABD"/>
    <w:rsid w:val="00782CED"/>
    <w:rsid w:val="0078320D"/>
    <w:rsid w:val="0078392B"/>
    <w:rsid w:val="00783D77"/>
    <w:rsid w:val="007848B2"/>
    <w:rsid w:val="00785862"/>
    <w:rsid w:val="00786C60"/>
    <w:rsid w:val="00787624"/>
    <w:rsid w:val="00787890"/>
    <w:rsid w:val="00790594"/>
    <w:rsid w:val="00790797"/>
    <w:rsid w:val="00790A43"/>
    <w:rsid w:val="00790A87"/>
    <w:rsid w:val="00790AAC"/>
    <w:rsid w:val="00791315"/>
    <w:rsid w:val="007914ED"/>
    <w:rsid w:val="00791C4A"/>
    <w:rsid w:val="00791EF4"/>
    <w:rsid w:val="00793479"/>
    <w:rsid w:val="007960FA"/>
    <w:rsid w:val="00796CDF"/>
    <w:rsid w:val="007973A3"/>
    <w:rsid w:val="007A03A5"/>
    <w:rsid w:val="007A158F"/>
    <w:rsid w:val="007A5225"/>
    <w:rsid w:val="007A5431"/>
    <w:rsid w:val="007A5A1F"/>
    <w:rsid w:val="007A5BB0"/>
    <w:rsid w:val="007A5D8E"/>
    <w:rsid w:val="007A6AE8"/>
    <w:rsid w:val="007A794B"/>
    <w:rsid w:val="007B0F83"/>
    <w:rsid w:val="007B20C3"/>
    <w:rsid w:val="007B2DC2"/>
    <w:rsid w:val="007B384B"/>
    <w:rsid w:val="007B6A7E"/>
    <w:rsid w:val="007B7144"/>
    <w:rsid w:val="007B7610"/>
    <w:rsid w:val="007C04C2"/>
    <w:rsid w:val="007C06DA"/>
    <w:rsid w:val="007C0CB9"/>
    <w:rsid w:val="007C20D4"/>
    <w:rsid w:val="007C2426"/>
    <w:rsid w:val="007C2D31"/>
    <w:rsid w:val="007C3045"/>
    <w:rsid w:val="007C4DCA"/>
    <w:rsid w:val="007C69ED"/>
    <w:rsid w:val="007D0873"/>
    <w:rsid w:val="007D113C"/>
    <w:rsid w:val="007D15F4"/>
    <w:rsid w:val="007D1848"/>
    <w:rsid w:val="007D1B3E"/>
    <w:rsid w:val="007D1D15"/>
    <w:rsid w:val="007D2093"/>
    <w:rsid w:val="007D3404"/>
    <w:rsid w:val="007D5384"/>
    <w:rsid w:val="007D6B23"/>
    <w:rsid w:val="007D78E2"/>
    <w:rsid w:val="007E0131"/>
    <w:rsid w:val="007E22E8"/>
    <w:rsid w:val="007E3935"/>
    <w:rsid w:val="007E3FD6"/>
    <w:rsid w:val="007E446D"/>
    <w:rsid w:val="007E52E4"/>
    <w:rsid w:val="007E5B1B"/>
    <w:rsid w:val="007E5B9D"/>
    <w:rsid w:val="007E6FD7"/>
    <w:rsid w:val="007E76F1"/>
    <w:rsid w:val="007F0CC2"/>
    <w:rsid w:val="007F3F04"/>
    <w:rsid w:val="007F5A73"/>
    <w:rsid w:val="007F5B5E"/>
    <w:rsid w:val="007F6024"/>
    <w:rsid w:val="007F6F2F"/>
    <w:rsid w:val="0080144F"/>
    <w:rsid w:val="008017C2"/>
    <w:rsid w:val="00802F09"/>
    <w:rsid w:val="00803193"/>
    <w:rsid w:val="008034FB"/>
    <w:rsid w:val="00803658"/>
    <w:rsid w:val="00804654"/>
    <w:rsid w:val="008052B5"/>
    <w:rsid w:val="00805F51"/>
    <w:rsid w:val="0080607A"/>
    <w:rsid w:val="00806872"/>
    <w:rsid w:val="00806DC3"/>
    <w:rsid w:val="00806E3F"/>
    <w:rsid w:val="00807720"/>
    <w:rsid w:val="00807B50"/>
    <w:rsid w:val="00810E1E"/>
    <w:rsid w:val="00811692"/>
    <w:rsid w:val="008124EB"/>
    <w:rsid w:val="00812CBB"/>
    <w:rsid w:val="00812F08"/>
    <w:rsid w:val="00813F63"/>
    <w:rsid w:val="00814D5C"/>
    <w:rsid w:val="00814E13"/>
    <w:rsid w:val="00814F1F"/>
    <w:rsid w:val="0081738E"/>
    <w:rsid w:val="008200A3"/>
    <w:rsid w:val="0082201B"/>
    <w:rsid w:val="008223D5"/>
    <w:rsid w:val="008225CB"/>
    <w:rsid w:val="00822FD7"/>
    <w:rsid w:val="008231F9"/>
    <w:rsid w:val="008232F4"/>
    <w:rsid w:val="00823CC7"/>
    <w:rsid w:val="00824766"/>
    <w:rsid w:val="0082613E"/>
    <w:rsid w:val="00827BA7"/>
    <w:rsid w:val="008310FF"/>
    <w:rsid w:val="008313A8"/>
    <w:rsid w:val="008329EE"/>
    <w:rsid w:val="0083561B"/>
    <w:rsid w:val="008361C9"/>
    <w:rsid w:val="00836AFA"/>
    <w:rsid w:val="00840119"/>
    <w:rsid w:val="00840290"/>
    <w:rsid w:val="0084124C"/>
    <w:rsid w:val="00841FBC"/>
    <w:rsid w:val="00842044"/>
    <w:rsid w:val="008421F0"/>
    <w:rsid w:val="008438CC"/>
    <w:rsid w:val="00843C7F"/>
    <w:rsid w:val="00843D39"/>
    <w:rsid w:val="00843E2B"/>
    <w:rsid w:val="008440F2"/>
    <w:rsid w:val="008449C5"/>
    <w:rsid w:val="00845346"/>
    <w:rsid w:val="00845C72"/>
    <w:rsid w:val="00846400"/>
    <w:rsid w:val="00847808"/>
    <w:rsid w:val="008479A0"/>
    <w:rsid w:val="00847DC9"/>
    <w:rsid w:val="0085056D"/>
    <w:rsid w:val="00851CA4"/>
    <w:rsid w:val="00851F85"/>
    <w:rsid w:val="0085256B"/>
    <w:rsid w:val="008532C8"/>
    <w:rsid w:val="00853743"/>
    <w:rsid w:val="00854610"/>
    <w:rsid w:val="0085475E"/>
    <w:rsid w:val="008547A1"/>
    <w:rsid w:val="00855014"/>
    <w:rsid w:val="00855386"/>
    <w:rsid w:val="00855ED8"/>
    <w:rsid w:val="00856030"/>
    <w:rsid w:val="00860AB3"/>
    <w:rsid w:val="00861805"/>
    <w:rsid w:val="00861D4E"/>
    <w:rsid w:val="00862037"/>
    <w:rsid w:val="0086273A"/>
    <w:rsid w:val="008628BF"/>
    <w:rsid w:val="00863F96"/>
    <w:rsid w:val="008642BF"/>
    <w:rsid w:val="00865D1F"/>
    <w:rsid w:val="00866ED3"/>
    <w:rsid w:val="00867873"/>
    <w:rsid w:val="00867879"/>
    <w:rsid w:val="00867E51"/>
    <w:rsid w:val="00870243"/>
    <w:rsid w:val="008706A1"/>
    <w:rsid w:val="0087106C"/>
    <w:rsid w:val="008714B7"/>
    <w:rsid w:val="008715C0"/>
    <w:rsid w:val="008731D3"/>
    <w:rsid w:val="0087357D"/>
    <w:rsid w:val="00873C46"/>
    <w:rsid w:val="0087589E"/>
    <w:rsid w:val="00875A81"/>
    <w:rsid w:val="00875BB4"/>
    <w:rsid w:val="008760C5"/>
    <w:rsid w:val="00876377"/>
    <w:rsid w:val="008764B8"/>
    <w:rsid w:val="0088048D"/>
    <w:rsid w:val="008807C2"/>
    <w:rsid w:val="00881F9B"/>
    <w:rsid w:val="00882C92"/>
    <w:rsid w:val="00882E16"/>
    <w:rsid w:val="00882F87"/>
    <w:rsid w:val="0088492D"/>
    <w:rsid w:val="0088536B"/>
    <w:rsid w:val="00885BD4"/>
    <w:rsid w:val="00885FD9"/>
    <w:rsid w:val="00886AEF"/>
    <w:rsid w:val="00887035"/>
    <w:rsid w:val="0088703C"/>
    <w:rsid w:val="00890FCF"/>
    <w:rsid w:val="00892843"/>
    <w:rsid w:val="008935C5"/>
    <w:rsid w:val="00893B98"/>
    <w:rsid w:val="00895963"/>
    <w:rsid w:val="00895FD7"/>
    <w:rsid w:val="00896DDC"/>
    <w:rsid w:val="008976A1"/>
    <w:rsid w:val="008976DA"/>
    <w:rsid w:val="00897982"/>
    <w:rsid w:val="00897CFC"/>
    <w:rsid w:val="008A01BC"/>
    <w:rsid w:val="008A0606"/>
    <w:rsid w:val="008A0EA4"/>
    <w:rsid w:val="008A1430"/>
    <w:rsid w:val="008A1F95"/>
    <w:rsid w:val="008A2496"/>
    <w:rsid w:val="008A2D1D"/>
    <w:rsid w:val="008A32E0"/>
    <w:rsid w:val="008A362A"/>
    <w:rsid w:val="008A3BBE"/>
    <w:rsid w:val="008A3ECC"/>
    <w:rsid w:val="008A4161"/>
    <w:rsid w:val="008A50EC"/>
    <w:rsid w:val="008A6A0C"/>
    <w:rsid w:val="008A742F"/>
    <w:rsid w:val="008A76DE"/>
    <w:rsid w:val="008B1996"/>
    <w:rsid w:val="008B1B95"/>
    <w:rsid w:val="008B4BC3"/>
    <w:rsid w:val="008B55FB"/>
    <w:rsid w:val="008B6821"/>
    <w:rsid w:val="008C012E"/>
    <w:rsid w:val="008C0321"/>
    <w:rsid w:val="008C05E9"/>
    <w:rsid w:val="008C090F"/>
    <w:rsid w:val="008C21C6"/>
    <w:rsid w:val="008C28A5"/>
    <w:rsid w:val="008C29D5"/>
    <w:rsid w:val="008C4104"/>
    <w:rsid w:val="008C416B"/>
    <w:rsid w:val="008C455A"/>
    <w:rsid w:val="008C50FF"/>
    <w:rsid w:val="008C528A"/>
    <w:rsid w:val="008C6337"/>
    <w:rsid w:val="008C6CA6"/>
    <w:rsid w:val="008D0230"/>
    <w:rsid w:val="008D08C7"/>
    <w:rsid w:val="008D1E94"/>
    <w:rsid w:val="008D2754"/>
    <w:rsid w:val="008D40ED"/>
    <w:rsid w:val="008D4C3D"/>
    <w:rsid w:val="008D4D70"/>
    <w:rsid w:val="008D67BE"/>
    <w:rsid w:val="008D72B6"/>
    <w:rsid w:val="008D796F"/>
    <w:rsid w:val="008E28B3"/>
    <w:rsid w:val="008E2E68"/>
    <w:rsid w:val="008E39ED"/>
    <w:rsid w:val="008E41D4"/>
    <w:rsid w:val="008E4923"/>
    <w:rsid w:val="008E5606"/>
    <w:rsid w:val="008E5699"/>
    <w:rsid w:val="008E622E"/>
    <w:rsid w:val="008E6FFC"/>
    <w:rsid w:val="008E75CE"/>
    <w:rsid w:val="008E7968"/>
    <w:rsid w:val="008F046A"/>
    <w:rsid w:val="008F092B"/>
    <w:rsid w:val="008F0B98"/>
    <w:rsid w:val="008F2825"/>
    <w:rsid w:val="008F3432"/>
    <w:rsid w:val="008F3673"/>
    <w:rsid w:val="008F4DA6"/>
    <w:rsid w:val="008F52FF"/>
    <w:rsid w:val="008F5399"/>
    <w:rsid w:val="008F6590"/>
    <w:rsid w:val="008F7A1F"/>
    <w:rsid w:val="008F7D7C"/>
    <w:rsid w:val="008F7F98"/>
    <w:rsid w:val="009003A4"/>
    <w:rsid w:val="009004B9"/>
    <w:rsid w:val="0090384E"/>
    <w:rsid w:val="00904428"/>
    <w:rsid w:val="00904628"/>
    <w:rsid w:val="009047F2"/>
    <w:rsid w:val="00905FBF"/>
    <w:rsid w:val="00907545"/>
    <w:rsid w:val="0091089C"/>
    <w:rsid w:val="009120A0"/>
    <w:rsid w:val="0091231B"/>
    <w:rsid w:val="00913A3B"/>
    <w:rsid w:val="00914231"/>
    <w:rsid w:val="0091571A"/>
    <w:rsid w:val="00917A5B"/>
    <w:rsid w:val="00917AE8"/>
    <w:rsid w:val="00917FCA"/>
    <w:rsid w:val="009210E6"/>
    <w:rsid w:val="009212C6"/>
    <w:rsid w:val="00921B93"/>
    <w:rsid w:val="00922D13"/>
    <w:rsid w:val="00923746"/>
    <w:rsid w:val="00923D54"/>
    <w:rsid w:val="00925185"/>
    <w:rsid w:val="00925CBA"/>
    <w:rsid w:val="0092668B"/>
    <w:rsid w:val="009266B2"/>
    <w:rsid w:val="009268A9"/>
    <w:rsid w:val="00926C92"/>
    <w:rsid w:val="009274D2"/>
    <w:rsid w:val="00930005"/>
    <w:rsid w:val="00930504"/>
    <w:rsid w:val="009312BD"/>
    <w:rsid w:val="00931686"/>
    <w:rsid w:val="00932292"/>
    <w:rsid w:val="00932F67"/>
    <w:rsid w:val="00934165"/>
    <w:rsid w:val="0093424D"/>
    <w:rsid w:val="00934E8A"/>
    <w:rsid w:val="0093566C"/>
    <w:rsid w:val="009357E4"/>
    <w:rsid w:val="0093619E"/>
    <w:rsid w:val="00936A9F"/>
    <w:rsid w:val="0093742A"/>
    <w:rsid w:val="00940249"/>
    <w:rsid w:val="009408A0"/>
    <w:rsid w:val="009409DB"/>
    <w:rsid w:val="009414A1"/>
    <w:rsid w:val="00941CDE"/>
    <w:rsid w:val="009420FF"/>
    <w:rsid w:val="00946CFD"/>
    <w:rsid w:val="00946F1F"/>
    <w:rsid w:val="009473AF"/>
    <w:rsid w:val="00947907"/>
    <w:rsid w:val="00947F5B"/>
    <w:rsid w:val="009505E1"/>
    <w:rsid w:val="009507B5"/>
    <w:rsid w:val="00950A03"/>
    <w:rsid w:val="009513C8"/>
    <w:rsid w:val="009524B1"/>
    <w:rsid w:val="00952A44"/>
    <w:rsid w:val="00952B54"/>
    <w:rsid w:val="009545D2"/>
    <w:rsid w:val="009547F8"/>
    <w:rsid w:val="009555E6"/>
    <w:rsid w:val="00955862"/>
    <w:rsid w:val="00955A1A"/>
    <w:rsid w:val="00955A23"/>
    <w:rsid w:val="00955EAF"/>
    <w:rsid w:val="00956C32"/>
    <w:rsid w:val="0095729C"/>
    <w:rsid w:val="009601C3"/>
    <w:rsid w:val="00960830"/>
    <w:rsid w:val="009614DA"/>
    <w:rsid w:val="00963D50"/>
    <w:rsid w:val="00964323"/>
    <w:rsid w:val="00964AEA"/>
    <w:rsid w:val="009654CE"/>
    <w:rsid w:val="00965942"/>
    <w:rsid w:val="00965B59"/>
    <w:rsid w:val="00965D12"/>
    <w:rsid w:val="00966601"/>
    <w:rsid w:val="00966C87"/>
    <w:rsid w:val="009674F3"/>
    <w:rsid w:val="00970B49"/>
    <w:rsid w:val="00971825"/>
    <w:rsid w:val="00972ED2"/>
    <w:rsid w:val="00974D39"/>
    <w:rsid w:val="00975B94"/>
    <w:rsid w:val="00977DF9"/>
    <w:rsid w:val="00977FB2"/>
    <w:rsid w:val="00980955"/>
    <w:rsid w:val="00981F3B"/>
    <w:rsid w:val="00983233"/>
    <w:rsid w:val="00983936"/>
    <w:rsid w:val="009840D1"/>
    <w:rsid w:val="009851B0"/>
    <w:rsid w:val="00985371"/>
    <w:rsid w:val="0098594E"/>
    <w:rsid w:val="00985CA4"/>
    <w:rsid w:val="00985E21"/>
    <w:rsid w:val="009861D8"/>
    <w:rsid w:val="00986237"/>
    <w:rsid w:val="00986358"/>
    <w:rsid w:val="009865D5"/>
    <w:rsid w:val="0098661F"/>
    <w:rsid w:val="0098667D"/>
    <w:rsid w:val="009874BB"/>
    <w:rsid w:val="00987720"/>
    <w:rsid w:val="00990272"/>
    <w:rsid w:val="0099074E"/>
    <w:rsid w:val="00990AE4"/>
    <w:rsid w:val="00990E2F"/>
    <w:rsid w:val="00992A49"/>
    <w:rsid w:val="00993C95"/>
    <w:rsid w:val="00995670"/>
    <w:rsid w:val="0099584F"/>
    <w:rsid w:val="009967F6"/>
    <w:rsid w:val="00996A55"/>
    <w:rsid w:val="00996E4F"/>
    <w:rsid w:val="00997F96"/>
    <w:rsid w:val="009A17F1"/>
    <w:rsid w:val="009A2004"/>
    <w:rsid w:val="009A211F"/>
    <w:rsid w:val="009A28BF"/>
    <w:rsid w:val="009A2C63"/>
    <w:rsid w:val="009A2EE4"/>
    <w:rsid w:val="009A3604"/>
    <w:rsid w:val="009A39D1"/>
    <w:rsid w:val="009A5077"/>
    <w:rsid w:val="009A5E1D"/>
    <w:rsid w:val="009A5FA8"/>
    <w:rsid w:val="009A694A"/>
    <w:rsid w:val="009A6A1A"/>
    <w:rsid w:val="009A6C36"/>
    <w:rsid w:val="009B058D"/>
    <w:rsid w:val="009B0A9C"/>
    <w:rsid w:val="009B0F4B"/>
    <w:rsid w:val="009B1962"/>
    <w:rsid w:val="009B2684"/>
    <w:rsid w:val="009B3324"/>
    <w:rsid w:val="009B4A40"/>
    <w:rsid w:val="009B4AC3"/>
    <w:rsid w:val="009B4B98"/>
    <w:rsid w:val="009B4E06"/>
    <w:rsid w:val="009B5C92"/>
    <w:rsid w:val="009B7E13"/>
    <w:rsid w:val="009C113C"/>
    <w:rsid w:val="009C1472"/>
    <w:rsid w:val="009C171A"/>
    <w:rsid w:val="009C3A0A"/>
    <w:rsid w:val="009C3D2E"/>
    <w:rsid w:val="009C4BB6"/>
    <w:rsid w:val="009C59E8"/>
    <w:rsid w:val="009C5D08"/>
    <w:rsid w:val="009C67EE"/>
    <w:rsid w:val="009D05A5"/>
    <w:rsid w:val="009D1944"/>
    <w:rsid w:val="009D1CB7"/>
    <w:rsid w:val="009D2293"/>
    <w:rsid w:val="009D2375"/>
    <w:rsid w:val="009D2F98"/>
    <w:rsid w:val="009D3110"/>
    <w:rsid w:val="009D31F6"/>
    <w:rsid w:val="009D4928"/>
    <w:rsid w:val="009D519D"/>
    <w:rsid w:val="009D58EB"/>
    <w:rsid w:val="009D5CEF"/>
    <w:rsid w:val="009D6482"/>
    <w:rsid w:val="009D6BFF"/>
    <w:rsid w:val="009D737F"/>
    <w:rsid w:val="009D744A"/>
    <w:rsid w:val="009D7614"/>
    <w:rsid w:val="009D7F5E"/>
    <w:rsid w:val="009E0D0C"/>
    <w:rsid w:val="009E16D2"/>
    <w:rsid w:val="009E18D4"/>
    <w:rsid w:val="009E3B03"/>
    <w:rsid w:val="009E3F7D"/>
    <w:rsid w:val="009E539E"/>
    <w:rsid w:val="009E5411"/>
    <w:rsid w:val="009E5598"/>
    <w:rsid w:val="009E6CCD"/>
    <w:rsid w:val="009E6DA6"/>
    <w:rsid w:val="009E7561"/>
    <w:rsid w:val="009E78C9"/>
    <w:rsid w:val="009F24BC"/>
    <w:rsid w:val="009F24FA"/>
    <w:rsid w:val="009F3009"/>
    <w:rsid w:val="009F4D4E"/>
    <w:rsid w:val="00A01493"/>
    <w:rsid w:val="00A026C1"/>
    <w:rsid w:val="00A0286F"/>
    <w:rsid w:val="00A029C6"/>
    <w:rsid w:val="00A040D7"/>
    <w:rsid w:val="00A0474E"/>
    <w:rsid w:val="00A06928"/>
    <w:rsid w:val="00A06B17"/>
    <w:rsid w:val="00A10F88"/>
    <w:rsid w:val="00A10FE5"/>
    <w:rsid w:val="00A11D5C"/>
    <w:rsid w:val="00A12AD1"/>
    <w:rsid w:val="00A12B90"/>
    <w:rsid w:val="00A13F8F"/>
    <w:rsid w:val="00A2230A"/>
    <w:rsid w:val="00A233D2"/>
    <w:rsid w:val="00A23540"/>
    <w:rsid w:val="00A23E46"/>
    <w:rsid w:val="00A2519D"/>
    <w:rsid w:val="00A253ED"/>
    <w:rsid w:val="00A25D53"/>
    <w:rsid w:val="00A274EB"/>
    <w:rsid w:val="00A3078E"/>
    <w:rsid w:val="00A314E2"/>
    <w:rsid w:val="00A31870"/>
    <w:rsid w:val="00A32299"/>
    <w:rsid w:val="00A33B2D"/>
    <w:rsid w:val="00A366CC"/>
    <w:rsid w:val="00A37082"/>
    <w:rsid w:val="00A371F7"/>
    <w:rsid w:val="00A37890"/>
    <w:rsid w:val="00A379C5"/>
    <w:rsid w:val="00A37D88"/>
    <w:rsid w:val="00A40D4E"/>
    <w:rsid w:val="00A41230"/>
    <w:rsid w:val="00A41868"/>
    <w:rsid w:val="00A43D3A"/>
    <w:rsid w:val="00A4528D"/>
    <w:rsid w:val="00A4555C"/>
    <w:rsid w:val="00A4569D"/>
    <w:rsid w:val="00A45716"/>
    <w:rsid w:val="00A45822"/>
    <w:rsid w:val="00A46066"/>
    <w:rsid w:val="00A46624"/>
    <w:rsid w:val="00A46653"/>
    <w:rsid w:val="00A47227"/>
    <w:rsid w:val="00A473D6"/>
    <w:rsid w:val="00A5095E"/>
    <w:rsid w:val="00A5097B"/>
    <w:rsid w:val="00A50C02"/>
    <w:rsid w:val="00A51413"/>
    <w:rsid w:val="00A5279A"/>
    <w:rsid w:val="00A53267"/>
    <w:rsid w:val="00A53476"/>
    <w:rsid w:val="00A538B1"/>
    <w:rsid w:val="00A54A7A"/>
    <w:rsid w:val="00A55B85"/>
    <w:rsid w:val="00A5612F"/>
    <w:rsid w:val="00A605C9"/>
    <w:rsid w:val="00A61DAA"/>
    <w:rsid w:val="00A63133"/>
    <w:rsid w:val="00A63870"/>
    <w:rsid w:val="00A6393D"/>
    <w:rsid w:val="00A63E87"/>
    <w:rsid w:val="00A65507"/>
    <w:rsid w:val="00A658AD"/>
    <w:rsid w:val="00A65A25"/>
    <w:rsid w:val="00A671B8"/>
    <w:rsid w:val="00A6756B"/>
    <w:rsid w:val="00A67753"/>
    <w:rsid w:val="00A679F1"/>
    <w:rsid w:val="00A7138E"/>
    <w:rsid w:val="00A73FE7"/>
    <w:rsid w:val="00A74755"/>
    <w:rsid w:val="00A74DA0"/>
    <w:rsid w:val="00A7608F"/>
    <w:rsid w:val="00A76826"/>
    <w:rsid w:val="00A771E0"/>
    <w:rsid w:val="00A771E6"/>
    <w:rsid w:val="00A7731A"/>
    <w:rsid w:val="00A77829"/>
    <w:rsid w:val="00A77F96"/>
    <w:rsid w:val="00A81218"/>
    <w:rsid w:val="00A81620"/>
    <w:rsid w:val="00A81803"/>
    <w:rsid w:val="00A81CB7"/>
    <w:rsid w:val="00A830CF"/>
    <w:rsid w:val="00A8458B"/>
    <w:rsid w:val="00A84631"/>
    <w:rsid w:val="00A866FD"/>
    <w:rsid w:val="00A86D62"/>
    <w:rsid w:val="00A87D09"/>
    <w:rsid w:val="00A91035"/>
    <w:rsid w:val="00A910E3"/>
    <w:rsid w:val="00A92362"/>
    <w:rsid w:val="00A92EBD"/>
    <w:rsid w:val="00A93E8F"/>
    <w:rsid w:val="00A9551F"/>
    <w:rsid w:val="00A973AC"/>
    <w:rsid w:val="00A97DD6"/>
    <w:rsid w:val="00AA08A3"/>
    <w:rsid w:val="00AA21BE"/>
    <w:rsid w:val="00AA2BE4"/>
    <w:rsid w:val="00AA6F06"/>
    <w:rsid w:val="00AA7030"/>
    <w:rsid w:val="00AA7ACB"/>
    <w:rsid w:val="00AB0969"/>
    <w:rsid w:val="00AB11DD"/>
    <w:rsid w:val="00AB19C0"/>
    <w:rsid w:val="00AB3708"/>
    <w:rsid w:val="00AB4351"/>
    <w:rsid w:val="00AB4C0A"/>
    <w:rsid w:val="00AB4DED"/>
    <w:rsid w:val="00AB563E"/>
    <w:rsid w:val="00AB7A59"/>
    <w:rsid w:val="00AC10CC"/>
    <w:rsid w:val="00AC1F6A"/>
    <w:rsid w:val="00AC2BC6"/>
    <w:rsid w:val="00AC2C40"/>
    <w:rsid w:val="00AC32C1"/>
    <w:rsid w:val="00AC3580"/>
    <w:rsid w:val="00AC3CDE"/>
    <w:rsid w:val="00AC5B50"/>
    <w:rsid w:val="00AC5CB4"/>
    <w:rsid w:val="00AC65B8"/>
    <w:rsid w:val="00AC6E13"/>
    <w:rsid w:val="00AD03FD"/>
    <w:rsid w:val="00AD1212"/>
    <w:rsid w:val="00AD15B1"/>
    <w:rsid w:val="00AD16C3"/>
    <w:rsid w:val="00AD236E"/>
    <w:rsid w:val="00AD2373"/>
    <w:rsid w:val="00AD25DE"/>
    <w:rsid w:val="00AD336D"/>
    <w:rsid w:val="00AD466B"/>
    <w:rsid w:val="00AD4B53"/>
    <w:rsid w:val="00AD5AAB"/>
    <w:rsid w:val="00AD5B2C"/>
    <w:rsid w:val="00AD6799"/>
    <w:rsid w:val="00AD68B2"/>
    <w:rsid w:val="00AD6A3E"/>
    <w:rsid w:val="00AE08B0"/>
    <w:rsid w:val="00AE1D5B"/>
    <w:rsid w:val="00AE1DA5"/>
    <w:rsid w:val="00AE2465"/>
    <w:rsid w:val="00AE2AFD"/>
    <w:rsid w:val="00AE2EB2"/>
    <w:rsid w:val="00AE3221"/>
    <w:rsid w:val="00AE517E"/>
    <w:rsid w:val="00AE637E"/>
    <w:rsid w:val="00AF05B9"/>
    <w:rsid w:val="00AF0618"/>
    <w:rsid w:val="00AF09FC"/>
    <w:rsid w:val="00AF1035"/>
    <w:rsid w:val="00AF112C"/>
    <w:rsid w:val="00AF4E70"/>
    <w:rsid w:val="00AF5EDA"/>
    <w:rsid w:val="00AF7A22"/>
    <w:rsid w:val="00B03AA6"/>
    <w:rsid w:val="00B0476E"/>
    <w:rsid w:val="00B06F3B"/>
    <w:rsid w:val="00B10D9E"/>
    <w:rsid w:val="00B1121E"/>
    <w:rsid w:val="00B11898"/>
    <w:rsid w:val="00B12294"/>
    <w:rsid w:val="00B12A76"/>
    <w:rsid w:val="00B13DF0"/>
    <w:rsid w:val="00B14212"/>
    <w:rsid w:val="00B143A2"/>
    <w:rsid w:val="00B14D33"/>
    <w:rsid w:val="00B14D46"/>
    <w:rsid w:val="00B1574C"/>
    <w:rsid w:val="00B163A2"/>
    <w:rsid w:val="00B166A5"/>
    <w:rsid w:val="00B16C2E"/>
    <w:rsid w:val="00B21286"/>
    <w:rsid w:val="00B224D1"/>
    <w:rsid w:val="00B22C4E"/>
    <w:rsid w:val="00B23905"/>
    <w:rsid w:val="00B23D60"/>
    <w:rsid w:val="00B24B92"/>
    <w:rsid w:val="00B2607C"/>
    <w:rsid w:val="00B260B6"/>
    <w:rsid w:val="00B2612E"/>
    <w:rsid w:val="00B2679D"/>
    <w:rsid w:val="00B2690A"/>
    <w:rsid w:val="00B275C5"/>
    <w:rsid w:val="00B27DEE"/>
    <w:rsid w:val="00B318C2"/>
    <w:rsid w:val="00B33F76"/>
    <w:rsid w:val="00B35EBA"/>
    <w:rsid w:val="00B36D9C"/>
    <w:rsid w:val="00B36F67"/>
    <w:rsid w:val="00B37862"/>
    <w:rsid w:val="00B41234"/>
    <w:rsid w:val="00B41D42"/>
    <w:rsid w:val="00B43538"/>
    <w:rsid w:val="00B466F0"/>
    <w:rsid w:val="00B46B71"/>
    <w:rsid w:val="00B504CB"/>
    <w:rsid w:val="00B52E1D"/>
    <w:rsid w:val="00B53A2A"/>
    <w:rsid w:val="00B54124"/>
    <w:rsid w:val="00B54530"/>
    <w:rsid w:val="00B55902"/>
    <w:rsid w:val="00B56484"/>
    <w:rsid w:val="00B61103"/>
    <w:rsid w:val="00B62017"/>
    <w:rsid w:val="00B62989"/>
    <w:rsid w:val="00B62DCC"/>
    <w:rsid w:val="00B66907"/>
    <w:rsid w:val="00B672B3"/>
    <w:rsid w:val="00B70431"/>
    <w:rsid w:val="00B705D9"/>
    <w:rsid w:val="00B712C9"/>
    <w:rsid w:val="00B76AC0"/>
    <w:rsid w:val="00B8062B"/>
    <w:rsid w:val="00B810C0"/>
    <w:rsid w:val="00B81DEA"/>
    <w:rsid w:val="00B820DF"/>
    <w:rsid w:val="00B826C7"/>
    <w:rsid w:val="00B829F2"/>
    <w:rsid w:val="00B82DD5"/>
    <w:rsid w:val="00B83DB1"/>
    <w:rsid w:val="00B84E8D"/>
    <w:rsid w:val="00B854E6"/>
    <w:rsid w:val="00B86A3A"/>
    <w:rsid w:val="00B86B66"/>
    <w:rsid w:val="00B87C98"/>
    <w:rsid w:val="00B9056F"/>
    <w:rsid w:val="00B91009"/>
    <w:rsid w:val="00B917AA"/>
    <w:rsid w:val="00B92293"/>
    <w:rsid w:val="00B924D1"/>
    <w:rsid w:val="00B92BC7"/>
    <w:rsid w:val="00B9314F"/>
    <w:rsid w:val="00B937AB"/>
    <w:rsid w:val="00B945F0"/>
    <w:rsid w:val="00B94A27"/>
    <w:rsid w:val="00B94CB7"/>
    <w:rsid w:val="00B94D76"/>
    <w:rsid w:val="00B94D9E"/>
    <w:rsid w:val="00B965ED"/>
    <w:rsid w:val="00B96FCA"/>
    <w:rsid w:val="00B97655"/>
    <w:rsid w:val="00B9778E"/>
    <w:rsid w:val="00B978B8"/>
    <w:rsid w:val="00BA2972"/>
    <w:rsid w:val="00BA2E22"/>
    <w:rsid w:val="00BA4704"/>
    <w:rsid w:val="00BA4772"/>
    <w:rsid w:val="00BA5055"/>
    <w:rsid w:val="00BA571D"/>
    <w:rsid w:val="00BB00D0"/>
    <w:rsid w:val="00BB22C1"/>
    <w:rsid w:val="00BB2372"/>
    <w:rsid w:val="00BB2733"/>
    <w:rsid w:val="00BB37B0"/>
    <w:rsid w:val="00BB3CCD"/>
    <w:rsid w:val="00BB3D96"/>
    <w:rsid w:val="00BB50BA"/>
    <w:rsid w:val="00BB710F"/>
    <w:rsid w:val="00BB7D8D"/>
    <w:rsid w:val="00BC0513"/>
    <w:rsid w:val="00BC119A"/>
    <w:rsid w:val="00BC2108"/>
    <w:rsid w:val="00BC2ED5"/>
    <w:rsid w:val="00BC3014"/>
    <w:rsid w:val="00BC65C0"/>
    <w:rsid w:val="00BC670D"/>
    <w:rsid w:val="00BC6B50"/>
    <w:rsid w:val="00BC73B0"/>
    <w:rsid w:val="00BC74F8"/>
    <w:rsid w:val="00BC7555"/>
    <w:rsid w:val="00BC7FD7"/>
    <w:rsid w:val="00BD1356"/>
    <w:rsid w:val="00BD30BA"/>
    <w:rsid w:val="00BD4737"/>
    <w:rsid w:val="00BD47BF"/>
    <w:rsid w:val="00BD5590"/>
    <w:rsid w:val="00BD5F52"/>
    <w:rsid w:val="00BD671B"/>
    <w:rsid w:val="00BD6B03"/>
    <w:rsid w:val="00BE2483"/>
    <w:rsid w:val="00BE28F3"/>
    <w:rsid w:val="00BE2E4B"/>
    <w:rsid w:val="00BE3AD1"/>
    <w:rsid w:val="00BE5B95"/>
    <w:rsid w:val="00BE5E96"/>
    <w:rsid w:val="00BE6F66"/>
    <w:rsid w:val="00BE77DE"/>
    <w:rsid w:val="00BF1462"/>
    <w:rsid w:val="00BF1764"/>
    <w:rsid w:val="00BF3F7E"/>
    <w:rsid w:val="00BF4202"/>
    <w:rsid w:val="00BF451D"/>
    <w:rsid w:val="00BF45AA"/>
    <w:rsid w:val="00BF4D32"/>
    <w:rsid w:val="00BF731E"/>
    <w:rsid w:val="00BF7A91"/>
    <w:rsid w:val="00C017D4"/>
    <w:rsid w:val="00C019AC"/>
    <w:rsid w:val="00C03D10"/>
    <w:rsid w:val="00C04F05"/>
    <w:rsid w:val="00C05CD4"/>
    <w:rsid w:val="00C0760A"/>
    <w:rsid w:val="00C07F8F"/>
    <w:rsid w:val="00C104EB"/>
    <w:rsid w:val="00C10AD7"/>
    <w:rsid w:val="00C110AF"/>
    <w:rsid w:val="00C118C6"/>
    <w:rsid w:val="00C11912"/>
    <w:rsid w:val="00C141B6"/>
    <w:rsid w:val="00C14EA8"/>
    <w:rsid w:val="00C151B4"/>
    <w:rsid w:val="00C156AB"/>
    <w:rsid w:val="00C15B10"/>
    <w:rsid w:val="00C15DF5"/>
    <w:rsid w:val="00C16C28"/>
    <w:rsid w:val="00C16C6C"/>
    <w:rsid w:val="00C17396"/>
    <w:rsid w:val="00C22382"/>
    <w:rsid w:val="00C23C7B"/>
    <w:rsid w:val="00C24B4A"/>
    <w:rsid w:val="00C265F9"/>
    <w:rsid w:val="00C27C55"/>
    <w:rsid w:val="00C30E9B"/>
    <w:rsid w:val="00C31ACE"/>
    <w:rsid w:val="00C31E01"/>
    <w:rsid w:val="00C31FBC"/>
    <w:rsid w:val="00C32A38"/>
    <w:rsid w:val="00C330CD"/>
    <w:rsid w:val="00C35A1D"/>
    <w:rsid w:val="00C36306"/>
    <w:rsid w:val="00C3648B"/>
    <w:rsid w:val="00C36961"/>
    <w:rsid w:val="00C3726C"/>
    <w:rsid w:val="00C4075A"/>
    <w:rsid w:val="00C40F33"/>
    <w:rsid w:val="00C414F0"/>
    <w:rsid w:val="00C41958"/>
    <w:rsid w:val="00C41C3E"/>
    <w:rsid w:val="00C422AF"/>
    <w:rsid w:val="00C42FB0"/>
    <w:rsid w:val="00C4346D"/>
    <w:rsid w:val="00C43DF3"/>
    <w:rsid w:val="00C45967"/>
    <w:rsid w:val="00C45CCF"/>
    <w:rsid w:val="00C46BF4"/>
    <w:rsid w:val="00C50586"/>
    <w:rsid w:val="00C506E0"/>
    <w:rsid w:val="00C50F98"/>
    <w:rsid w:val="00C51673"/>
    <w:rsid w:val="00C51855"/>
    <w:rsid w:val="00C51953"/>
    <w:rsid w:val="00C5209B"/>
    <w:rsid w:val="00C529A9"/>
    <w:rsid w:val="00C52EE2"/>
    <w:rsid w:val="00C533D2"/>
    <w:rsid w:val="00C54859"/>
    <w:rsid w:val="00C55491"/>
    <w:rsid w:val="00C56E55"/>
    <w:rsid w:val="00C60C2E"/>
    <w:rsid w:val="00C61E36"/>
    <w:rsid w:val="00C622BD"/>
    <w:rsid w:val="00C622C1"/>
    <w:rsid w:val="00C62685"/>
    <w:rsid w:val="00C62FFE"/>
    <w:rsid w:val="00C635AA"/>
    <w:rsid w:val="00C63B7A"/>
    <w:rsid w:val="00C66375"/>
    <w:rsid w:val="00C66494"/>
    <w:rsid w:val="00C66FFB"/>
    <w:rsid w:val="00C679A2"/>
    <w:rsid w:val="00C7008B"/>
    <w:rsid w:val="00C703EA"/>
    <w:rsid w:val="00C7096B"/>
    <w:rsid w:val="00C70CA3"/>
    <w:rsid w:val="00C71236"/>
    <w:rsid w:val="00C71391"/>
    <w:rsid w:val="00C71480"/>
    <w:rsid w:val="00C715D6"/>
    <w:rsid w:val="00C71E44"/>
    <w:rsid w:val="00C72281"/>
    <w:rsid w:val="00C73591"/>
    <w:rsid w:val="00C7417B"/>
    <w:rsid w:val="00C7554A"/>
    <w:rsid w:val="00C7657E"/>
    <w:rsid w:val="00C76DF0"/>
    <w:rsid w:val="00C778C9"/>
    <w:rsid w:val="00C8023A"/>
    <w:rsid w:val="00C805FB"/>
    <w:rsid w:val="00C82385"/>
    <w:rsid w:val="00C824DC"/>
    <w:rsid w:val="00C833BF"/>
    <w:rsid w:val="00C84316"/>
    <w:rsid w:val="00C854D1"/>
    <w:rsid w:val="00C855AB"/>
    <w:rsid w:val="00C85607"/>
    <w:rsid w:val="00C86145"/>
    <w:rsid w:val="00C86354"/>
    <w:rsid w:val="00C86C04"/>
    <w:rsid w:val="00C90433"/>
    <w:rsid w:val="00C90F2F"/>
    <w:rsid w:val="00C91033"/>
    <w:rsid w:val="00C911B6"/>
    <w:rsid w:val="00C923E1"/>
    <w:rsid w:val="00C92FC9"/>
    <w:rsid w:val="00C93904"/>
    <w:rsid w:val="00C95AE2"/>
    <w:rsid w:val="00C9677F"/>
    <w:rsid w:val="00C96C86"/>
    <w:rsid w:val="00CA04FF"/>
    <w:rsid w:val="00CA06E9"/>
    <w:rsid w:val="00CA14E4"/>
    <w:rsid w:val="00CA2632"/>
    <w:rsid w:val="00CA2A19"/>
    <w:rsid w:val="00CA30C2"/>
    <w:rsid w:val="00CA38E8"/>
    <w:rsid w:val="00CA3A54"/>
    <w:rsid w:val="00CA3E5B"/>
    <w:rsid w:val="00CA421C"/>
    <w:rsid w:val="00CA55B0"/>
    <w:rsid w:val="00CA5A3A"/>
    <w:rsid w:val="00CA6AFE"/>
    <w:rsid w:val="00CA7400"/>
    <w:rsid w:val="00CB0647"/>
    <w:rsid w:val="00CB123D"/>
    <w:rsid w:val="00CB1570"/>
    <w:rsid w:val="00CB1DBB"/>
    <w:rsid w:val="00CB2530"/>
    <w:rsid w:val="00CB2929"/>
    <w:rsid w:val="00CB2F3F"/>
    <w:rsid w:val="00CB326A"/>
    <w:rsid w:val="00CB4183"/>
    <w:rsid w:val="00CB4320"/>
    <w:rsid w:val="00CB4EB4"/>
    <w:rsid w:val="00CB71C6"/>
    <w:rsid w:val="00CB73C5"/>
    <w:rsid w:val="00CB777F"/>
    <w:rsid w:val="00CC0F9B"/>
    <w:rsid w:val="00CC109C"/>
    <w:rsid w:val="00CC1514"/>
    <w:rsid w:val="00CC1B77"/>
    <w:rsid w:val="00CC1E58"/>
    <w:rsid w:val="00CC20E4"/>
    <w:rsid w:val="00CC2840"/>
    <w:rsid w:val="00CC2ACF"/>
    <w:rsid w:val="00CC2F9C"/>
    <w:rsid w:val="00CC3245"/>
    <w:rsid w:val="00CC3252"/>
    <w:rsid w:val="00CC353A"/>
    <w:rsid w:val="00CC3D39"/>
    <w:rsid w:val="00CC46F7"/>
    <w:rsid w:val="00CC575E"/>
    <w:rsid w:val="00CC740F"/>
    <w:rsid w:val="00CD1645"/>
    <w:rsid w:val="00CD1708"/>
    <w:rsid w:val="00CD1B15"/>
    <w:rsid w:val="00CD2456"/>
    <w:rsid w:val="00CD2AB8"/>
    <w:rsid w:val="00CD3071"/>
    <w:rsid w:val="00CD570D"/>
    <w:rsid w:val="00CD5E3A"/>
    <w:rsid w:val="00CD7821"/>
    <w:rsid w:val="00CD7C3D"/>
    <w:rsid w:val="00CE0732"/>
    <w:rsid w:val="00CE2FE9"/>
    <w:rsid w:val="00CE36B5"/>
    <w:rsid w:val="00CE3A8B"/>
    <w:rsid w:val="00CE5862"/>
    <w:rsid w:val="00CE6A39"/>
    <w:rsid w:val="00CF01B0"/>
    <w:rsid w:val="00CF15E0"/>
    <w:rsid w:val="00CF161B"/>
    <w:rsid w:val="00CF2460"/>
    <w:rsid w:val="00CF2BE1"/>
    <w:rsid w:val="00CF34BD"/>
    <w:rsid w:val="00CF445F"/>
    <w:rsid w:val="00CF47B9"/>
    <w:rsid w:val="00CF4ED5"/>
    <w:rsid w:val="00CF5746"/>
    <w:rsid w:val="00CF67B7"/>
    <w:rsid w:val="00CF6D46"/>
    <w:rsid w:val="00D00E60"/>
    <w:rsid w:val="00D01817"/>
    <w:rsid w:val="00D0189D"/>
    <w:rsid w:val="00D0204C"/>
    <w:rsid w:val="00D02878"/>
    <w:rsid w:val="00D03E79"/>
    <w:rsid w:val="00D03EA5"/>
    <w:rsid w:val="00D0418D"/>
    <w:rsid w:val="00D04D4B"/>
    <w:rsid w:val="00D05CBF"/>
    <w:rsid w:val="00D05FF8"/>
    <w:rsid w:val="00D103B3"/>
    <w:rsid w:val="00D10CF7"/>
    <w:rsid w:val="00D1196E"/>
    <w:rsid w:val="00D12BFF"/>
    <w:rsid w:val="00D12C3D"/>
    <w:rsid w:val="00D1405F"/>
    <w:rsid w:val="00D14184"/>
    <w:rsid w:val="00D14444"/>
    <w:rsid w:val="00D149DE"/>
    <w:rsid w:val="00D14CD3"/>
    <w:rsid w:val="00D15593"/>
    <w:rsid w:val="00D158FA"/>
    <w:rsid w:val="00D15CB8"/>
    <w:rsid w:val="00D17295"/>
    <w:rsid w:val="00D1755C"/>
    <w:rsid w:val="00D21EE3"/>
    <w:rsid w:val="00D23D8B"/>
    <w:rsid w:val="00D2476D"/>
    <w:rsid w:val="00D24A8E"/>
    <w:rsid w:val="00D25ACA"/>
    <w:rsid w:val="00D26B8B"/>
    <w:rsid w:val="00D27549"/>
    <w:rsid w:val="00D276B9"/>
    <w:rsid w:val="00D3019E"/>
    <w:rsid w:val="00D32062"/>
    <w:rsid w:val="00D33573"/>
    <w:rsid w:val="00D33EEF"/>
    <w:rsid w:val="00D34A96"/>
    <w:rsid w:val="00D3586A"/>
    <w:rsid w:val="00D3592F"/>
    <w:rsid w:val="00D35FA3"/>
    <w:rsid w:val="00D37786"/>
    <w:rsid w:val="00D4178F"/>
    <w:rsid w:val="00D42725"/>
    <w:rsid w:val="00D437B8"/>
    <w:rsid w:val="00D4389F"/>
    <w:rsid w:val="00D446CF"/>
    <w:rsid w:val="00D4754A"/>
    <w:rsid w:val="00D5074C"/>
    <w:rsid w:val="00D508EC"/>
    <w:rsid w:val="00D51621"/>
    <w:rsid w:val="00D51718"/>
    <w:rsid w:val="00D52852"/>
    <w:rsid w:val="00D5293E"/>
    <w:rsid w:val="00D52A8D"/>
    <w:rsid w:val="00D53063"/>
    <w:rsid w:val="00D55983"/>
    <w:rsid w:val="00D559A4"/>
    <w:rsid w:val="00D55DD1"/>
    <w:rsid w:val="00D562DF"/>
    <w:rsid w:val="00D60290"/>
    <w:rsid w:val="00D60CC1"/>
    <w:rsid w:val="00D60EF0"/>
    <w:rsid w:val="00D612DE"/>
    <w:rsid w:val="00D616DE"/>
    <w:rsid w:val="00D617DF"/>
    <w:rsid w:val="00D61997"/>
    <w:rsid w:val="00D6234E"/>
    <w:rsid w:val="00D625DA"/>
    <w:rsid w:val="00D638B7"/>
    <w:rsid w:val="00D63B53"/>
    <w:rsid w:val="00D63CA2"/>
    <w:rsid w:val="00D63FC0"/>
    <w:rsid w:val="00D65AE1"/>
    <w:rsid w:val="00D67775"/>
    <w:rsid w:val="00D73A7D"/>
    <w:rsid w:val="00D73F12"/>
    <w:rsid w:val="00D74B11"/>
    <w:rsid w:val="00D75712"/>
    <w:rsid w:val="00D75C00"/>
    <w:rsid w:val="00D763B9"/>
    <w:rsid w:val="00D768C2"/>
    <w:rsid w:val="00D77406"/>
    <w:rsid w:val="00D800E3"/>
    <w:rsid w:val="00D80BD7"/>
    <w:rsid w:val="00D81AF6"/>
    <w:rsid w:val="00D821E5"/>
    <w:rsid w:val="00D83B8F"/>
    <w:rsid w:val="00D8495A"/>
    <w:rsid w:val="00D860B1"/>
    <w:rsid w:val="00D87B4C"/>
    <w:rsid w:val="00D914C7"/>
    <w:rsid w:val="00D92714"/>
    <w:rsid w:val="00D92A0B"/>
    <w:rsid w:val="00D930BD"/>
    <w:rsid w:val="00D944F8"/>
    <w:rsid w:val="00D94B21"/>
    <w:rsid w:val="00D964BD"/>
    <w:rsid w:val="00D978E5"/>
    <w:rsid w:val="00D97DD9"/>
    <w:rsid w:val="00DA00AD"/>
    <w:rsid w:val="00DA00C9"/>
    <w:rsid w:val="00DA0CE7"/>
    <w:rsid w:val="00DA2163"/>
    <w:rsid w:val="00DA2592"/>
    <w:rsid w:val="00DA2B05"/>
    <w:rsid w:val="00DA2CA8"/>
    <w:rsid w:val="00DA3CCB"/>
    <w:rsid w:val="00DA476E"/>
    <w:rsid w:val="00DA492B"/>
    <w:rsid w:val="00DA6485"/>
    <w:rsid w:val="00DA71F2"/>
    <w:rsid w:val="00DA74C7"/>
    <w:rsid w:val="00DB03FB"/>
    <w:rsid w:val="00DB0CFA"/>
    <w:rsid w:val="00DB1560"/>
    <w:rsid w:val="00DB2704"/>
    <w:rsid w:val="00DB31B6"/>
    <w:rsid w:val="00DB4341"/>
    <w:rsid w:val="00DB4613"/>
    <w:rsid w:val="00DB5619"/>
    <w:rsid w:val="00DB5F35"/>
    <w:rsid w:val="00DB703C"/>
    <w:rsid w:val="00DB78B5"/>
    <w:rsid w:val="00DB7D97"/>
    <w:rsid w:val="00DB7DD2"/>
    <w:rsid w:val="00DC03E5"/>
    <w:rsid w:val="00DC1559"/>
    <w:rsid w:val="00DC2CA2"/>
    <w:rsid w:val="00DC2D29"/>
    <w:rsid w:val="00DC3337"/>
    <w:rsid w:val="00DC3683"/>
    <w:rsid w:val="00DC5641"/>
    <w:rsid w:val="00DC5AF6"/>
    <w:rsid w:val="00DC5B6D"/>
    <w:rsid w:val="00DC69D1"/>
    <w:rsid w:val="00DC6DD6"/>
    <w:rsid w:val="00DC72EB"/>
    <w:rsid w:val="00DD00A7"/>
    <w:rsid w:val="00DD0550"/>
    <w:rsid w:val="00DD0863"/>
    <w:rsid w:val="00DD1A24"/>
    <w:rsid w:val="00DD2B4C"/>
    <w:rsid w:val="00DD337D"/>
    <w:rsid w:val="00DD38E5"/>
    <w:rsid w:val="00DD3CED"/>
    <w:rsid w:val="00DD495B"/>
    <w:rsid w:val="00DD59FF"/>
    <w:rsid w:val="00DD5B88"/>
    <w:rsid w:val="00DD6BD2"/>
    <w:rsid w:val="00DE038C"/>
    <w:rsid w:val="00DE0959"/>
    <w:rsid w:val="00DE0BB5"/>
    <w:rsid w:val="00DE1CE1"/>
    <w:rsid w:val="00DE2CB7"/>
    <w:rsid w:val="00DE3386"/>
    <w:rsid w:val="00DE33E4"/>
    <w:rsid w:val="00DE4234"/>
    <w:rsid w:val="00DE4284"/>
    <w:rsid w:val="00DE56D3"/>
    <w:rsid w:val="00DE5A5E"/>
    <w:rsid w:val="00DE5B10"/>
    <w:rsid w:val="00DF10AA"/>
    <w:rsid w:val="00DF1405"/>
    <w:rsid w:val="00DF1FD4"/>
    <w:rsid w:val="00DF2620"/>
    <w:rsid w:val="00DF2D2E"/>
    <w:rsid w:val="00DF2DC7"/>
    <w:rsid w:val="00DF2F1A"/>
    <w:rsid w:val="00DF4E6A"/>
    <w:rsid w:val="00DF4FE6"/>
    <w:rsid w:val="00DF6294"/>
    <w:rsid w:val="00DF6FC4"/>
    <w:rsid w:val="00DF72D7"/>
    <w:rsid w:val="00DF73F6"/>
    <w:rsid w:val="00E01449"/>
    <w:rsid w:val="00E02562"/>
    <w:rsid w:val="00E02C1D"/>
    <w:rsid w:val="00E04831"/>
    <w:rsid w:val="00E058BF"/>
    <w:rsid w:val="00E05E0A"/>
    <w:rsid w:val="00E06098"/>
    <w:rsid w:val="00E066E4"/>
    <w:rsid w:val="00E0773F"/>
    <w:rsid w:val="00E11EF6"/>
    <w:rsid w:val="00E12FD6"/>
    <w:rsid w:val="00E14878"/>
    <w:rsid w:val="00E153AE"/>
    <w:rsid w:val="00E15B4A"/>
    <w:rsid w:val="00E162A2"/>
    <w:rsid w:val="00E1682F"/>
    <w:rsid w:val="00E168BB"/>
    <w:rsid w:val="00E20389"/>
    <w:rsid w:val="00E20424"/>
    <w:rsid w:val="00E2056A"/>
    <w:rsid w:val="00E211C4"/>
    <w:rsid w:val="00E21356"/>
    <w:rsid w:val="00E21778"/>
    <w:rsid w:val="00E22454"/>
    <w:rsid w:val="00E22B62"/>
    <w:rsid w:val="00E23798"/>
    <w:rsid w:val="00E23955"/>
    <w:rsid w:val="00E245EC"/>
    <w:rsid w:val="00E3085D"/>
    <w:rsid w:val="00E30A68"/>
    <w:rsid w:val="00E3170C"/>
    <w:rsid w:val="00E3226B"/>
    <w:rsid w:val="00E32AFB"/>
    <w:rsid w:val="00E33114"/>
    <w:rsid w:val="00E338CC"/>
    <w:rsid w:val="00E346A2"/>
    <w:rsid w:val="00E35F13"/>
    <w:rsid w:val="00E36105"/>
    <w:rsid w:val="00E3651B"/>
    <w:rsid w:val="00E37619"/>
    <w:rsid w:val="00E404F8"/>
    <w:rsid w:val="00E40768"/>
    <w:rsid w:val="00E4252F"/>
    <w:rsid w:val="00E43798"/>
    <w:rsid w:val="00E448E2"/>
    <w:rsid w:val="00E47460"/>
    <w:rsid w:val="00E50047"/>
    <w:rsid w:val="00E502BE"/>
    <w:rsid w:val="00E50803"/>
    <w:rsid w:val="00E50EA6"/>
    <w:rsid w:val="00E51023"/>
    <w:rsid w:val="00E5152F"/>
    <w:rsid w:val="00E52348"/>
    <w:rsid w:val="00E52974"/>
    <w:rsid w:val="00E5586F"/>
    <w:rsid w:val="00E565AC"/>
    <w:rsid w:val="00E566E1"/>
    <w:rsid w:val="00E6017B"/>
    <w:rsid w:val="00E60D16"/>
    <w:rsid w:val="00E60E6C"/>
    <w:rsid w:val="00E61438"/>
    <w:rsid w:val="00E6154A"/>
    <w:rsid w:val="00E61F0F"/>
    <w:rsid w:val="00E632AA"/>
    <w:rsid w:val="00E6484B"/>
    <w:rsid w:val="00E65235"/>
    <w:rsid w:val="00E65F9E"/>
    <w:rsid w:val="00E66F41"/>
    <w:rsid w:val="00E758AE"/>
    <w:rsid w:val="00E76D35"/>
    <w:rsid w:val="00E76E67"/>
    <w:rsid w:val="00E8048B"/>
    <w:rsid w:val="00E80F15"/>
    <w:rsid w:val="00E823F2"/>
    <w:rsid w:val="00E82487"/>
    <w:rsid w:val="00E82A1F"/>
    <w:rsid w:val="00E82E37"/>
    <w:rsid w:val="00E83368"/>
    <w:rsid w:val="00E839EF"/>
    <w:rsid w:val="00E86D83"/>
    <w:rsid w:val="00E8738B"/>
    <w:rsid w:val="00E91223"/>
    <w:rsid w:val="00E91936"/>
    <w:rsid w:val="00E91B26"/>
    <w:rsid w:val="00E92CFE"/>
    <w:rsid w:val="00E9322E"/>
    <w:rsid w:val="00E9373B"/>
    <w:rsid w:val="00E94AA4"/>
    <w:rsid w:val="00E94EEC"/>
    <w:rsid w:val="00E959FF"/>
    <w:rsid w:val="00E97A0D"/>
    <w:rsid w:val="00EA193C"/>
    <w:rsid w:val="00EA30AE"/>
    <w:rsid w:val="00EA49BF"/>
    <w:rsid w:val="00EA7F43"/>
    <w:rsid w:val="00EB06BC"/>
    <w:rsid w:val="00EB084B"/>
    <w:rsid w:val="00EB0C1F"/>
    <w:rsid w:val="00EB2B6D"/>
    <w:rsid w:val="00EB2D0F"/>
    <w:rsid w:val="00EB3A7F"/>
    <w:rsid w:val="00EB43C0"/>
    <w:rsid w:val="00EB4857"/>
    <w:rsid w:val="00EB4B92"/>
    <w:rsid w:val="00EB7E50"/>
    <w:rsid w:val="00EB7FA1"/>
    <w:rsid w:val="00EC0842"/>
    <w:rsid w:val="00EC2272"/>
    <w:rsid w:val="00EC32C6"/>
    <w:rsid w:val="00EC35D5"/>
    <w:rsid w:val="00EC5E78"/>
    <w:rsid w:val="00EC6F53"/>
    <w:rsid w:val="00ED040D"/>
    <w:rsid w:val="00ED1697"/>
    <w:rsid w:val="00ED22C3"/>
    <w:rsid w:val="00ED30BC"/>
    <w:rsid w:val="00ED34CF"/>
    <w:rsid w:val="00ED3E0C"/>
    <w:rsid w:val="00ED66CC"/>
    <w:rsid w:val="00ED678E"/>
    <w:rsid w:val="00ED6990"/>
    <w:rsid w:val="00ED703C"/>
    <w:rsid w:val="00ED70AE"/>
    <w:rsid w:val="00ED72BD"/>
    <w:rsid w:val="00ED7B1A"/>
    <w:rsid w:val="00EE07DD"/>
    <w:rsid w:val="00EE3138"/>
    <w:rsid w:val="00EE3750"/>
    <w:rsid w:val="00EE3B6D"/>
    <w:rsid w:val="00EE4CEF"/>
    <w:rsid w:val="00EF2298"/>
    <w:rsid w:val="00EF3694"/>
    <w:rsid w:val="00EF3FBC"/>
    <w:rsid w:val="00EF49E5"/>
    <w:rsid w:val="00EF56A4"/>
    <w:rsid w:val="00EF5CB5"/>
    <w:rsid w:val="00EF6105"/>
    <w:rsid w:val="00EF6286"/>
    <w:rsid w:val="00EF7018"/>
    <w:rsid w:val="00EF7871"/>
    <w:rsid w:val="00EF7B40"/>
    <w:rsid w:val="00F01A38"/>
    <w:rsid w:val="00F02531"/>
    <w:rsid w:val="00F03B6D"/>
    <w:rsid w:val="00F043FA"/>
    <w:rsid w:val="00F04E96"/>
    <w:rsid w:val="00F0550C"/>
    <w:rsid w:val="00F0679A"/>
    <w:rsid w:val="00F07229"/>
    <w:rsid w:val="00F07F01"/>
    <w:rsid w:val="00F11759"/>
    <w:rsid w:val="00F127C1"/>
    <w:rsid w:val="00F13112"/>
    <w:rsid w:val="00F13D9C"/>
    <w:rsid w:val="00F14DA0"/>
    <w:rsid w:val="00F15966"/>
    <w:rsid w:val="00F159F9"/>
    <w:rsid w:val="00F15B00"/>
    <w:rsid w:val="00F208F3"/>
    <w:rsid w:val="00F2174B"/>
    <w:rsid w:val="00F217CF"/>
    <w:rsid w:val="00F21DFB"/>
    <w:rsid w:val="00F22AE6"/>
    <w:rsid w:val="00F22C64"/>
    <w:rsid w:val="00F2496B"/>
    <w:rsid w:val="00F24D39"/>
    <w:rsid w:val="00F24DC4"/>
    <w:rsid w:val="00F25F2B"/>
    <w:rsid w:val="00F30C05"/>
    <w:rsid w:val="00F31624"/>
    <w:rsid w:val="00F31A28"/>
    <w:rsid w:val="00F327FC"/>
    <w:rsid w:val="00F3282A"/>
    <w:rsid w:val="00F328AD"/>
    <w:rsid w:val="00F340B8"/>
    <w:rsid w:val="00F342AB"/>
    <w:rsid w:val="00F400E7"/>
    <w:rsid w:val="00F4011A"/>
    <w:rsid w:val="00F40ED5"/>
    <w:rsid w:val="00F4219D"/>
    <w:rsid w:val="00F42876"/>
    <w:rsid w:val="00F47AB7"/>
    <w:rsid w:val="00F47B2F"/>
    <w:rsid w:val="00F47D56"/>
    <w:rsid w:val="00F47F9A"/>
    <w:rsid w:val="00F502A6"/>
    <w:rsid w:val="00F504A9"/>
    <w:rsid w:val="00F50984"/>
    <w:rsid w:val="00F50EA1"/>
    <w:rsid w:val="00F5144F"/>
    <w:rsid w:val="00F51841"/>
    <w:rsid w:val="00F52A0B"/>
    <w:rsid w:val="00F533A5"/>
    <w:rsid w:val="00F56725"/>
    <w:rsid w:val="00F56BA2"/>
    <w:rsid w:val="00F6078A"/>
    <w:rsid w:val="00F60BE0"/>
    <w:rsid w:val="00F614B9"/>
    <w:rsid w:val="00F61A17"/>
    <w:rsid w:val="00F61DBC"/>
    <w:rsid w:val="00F6256F"/>
    <w:rsid w:val="00F62C63"/>
    <w:rsid w:val="00F62E89"/>
    <w:rsid w:val="00F640A0"/>
    <w:rsid w:val="00F658D4"/>
    <w:rsid w:val="00F67455"/>
    <w:rsid w:val="00F712E4"/>
    <w:rsid w:val="00F71427"/>
    <w:rsid w:val="00F714CC"/>
    <w:rsid w:val="00F71AB3"/>
    <w:rsid w:val="00F723FA"/>
    <w:rsid w:val="00F7273B"/>
    <w:rsid w:val="00F72A0D"/>
    <w:rsid w:val="00F742BB"/>
    <w:rsid w:val="00F74600"/>
    <w:rsid w:val="00F7530F"/>
    <w:rsid w:val="00F7568B"/>
    <w:rsid w:val="00F757D5"/>
    <w:rsid w:val="00F76BD8"/>
    <w:rsid w:val="00F77498"/>
    <w:rsid w:val="00F778E8"/>
    <w:rsid w:val="00F778F9"/>
    <w:rsid w:val="00F7790A"/>
    <w:rsid w:val="00F8004E"/>
    <w:rsid w:val="00F8022A"/>
    <w:rsid w:val="00F82750"/>
    <w:rsid w:val="00F831E6"/>
    <w:rsid w:val="00F83EC1"/>
    <w:rsid w:val="00F84B20"/>
    <w:rsid w:val="00F85221"/>
    <w:rsid w:val="00F86CBA"/>
    <w:rsid w:val="00F86CCE"/>
    <w:rsid w:val="00F86FAB"/>
    <w:rsid w:val="00F904F5"/>
    <w:rsid w:val="00F90760"/>
    <w:rsid w:val="00F90A69"/>
    <w:rsid w:val="00F9108E"/>
    <w:rsid w:val="00F91BF5"/>
    <w:rsid w:val="00F928AD"/>
    <w:rsid w:val="00F928BE"/>
    <w:rsid w:val="00F93097"/>
    <w:rsid w:val="00F94EEB"/>
    <w:rsid w:val="00F95507"/>
    <w:rsid w:val="00FA014B"/>
    <w:rsid w:val="00FA2BE9"/>
    <w:rsid w:val="00FA2DC0"/>
    <w:rsid w:val="00FA36F7"/>
    <w:rsid w:val="00FA3EFF"/>
    <w:rsid w:val="00FA6975"/>
    <w:rsid w:val="00FA76D6"/>
    <w:rsid w:val="00FA7F44"/>
    <w:rsid w:val="00FB0D85"/>
    <w:rsid w:val="00FB2E85"/>
    <w:rsid w:val="00FB4261"/>
    <w:rsid w:val="00FB4EBA"/>
    <w:rsid w:val="00FB5B77"/>
    <w:rsid w:val="00FB6798"/>
    <w:rsid w:val="00FB6C49"/>
    <w:rsid w:val="00FB71CA"/>
    <w:rsid w:val="00FC0BBB"/>
    <w:rsid w:val="00FC1672"/>
    <w:rsid w:val="00FC1F8C"/>
    <w:rsid w:val="00FC2941"/>
    <w:rsid w:val="00FC2FD9"/>
    <w:rsid w:val="00FC3A94"/>
    <w:rsid w:val="00FC3B5E"/>
    <w:rsid w:val="00FC44A2"/>
    <w:rsid w:val="00FC558A"/>
    <w:rsid w:val="00FC5DA9"/>
    <w:rsid w:val="00FC627F"/>
    <w:rsid w:val="00FC7AD3"/>
    <w:rsid w:val="00FD03B3"/>
    <w:rsid w:val="00FD0541"/>
    <w:rsid w:val="00FD29AC"/>
    <w:rsid w:val="00FD3536"/>
    <w:rsid w:val="00FD3698"/>
    <w:rsid w:val="00FD42B7"/>
    <w:rsid w:val="00FD6AF7"/>
    <w:rsid w:val="00FD6F71"/>
    <w:rsid w:val="00FD77C4"/>
    <w:rsid w:val="00FD7AE6"/>
    <w:rsid w:val="00FE0BB6"/>
    <w:rsid w:val="00FE149A"/>
    <w:rsid w:val="00FE1B24"/>
    <w:rsid w:val="00FE2484"/>
    <w:rsid w:val="00FE2AEA"/>
    <w:rsid w:val="00FE4044"/>
    <w:rsid w:val="00FE5CD0"/>
    <w:rsid w:val="00FE5F38"/>
    <w:rsid w:val="00FE6201"/>
    <w:rsid w:val="00FE63CC"/>
    <w:rsid w:val="00FE6709"/>
    <w:rsid w:val="00FE77C0"/>
    <w:rsid w:val="00FE7D2F"/>
    <w:rsid w:val="00FE7E3D"/>
    <w:rsid w:val="00FF006E"/>
    <w:rsid w:val="00FF0EAE"/>
    <w:rsid w:val="00FF30B7"/>
    <w:rsid w:val="00FF4D00"/>
    <w:rsid w:val="00FF5A07"/>
    <w:rsid w:val="00FF63A6"/>
    <w:rsid w:val="00FF6C2C"/>
    <w:rsid w:val="00FF7E44"/>
    <w:rsid w:val="4897881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63627"/>
  <w14:defaultImageDpi w14:val="32767"/>
  <w15:chartTrackingRefBased/>
  <w15:docId w15:val="{ECB8C216-D1A1-4815-8EE5-251AC75F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qFormat="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002C7"/>
  </w:style>
  <w:style w:type="paragraph" w:styleId="Heading1">
    <w:name w:val="heading 1"/>
    <w:basedOn w:val="Normal"/>
    <w:next w:val="Normal"/>
    <w:link w:val="Heading1Char"/>
    <w:uiPriority w:val="9"/>
    <w:qFormat/>
    <w:rsid w:val="006002C7"/>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6002C7"/>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6002C7"/>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6002C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6002C7"/>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002C7"/>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002C7"/>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002C7"/>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002C7"/>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02C7"/>
    <w:pPr>
      <w:spacing w:before="0" w:after="0"/>
    </w:pPr>
  </w:style>
  <w:style w:type="character" w:customStyle="1" w:styleId="Heading1Char">
    <w:name w:val="Heading 1 Char"/>
    <w:basedOn w:val="DefaultParagraphFont"/>
    <w:link w:val="Heading1"/>
    <w:uiPriority w:val="9"/>
    <w:rsid w:val="006002C7"/>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6002C7"/>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6002C7"/>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6002C7"/>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6002C7"/>
    <w:rPr>
      <w:rFonts w:eastAsiaTheme="majorEastAsia" w:cstheme="majorBidi"/>
      <w:b/>
    </w:rPr>
  </w:style>
  <w:style w:type="character" w:customStyle="1" w:styleId="Heading6Char">
    <w:name w:val="Heading 6 Char"/>
    <w:basedOn w:val="DefaultParagraphFont"/>
    <w:link w:val="Heading6"/>
    <w:uiPriority w:val="9"/>
    <w:semiHidden/>
    <w:rsid w:val="006002C7"/>
    <w:rPr>
      <w:rFonts w:eastAsiaTheme="majorEastAsia" w:cstheme="majorBidi"/>
      <w:b/>
      <w:iCs/>
    </w:rPr>
  </w:style>
  <w:style w:type="character" w:customStyle="1" w:styleId="Heading7Char">
    <w:name w:val="Heading 7 Char"/>
    <w:basedOn w:val="DefaultParagraphFont"/>
    <w:link w:val="Heading7"/>
    <w:uiPriority w:val="9"/>
    <w:semiHidden/>
    <w:rsid w:val="006002C7"/>
    <w:rPr>
      <w:rFonts w:eastAsiaTheme="majorEastAsia" w:cstheme="majorBidi"/>
      <w:b/>
    </w:rPr>
  </w:style>
  <w:style w:type="character" w:customStyle="1" w:styleId="Heading8Char">
    <w:name w:val="Heading 8 Char"/>
    <w:basedOn w:val="DefaultParagraphFont"/>
    <w:link w:val="Heading8"/>
    <w:uiPriority w:val="9"/>
    <w:semiHidden/>
    <w:rsid w:val="006002C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002C7"/>
    <w:rPr>
      <w:rFonts w:eastAsiaTheme="majorEastAsia" w:cstheme="majorBidi"/>
      <w:i/>
      <w:color w:val="272727" w:themeColor="text1" w:themeTint="D8"/>
      <w:sz w:val="24"/>
    </w:rPr>
  </w:style>
  <w:style w:type="paragraph" w:styleId="ListBullet">
    <w:name w:val="List Bullet"/>
    <w:basedOn w:val="Normal"/>
    <w:uiPriority w:val="17"/>
    <w:rsid w:val="006002C7"/>
    <w:pPr>
      <w:numPr>
        <w:numId w:val="11"/>
      </w:numPr>
      <w:contextualSpacing/>
    </w:pPr>
  </w:style>
  <w:style w:type="numbering" w:customStyle="1" w:styleId="BulletList">
    <w:name w:val="Bullet List"/>
    <w:basedOn w:val="NoList"/>
    <w:uiPriority w:val="99"/>
    <w:rsid w:val="006002C7"/>
    <w:pPr>
      <w:numPr>
        <w:numId w:val="13"/>
      </w:numPr>
    </w:pPr>
  </w:style>
  <w:style w:type="paragraph" w:styleId="ListParagraph">
    <w:name w:val="List Paragraph"/>
    <w:basedOn w:val="Normal"/>
    <w:uiPriority w:val="34"/>
    <w:qFormat/>
    <w:rsid w:val="006002C7"/>
    <w:pPr>
      <w:ind w:left="284"/>
      <w:contextualSpacing/>
    </w:pPr>
  </w:style>
  <w:style w:type="paragraph" w:styleId="ListBullet2">
    <w:name w:val="List Bullet 2"/>
    <w:basedOn w:val="Normal"/>
    <w:uiPriority w:val="17"/>
    <w:rsid w:val="006002C7"/>
    <w:pPr>
      <w:numPr>
        <w:ilvl w:val="1"/>
        <w:numId w:val="11"/>
      </w:numPr>
      <w:contextualSpacing/>
    </w:pPr>
  </w:style>
  <w:style w:type="character" w:styleId="FollowedHyperlink">
    <w:name w:val="FollowedHyperlink"/>
    <w:basedOn w:val="DefaultParagraphFont"/>
    <w:uiPriority w:val="44"/>
    <w:rsid w:val="006002C7"/>
    <w:rPr>
      <w:color w:val="075D5F" w:themeColor="accent1"/>
      <w:u w:val="single"/>
    </w:rPr>
  </w:style>
  <w:style w:type="paragraph" w:styleId="ListBullet4">
    <w:name w:val="List Bullet 4"/>
    <w:basedOn w:val="Normal"/>
    <w:uiPriority w:val="17"/>
    <w:rsid w:val="006002C7"/>
    <w:pPr>
      <w:numPr>
        <w:ilvl w:val="3"/>
        <w:numId w:val="11"/>
      </w:numPr>
      <w:contextualSpacing/>
    </w:pPr>
  </w:style>
  <w:style w:type="paragraph" w:styleId="FootnoteText">
    <w:name w:val="footnote text"/>
    <w:basedOn w:val="Normal"/>
    <w:link w:val="FootnoteTextChar"/>
    <w:uiPriority w:val="99"/>
    <w:rsid w:val="006002C7"/>
    <w:pPr>
      <w:tabs>
        <w:tab w:val="left" w:pos="227"/>
      </w:tabs>
      <w:spacing w:after="0"/>
      <w:ind w:left="227" w:hanging="227"/>
    </w:pPr>
    <w:rPr>
      <w:sz w:val="16"/>
    </w:rPr>
  </w:style>
  <w:style w:type="paragraph" w:styleId="ListBullet5">
    <w:name w:val="List Bullet 5"/>
    <w:basedOn w:val="Normal"/>
    <w:uiPriority w:val="17"/>
    <w:rsid w:val="006002C7"/>
    <w:pPr>
      <w:numPr>
        <w:ilvl w:val="4"/>
        <w:numId w:val="11"/>
      </w:numPr>
      <w:contextualSpacing/>
    </w:pPr>
  </w:style>
  <w:style w:type="numbering" w:styleId="111111">
    <w:name w:val="Outline List 2"/>
    <w:basedOn w:val="NoList"/>
    <w:uiPriority w:val="99"/>
    <w:semiHidden/>
    <w:unhideWhenUsed/>
    <w:rsid w:val="006002C7"/>
    <w:pPr>
      <w:numPr>
        <w:numId w:val="1"/>
      </w:numPr>
    </w:pPr>
  </w:style>
  <w:style w:type="numbering" w:styleId="1ai">
    <w:name w:val="Outline List 1"/>
    <w:basedOn w:val="NoList"/>
    <w:uiPriority w:val="99"/>
    <w:semiHidden/>
    <w:unhideWhenUsed/>
    <w:rsid w:val="006002C7"/>
    <w:pPr>
      <w:numPr>
        <w:numId w:val="2"/>
      </w:numPr>
    </w:pPr>
  </w:style>
  <w:style w:type="paragraph" w:styleId="ListNumber">
    <w:name w:val="List Number"/>
    <w:basedOn w:val="Normal"/>
    <w:uiPriority w:val="99"/>
    <w:rsid w:val="006002C7"/>
    <w:pPr>
      <w:numPr>
        <w:numId w:val="9"/>
      </w:numPr>
      <w:contextualSpacing/>
    </w:pPr>
  </w:style>
  <w:style w:type="paragraph" w:styleId="ListNumber2">
    <w:name w:val="List Number 2"/>
    <w:basedOn w:val="Normal"/>
    <w:uiPriority w:val="99"/>
    <w:rsid w:val="006002C7"/>
    <w:pPr>
      <w:numPr>
        <w:ilvl w:val="1"/>
        <w:numId w:val="9"/>
      </w:numPr>
      <w:contextualSpacing/>
    </w:pPr>
  </w:style>
  <w:style w:type="paragraph" w:styleId="ListNumber3">
    <w:name w:val="List Number 3"/>
    <w:basedOn w:val="Normal"/>
    <w:uiPriority w:val="99"/>
    <w:rsid w:val="006002C7"/>
    <w:pPr>
      <w:numPr>
        <w:ilvl w:val="2"/>
        <w:numId w:val="9"/>
      </w:numPr>
      <w:contextualSpacing/>
    </w:pPr>
  </w:style>
  <w:style w:type="paragraph" w:styleId="ListNumber4">
    <w:name w:val="List Number 4"/>
    <w:basedOn w:val="Normal"/>
    <w:uiPriority w:val="99"/>
    <w:rsid w:val="006002C7"/>
    <w:pPr>
      <w:numPr>
        <w:ilvl w:val="3"/>
        <w:numId w:val="9"/>
      </w:numPr>
      <w:contextualSpacing/>
    </w:pPr>
  </w:style>
  <w:style w:type="paragraph" w:styleId="ListNumber5">
    <w:name w:val="List Number 5"/>
    <w:basedOn w:val="Normal"/>
    <w:uiPriority w:val="99"/>
    <w:rsid w:val="006002C7"/>
    <w:pPr>
      <w:numPr>
        <w:ilvl w:val="4"/>
        <w:numId w:val="9"/>
      </w:numPr>
      <w:contextualSpacing/>
    </w:pPr>
  </w:style>
  <w:style w:type="character" w:customStyle="1" w:styleId="FootnoteTextChar">
    <w:name w:val="Footnote Text Char"/>
    <w:basedOn w:val="DefaultParagraphFont"/>
    <w:link w:val="FootnoteText"/>
    <w:uiPriority w:val="99"/>
    <w:rsid w:val="006002C7"/>
    <w:rPr>
      <w:sz w:val="16"/>
    </w:rPr>
  </w:style>
  <w:style w:type="character" w:styleId="FootnoteReference">
    <w:name w:val="footnote reference"/>
    <w:basedOn w:val="DefaultParagraphFont"/>
    <w:uiPriority w:val="99"/>
    <w:semiHidden/>
    <w:rsid w:val="006002C7"/>
    <w:rPr>
      <w:vertAlign w:val="superscript"/>
    </w:rPr>
  </w:style>
  <w:style w:type="paragraph" w:styleId="Caption">
    <w:name w:val="caption"/>
    <w:basedOn w:val="Normal"/>
    <w:next w:val="Normal"/>
    <w:uiPriority w:val="35"/>
    <w:qFormat/>
    <w:rsid w:val="006002C7"/>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6002C7"/>
    <w:pPr>
      <w:spacing w:before="60"/>
    </w:pPr>
    <w:rPr>
      <w:i/>
    </w:rPr>
  </w:style>
  <w:style w:type="character" w:customStyle="1" w:styleId="StatementChar">
    <w:name w:val="Statement Char"/>
    <w:basedOn w:val="DefaultParagraphFont"/>
    <w:link w:val="Statement"/>
    <w:uiPriority w:val="23"/>
    <w:rsid w:val="006002C7"/>
    <w:rPr>
      <w:i/>
    </w:rPr>
  </w:style>
  <w:style w:type="paragraph" w:styleId="IntenseQuote">
    <w:name w:val="Intense Quote"/>
    <w:basedOn w:val="Normal"/>
    <w:next w:val="Normal"/>
    <w:link w:val="IntenseQuoteChar"/>
    <w:uiPriority w:val="30"/>
    <w:semiHidden/>
    <w:rsid w:val="006002C7"/>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6002C7"/>
    <w:rPr>
      <w:b/>
      <w:iCs/>
      <w:color w:val="075D5F" w:themeColor="accent1"/>
      <w:sz w:val="26"/>
    </w:rPr>
  </w:style>
  <w:style w:type="paragraph" w:styleId="Salutation">
    <w:name w:val="Salutation"/>
    <w:basedOn w:val="Normal"/>
    <w:next w:val="Normal"/>
    <w:link w:val="SalutationChar"/>
    <w:uiPriority w:val="34"/>
    <w:semiHidden/>
    <w:rsid w:val="006002C7"/>
    <w:pPr>
      <w:spacing w:after="0"/>
    </w:pPr>
    <w:rPr>
      <w:b/>
    </w:rPr>
  </w:style>
  <w:style w:type="character" w:customStyle="1" w:styleId="SalutationChar">
    <w:name w:val="Salutation Char"/>
    <w:basedOn w:val="DefaultParagraphFont"/>
    <w:link w:val="Salutation"/>
    <w:uiPriority w:val="34"/>
    <w:semiHidden/>
    <w:rsid w:val="006002C7"/>
    <w:rPr>
      <w:b/>
    </w:rPr>
  </w:style>
  <w:style w:type="paragraph" w:styleId="Signature">
    <w:name w:val="Signature"/>
    <w:basedOn w:val="Normal"/>
    <w:link w:val="SignatureChar"/>
    <w:uiPriority w:val="34"/>
    <w:semiHidden/>
    <w:rsid w:val="006002C7"/>
    <w:pPr>
      <w:spacing w:before="720" w:after="0"/>
      <w:contextualSpacing/>
    </w:pPr>
  </w:style>
  <w:style w:type="character" w:customStyle="1" w:styleId="SignatureChar">
    <w:name w:val="Signature Char"/>
    <w:basedOn w:val="DefaultParagraphFont"/>
    <w:link w:val="Signature"/>
    <w:uiPriority w:val="34"/>
    <w:semiHidden/>
    <w:rsid w:val="006002C7"/>
  </w:style>
  <w:style w:type="paragraph" w:styleId="Date">
    <w:name w:val="Date"/>
    <w:basedOn w:val="Normal"/>
    <w:next w:val="Normal"/>
    <w:link w:val="DateChar"/>
    <w:uiPriority w:val="34"/>
    <w:semiHidden/>
    <w:rsid w:val="006002C7"/>
  </w:style>
  <w:style w:type="character" w:customStyle="1" w:styleId="DateChar">
    <w:name w:val="Date Char"/>
    <w:basedOn w:val="DefaultParagraphFont"/>
    <w:link w:val="Date"/>
    <w:uiPriority w:val="34"/>
    <w:semiHidden/>
    <w:rsid w:val="006002C7"/>
  </w:style>
  <w:style w:type="paragraph" w:styleId="EnvelopeAddress">
    <w:name w:val="envelope address"/>
    <w:basedOn w:val="Normal"/>
    <w:uiPriority w:val="34"/>
    <w:semiHidden/>
    <w:rsid w:val="006002C7"/>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002C7"/>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6002C7"/>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6002C7"/>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002C7"/>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6002C7"/>
    <w:rPr>
      <w:rFonts w:eastAsiaTheme="minorEastAsia" w:cstheme="majorBidi"/>
      <w:b/>
      <w:color w:val="075D5F" w:themeColor="accent1"/>
      <w:sz w:val="22"/>
      <w:szCs w:val="22"/>
    </w:rPr>
  </w:style>
  <w:style w:type="table" w:styleId="TableGrid">
    <w:name w:val="Table Grid"/>
    <w:basedOn w:val="TableNormal"/>
    <w:uiPriority w:val="59"/>
    <w:rsid w:val="006002C7"/>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002C7"/>
    <w:rPr>
      <w:color w:val="212429" w:themeColor="text2"/>
      <w:bdr w:val="none" w:sz="0" w:space="0" w:color="auto"/>
      <w:shd w:val="clear" w:color="auto" w:fill="D3D3D3"/>
    </w:rPr>
  </w:style>
  <w:style w:type="table" w:styleId="ListTable1Light">
    <w:name w:val="List Table 1 Light"/>
    <w:basedOn w:val="TableNormal"/>
    <w:uiPriority w:val="46"/>
    <w:locked/>
    <w:rsid w:val="006002C7"/>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6002C7"/>
    <w:pPr>
      <w:numPr>
        <w:numId w:val="12"/>
      </w:numPr>
    </w:pPr>
  </w:style>
  <w:style w:type="paragraph" w:styleId="Quote">
    <w:name w:val="Quote"/>
    <w:basedOn w:val="Normal"/>
    <w:next w:val="Normal"/>
    <w:link w:val="QuoteChar"/>
    <w:uiPriority w:val="29"/>
    <w:semiHidden/>
    <w:qFormat/>
    <w:rsid w:val="006002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002C7"/>
    <w:rPr>
      <w:i/>
      <w:iCs/>
      <w:color w:val="404040" w:themeColor="text1" w:themeTint="BF"/>
    </w:rPr>
  </w:style>
  <w:style w:type="paragraph" w:styleId="TOCHeading">
    <w:name w:val="TOC Heading"/>
    <w:basedOn w:val="Heading1"/>
    <w:next w:val="Normal"/>
    <w:uiPriority w:val="39"/>
    <w:rsid w:val="006002C7"/>
    <w:pPr>
      <w:spacing w:after="0"/>
      <w:outlineLvl w:val="9"/>
    </w:pPr>
  </w:style>
  <w:style w:type="paragraph" w:styleId="TOC1">
    <w:name w:val="toc 1"/>
    <w:basedOn w:val="Normal"/>
    <w:next w:val="Normal"/>
    <w:autoRedefine/>
    <w:uiPriority w:val="39"/>
    <w:rsid w:val="006002C7"/>
    <w:pPr>
      <w:tabs>
        <w:tab w:val="right" w:leader="underscore" w:pos="10773"/>
      </w:tabs>
      <w:spacing w:before="240" w:after="100"/>
    </w:pPr>
    <w:rPr>
      <w:b/>
    </w:rPr>
  </w:style>
  <w:style w:type="paragraph" w:styleId="TOC2">
    <w:name w:val="toc 2"/>
    <w:basedOn w:val="Normal"/>
    <w:next w:val="Normal"/>
    <w:autoRedefine/>
    <w:uiPriority w:val="39"/>
    <w:rsid w:val="006002C7"/>
    <w:pPr>
      <w:tabs>
        <w:tab w:val="right" w:leader="underscore" w:pos="10773"/>
      </w:tabs>
      <w:spacing w:after="100"/>
    </w:pPr>
  </w:style>
  <w:style w:type="character" w:styleId="Hyperlink">
    <w:name w:val="Hyperlink"/>
    <w:basedOn w:val="DefaultParagraphFont"/>
    <w:uiPriority w:val="99"/>
    <w:unhideWhenUsed/>
    <w:rsid w:val="006002C7"/>
    <w:rPr>
      <w:color w:val="36383D" w:themeColor="accent6"/>
      <w:u w:val="single"/>
    </w:rPr>
  </w:style>
  <w:style w:type="paragraph" w:customStyle="1" w:styleId="Heading1-Numbered">
    <w:name w:val="Heading 1 - Numbered"/>
    <w:basedOn w:val="Heading1"/>
    <w:next w:val="Normal"/>
    <w:uiPriority w:val="9"/>
    <w:qFormat/>
    <w:rsid w:val="006002C7"/>
    <w:pPr>
      <w:numPr>
        <w:numId w:val="4"/>
      </w:numPr>
    </w:pPr>
  </w:style>
  <w:style w:type="paragraph" w:customStyle="1" w:styleId="Heading3-Numbered">
    <w:name w:val="Heading 3 - Numbered"/>
    <w:basedOn w:val="Heading3"/>
    <w:next w:val="Normal"/>
    <w:uiPriority w:val="9"/>
    <w:qFormat/>
    <w:rsid w:val="006002C7"/>
    <w:pPr>
      <w:numPr>
        <w:ilvl w:val="2"/>
        <w:numId w:val="4"/>
      </w:numPr>
    </w:pPr>
  </w:style>
  <w:style w:type="paragraph" w:customStyle="1" w:styleId="Heading2-Numbered">
    <w:name w:val="Heading 2 - Numbered"/>
    <w:basedOn w:val="Heading2"/>
    <w:next w:val="Normal"/>
    <w:link w:val="Heading2-NumberedChar"/>
    <w:uiPriority w:val="9"/>
    <w:qFormat/>
    <w:rsid w:val="006002C7"/>
    <w:pPr>
      <w:numPr>
        <w:ilvl w:val="1"/>
        <w:numId w:val="4"/>
      </w:numPr>
    </w:pPr>
  </w:style>
  <w:style w:type="character" w:customStyle="1" w:styleId="Heading2-NumberedChar">
    <w:name w:val="Heading 2 - Numbered Char"/>
    <w:basedOn w:val="Heading2Char"/>
    <w:link w:val="Heading2-Numbered"/>
    <w:uiPriority w:val="9"/>
    <w:rsid w:val="006002C7"/>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6002C7"/>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6002C7"/>
    <w:pPr>
      <w:keepLines/>
      <w:spacing w:before="240" w:after="240"/>
    </w:pPr>
    <w:rPr>
      <w:b/>
      <w:color w:val="212429" w:themeColor="text2"/>
    </w:rPr>
  </w:style>
  <w:style w:type="paragraph" w:styleId="Header">
    <w:name w:val="header"/>
    <w:basedOn w:val="Normal"/>
    <w:link w:val="HeaderChar"/>
    <w:uiPriority w:val="44"/>
    <w:rsid w:val="006002C7"/>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6002C7"/>
    <w:rPr>
      <w:color w:val="36383D" w:themeColor="accent6"/>
      <w:sz w:val="14"/>
    </w:rPr>
  </w:style>
  <w:style w:type="paragraph" w:styleId="Footer">
    <w:name w:val="footer"/>
    <w:basedOn w:val="Normal"/>
    <w:link w:val="FooterChar"/>
    <w:uiPriority w:val="44"/>
    <w:rsid w:val="006002C7"/>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6002C7"/>
    <w:rPr>
      <w:color w:val="36383D" w:themeColor="accent6"/>
      <w:sz w:val="14"/>
    </w:rPr>
  </w:style>
  <w:style w:type="paragraph" w:styleId="TableofFigures">
    <w:name w:val="table of figures"/>
    <w:basedOn w:val="Normal"/>
    <w:next w:val="Normal"/>
    <w:uiPriority w:val="99"/>
    <w:semiHidden/>
    <w:rsid w:val="006002C7"/>
    <w:pPr>
      <w:tabs>
        <w:tab w:val="right" w:leader="underscore" w:pos="10773"/>
      </w:tabs>
      <w:spacing w:after="100"/>
    </w:pPr>
  </w:style>
  <w:style w:type="paragraph" w:styleId="ListContinue">
    <w:name w:val="List Continue"/>
    <w:basedOn w:val="Normal"/>
    <w:uiPriority w:val="17"/>
    <w:rsid w:val="006002C7"/>
    <w:pPr>
      <w:numPr>
        <w:numId w:val="5"/>
      </w:numPr>
      <w:contextualSpacing/>
    </w:pPr>
  </w:style>
  <w:style w:type="paragraph" w:styleId="ListContinue2">
    <w:name w:val="List Continue 2"/>
    <w:basedOn w:val="Normal"/>
    <w:uiPriority w:val="17"/>
    <w:rsid w:val="006002C7"/>
    <w:pPr>
      <w:numPr>
        <w:ilvl w:val="1"/>
        <w:numId w:val="5"/>
      </w:numPr>
      <w:contextualSpacing/>
    </w:pPr>
  </w:style>
  <w:style w:type="paragraph" w:styleId="ListContinue3">
    <w:name w:val="List Continue 3"/>
    <w:basedOn w:val="Normal"/>
    <w:uiPriority w:val="17"/>
    <w:rsid w:val="006002C7"/>
    <w:pPr>
      <w:numPr>
        <w:ilvl w:val="2"/>
        <w:numId w:val="5"/>
      </w:numPr>
      <w:contextualSpacing/>
    </w:pPr>
  </w:style>
  <w:style w:type="paragraph" w:styleId="ListContinue4">
    <w:name w:val="List Continue 4"/>
    <w:basedOn w:val="Normal"/>
    <w:uiPriority w:val="17"/>
    <w:rsid w:val="006002C7"/>
    <w:pPr>
      <w:numPr>
        <w:ilvl w:val="3"/>
        <w:numId w:val="5"/>
      </w:numPr>
      <w:contextualSpacing/>
    </w:pPr>
  </w:style>
  <w:style w:type="paragraph" w:styleId="ListContinue5">
    <w:name w:val="List Continue 5"/>
    <w:basedOn w:val="Normal"/>
    <w:uiPriority w:val="17"/>
    <w:rsid w:val="006002C7"/>
    <w:pPr>
      <w:numPr>
        <w:ilvl w:val="4"/>
        <w:numId w:val="5"/>
      </w:numPr>
      <w:contextualSpacing/>
    </w:pPr>
  </w:style>
  <w:style w:type="paragraph" w:styleId="ListBullet3">
    <w:name w:val="List Bullet 3"/>
    <w:basedOn w:val="Normal"/>
    <w:uiPriority w:val="17"/>
    <w:rsid w:val="006002C7"/>
    <w:pPr>
      <w:numPr>
        <w:ilvl w:val="2"/>
        <w:numId w:val="11"/>
      </w:numPr>
      <w:contextualSpacing/>
    </w:pPr>
  </w:style>
  <w:style w:type="paragraph" w:styleId="TOC3">
    <w:name w:val="toc 3"/>
    <w:basedOn w:val="Normal"/>
    <w:next w:val="Normal"/>
    <w:autoRedefine/>
    <w:uiPriority w:val="39"/>
    <w:rsid w:val="006002C7"/>
    <w:pPr>
      <w:tabs>
        <w:tab w:val="right" w:leader="underscore" w:pos="10773"/>
      </w:tabs>
      <w:spacing w:after="100"/>
      <w:ind w:left="284"/>
    </w:pPr>
  </w:style>
  <w:style w:type="paragraph" w:styleId="TOC4">
    <w:name w:val="toc 4"/>
    <w:basedOn w:val="Normal"/>
    <w:next w:val="Normal"/>
    <w:autoRedefine/>
    <w:uiPriority w:val="39"/>
    <w:semiHidden/>
    <w:rsid w:val="006002C7"/>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6002C7"/>
    <w:pPr>
      <w:numPr>
        <w:numId w:val="5"/>
      </w:numPr>
    </w:pPr>
  </w:style>
  <w:style w:type="paragraph" w:styleId="List">
    <w:name w:val="List"/>
    <w:basedOn w:val="Normal"/>
    <w:uiPriority w:val="17"/>
    <w:rsid w:val="006002C7"/>
    <w:pPr>
      <w:numPr>
        <w:numId w:val="10"/>
      </w:numPr>
      <w:contextualSpacing/>
    </w:pPr>
  </w:style>
  <w:style w:type="paragraph" w:styleId="List2">
    <w:name w:val="List 2"/>
    <w:basedOn w:val="Normal"/>
    <w:uiPriority w:val="17"/>
    <w:rsid w:val="006002C7"/>
    <w:pPr>
      <w:numPr>
        <w:ilvl w:val="1"/>
        <w:numId w:val="10"/>
      </w:numPr>
      <w:contextualSpacing/>
    </w:pPr>
  </w:style>
  <w:style w:type="paragraph" w:styleId="List3">
    <w:name w:val="List 3"/>
    <w:basedOn w:val="Normal"/>
    <w:uiPriority w:val="17"/>
    <w:rsid w:val="006002C7"/>
    <w:pPr>
      <w:numPr>
        <w:ilvl w:val="2"/>
        <w:numId w:val="10"/>
      </w:numPr>
      <w:contextualSpacing/>
    </w:pPr>
  </w:style>
  <w:style w:type="paragraph" w:styleId="List4">
    <w:name w:val="List 4"/>
    <w:basedOn w:val="Normal"/>
    <w:uiPriority w:val="17"/>
    <w:rsid w:val="006002C7"/>
    <w:pPr>
      <w:numPr>
        <w:ilvl w:val="3"/>
        <w:numId w:val="10"/>
      </w:numPr>
      <w:contextualSpacing/>
    </w:pPr>
  </w:style>
  <w:style w:type="paragraph" w:styleId="List5">
    <w:name w:val="List 5"/>
    <w:basedOn w:val="Normal"/>
    <w:uiPriority w:val="17"/>
    <w:rsid w:val="006002C7"/>
    <w:pPr>
      <w:numPr>
        <w:ilvl w:val="4"/>
        <w:numId w:val="10"/>
      </w:numPr>
      <w:contextualSpacing/>
    </w:pPr>
  </w:style>
  <w:style w:type="paragraph" w:customStyle="1" w:styleId="TableListContinue2">
    <w:name w:val="Table List Continue 2"/>
    <w:basedOn w:val="Normal"/>
    <w:uiPriority w:val="18"/>
    <w:rsid w:val="006002C7"/>
    <w:pPr>
      <w:numPr>
        <w:ilvl w:val="1"/>
        <w:numId w:val="7"/>
      </w:numPr>
      <w:contextualSpacing/>
    </w:pPr>
  </w:style>
  <w:style w:type="paragraph" w:customStyle="1" w:styleId="TableListContinue">
    <w:name w:val="Table List Continue"/>
    <w:basedOn w:val="Normal"/>
    <w:uiPriority w:val="18"/>
    <w:rsid w:val="006002C7"/>
    <w:pPr>
      <w:numPr>
        <w:numId w:val="7"/>
      </w:numPr>
      <w:contextualSpacing/>
    </w:pPr>
  </w:style>
  <w:style w:type="paragraph" w:customStyle="1" w:styleId="TableListContinue3">
    <w:name w:val="Table List Continue 3"/>
    <w:basedOn w:val="Normal"/>
    <w:uiPriority w:val="18"/>
    <w:rsid w:val="006002C7"/>
    <w:pPr>
      <w:numPr>
        <w:ilvl w:val="2"/>
        <w:numId w:val="7"/>
      </w:numPr>
      <w:contextualSpacing/>
    </w:pPr>
  </w:style>
  <w:style w:type="paragraph" w:customStyle="1" w:styleId="TableListContinue4">
    <w:name w:val="Table List Continue 4"/>
    <w:basedOn w:val="Normal"/>
    <w:uiPriority w:val="18"/>
    <w:semiHidden/>
    <w:rsid w:val="006002C7"/>
    <w:pPr>
      <w:numPr>
        <w:ilvl w:val="3"/>
        <w:numId w:val="7"/>
      </w:numPr>
      <w:contextualSpacing/>
    </w:pPr>
  </w:style>
  <w:style w:type="paragraph" w:customStyle="1" w:styleId="TableListContinue5">
    <w:name w:val="Table List Continue 5"/>
    <w:basedOn w:val="Normal"/>
    <w:uiPriority w:val="18"/>
    <w:semiHidden/>
    <w:rsid w:val="006002C7"/>
    <w:pPr>
      <w:numPr>
        <w:ilvl w:val="4"/>
        <w:numId w:val="7"/>
      </w:numPr>
      <w:contextualSpacing/>
    </w:pPr>
  </w:style>
  <w:style w:type="numbering" w:customStyle="1" w:styleId="TableCellLists">
    <w:name w:val="Table Cell Lists"/>
    <w:basedOn w:val="NoList"/>
    <w:uiPriority w:val="99"/>
    <w:rsid w:val="006002C7"/>
    <w:pPr>
      <w:numPr>
        <w:numId w:val="14"/>
      </w:numPr>
    </w:pPr>
  </w:style>
  <w:style w:type="paragraph" w:customStyle="1" w:styleId="TableCellList">
    <w:name w:val="Table Cell List"/>
    <w:basedOn w:val="Normal"/>
    <w:uiPriority w:val="17"/>
    <w:rsid w:val="006002C7"/>
    <w:pPr>
      <w:numPr>
        <w:numId w:val="8"/>
      </w:numPr>
      <w:contextualSpacing/>
    </w:pPr>
  </w:style>
  <w:style w:type="paragraph" w:customStyle="1" w:styleId="TableCellList2">
    <w:name w:val="Table Cell List 2"/>
    <w:basedOn w:val="Normal"/>
    <w:uiPriority w:val="17"/>
    <w:rsid w:val="006002C7"/>
    <w:pPr>
      <w:numPr>
        <w:ilvl w:val="1"/>
        <w:numId w:val="8"/>
      </w:numPr>
      <w:contextualSpacing/>
    </w:pPr>
  </w:style>
  <w:style w:type="paragraph" w:customStyle="1" w:styleId="TableCellList3">
    <w:name w:val="Table Cell List 3"/>
    <w:basedOn w:val="Normal"/>
    <w:uiPriority w:val="17"/>
    <w:rsid w:val="006002C7"/>
    <w:pPr>
      <w:numPr>
        <w:ilvl w:val="2"/>
        <w:numId w:val="8"/>
      </w:numPr>
      <w:contextualSpacing/>
    </w:pPr>
  </w:style>
  <w:style w:type="paragraph" w:customStyle="1" w:styleId="TableCellList4">
    <w:name w:val="Table Cell List 4"/>
    <w:basedOn w:val="Normal"/>
    <w:uiPriority w:val="17"/>
    <w:semiHidden/>
    <w:rsid w:val="006002C7"/>
    <w:pPr>
      <w:numPr>
        <w:ilvl w:val="3"/>
        <w:numId w:val="8"/>
      </w:numPr>
      <w:contextualSpacing/>
    </w:pPr>
  </w:style>
  <w:style w:type="paragraph" w:customStyle="1" w:styleId="TableCellList5">
    <w:name w:val="Table Cell List 5"/>
    <w:basedOn w:val="Normal"/>
    <w:uiPriority w:val="17"/>
    <w:semiHidden/>
    <w:rsid w:val="006002C7"/>
    <w:pPr>
      <w:numPr>
        <w:ilvl w:val="4"/>
        <w:numId w:val="8"/>
      </w:numPr>
      <w:contextualSpacing/>
    </w:pPr>
  </w:style>
  <w:style w:type="numbering" w:customStyle="1" w:styleId="TableListContinueSet">
    <w:name w:val="Table List Continue Set"/>
    <w:basedOn w:val="NoList"/>
    <w:uiPriority w:val="99"/>
    <w:rsid w:val="006002C7"/>
    <w:pPr>
      <w:numPr>
        <w:numId w:val="7"/>
      </w:numPr>
    </w:pPr>
  </w:style>
  <w:style w:type="paragraph" w:customStyle="1" w:styleId="ListParagraph2">
    <w:name w:val="List Paragraph 2"/>
    <w:basedOn w:val="Normal"/>
    <w:uiPriority w:val="34"/>
    <w:rsid w:val="006002C7"/>
    <w:pPr>
      <w:ind w:left="567"/>
      <w:contextualSpacing/>
    </w:pPr>
  </w:style>
  <w:style w:type="paragraph" w:customStyle="1" w:styleId="ListParagraph3">
    <w:name w:val="List Paragraph 3"/>
    <w:basedOn w:val="Normal"/>
    <w:uiPriority w:val="34"/>
    <w:rsid w:val="006002C7"/>
    <w:pPr>
      <w:ind w:left="851"/>
      <w:contextualSpacing/>
    </w:pPr>
  </w:style>
  <w:style w:type="paragraph" w:customStyle="1" w:styleId="ListParagraph4">
    <w:name w:val="List Paragraph 4"/>
    <w:basedOn w:val="Normal"/>
    <w:uiPriority w:val="34"/>
    <w:rsid w:val="006002C7"/>
    <w:pPr>
      <w:ind w:left="1134"/>
      <w:contextualSpacing/>
    </w:pPr>
  </w:style>
  <w:style w:type="paragraph" w:customStyle="1" w:styleId="ListParagraph5">
    <w:name w:val="List Paragraph 5"/>
    <w:basedOn w:val="Normal"/>
    <w:uiPriority w:val="34"/>
    <w:rsid w:val="006002C7"/>
    <w:pPr>
      <w:ind w:left="1418"/>
      <w:contextualSpacing/>
    </w:pPr>
  </w:style>
  <w:style w:type="character" w:customStyle="1" w:styleId="Bold">
    <w:name w:val="Bold"/>
    <w:basedOn w:val="DefaultParagraphFont"/>
    <w:uiPriority w:val="23"/>
    <w:qFormat/>
    <w:rsid w:val="006002C7"/>
    <w:rPr>
      <w:b/>
      <w:color w:val="auto"/>
    </w:rPr>
  </w:style>
  <w:style w:type="paragraph" w:customStyle="1" w:styleId="GreyText">
    <w:name w:val="Grey Text"/>
    <w:basedOn w:val="Normal"/>
    <w:link w:val="GreyTextChar"/>
    <w:uiPriority w:val="23"/>
    <w:qFormat/>
    <w:rsid w:val="006002C7"/>
    <w:rPr>
      <w:color w:val="36383D" w:themeColor="accent6"/>
    </w:rPr>
  </w:style>
  <w:style w:type="character" w:customStyle="1" w:styleId="GreyTextChar">
    <w:name w:val="Grey Text Char"/>
    <w:basedOn w:val="DefaultParagraphFont"/>
    <w:link w:val="GreyText"/>
    <w:uiPriority w:val="23"/>
    <w:rsid w:val="006002C7"/>
    <w:rPr>
      <w:color w:val="36383D" w:themeColor="accent6"/>
    </w:rPr>
  </w:style>
  <w:style w:type="paragraph" w:customStyle="1" w:styleId="Instructional">
    <w:name w:val="Instructional"/>
    <w:basedOn w:val="Normal"/>
    <w:link w:val="InstructionalChar"/>
    <w:uiPriority w:val="23"/>
    <w:qFormat/>
    <w:rsid w:val="006002C7"/>
    <w:pPr>
      <w:spacing w:after="0"/>
    </w:pPr>
    <w:rPr>
      <w:i/>
      <w:color w:val="0000FF"/>
    </w:rPr>
  </w:style>
  <w:style w:type="character" w:customStyle="1" w:styleId="InstructionalChar">
    <w:name w:val="Instructional Char"/>
    <w:basedOn w:val="DefaultParagraphFont"/>
    <w:link w:val="Instructional"/>
    <w:uiPriority w:val="23"/>
    <w:rsid w:val="006002C7"/>
    <w:rPr>
      <w:i/>
      <w:color w:val="0000FF"/>
    </w:rPr>
  </w:style>
  <w:style w:type="paragraph" w:styleId="TOC5">
    <w:name w:val="toc 5"/>
    <w:basedOn w:val="Normal"/>
    <w:next w:val="Normal"/>
    <w:autoRedefine/>
    <w:uiPriority w:val="39"/>
    <w:semiHidden/>
    <w:rsid w:val="006002C7"/>
    <w:pPr>
      <w:tabs>
        <w:tab w:val="right" w:leader="underscore" w:pos="10773"/>
      </w:tabs>
      <w:spacing w:after="100"/>
      <w:ind w:left="720" w:hanging="720"/>
    </w:pPr>
  </w:style>
  <w:style w:type="paragraph" w:styleId="TOC6">
    <w:name w:val="toc 6"/>
    <w:basedOn w:val="Normal"/>
    <w:next w:val="Normal"/>
    <w:autoRedefine/>
    <w:uiPriority w:val="39"/>
    <w:semiHidden/>
    <w:rsid w:val="006002C7"/>
    <w:pPr>
      <w:tabs>
        <w:tab w:val="right" w:leader="underscore" w:pos="10773"/>
      </w:tabs>
      <w:spacing w:after="100"/>
      <w:ind w:left="1203" w:hanging="919"/>
    </w:pPr>
  </w:style>
  <w:style w:type="paragraph" w:customStyle="1" w:styleId="Pull-outQuote">
    <w:name w:val="Pull-out Quote"/>
    <w:basedOn w:val="Normal"/>
    <w:uiPriority w:val="30"/>
    <w:qFormat/>
    <w:rsid w:val="006002C7"/>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6002C7"/>
    <w:rPr>
      <w:b/>
    </w:rPr>
  </w:style>
  <w:style w:type="paragraph" w:customStyle="1" w:styleId="FooterPageNumber">
    <w:name w:val="Footer Page Number"/>
    <w:basedOn w:val="Footer"/>
    <w:uiPriority w:val="99"/>
    <w:rsid w:val="006002C7"/>
    <w:pPr>
      <w:framePr w:wrap="around" w:vAnchor="text" w:hAnchor="margin" w:xAlign="right" w:y="1"/>
      <w:ind w:right="0"/>
    </w:pPr>
    <w:rPr>
      <w:rFonts w:ascii="VIC Medium" w:hAnsi="VIC Medium"/>
    </w:rPr>
  </w:style>
  <w:style w:type="paragraph" w:customStyle="1" w:styleId="FooterLight">
    <w:name w:val="Footer Light"/>
    <w:basedOn w:val="Footer"/>
    <w:uiPriority w:val="99"/>
    <w:rsid w:val="006002C7"/>
    <w:rPr>
      <w:rFonts w:ascii="VIC Light" w:hAnsi="VIC Light"/>
    </w:rPr>
  </w:style>
  <w:style w:type="paragraph" w:customStyle="1" w:styleId="DarkReportTitle">
    <w:name w:val="Dark Report Title"/>
    <w:basedOn w:val="Normal"/>
    <w:next w:val="DarkReportSubtitle"/>
    <w:uiPriority w:val="36"/>
    <w:semiHidden/>
    <w:unhideWhenUsed/>
    <w:rsid w:val="006002C7"/>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6002C7"/>
    <w:rPr>
      <w:color w:val="36383D" w:themeColor="accent6"/>
    </w:rPr>
  </w:style>
  <w:style w:type="paragraph" w:customStyle="1" w:styleId="LightReportSubtitle">
    <w:name w:val="Light Report Subtitle"/>
    <w:basedOn w:val="DarkReportSubtitle"/>
    <w:next w:val="LightVersion"/>
    <w:uiPriority w:val="36"/>
    <w:unhideWhenUsed/>
    <w:rsid w:val="006002C7"/>
    <w:rPr>
      <w:color w:val="36383D" w:themeColor="accent6"/>
    </w:rPr>
  </w:style>
  <w:style w:type="paragraph" w:customStyle="1" w:styleId="DarkTextualReportSubtitle">
    <w:name w:val="Dark Textual Report Subtitle"/>
    <w:basedOn w:val="DarkReportSubtitle"/>
    <w:uiPriority w:val="36"/>
    <w:semiHidden/>
    <w:unhideWhenUsed/>
    <w:rsid w:val="006002C7"/>
    <w:pPr>
      <w:framePr w:wrap="around" w:vAnchor="page" w:hAnchor="page" w:x="557" w:y="12690"/>
    </w:pPr>
  </w:style>
  <w:style w:type="paragraph" w:styleId="NormalWeb">
    <w:name w:val="Normal (Web)"/>
    <w:basedOn w:val="Normal"/>
    <w:uiPriority w:val="99"/>
    <w:rsid w:val="006002C7"/>
    <w:rPr>
      <w:rFonts w:cs="Times New Roman"/>
      <w:szCs w:val="24"/>
    </w:rPr>
  </w:style>
  <w:style w:type="table" w:customStyle="1" w:styleId="TablePlain">
    <w:name w:val="Table Plain"/>
    <w:basedOn w:val="TableNormal"/>
    <w:uiPriority w:val="99"/>
    <w:rsid w:val="00600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002C7"/>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002C7"/>
    <w:pPr>
      <w:numPr>
        <w:numId w:val="3"/>
      </w:numPr>
    </w:pPr>
  </w:style>
  <w:style w:type="paragraph" w:styleId="BalloonText">
    <w:name w:val="Balloon Text"/>
    <w:basedOn w:val="Normal"/>
    <w:link w:val="BalloonTextChar"/>
    <w:uiPriority w:val="99"/>
    <w:semiHidden/>
    <w:locked/>
    <w:rsid w:val="006002C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2C7"/>
    <w:rPr>
      <w:rFonts w:ascii="Segoe UI" w:hAnsi="Segoe UI" w:cs="Segoe UI"/>
      <w:sz w:val="18"/>
      <w:szCs w:val="18"/>
    </w:rPr>
  </w:style>
  <w:style w:type="paragraph" w:styleId="Bibliography">
    <w:name w:val="Bibliography"/>
    <w:basedOn w:val="Normal"/>
    <w:next w:val="Normal"/>
    <w:uiPriority w:val="37"/>
    <w:semiHidden/>
    <w:locked/>
    <w:rsid w:val="006002C7"/>
  </w:style>
  <w:style w:type="paragraph" w:styleId="BlockText">
    <w:name w:val="Block Text"/>
    <w:basedOn w:val="Normal"/>
    <w:uiPriority w:val="99"/>
    <w:semiHidden/>
    <w:locked/>
    <w:rsid w:val="006002C7"/>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qFormat/>
    <w:rsid w:val="006002C7"/>
  </w:style>
  <w:style w:type="character" w:customStyle="1" w:styleId="BodyTextChar">
    <w:name w:val="Body Text Char"/>
    <w:basedOn w:val="DefaultParagraphFont"/>
    <w:link w:val="BodyText"/>
    <w:uiPriority w:val="99"/>
    <w:rsid w:val="006002C7"/>
  </w:style>
  <w:style w:type="paragraph" w:styleId="BodyText2">
    <w:name w:val="Body Text 2"/>
    <w:basedOn w:val="Normal"/>
    <w:link w:val="BodyText2Char"/>
    <w:uiPriority w:val="99"/>
    <w:semiHidden/>
    <w:rsid w:val="006002C7"/>
    <w:pPr>
      <w:spacing w:line="480" w:lineRule="auto"/>
    </w:pPr>
  </w:style>
  <w:style w:type="character" w:customStyle="1" w:styleId="BodyText2Char">
    <w:name w:val="Body Text 2 Char"/>
    <w:basedOn w:val="DefaultParagraphFont"/>
    <w:link w:val="BodyText2"/>
    <w:uiPriority w:val="99"/>
    <w:semiHidden/>
    <w:rsid w:val="006002C7"/>
  </w:style>
  <w:style w:type="paragraph" w:styleId="BodyText3">
    <w:name w:val="Body Text 3"/>
    <w:basedOn w:val="Normal"/>
    <w:link w:val="BodyText3Char"/>
    <w:uiPriority w:val="99"/>
    <w:semiHidden/>
    <w:locked/>
    <w:rsid w:val="006002C7"/>
    <w:rPr>
      <w:sz w:val="16"/>
      <w:szCs w:val="16"/>
    </w:rPr>
  </w:style>
  <w:style w:type="character" w:customStyle="1" w:styleId="BodyText3Char">
    <w:name w:val="Body Text 3 Char"/>
    <w:basedOn w:val="DefaultParagraphFont"/>
    <w:link w:val="BodyText3"/>
    <w:uiPriority w:val="99"/>
    <w:semiHidden/>
    <w:rsid w:val="006002C7"/>
    <w:rPr>
      <w:sz w:val="16"/>
      <w:szCs w:val="16"/>
    </w:rPr>
  </w:style>
  <w:style w:type="paragraph" w:styleId="BodyTextFirstIndent">
    <w:name w:val="Body Text First Indent"/>
    <w:basedOn w:val="BodyText"/>
    <w:link w:val="BodyTextFirstIndentChar"/>
    <w:uiPriority w:val="99"/>
    <w:semiHidden/>
    <w:rsid w:val="006002C7"/>
    <w:pPr>
      <w:ind w:firstLine="360"/>
    </w:pPr>
  </w:style>
  <w:style w:type="character" w:customStyle="1" w:styleId="BodyTextFirstIndentChar">
    <w:name w:val="Body Text First Indent Char"/>
    <w:basedOn w:val="BodyTextChar"/>
    <w:link w:val="BodyTextFirstIndent"/>
    <w:uiPriority w:val="99"/>
    <w:semiHidden/>
    <w:rsid w:val="006002C7"/>
  </w:style>
  <w:style w:type="paragraph" w:styleId="BodyTextIndent">
    <w:name w:val="Body Text Indent"/>
    <w:basedOn w:val="Normal"/>
    <w:link w:val="BodyTextIndentChar"/>
    <w:uiPriority w:val="99"/>
    <w:semiHidden/>
    <w:rsid w:val="006002C7"/>
    <w:pPr>
      <w:ind w:left="283"/>
    </w:pPr>
  </w:style>
  <w:style w:type="character" w:customStyle="1" w:styleId="BodyTextIndentChar">
    <w:name w:val="Body Text Indent Char"/>
    <w:basedOn w:val="DefaultParagraphFont"/>
    <w:link w:val="BodyTextIndent"/>
    <w:uiPriority w:val="99"/>
    <w:semiHidden/>
    <w:rsid w:val="006002C7"/>
  </w:style>
  <w:style w:type="paragraph" w:styleId="BodyTextFirstIndent2">
    <w:name w:val="Body Text First Indent 2"/>
    <w:basedOn w:val="BodyTextIndent"/>
    <w:link w:val="BodyTextFirstIndent2Char"/>
    <w:uiPriority w:val="99"/>
    <w:semiHidden/>
    <w:rsid w:val="006002C7"/>
    <w:pPr>
      <w:ind w:left="360" w:firstLine="360"/>
    </w:pPr>
  </w:style>
  <w:style w:type="character" w:customStyle="1" w:styleId="BodyTextFirstIndent2Char">
    <w:name w:val="Body Text First Indent 2 Char"/>
    <w:basedOn w:val="BodyTextIndentChar"/>
    <w:link w:val="BodyTextFirstIndent2"/>
    <w:uiPriority w:val="99"/>
    <w:semiHidden/>
    <w:rsid w:val="006002C7"/>
  </w:style>
  <w:style w:type="paragraph" w:styleId="BodyTextIndent2">
    <w:name w:val="Body Text Indent 2"/>
    <w:basedOn w:val="Normal"/>
    <w:link w:val="BodyTextIndent2Char"/>
    <w:uiPriority w:val="99"/>
    <w:semiHidden/>
    <w:rsid w:val="006002C7"/>
    <w:pPr>
      <w:spacing w:line="480" w:lineRule="auto"/>
      <w:ind w:left="283"/>
    </w:pPr>
  </w:style>
  <w:style w:type="character" w:customStyle="1" w:styleId="BodyTextIndent2Char">
    <w:name w:val="Body Text Indent 2 Char"/>
    <w:basedOn w:val="DefaultParagraphFont"/>
    <w:link w:val="BodyTextIndent2"/>
    <w:uiPriority w:val="99"/>
    <w:semiHidden/>
    <w:rsid w:val="006002C7"/>
  </w:style>
  <w:style w:type="paragraph" w:styleId="BodyTextIndent3">
    <w:name w:val="Body Text Indent 3"/>
    <w:basedOn w:val="Normal"/>
    <w:link w:val="BodyTextIndent3Char"/>
    <w:uiPriority w:val="99"/>
    <w:semiHidden/>
    <w:rsid w:val="006002C7"/>
    <w:pPr>
      <w:ind w:left="283"/>
    </w:pPr>
    <w:rPr>
      <w:sz w:val="16"/>
      <w:szCs w:val="16"/>
    </w:rPr>
  </w:style>
  <w:style w:type="character" w:customStyle="1" w:styleId="BodyTextIndent3Char">
    <w:name w:val="Body Text Indent 3 Char"/>
    <w:basedOn w:val="DefaultParagraphFont"/>
    <w:link w:val="BodyTextIndent3"/>
    <w:uiPriority w:val="99"/>
    <w:semiHidden/>
    <w:rsid w:val="006002C7"/>
    <w:rPr>
      <w:sz w:val="16"/>
      <w:szCs w:val="16"/>
    </w:rPr>
  </w:style>
  <w:style w:type="character" w:styleId="BookTitle">
    <w:name w:val="Book Title"/>
    <w:basedOn w:val="DefaultParagraphFont"/>
    <w:uiPriority w:val="33"/>
    <w:semiHidden/>
    <w:qFormat/>
    <w:locked/>
    <w:rsid w:val="006002C7"/>
    <w:rPr>
      <w:b/>
      <w:bCs/>
      <w:i/>
      <w:iCs/>
      <w:spacing w:val="5"/>
    </w:rPr>
  </w:style>
  <w:style w:type="paragraph" w:styleId="Closing">
    <w:name w:val="Closing"/>
    <w:basedOn w:val="Normal"/>
    <w:link w:val="ClosingChar"/>
    <w:uiPriority w:val="99"/>
    <w:semiHidden/>
    <w:locked/>
    <w:rsid w:val="006002C7"/>
    <w:pPr>
      <w:spacing w:before="0" w:after="0"/>
      <w:ind w:left="4252"/>
    </w:pPr>
  </w:style>
  <w:style w:type="character" w:customStyle="1" w:styleId="ClosingChar">
    <w:name w:val="Closing Char"/>
    <w:basedOn w:val="DefaultParagraphFont"/>
    <w:link w:val="Closing"/>
    <w:uiPriority w:val="99"/>
    <w:semiHidden/>
    <w:rsid w:val="006002C7"/>
  </w:style>
  <w:style w:type="character" w:styleId="CommentReference">
    <w:name w:val="annotation reference"/>
    <w:basedOn w:val="DefaultParagraphFont"/>
    <w:uiPriority w:val="99"/>
    <w:semiHidden/>
    <w:locked/>
    <w:rsid w:val="006002C7"/>
    <w:rPr>
      <w:sz w:val="16"/>
      <w:szCs w:val="16"/>
    </w:rPr>
  </w:style>
  <w:style w:type="paragraph" w:styleId="CommentText">
    <w:name w:val="annotation text"/>
    <w:basedOn w:val="Normal"/>
    <w:link w:val="CommentTextChar"/>
    <w:uiPriority w:val="99"/>
    <w:locked/>
    <w:rsid w:val="006002C7"/>
  </w:style>
  <w:style w:type="character" w:customStyle="1" w:styleId="CommentTextChar">
    <w:name w:val="Comment Text Char"/>
    <w:basedOn w:val="DefaultParagraphFont"/>
    <w:link w:val="CommentText"/>
    <w:uiPriority w:val="99"/>
    <w:rsid w:val="006002C7"/>
  </w:style>
  <w:style w:type="paragraph" w:styleId="CommentSubject">
    <w:name w:val="annotation subject"/>
    <w:basedOn w:val="CommentText"/>
    <w:next w:val="CommentText"/>
    <w:link w:val="CommentSubjectChar"/>
    <w:uiPriority w:val="99"/>
    <w:semiHidden/>
    <w:locked/>
    <w:rsid w:val="006002C7"/>
    <w:rPr>
      <w:b/>
      <w:bCs/>
    </w:rPr>
  </w:style>
  <w:style w:type="character" w:customStyle="1" w:styleId="CommentSubjectChar">
    <w:name w:val="Comment Subject Char"/>
    <w:basedOn w:val="CommentTextChar"/>
    <w:link w:val="CommentSubject"/>
    <w:uiPriority w:val="99"/>
    <w:semiHidden/>
    <w:rsid w:val="006002C7"/>
    <w:rPr>
      <w:b/>
      <w:bCs/>
    </w:rPr>
  </w:style>
  <w:style w:type="paragraph" w:styleId="DocumentMap">
    <w:name w:val="Document Map"/>
    <w:basedOn w:val="Normal"/>
    <w:link w:val="DocumentMapChar"/>
    <w:uiPriority w:val="99"/>
    <w:semiHidden/>
    <w:locked/>
    <w:rsid w:val="006002C7"/>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002C7"/>
    <w:rPr>
      <w:rFonts w:ascii="Segoe UI" w:hAnsi="Segoe UI" w:cs="Segoe UI"/>
      <w:sz w:val="16"/>
      <w:szCs w:val="16"/>
    </w:rPr>
  </w:style>
  <w:style w:type="paragraph" w:styleId="E-mailSignature">
    <w:name w:val="E-mail Signature"/>
    <w:basedOn w:val="Normal"/>
    <w:link w:val="E-mailSignatureChar"/>
    <w:uiPriority w:val="99"/>
    <w:semiHidden/>
    <w:locked/>
    <w:rsid w:val="006002C7"/>
    <w:pPr>
      <w:spacing w:before="0" w:after="0"/>
    </w:pPr>
  </w:style>
  <w:style w:type="character" w:customStyle="1" w:styleId="E-mailSignatureChar">
    <w:name w:val="E-mail Signature Char"/>
    <w:basedOn w:val="DefaultParagraphFont"/>
    <w:link w:val="E-mailSignature"/>
    <w:uiPriority w:val="99"/>
    <w:semiHidden/>
    <w:rsid w:val="006002C7"/>
  </w:style>
  <w:style w:type="character" w:styleId="Emphasis">
    <w:name w:val="Emphasis"/>
    <w:basedOn w:val="DefaultParagraphFont"/>
    <w:uiPriority w:val="20"/>
    <w:semiHidden/>
    <w:qFormat/>
    <w:locked/>
    <w:rsid w:val="006002C7"/>
    <w:rPr>
      <w:i/>
      <w:iCs/>
    </w:rPr>
  </w:style>
  <w:style w:type="character" w:styleId="EndnoteReference">
    <w:name w:val="endnote reference"/>
    <w:basedOn w:val="DefaultParagraphFont"/>
    <w:uiPriority w:val="99"/>
    <w:semiHidden/>
    <w:locked/>
    <w:rsid w:val="006002C7"/>
    <w:rPr>
      <w:vertAlign w:val="superscript"/>
    </w:rPr>
  </w:style>
  <w:style w:type="paragraph" w:styleId="EndnoteText">
    <w:name w:val="endnote text"/>
    <w:basedOn w:val="Normal"/>
    <w:link w:val="EndnoteTextChar"/>
    <w:uiPriority w:val="99"/>
    <w:semiHidden/>
    <w:locked/>
    <w:rsid w:val="006002C7"/>
    <w:pPr>
      <w:spacing w:before="0" w:after="0"/>
    </w:pPr>
  </w:style>
  <w:style w:type="character" w:customStyle="1" w:styleId="EndnoteTextChar">
    <w:name w:val="Endnote Text Char"/>
    <w:basedOn w:val="DefaultParagraphFont"/>
    <w:link w:val="EndnoteText"/>
    <w:uiPriority w:val="99"/>
    <w:semiHidden/>
    <w:rsid w:val="006002C7"/>
  </w:style>
  <w:style w:type="paragraph" w:styleId="EnvelopeReturn">
    <w:name w:val="envelope return"/>
    <w:basedOn w:val="Normal"/>
    <w:uiPriority w:val="99"/>
    <w:semiHidden/>
    <w:rsid w:val="006002C7"/>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6002C7"/>
    <w:rPr>
      <w:color w:val="2B579A"/>
      <w:shd w:val="clear" w:color="auto" w:fill="E1DFDD"/>
    </w:rPr>
  </w:style>
  <w:style w:type="character" w:styleId="HTMLAcronym">
    <w:name w:val="HTML Acronym"/>
    <w:basedOn w:val="DefaultParagraphFont"/>
    <w:uiPriority w:val="99"/>
    <w:semiHidden/>
    <w:locked/>
    <w:rsid w:val="006002C7"/>
  </w:style>
  <w:style w:type="paragraph" w:styleId="HTMLAddress">
    <w:name w:val="HTML Address"/>
    <w:basedOn w:val="Normal"/>
    <w:link w:val="HTMLAddressChar"/>
    <w:uiPriority w:val="99"/>
    <w:semiHidden/>
    <w:locked/>
    <w:rsid w:val="006002C7"/>
    <w:pPr>
      <w:spacing w:before="0" w:after="0"/>
    </w:pPr>
    <w:rPr>
      <w:i/>
      <w:iCs/>
    </w:rPr>
  </w:style>
  <w:style w:type="character" w:customStyle="1" w:styleId="HTMLAddressChar">
    <w:name w:val="HTML Address Char"/>
    <w:basedOn w:val="DefaultParagraphFont"/>
    <w:link w:val="HTMLAddress"/>
    <w:uiPriority w:val="99"/>
    <w:semiHidden/>
    <w:rsid w:val="006002C7"/>
    <w:rPr>
      <w:i/>
      <w:iCs/>
    </w:rPr>
  </w:style>
  <w:style w:type="character" w:styleId="HTMLCite">
    <w:name w:val="HTML Cite"/>
    <w:basedOn w:val="DefaultParagraphFont"/>
    <w:uiPriority w:val="99"/>
    <w:semiHidden/>
    <w:locked/>
    <w:rsid w:val="006002C7"/>
    <w:rPr>
      <w:i/>
      <w:iCs/>
    </w:rPr>
  </w:style>
  <w:style w:type="character" w:styleId="HTMLCode">
    <w:name w:val="HTML Code"/>
    <w:basedOn w:val="DefaultParagraphFont"/>
    <w:uiPriority w:val="99"/>
    <w:semiHidden/>
    <w:locked/>
    <w:rsid w:val="006002C7"/>
    <w:rPr>
      <w:rFonts w:ascii="Consolas" w:hAnsi="Consolas"/>
      <w:sz w:val="20"/>
      <w:szCs w:val="20"/>
    </w:rPr>
  </w:style>
  <w:style w:type="character" w:styleId="HTMLDefinition">
    <w:name w:val="HTML Definition"/>
    <w:basedOn w:val="DefaultParagraphFont"/>
    <w:uiPriority w:val="99"/>
    <w:semiHidden/>
    <w:locked/>
    <w:rsid w:val="006002C7"/>
    <w:rPr>
      <w:i/>
      <w:iCs/>
    </w:rPr>
  </w:style>
  <w:style w:type="character" w:styleId="HTMLKeyboard">
    <w:name w:val="HTML Keyboard"/>
    <w:basedOn w:val="DefaultParagraphFont"/>
    <w:uiPriority w:val="99"/>
    <w:semiHidden/>
    <w:locked/>
    <w:rsid w:val="006002C7"/>
    <w:rPr>
      <w:rFonts w:ascii="Consolas" w:hAnsi="Consolas"/>
      <w:sz w:val="20"/>
      <w:szCs w:val="20"/>
    </w:rPr>
  </w:style>
  <w:style w:type="paragraph" w:styleId="HTMLPreformatted">
    <w:name w:val="HTML Preformatted"/>
    <w:basedOn w:val="Normal"/>
    <w:link w:val="HTMLPreformattedChar"/>
    <w:uiPriority w:val="99"/>
    <w:semiHidden/>
    <w:locked/>
    <w:rsid w:val="006002C7"/>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6002C7"/>
    <w:rPr>
      <w:rFonts w:ascii="Consolas" w:hAnsi="Consolas"/>
    </w:rPr>
  </w:style>
  <w:style w:type="character" w:styleId="HTMLSample">
    <w:name w:val="HTML Sample"/>
    <w:basedOn w:val="DefaultParagraphFont"/>
    <w:uiPriority w:val="99"/>
    <w:semiHidden/>
    <w:locked/>
    <w:rsid w:val="006002C7"/>
    <w:rPr>
      <w:rFonts w:ascii="Consolas" w:hAnsi="Consolas"/>
      <w:sz w:val="24"/>
      <w:szCs w:val="24"/>
    </w:rPr>
  </w:style>
  <w:style w:type="character" w:styleId="HTMLTypewriter">
    <w:name w:val="HTML Typewriter"/>
    <w:basedOn w:val="DefaultParagraphFont"/>
    <w:uiPriority w:val="99"/>
    <w:semiHidden/>
    <w:locked/>
    <w:rsid w:val="006002C7"/>
    <w:rPr>
      <w:rFonts w:ascii="Consolas" w:hAnsi="Consolas"/>
      <w:sz w:val="20"/>
      <w:szCs w:val="20"/>
    </w:rPr>
  </w:style>
  <w:style w:type="character" w:styleId="HTMLVariable">
    <w:name w:val="HTML Variable"/>
    <w:basedOn w:val="DefaultParagraphFont"/>
    <w:uiPriority w:val="99"/>
    <w:semiHidden/>
    <w:locked/>
    <w:rsid w:val="006002C7"/>
    <w:rPr>
      <w:i/>
      <w:iCs/>
    </w:rPr>
  </w:style>
  <w:style w:type="paragraph" w:styleId="Index1">
    <w:name w:val="index 1"/>
    <w:basedOn w:val="Normal"/>
    <w:next w:val="Normal"/>
    <w:autoRedefine/>
    <w:uiPriority w:val="99"/>
    <w:semiHidden/>
    <w:locked/>
    <w:rsid w:val="006002C7"/>
    <w:pPr>
      <w:spacing w:before="0" w:after="0"/>
      <w:ind w:left="200" w:hanging="200"/>
    </w:pPr>
  </w:style>
  <w:style w:type="paragraph" w:styleId="Index2">
    <w:name w:val="index 2"/>
    <w:basedOn w:val="Normal"/>
    <w:next w:val="Normal"/>
    <w:autoRedefine/>
    <w:uiPriority w:val="99"/>
    <w:semiHidden/>
    <w:locked/>
    <w:rsid w:val="006002C7"/>
    <w:pPr>
      <w:spacing w:before="0" w:after="0"/>
      <w:ind w:left="400" w:hanging="200"/>
    </w:pPr>
  </w:style>
  <w:style w:type="paragraph" w:styleId="Index3">
    <w:name w:val="index 3"/>
    <w:basedOn w:val="Normal"/>
    <w:next w:val="Normal"/>
    <w:autoRedefine/>
    <w:uiPriority w:val="99"/>
    <w:semiHidden/>
    <w:locked/>
    <w:rsid w:val="006002C7"/>
    <w:pPr>
      <w:spacing w:before="0" w:after="0"/>
      <w:ind w:left="600" w:hanging="200"/>
    </w:pPr>
  </w:style>
  <w:style w:type="paragraph" w:styleId="Index4">
    <w:name w:val="index 4"/>
    <w:basedOn w:val="Normal"/>
    <w:next w:val="Normal"/>
    <w:autoRedefine/>
    <w:uiPriority w:val="99"/>
    <w:semiHidden/>
    <w:locked/>
    <w:rsid w:val="006002C7"/>
    <w:pPr>
      <w:spacing w:before="0" w:after="0"/>
      <w:ind w:left="800" w:hanging="200"/>
    </w:pPr>
  </w:style>
  <w:style w:type="paragraph" w:styleId="Index5">
    <w:name w:val="index 5"/>
    <w:basedOn w:val="Normal"/>
    <w:next w:val="Normal"/>
    <w:autoRedefine/>
    <w:uiPriority w:val="99"/>
    <w:semiHidden/>
    <w:locked/>
    <w:rsid w:val="006002C7"/>
    <w:pPr>
      <w:spacing w:before="0" w:after="0"/>
      <w:ind w:left="1000" w:hanging="200"/>
    </w:pPr>
  </w:style>
  <w:style w:type="paragraph" w:styleId="Index6">
    <w:name w:val="index 6"/>
    <w:basedOn w:val="Normal"/>
    <w:next w:val="Normal"/>
    <w:autoRedefine/>
    <w:uiPriority w:val="99"/>
    <w:semiHidden/>
    <w:locked/>
    <w:rsid w:val="006002C7"/>
    <w:pPr>
      <w:spacing w:before="0" w:after="0"/>
      <w:ind w:left="1200" w:hanging="200"/>
    </w:pPr>
  </w:style>
  <w:style w:type="paragraph" w:styleId="Index7">
    <w:name w:val="index 7"/>
    <w:basedOn w:val="Normal"/>
    <w:next w:val="Normal"/>
    <w:autoRedefine/>
    <w:uiPriority w:val="99"/>
    <w:semiHidden/>
    <w:locked/>
    <w:rsid w:val="006002C7"/>
    <w:pPr>
      <w:spacing w:before="0" w:after="0"/>
      <w:ind w:left="1400" w:hanging="200"/>
    </w:pPr>
  </w:style>
  <w:style w:type="paragraph" w:styleId="Index8">
    <w:name w:val="index 8"/>
    <w:basedOn w:val="Normal"/>
    <w:next w:val="Normal"/>
    <w:autoRedefine/>
    <w:uiPriority w:val="99"/>
    <w:semiHidden/>
    <w:locked/>
    <w:rsid w:val="006002C7"/>
    <w:pPr>
      <w:spacing w:before="0" w:after="0"/>
      <w:ind w:left="1600" w:hanging="200"/>
    </w:pPr>
  </w:style>
  <w:style w:type="paragraph" w:styleId="Index9">
    <w:name w:val="index 9"/>
    <w:basedOn w:val="Normal"/>
    <w:next w:val="Normal"/>
    <w:autoRedefine/>
    <w:uiPriority w:val="99"/>
    <w:semiHidden/>
    <w:locked/>
    <w:rsid w:val="006002C7"/>
    <w:pPr>
      <w:spacing w:before="0" w:after="0"/>
      <w:ind w:left="1800" w:hanging="200"/>
    </w:pPr>
  </w:style>
  <w:style w:type="paragraph" w:styleId="IndexHeading">
    <w:name w:val="index heading"/>
    <w:basedOn w:val="Normal"/>
    <w:next w:val="Index1"/>
    <w:uiPriority w:val="99"/>
    <w:semiHidden/>
    <w:locked/>
    <w:rsid w:val="006002C7"/>
    <w:rPr>
      <w:rFonts w:asciiTheme="majorHAnsi" w:eastAsiaTheme="majorEastAsia" w:hAnsiTheme="majorHAnsi" w:cstheme="majorBidi"/>
      <w:b/>
      <w:bCs/>
    </w:rPr>
  </w:style>
  <w:style w:type="character" w:styleId="IntenseEmphasis">
    <w:name w:val="Intense Emphasis"/>
    <w:basedOn w:val="DefaultParagraphFont"/>
    <w:uiPriority w:val="21"/>
    <w:semiHidden/>
    <w:rsid w:val="006002C7"/>
    <w:rPr>
      <w:i/>
      <w:iCs/>
      <w:color w:val="075D5F" w:themeColor="accent1"/>
    </w:rPr>
  </w:style>
  <w:style w:type="character" w:styleId="IntenseReference">
    <w:name w:val="Intense Reference"/>
    <w:basedOn w:val="DefaultParagraphFont"/>
    <w:uiPriority w:val="32"/>
    <w:semiHidden/>
    <w:rsid w:val="006002C7"/>
    <w:rPr>
      <w:b/>
      <w:bCs/>
      <w:smallCaps/>
      <w:color w:val="075D5F" w:themeColor="accent1"/>
      <w:spacing w:val="5"/>
    </w:rPr>
  </w:style>
  <w:style w:type="character" w:styleId="LineNumber">
    <w:name w:val="line number"/>
    <w:basedOn w:val="DefaultParagraphFont"/>
    <w:uiPriority w:val="99"/>
    <w:semiHidden/>
    <w:locked/>
    <w:rsid w:val="006002C7"/>
  </w:style>
  <w:style w:type="paragraph" w:styleId="MacroText">
    <w:name w:val="macro"/>
    <w:link w:val="MacroTextChar"/>
    <w:uiPriority w:val="99"/>
    <w:semiHidden/>
    <w:locked/>
    <w:rsid w:val="006002C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6002C7"/>
    <w:rPr>
      <w:rFonts w:ascii="Consolas" w:hAnsi="Consolas"/>
    </w:rPr>
  </w:style>
  <w:style w:type="character" w:styleId="Mention">
    <w:name w:val="Mention"/>
    <w:basedOn w:val="DefaultParagraphFont"/>
    <w:uiPriority w:val="99"/>
    <w:semiHidden/>
    <w:locked/>
    <w:rsid w:val="006002C7"/>
    <w:rPr>
      <w:color w:val="2B579A"/>
      <w:shd w:val="clear" w:color="auto" w:fill="E1DFDD"/>
    </w:rPr>
  </w:style>
  <w:style w:type="paragraph" w:styleId="MessageHeader">
    <w:name w:val="Message Header"/>
    <w:basedOn w:val="Normal"/>
    <w:link w:val="MessageHeaderChar"/>
    <w:uiPriority w:val="99"/>
    <w:semiHidden/>
    <w:locked/>
    <w:rsid w:val="006002C7"/>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002C7"/>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6002C7"/>
    <w:pPr>
      <w:ind w:left="720"/>
    </w:pPr>
  </w:style>
  <w:style w:type="paragraph" w:styleId="NoteHeading">
    <w:name w:val="Note Heading"/>
    <w:basedOn w:val="Normal"/>
    <w:next w:val="Normal"/>
    <w:link w:val="NoteHeadingChar"/>
    <w:uiPriority w:val="37"/>
    <w:semiHidden/>
    <w:rsid w:val="006002C7"/>
    <w:pPr>
      <w:spacing w:before="0" w:after="0"/>
    </w:pPr>
  </w:style>
  <w:style w:type="character" w:customStyle="1" w:styleId="NoteHeadingChar">
    <w:name w:val="Note Heading Char"/>
    <w:basedOn w:val="DefaultParagraphFont"/>
    <w:link w:val="NoteHeading"/>
    <w:uiPriority w:val="37"/>
    <w:semiHidden/>
    <w:rsid w:val="006002C7"/>
  </w:style>
  <w:style w:type="character" w:styleId="PageNumber">
    <w:name w:val="page number"/>
    <w:basedOn w:val="DefaultParagraphFont"/>
    <w:uiPriority w:val="99"/>
    <w:semiHidden/>
    <w:locked/>
    <w:rsid w:val="006002C7"/>
  </w:style>
  <w:style w:type="paragraph" w:styleId="PlainText">
    <w:name w:val="Plain Text"/>
    <w:basedOn w:val="Normal"/>
    <w:link w:val="PlainTextChar"/>
    <w:uiPriority w:val="99"/>
    <w:semiHidden/>
    <w:rsid w:val="006002C7"/>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002C7"/>
    <w:rPr>
      <w:rFonts w:ascii="Consolas" w:hAnsi="Consolas"/>
      <w:sz w:val="21"/>
      <w:szCs w:val="21"/>
    </w:rPr>
  </w:style>
  <w:style w:type="character" w:styleId="SmartHyperlink">
    <w:name w:val="Smart Hyperlink"/>
    <w:basedOn w:val="DefaultParagraphFont"/>
    <w:uiPriority w:val="99"/>
    <w:semiHidden/>
    <w:locked/>
    <w:rsid w:val="006002C7"/>
    <w:rPr>
      <w:u w:val="dotted"/>
    </w:rPr>
  </w:style>
  <w:style w:type="character" w:styleId="SmartLink">
    <w:name w:val="Smart Link"/>
    <w:basedOn w:val="DefaultParagraphFont"/>
    <w:uiPriority w:val="99"/>
    <w:semiHidden/>
    <w:locked/>
    <w:rsid w:val="006002C7"/>
    <w:rPr>
      <w:color w:val="0000FF"/>
      <w:u w:val="single"/>
      <w:shd w:val="clear" w:color="auto" w:fill="F3F2F1"/>
    </w:rPr>
  </w:style>
  <w:style w:type="character" w:styleId="Strong">
    <w:name w:val="Strong"/>
    <w:basedOn w:val="DefaultParagraphFont"/>
    <w:uiPriority w:val="22"/>
    <w:qFormat/>
    <w:rsid w:val="006002C7"/>
    <w:rPr>
      <w:b/>
      <w:bCs/>
    </w:rPr>
  </w:style>
  <w:style w:type="character" w:styleId="SubtleEmphasis">
    <w:name w:val="Subtle Emphasis"/>
    <w:basedOn w:val="DefaultParagraphFont"/>
    <w:uiPriority w:val="19"/>
    <w:semiHidden/>
    <w:rsid w:val="006002C7"/>
    <w:rPr>
      <w:i/>
      <w:iCs/>
      <w:color w:val="404040" w:themeColor="text1" w:themeTint="BF"/>
    </w:rPr>
  </w:style>
  <w:style w:type="character" w:styleId="SubtleReference">
    <w:name w:val="Subtle Reference"/>
    <w:basedOn w:val="DefaultParagraphFont"/>
    <w:uiPriority w:val="31"/>
    <w:semiHidden/>
    <w:rsid w:val="006002C7"/>
    <w:rPr>
      <w:smallCaps/>
      <w:color w:val="5A5A5A" w:themeColor="text1" w:themeTint="A5"/>
    </w:rPr>
  </w:style>
  <w:style w:type="paragraph" w:styleId="TableofAuthorities">
    <w:name w:val="table of authorities"/>
    <w:basedOn w:val="Normal"/>
    <w:next w:val="Normal"/>
    <w:uiPriority w:val="99"/>
    <w:semiHidden/>
    <w:rsid w:val="006002C7"/>
    <w:pPr>
      <w:spacing w:after="0"/>
      <w:ind w:left="200" w:hanging="200"/>
    </w:pPr>
  </w:style>
  <w:style w:type="paragraph" w:styleId="TOAHeading">
    <w:name w:val="toa heading"/>
    <w:basedOn w:val="Normal"/>
    <w:next w:val="Normal"/>
    <w:uiPriority w:val="99"/>
    <w:semiHidden/>
    <w:rsid w:val="006002C7"/>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6002C7"/>
    <w:pPr>
      <w:spacing w:after="100"/>
      <w:ind w:left="1200"/>
    </w:pPr>
  </w:style>
  <w:style w:type="paragraph" w:styleId="TOC8">
    <w:name w:val="toc 8"/>
    <w:basedOn w:val="Normal"/>
    <w:next w:val="Normal"/>
    <w:autoRedefine/>
    <w:uiPriority w:val="39"/>
    <w:semiHidden/>
    <w:rsid w:val="006002C7"/>
    <w:pPr>
      <w:spacing w:after="100"/>
      <w:ind w:left="1400"/>
    </w:pPr>
  </w:style>
  <w:style w:type="paragraph" w:styleId="TOC9">
    <w:name w:val="toc 9"/>
    <w:basedOn w:val="Normal"/>
    <w:next w:val="Normal"/>
    <w:autoRedefine/>
    <w:uiPriority w:val="39"/>
    <w:semiHidden/>
    <w:rsid w:val="006002C7"/>
    <w:pPr>
      <w:spacing w:after="100"/>
      <w:ind w:left="1600"/>
    </w:pPr>
  </w:style>
  <w:style w:type="character" w:styleId="UnresolvedMention">
    <w:name w:val="Unresolved Mention"/>
    <w:basedOn w:val="DefaultParagraphFont"/>
    <w:uiPriority w:val="99"/>
    <w:semiHidden/>
    <w:locked/>
    <w:rsid w:val="006002C7"/>
    <w:rPr>
      <w:color w:val="605E5C"/>
      <w:shd w:val="clear" w:color="auto" w:fill="E1DFDD"/>
    </w:rPr>
  </w:style>
  <w:style w:type="table" w:customStyle="1" w:styleId="TablePlainNoSpacing">
    <w:name w:val="Table Plain No Spacing"/>
    <w:basedOn w:val="TablePlain"/>
    <w:uiPriority w:val="99"/>
    <w:rsid w:val="006002C7"/>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6002C7"/>
    <w:rPr>
      <w:color w:val="FFFFFF" w:themeColor="background1"/>
    </w:rPr>
  </w:style>
  <w:style w:type="paragraph" w:customStyle="1" w:styleId="DarkVersion">
    <w:name w:val="Dark Version"/>
    <w:basedOn w:val="LightVersion"/>
    <w:uiPriority w:val="36"/>
    <w:semiHidden/>
    <w:unhideWhenUsed/>
    <w:rsid w:val="006002C7"/>
    <w:rPr>
      <w:color w:val="FFFFFF" w:themeColor="background1"/>
    </w:rPr>
  </w:style>
  <w:style w:type="paragraph" w:customStyle="1" w:styleId="LightDocumentType">
    <w:name w:val="Light Document Type"/>
    <w:basedOn w:val="Normal"/>
    <w:uiPriority w:val="36"/>
    <w:unhideWhenUsed/>
    <w:rsid w:val="006002C7"/>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6002C7"/>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6002C7"/>
    <w:pPr>
      <w:framePr w:wrap="around" w:vAnchor="page" w:hAnchor="page" w:x="557" w:y="12690"/>
    </w:pPr>
  </w:style>
  <w:style w:type="paragraph" w:customStyle="1" w:styleId="DarkBackCoverText">
    <w:name w:val="Dark Back Cover Text"/>
    <w:basedOn w:val="Normal"/>
    <w:uiPriority w:val="36"/>
    <w:semiHidden/>
    <w:unhideWhenUsed/>
    <w:rsid w:val="006002C7"/>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6002C7"/>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6002C7"/>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6002C7"/>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6002C7"/>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6002C7"/>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6002C7"/>
    <w:pPr>
      <w:spacing w:before="480"/>
      <w:ind w:left="1021"/>
    </w:pPr>
  </w:style>
  <w:style w:type="paragraph" w:customStyle="1" w:styleId="ProjectPlanCoverSubtitle">
    <w:name w:val="Project Plan Cover Subtitle"/>
    <w:basedOn w:val="DarkReportSubtitle"/>
    <w:uiPriority w:val="36"/>
    <w:semiHidden/>
    <w:unhideWhenUsed/>
    <w:rsid w:val="006002C7"/>
    <w:pPr>
      <w:spacing w:after="5500"/>
      <w:contextualSpacing/>
    </w:pPr>
  </w:style>
  <w:style w:type="paragraph" w:customStyle="1" w:styleId="BannerTitle">
    <w:name w:val="Banner Title"/>
    <w:basedOn w:val="Header"/>
    <w:next w:val="BannerSubtitle"/>
    <w:uiPriority w:val="99"/>
    <w:rsid w:val="006002C7"/>
    <w:rPr>
      <w:rFonts w:ascii="VIC Light" w:hAnsi="VIC Light"/>
      <w:sz w:val="48"/>
    </w:rPr>
  </w:style>
  <w:style w:type="paragraph" w:customStyle="1" w:styleId="BannerSubtitle">
    <w:name w:val="Banner Subtitle"/>
    <w:basedOn w:val="BannerTitle"/>
    <w:uiPriority w:val="99"/>
    <w:rsid w:val="006002C7"/>
    <w:pPr>
      <w:spacing w:after="300"/>
      <w:contextualSpacing/>
    </w:pPr>
    <w:rPr>
      <w:sz w:val="22"/>
    </w:rPr>
  </w:style>
  <w:style w:type="numbering" w:customStyle="1" w:styleId="Numbering">
    <w:name w:val="Numbering"/>
    <w:uiPriority w:val="99"/>
    <w:rsid w:val="006002C7"/>
    <w:pPr>
      <w:numPr>
        <w:numId w:val="6"/>
      </w:numPr>
    </w:pPr>
  </w:style>
  <w:style w:type="paragraph" w:customStyle="1" w:styleId="Heading1NoTOC">
    <w:name w:val="Heading 1 No TOC"/>
    <w:basedOn w:val="Heading1"/>
    <w:next w:val="Normal"/>
    <w:uiPriority w:val="9"/>
    <w:qFormat/>
    <w:rsid w:val="006002C7"/>
  </w:style>
  <w:style w:type="paragraph" w:customStyle="1" w:styleId="Heading2NoTOC">
    <w:name w:val="Heading 2 No TOC"/>
    <w:basedOn w:val="Heading2"/>
    <w:next w:val="Normal"/>
    <w:uiPriority w:val="9"/>
    <w:qFormat/>
    <w:rsid w:val="006002C7"/>
  </w:style>
  <w:style w:type="paragraph" w:customStyle="1" w:styleId="Heading3NoTOC">
    <w:name w:val="Heading 3 No TOC"/>
    <w:basedOn w:val="Heading3"/>
    <w:next w:val="Normal"/>
    <w:uiPriority w:val="9"/>
    <w:qFormat/>
    <w:rsid w:val="006002C7"/>
  </w:style>
  <w:style w:type="paragraph" w:customStyle="1" w:styleId="LightBackCoverTextLandscape">
    <w:name w:val="Light Back Cover Text Landscape"/>
    <w:basedOn w:val="LightBackCoverText"/>
    <w:uiPriority w:val="36"/>
    <w:rsid w:val="006002C7"/>
    <w:pPr>
      <w:framePr w:w="4366" w:wrap="around" w:x="11341" w:y="10264"/>
    </w:pPr>
  </w:style>
  <w:style w:type="paragraph" w:customStyle="1" w:styleId="Default">
    <w:name w:val="Default"/>
    <w:rsid w:val="00EF3694"/>
    <w:pPr>
      <w:autoSpaceDE w:val="0"/>
      <w:autoSpaceDN w:val="0"/>
      <w:adjustRightInd w:val="0"/>
      <w:spacing w:before="0" w:after="0"/>
    </w:pPr>
    <w:rPr>
      <w:rFonts w:ascii="Network Neo" w:hAnsi="Network Neo" w:cs="Network Neo"/>
      <w:color w:val="000000"/>
      <w:sz w:val="24"/>
      <w:szCs w:val="24"/>
    </w:rPr>
  </w:style>
  <w:style w:type="paragraph" w:customStyle="1" w:styleId="Pa2">
    <w:name w:val="Pa2"/>
    <w:basedOn w:val="Default"/>
    <w:next w:val="Default"/>
    <w:uiPriority w:val="99"/>
    <w:rsid w:val="00EF3694"/>
    <w:pPr>
      <w:spacing w:line="181" w:lineRule="atLeast"/>
    </w:pPr>
    <w:rPr>
      <w:rFonts w:cs="Times New Roman"/>
      <w:color w:val="000000" w:themeColor="text1"/>
    </w:rPr>
  </w:style>
  <w:style w:type="table" w:styleId="GridTable1Light-Accent4">
    <w:name w:val="Grid Table 1 Light Accent 4"/>
    <w:basedOn w:val="TableNormal"/>
    <w:uiPriority w:val="46"/>
    <w:locked/>
    <w:rsid w:val="005B6489"/>
    <w:pPr>
      <w:spacing w:after="0"/>
    </w:pPr>
    <w:tblPr>
      <w:tblStyleRowBandSize w:val="1"/>
      <w:tblStyleColBandSize w:val="1"/>
      <w:tblBorders>
        <w:top w:val="single" w:sz="4" w:space="0" w:color="D4F7EE" w:themeColor="accent4" w:themeTint="66"/>
        <w:left w:val="single" w:sz="4" w:space="0" w:color="D4F7EE" w:themeColor="accent4" w:themeTint="66"/>
        <w:bottom w:val="single" w:sz="4" w:space="0" w:color="D4F7EE" w:themeColor="accent4" w:themeTint="66"/>
        <w:right w:val="single" w:sz="4" w:space="0" w:color="D4F7EE" w:themeColor="accent4" w:themeTint="66"/>
        <w:insideH w:val="single" w:sz="4" w:space="0" w:color="D4F7EE" w:themeColor="accent4" w:themeTint="66"/>
        <w:insideV w:val="single" w:sz="4" w:space="0" w:color="D4F7EE" w:themeColor="accent4" w:themeTint="66"/>
      </w:tblBorders>
    </w:tblPr>
    <w:tblStylePr w:type="firstRow">
      <w:rPr>
        <w:b/>
        <w:bCs/>
      </w:rPr>
      <w:tblPr/>
      <w:tcPr>
        <w:tcBorders>
          <w:bottom w:val="single" w:sz="12" w:space="0" w:color="BFF4E6" w:themeColor="accent4" w:themeTint="99"/>
        </w:tcBorders>
      </w:tcPr>
    </w:tblStylePr>
    <w:tblStylePr w:type="lastRow">
      <w:rPr>
        <w:b/>
        <w:bCs/>
      </w:rPr>
      <w:tblPr/>
      <w:tcPr>
        <w:tcBorders>
          <w:top w:val="double" w:sz="2" w:space="0" w:color="BFF4E6" w:themeColor="accent4"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EC5E78"/>
  </w:style>
  <w:style w:type="paragraph" w:customStyle="1" w:styleId="paragraph">
    <w:name w:val="paragraph"/>
    <w:basedOn w:val="Normal"/>
    <w:rsid w:val="00D33EEF"/>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eop">
    <w:name w:val="eop"/>
    <w:basedOn w:val="DefaultParagraphFont"/>
    <w:rsid w:val="00D33EEF"/>
  </w:style>
  <w:style w:type="paragraph" w:customStyle="1" w:styleId="TableParagraph">
    <w:name w:val="Table Paragraph"/>
    <w:basedOn w:val="Normal"/>
    <w:uiPriority w:val="1"/>
    <w:qFormat/>
    <w:rsid w:val="00B83DB1"/>
    <w:pPr>
      <w:widowControl w:val="0"/>
      <w:autoSpaceDE w:val="0"/>
      <w:autoSpaceDN w:val="0"/>
      <w:spacing w:before="0" w:after="0"/>
    </w:pPr>
    <w:rPr>
      <w:rFonts w:ascii="Network Neo" w:eastAsia="Network Neo" w:hAnsi="Network Neo" w:cs="Network Neo"/>
      <w:color w:val="auto"/>
      <w:sz w:val="22"/>
      <w:szCs w:val="22"/>
      <w:lang w:val="en-US"/>
    </w:rPr>
  </w:style>
  <w:style w:type="character" w:customStyle="1" w:styleId="Vic">
    <w:name w:val="Vic"/>
    <w:basedOn w:val="DefaultParagraphFont"/>
    <w:uiPriority w:val="1"/>
    <w:rsid w:val="00CB0647"/>
    <w:rPr>
      <w:rFonts w:asciiTheme="minorHAnsi" w:hAnsiTheme="minorHAnsi"/>
      <w:sz w:val="20"/>
    </w:rPr>
  </w:style>
  <w:style w:type="table" w:styleId="GridTable2-Accent5">
    <w:name w:val="Grid Table 2 Accent 5"/>
    <w:basedOn w:val="TableNormal"/>
    <w:uiPriority w:val="47"/>
    <w:locked/>
    <w:rsid w:val="008A742F"/>
    <w:pPr>
      <w:spacing w:after="0"/>
    </w:pPr>
    <w:tblPr>
      <w:tblStyleRowBandSize w:val="1"/>
      <w:tblStyleColBandSize w:val="1"/>
      <w:tblBorders>
        <w:top w:val="single" w:sz="2" w:space="0" w:color="E1FFF5" w:themeColor="accent5" w:themeTint="99"/>
        <w:bottom w:val="single" w:sz="2" w:space="0" w:color="E1FFF5" w:themeColor="accent5" w:themeTint="99"/>
        <w:insideH w:val="single" w:sz="2" w:space="0" w:color="E1FFF5" w:themeColor="accent5" w:themeTint="99"/>
        <w:insideV w:val="single" w:sz="2" w:space="0" w:color="E1FFF5" w:themeColor="accent5" w:themeTint="99"/>
      </w:tblBorders>
    </w:tblPr>
    <w:tblStylePr w:type="firstRow">
      <w:rPr>
        <w:b/>
        <w:bCs/>
      </w:rPr>
      <w:tblPr/>
      <w:tcPr>
        <w:tcBorders>
          <w:top w:val="nil"/>
          <w:bottom w:val="single" w:sz="12" w:space="0" w:color="E1FFF5" w:themeColor="accent5" w:themeTint="99"/>
          <w:insideH w:val="nil"/>
          <w:insideV w:val="nil"/>
        </w:tcBorders>
        <w:shd w:val="clear" w:color="auto" w:fill="FFFFFF" w:themeFill="background1"/>
      </w:tcPr>
    </w:tblStylePr>
    <w:tblStylePr w:type="lastRow">
      <w:rPr>
        <w:b/>
        <w:bCs/>
      </w:rPr>
      <w:tblPr/>
      <w:tcPr>
        <w:tcBorders>
          <w:top w:val="double" w:sz="2" w:space="0" w:color="E1FFF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FFB" w:themeFill="accent5" w:themeFillTint="33"/>
      </w:tcPr>
    </w:tblStylePr>
    <w:tblStylePr w:type="band1Horz">
      <w:tblPr/>
      <w:tcPr>
        <w:shd w:val="clear" w:color="auto" w:fill="F5FFFB" w:themeFill="accent5" w:themeFillTint="33"/>
      </w:tcPr>
    </w:tblStylePr>
  </w:style>
  <w:style w:type="table" w:styleId="PlainTable1">
    <w:name w:val="Plain Table 1"/>
    <w:basedOn w:val="TableNormal"/>
    <w:uiPriority w:val="41"/>
    <w:locked/>
    <w:rsid w:val="00AA21BE"/>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locked/>
    <w:rsid w:val="00AA21BE"/>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2-Accent3">
    <w:name w:val="List Table 2 Accent 3"/>
    <w:basedOn w:val="TableNormal"/>
    <w:uiPriority w:val="47"/>
    <w:locked/>
    <w:rsid w:val="00496F1C"/>
    <w:pPr>
      <w:spacing w:after="0"/>
    </w:pPr>
    <w:tblPr>
      <w:tblStyleRowBandSize w:val="1"/>
      <w:tblStyleColBandSize w:val="1"/>
      <w:tblBorders>
        <w:top w:val="single" w:sz="4" w:space="0" w:color="8DDED8" w:themeColor="accent3" w:themeTint="99"/>
        <w:bottom w:val="single" w:sz="4" w:space="0" w:color="8DDED8" w:themeColor="accent3" w:themeTint="99"/>
        <w:insideH w:val="single" w:sz="4" w:space="0" w:color="8DDE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4F2" w:themeFill="accent3" w:themeFillTint="33"/>
      </w:tcPr>
    </w:tblStylePr>
    <w:tblStylePr w:type="band1Horz">
      <w:tblPr/>
      <w:tcPr>
        <w:shd w:val="clear" w:color="auto" w:fill="D9F4F2" w:themeFill="accent3" w:themeFillTint="33"/>
      </w:tcPr>
    </w:tblStylePr>
  </w:style>
  <w:style w:type="table" w:styleId="PlainTable2">
    <w:name w:val="Plain Table 2"/>
    <w:basedOn w:val="TableNormal"/>
    <w:uiPriority w:val="42"/>
    <w:locked/>
    <w:rsid w:val="007127A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946CFD"/>
    <w:pPr>
      <w:spacing w:before="0" w:after="0"/>
    </w:pPr>
  </w:style>
  <w:style w:type="paragraph" w:customStyle="1" w:styleId="pf0">
    <w:name w:val="pf0"/>
    <w:basedOn w:val="Normal"/>
    <w:rsid w:val="00AE1DA5"/>
    <w:pPr>
      <w:spacing w:before="100" w:beforeAutospacing="1" w:after="100" w:afterAutospacing="1"/>
      <w:ind w:left="840"/>
    </w:pPr>
    <w:rPr>
      <w:rFonts w:ascii="Times New Roman" w:eastAsia="Times New Roman" w:hAnsi="Times New Roman" w:cs="Times New Roman"/>
      <w:color w:val="auto"/>
      <w:sz w:val="24"/>
      <w:szCs w:val="24"/>
      <w:lang w:eastAsia="en-AU"/>
    </w:rPr>
  </w:style>
  <w:style w:type="character" w:customStyle="1" w:styleId="cf01">
    <w:name w:val="cf01"/>
    <w:basedOn w:val="DefaultParagraphFont"/>
    <w:rsid w:val="00AE1DA5"/>
    <w:rPr>
      <w:rFonts w:ascii="Segoe UI" w:hAnsi="Segoe UI" w:cs="Segoe UI" w:hint="default"/>
      <w:sz w:val="18"/>
      <w:szCs w:val="18"/>
      <w:shd w:val="clear" w:color="auto" w:fill="FFFF00"/>
    </w:rPr>
  </w:style>
  <w:style w:type="character" w:customStyle="1" w:styleId="cf11">
    <w:name w:val="cf11"/>
    <w:basedOn w:val="DefaultParagraphFont"/>
    <w:rsid w:val="00930005"/>
    <w:rPr>
      <w:rFonts w:ascii="Segoe UI" w:hAnsi="Segoe UI" w:cs="Segoe UI" w:hint="default"/>
      <w:i/>
      <w:iCs/>
      <w:sz w:val="18"/>
      <w:szCs w:val="18"/>
    </w:rPr>
  </w:style>
  <w:style w:type="character" w:customStyle="1" w:styleId="cf21">
    <w:name w:val="cf21"/>
    <w:basedOn w:val="DefaultParagraphFont"/>
    <w:rsid w:val="00930005"/>
    <w:rPr>
      <w:rFonts w:ascii="Segoe UI" w:hAnsi="Segoe UI" w:cs="Segoe UI" w:hint="default"/>
      <w:i/>
      <w:iCs/>
      <w:sz w:val="18"/>
      <w:szCs w:val="18"/>
      <w:shd w:val="clear" w:color="auto" w:fill="FFFF00"/>
    </w:rPr>
  </w:style>
  <w:style w:type="character" w:customStyle="1" w:styleId="cf41">
    <w:name w:val="cf41"/>
    <w:basedOn w:val="DefaultParagraphFont"/>
    <w:rsid w:val="0093000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sic.gov.au/for-business-and-companies/companies/company-building-blocks/company-typ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justice.vic.gov.au" TargetMode="External"/><Relationship Id="rId17" Type="http://schemas.openxmlformats.org/officeDocument/2006/relationships/hyperlink" Target="https://aus01.safelinks.protection.outlook.com/?url=http%3A%2F%2Fwww.vic.gov.au%2Fdepartment-of-transport-and-planning-privacy&amp;data=05%7C02%7CJames.Ritchie%40transport.vic.gov.au%7C3bc2259e08a34cfce70c08deff5b342b%7C5094c7a70748466e941e72882c3097ba%7C0%7C0%7C639228964353052205%7CUnknown%7CTWFpbGZsb3d8eyJFbXB0eU1hcGkiOnRydWUsIlYiOiIwLjAuMDAwMCIsIlAiOiJXaW4zMiIsIkFOIjoiTWFpbCIsIldUIjoyfQ%3D%3D%7C0%7C%7C%7C&amp;sdata=Jg%2BNWSDdjRzfkeuz014GJsn7AD1ljjhA5YqgZRrEWPw%3D&amp;reserved=0" TargetMode="External"/><Relationship Id="rId2" Type="http://schemas.openxmlformats.org/officeDocument/2006/relationships/customXml" Target="../customXml/item2.xml"/><Relationship Id="rId16" Type="http://schemas.openxmlformats.org/officeDocument/2006/relationships/hyperlink" Target="https://transport.vic.gov.au/road-and-active-transport/business-and-industry/temporary-traffic-management/accreditation-progra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sic.gov.au/online-services/search-asic-registers/business-names-register"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sic.gov.au/for-business-and-companies/business-basics/trading-names-are-not-registered-business-nam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4B936F07EA47978D5DCFF61818334F"/>
        <w:category>
          <w:name w:val="General"/>
          <w:gallery w:val="placeholder"/>
        </w:category>
        <w:types>
          <w:type w:val="bbPlcHdr"/>
        </w:types>
        <w:behaviors>
          <w:behavior w:val="content"/>
        </w:behaviors>
        <w:guid w:val="{44CECA52-2870-40B6-A251-47DF53653C87}"/>
      </w:docPartPr>
      <w:docPartBody>
        <w:p w:rsidR="00107B38" w:rsidRDefault="00CB73C5">
          <w:pPr>
            <w:pStyle w:val="2D4B936F07EA47978D5DCFF61818334F"/>
          </w:pPr>
          <w:r w:rsidRPr="00560AC8">
            <w:rPr>
              <w:rStyle w:val="PlaceholderText"/>
            </w:rPr>
            <w:t>Click or tap here to enter text.</w:t>
          </w:r>
        </w:p>
      </w:docPartBody>
    </w:docPart>
    <w:docPart>
      <w:docPartPr>
        <w:name w:val="1527AE139FFA456EBEEA5448B92E8E00"/>
        <w:category>
          <w:name w:val="General"/>
          <w:gallery w:val="placeholder"/>
        </w:category>
        <w:types>
          <w:type w:val="bbPlcHdr"/>
        </w:types>
        <w:behaviors>
          <w:behavior w:val="content"/>
        </w:behaviors>
        <w:guid w:val="{CD253589-7B95-49D7-9FB9-097C5441CBFC}"/>
      </w:docPartPr>
      <w:docPartBody>
        <w:p w:rsidR="00107B38" w:rsidRDefault="00CB73C5">
          <w:pPr>
            <w:pStyle w:val="1527AE139FFA456EBEEA5448B92E8E00"/>
          </w:pPr>
          <w:r w:rsidRPr="002D7DF6">
            <w:t>[Company]</w:t>
          </w:r>
        </w:p>
      </w:docPartBody>
    </w:docPart>
    <w:docPart>
      <w:docPartPr>
        <w:name w:val="08099C9DA501453EB54E75576838EBF1"/>
        <w:category>
          <w:name w:val="General"/>
          <w:gallery w:val="placeholder"/>
        </w:category>
        <w:types>
          <w:type w:val="bbPlcHdr"/>
        </w:types>
        <w:behaviors>
          <w:behavior w:val="content"/>
        </w:behaviors>
        <w:guid w:val="{0CE751A3-BD47-4C88-B7C2-5C2A2B0A4E21}"/>
      </w:docPartPr>
      <w:docPartBody>
        <w:p w:rsidR="00107B38" w:rsidRDefault="00CB73C5">
          <w:pPr>
            <w:pStyle w:val="08099C9DA501453EB54E75576838EBF1"/>
          </w:pPr>
          <w:r w:rsidRPr="00B11898">
            <w:rPr>
              <w:rStyle w:val="PlaceholderText"/>
            </w:rPr>
            <w:t>[Company]</w:t>
          </w:r>
        </w:p>
      </w:docPartBody>
    </w:docPart>
    <w:docPart>
      <w:docPartPr>
        <w:name w:val="206B0B9953A9447BBCCFFB78DA8C72E8"/>
        <w:category>
          <w:name w:val="General"/>
          <w:gallery w:val="placeholder"/>
        </w:category>
        <w:types>
          <w:type w:val="bbPlcHdr"/>
        </w:types>
        <w:behaviors>
          <w:behavior w:val="content"/>
        </w:behaviors>
        <w:guid w:val="{2747CC34-AEB6-496D-A8B3-CC5366F8559C}"/>
      </w:docPartPr>
      <w:docPartBody>
        <w:p w:rsidR="0031560A" w:rsidRDefault="00F62715" w:rsidP="00F62715">
          <w:pPr>
            <w:pStyle w:val="206B0B9953A9447BBCCFFB78DA8C72E83"/>
          </w:pPr>
          <w:r w:rsidRPr="005E20F5">
            <w:rPr>
              <w:rStyle w:val="PlaceholderText"/>
              <w:shd w:val="clear" w:color="auto" w:fill="BFBFBF" w:themeFill="background1" w:themeFillShade="BF"/>
            </w:rPr>
            <w:t>Click or tap here to enter text</w:t>
          </w:r>
        </w:p>
      </w:docPartBody>
    </w:docPart>
    <w:docPart>
      <w:docPartPr>
        <w:name w:val="1F7E8C9315204DDA9ECD233ED4CAC2D1"/>
        <w:category>
          <w:name w:val="General"/>
          <w:gallery w:val="placeholder"/>
        </w:category>
        <w:types>
          <w:type w:val="bbPlcHdr"/>
        </w:types>
        <w:behaviors>
          <w:behavior w:val="content"/>
        </w:behaviors>
        <w:guid w:val="{82BFD21A-9ECE-4D36-9F89-74D257132F6A}"/>
      </w:docPartPr>
      <w:docPartBody>
        <w:p w:rsidR="0031560A" w:rsidRDefault="00F62715" w:rsidP="00F62715">
          <w:pPr>
            <w:pStyle w:val="1F7E8C9315204DDA9ECD233ED4CAC2D13"/>
          </w:pPr>
          <w:r w:rsidRPr="005E20F5">
            <w:rPr>
              <w:rFonts w:eastAsia="Calibri" w:cs="Times New Roman"/>
              <w:szCs w:val="24"/>
              <w:shd w:val="clear" w:color="auto" w:fill="BFBFBF" w:themeFill="background1" w:themeFillShade="BF"/>
            </w:rPr>
            <w:t>Click or tap here to enter text</w:t>
          </w:r>
        </w:p>
      </w:docPartBody>
    </w:docPart>
    <w:docPart>
      <w:docPartPr>
        <w:name w:val="13B18130E7314B4DA4A7DC3C5655BB9E"/>
        <w:category>
          <w:name w:val="General"/>
          <w:gallery w:val="placeholder"/>
        </w:category>
        <w:types>
          <w:type w:val="bbPlcHdr"/>
        </w:types>
        <w:behaviors>
          <w:behavior w:val="content"/>
        </w:behaviors>
        <w:guid w:val="{9465F9BF-7EC5-499A-823F-1F2AFB626425}"/>
      </w:docPartPr>
      <w:docPartBody>
        <w:p w:rsidR="0031560A" w:rsidRDefault="00F62715" w:rsidP="00F62715">
          <w:pPr>
            <w:pStyle w:val="13B18130E7314B4DA4A7DC3C5655BB9E3"/>
          </w:pPr>
          <w:r w:rsidRPr="005E20F5">
            <w:rPr>
              <w:rFonts w:eastAsia="Calibri" w:cs="Times New Roman"/>
              <w:szCs w:val="24"/>
              <w:shd w:val="clear" w:color="auto" w:fill="BFBFBF" w:themeFill="background1" w:themeFillShade="BF"/>
            </w:rPr>
            <w:t>Click or tap here to enter text</w:t>
          </w:r>
        </w:p>
      </w:docPartBody>
    </w:docPart>
    <w:docPart>
      <w:docPartPr>
        <w:name w:val="4EF2462981DE4DBF9458A45F3C529E08"/>
        <w:category>
          <w:name w:val="General"/>
          <w:gallery w:val="placeholder"/>
        </w:category>
        <w:types>
          <w:type w:val="bbPlcHdr"/>
        </w:types>
        <w:behaviors>
          <w:behavior w:val="content"/>
        </w:behaviors>
        <w:guid w:val="{E42BACE6-7604-4033-AF26-68F04BD069D2}"/>
      </w:docPartPr>
      <w:docPartBody>
        <w:p w:rsidR="0031560A" w:rsidRDefault="00F62715" w:rsidP="00F62715">
          <w:pPr>
            <w:pStyle w:val="4EF2462981DE4DBF9458A45F3C529E083"/>
          </w:pPr>
          <w:r w:rsidRPr="005E20F5">
            <w:rPr>
              <w:rFonts w:eastAsia="Calibri" w:cs="Times New Roman"/>
              <w:szCs w:val="24"/>
              <w:shd w:val="clear" w:color="auto" w:fill="BFBFBF" w:themeFill="background1" w:themeFillShade="BF"/>
            </w:rPr>
            <w:t>Click or tap here to enter text</w:t>
          </w:r>
        </w:p>
      </w:docPartBody>
    </w:docPart>
    <w:docPart>
      <w:docPartPr>
        <w:name w:val="855B1652D24A4668BA30D88B45CF9639"/>
        <w:category>
          <w:name w:val="General"/>
          <w:gallery w:val="placeholder"/>
        </w:category>
        <w:types>
          <w:type w:val="bbPlcHdr"/>
        </w:types>
        <w:behaviors>
          <w:behavior w:val="content"/>
        </w:behaviors>
        <w:guid w:val="{E9E1C033-7604-49FB-9AD0-A8B68733850B}"/>
      </w:docPartPr>
      <w:docPartBody>
        <w:p w:rsidR="0031560A" w:rsidRDefault="00F62715" w:rsidP="00F62715">
          <w:pPr>
            <w:pStyle w:val="855B1652D24A4668BA30D88B45CF96393"/>
          </w:pPr>
          <w:r w:rsidRPr="005E20F5">
            <w:rPr>
              <w:rFonts w:eastAsia="Calibri" w:cs="Times New Roman"/>
              <w:szCs w:val="24"/>
              <w:shd w:val="clear" w:color="auto" w:fill="BFBFBF" w:themeFill="background1" w:themeFillShade="BF"/>
            </w:rPr>
            <w:t>Click or tap here to enter text</w:t>
          </w:r>
        </w:p>
      </w:docPartBody>
    </w:docPart>
    <w:docPart>
      <w:docPartPr>
        <w:name w:val="475DFDD2754B40A6ABDF39D941ED87F0"/>
        <w:category>
          <w:name w:val="General"/>
          <w:gallery w:val="placeholder"/>
        </w:category>
        <w:types>
          <w:type w:val="bbPlcHdr"/>
        </w:types>
        <w:behaviors>
          <w:behavior w:val="content"/>
        </w:behaviors>
        <w:guid w:val="{D760638C-A469-4A2C-9170-5EF2AA61FC4D}"/>
      </w:docPartPr>
      <w:docPartBody>
        <w:p w:rsidR="0031560A" w:rsidRDefault="00F62715" w:rsidP="00F62715">
          <w:pPr>
            <w:pStyle w:val="475DFDD2754B40A6ABDF39D941ED87F03"/>
          </w:pPr>
          <w:r w:rsidRPr="005E20F5">
            <w:rPr>
              <w:rFonts w:eastAsia="Calibri" w:cs="Times New Roman"/>
              <w:szCs w:val="24"/>
              <w:shd w:val="clear" w:color="auto" w:fill="BFBFBF" w:themeFill="background1" w:themeFillShade="BF"/>
            </w:rPr>
            <w:t>Click or tap here to enter text</w:t>
          </w:r>
        </w:p>
      </w:docPartBody>
    </w:docPart>
    <w:docPart>
      <w:docPartPr>
        <w:name w:val="AB61E83894D444F2A08B52568FAD0D3A"/>
        <w:category>
          <w:name w:val="General"/>
          <w:gallery w:val="placeholder"/>
        </w:category>
        <w:types>
          <w:type w:val="bbPlcHdr"/>
        </w:types>
        <w:behaviors>
          <w:behavior w:val="content"/>
        </w:behaviors>
        <w:guid w:val="{24C54738-C02A-45BA-8D47-9F3F4DB0DAC8}"/>
      </w:docPartPr>
      <w:docPartBody>
        <w:p w:rsidR="0031560A" w:rsidRDefault="00F62715" w:rsidP="00F62715">
          <w:pPr>
            <w:pStyle w:val="AB61E83894D444F2A08B52568FAD0D3A3"/>
          </w:pPr>
          <w:r w:rsidRPr="005E20F5">
            <w:rPr>
              <w:rStyle w:val="PlaceholderText"/>
              <w:shd w:val="clear" w:color="auto" w:fill="BFBFBF" w:themeFill="background1" w:themeFillShade="BF"/>
            </w:rPr>
            <w:t>Choose an item</w:t>
          </w:r>
        </w:p>
      </w:docPartBody>
    </w:docPart>
    <w:docPart>
      <w:docPartPr>
        <w:name w:val="34D95EE5990D46B59851CE10F116FC28"/>
        <w:category>
          <w:name w:val="General"/>
          <w:gallery w:val="placeholder"/>
        </w:category>
        <w:types>
          <w:type w:val="bbPlcHdr"/>
        </w:types>
        <w:behaviors>
          <w:behavior w:val="content"/>
        </w:behaviors>
        <w:guid w:val="{02907224-8A7C-4EC5-8AB8-85904C175B91}"/>
      </w:docPartPr>
      <w:docPartBody>
        <w:p w:rsidR="0031560A" w:rsidRDefault="00F62715" w:rsidP="00F62715">
          <w:pPr>
            <w:pStyle w:val="34D95EE5990D46B59851CE10F116FC283"/>
          </w:pPr>
          <w:r w:rsidRPr="005E20F5">
            <w:rPr>
              <w:rStyle w:val="PlaceholderText"/>
              <w:shd w:val="clear" w:color="auto" w:fill="BFBFBF" w:themeFill="background1" w:themeFillShade="BF"/>
            </w:rPr>
            <w:t>Choose an item</w:t>
          </w:r>
        </w:p>
      </w:docPartBody>
    </w:docPart>
    <w:docPart>
      <w:docPartPr>
        <w:name w:val="3E67874607264F5DACCB1F04AB413002"/>
        <w:category>
          <w:name w:val="General"/>
          <w:gallery w:val="placeholder"/>
        </w:category>
        <w:types>
          <w:type w:val="bbPlcHdr"/>
        </w:types>
        <w:behaviors>
          <w:behavior w:val="content"/>
        </w:behaviors>
        <w:guid w:val="{88ECD6B4-652B-4929-8B4E-4B857E062E1C}"/>
      </w:docPartPr>
      <w:docPartBody>
        <w:p w:rsidR="0031560A" w:rsidRDefault="00F62715" w:rsidP="00F62715">
          <w:pPr>
            <w:pStyle w:val="3E67874607264F5DACCB1F04AB4130023"/>
          </w:pPr>
          <w:r w:rsidRPr="005E20F5">
            <w:rPr>
              <w:rStyle w:val="PlaceholderText"/>
              <w:shd w:val="clear" w:color="auto" w:fill="BFBFBF" w:themeFill="background1" w:themeFillShade="BF"/>
            </w:rPr>
            <w:t>Choose an item</w:t>
          </w:r>
        </w:p>
      </w:docPartBody>
    </w:docPart>
    <w:docPart>
      <w:docPartPr>
        <w:name w:val="2AC151E0D7F849E4B3928395EC16ED6D"/>
        <w:category>
          <w:name w:val="General"/>
          <w:gallery w:val="placeholder"/>
        </w:category>
        <w:types>
          <w:type w:val="bbPlcHdr"/>
        </w:types>
        <w:behaviors>
          <w:behavior w:val="content"/>
        </w:behaviors>
        <w:guid w:val="{25ECDA8E-89EE-449A-B1FE-3F95CDE09628}"/>
      </w:docPartPr>
      <w:docPartBody>
        <w:p w:rsidR="0031560A" w:rsidRDefault="00F62715" w:rsidP="00F62715">
          <w:pPr>
            <w:pStyle w:val="2AC151E0D7F849E4B3928395EC16ED6D3"/>
          </w:pPr>
          <w:r w:rsidRPr="005E20F5">
            <w:rPr>
              <w:rStyle w:val="PlaceholderText"/>
              <w:shd w:val="clear" w:color="auto" w:fill="BFBFBF" w:themeFill="background1" w:themeFillShade="BF"/>
            </w:rPr>
            <w:t>Choose an item</w:t>
          </w:r>
        </w:p>
      </w:docPartBody>
    </w:docPart>
    <w:docPart>
      <w:docPartPr>
        <w:name w:val="6B275129937E4859AE2435078308919F"/>
        <w:category>
          <w:name w:val="General"/>
          <w:gallery w:val="placeholder"/>
        </w:category>
        <w:types>
          <w:type w:val="bbPlcHdr"/>
        </w:types>
        <w:behaviors>
          <w:behavior w:val="content"/>
        </w:behaviors>
        <w:guid w:val="{6B69D1DF-7144-44FB-AE80-1A4A74D60952}"/>
      </w:docPartPr>
      <w:docPartBody>
        <w:p w:rsidR="0031560A" w:rsidRDefault="00F62715" w:rsidP="00F62715">
          <w:pPr>
            <w:pStyle w:val="6B275129937E4859AE2435078308919F3"/>
          </w:pPr>
          <w:r w:rsidRPr="005E20F5">
            <w:rPr>
              <w:rStyle w:val="PlaceholderText"/>
              <w:shd w:val="clear" w:color="auto" w:fill="BFBFBF" w:themeFill="background1" w:themeFillShade="BF"/>
            </w:rPr>
            <w:t>Choose an item</w:t>
          </w:r>
        </w:p>
      </w:docPartBody>
    </w:docPart>
    <w:docPart>
      <w:docPartPr>
        <w:name w:val="1B23605C2B104E9092DEC3E84B5EC8DE"/>
        <w:category>
          <w:name w:val="General"/>
          <w:gallery w:val="placeholder"/>
        </w:category>
        <w:types>
          <w:type w:val="bbPlcHdr"/>
        </w:types>
        <w:behaviors>
          <w:behavior w:val="content"/>
        </w:behaviors>
        <w:guid w:val="{9C8DF0BD-8362-440E-B41C-C28E3CE275B0}"/>
      </w:docPartPr>
      <w:docPartBody>
        <w:p w:rsidR="0031560A" w:rsidRDefault="00F62715" w:rsidP="00F62715">
          <w:pPr>
            <w:pStyle w:val="1B23605C2B104E9092DEC3E84B5EC8DE3"/>
          </w:pPr>
          <w:r w:rsidRPr="005E20F5">
            <w:rPr>
              <w:rFonts w:eastAsia="Calibri" w:cs="Times New Roman"/>
              <w:szCs w:val="24"/>
              <w:shd w:val="clear" w:color="auto" w:fill="BFBFBF" w:themeFill="background1" w:themeFillShade="BF"/>
            </w:rPr>
            <w:t>Click or tap here to enter text</w:t>
          </w:r>
        </w:p>
      </w:docPartBody>
    </w:docPart>
    <w:docPart>
      <w:docPartPr>
        <w:name w:val="E8D52E08B5AB460CBF34940C5551C4E6"/>
        <w:category>
          <w:name w:val="General"/>
          <w:gallery w:val="placeholder"/>
        </w:category>
        <w:types>
          <w:type w:val="bbPlcHdr"/>
        </w:types>
        <w:behaviors>
          <w:behavior w:val="content"/>
        </w:behaviors>
        <w:guid w:val="{1C3ED12A-E882-48A9-8C5B-598550B32AC1}"/>
      </w:docPartPr>
      <w:docPartBody>
        <w:p w:rsidR="0031560A" w:rsidRDefault="00F62715" w:rsidP="00F62715">
          <w:pPr>
            <w:pStyle w:val="E8D52E08B5AB460CBF34940C5551C4E63"/>
          </w:pPr>
          <w:r w:rsidRPr="002C085A">
            <w:rPr>
              <w:rFonts w:eastAsia="Calibri" w:cs="Times New Roman"/>
              <w:szCs w:val="24"/>
              <w:shd w:val="clear" w:color="auto" w:fill="BFBFBF" w:themeFill="background1" w:themeFillShade="BF"/>
            </w:rPr>
            <w:t>Click or tap here to enter text</w:t>
          </w:r>
        </w:p>
      </w:docPartBody>
    </w:docPart>
    <w:docPart>
      <w:docPartPr>
        <w:name w:val="6BE674FCDA024BF28C4B21B89A9D3116"/>
        <w:category>
          <w:name w:val="General"/>
          <w:gallery w:val="placeholder"/>
        </w:category>
        <w:types>
          <w:type w:val="bbPlcHdr"/>
        </w:types>
        <w:behaviors>
          <w:behavior w:val="content"/>
        </w:behaviors>
        <w:guid w:val="{1D4CC765-159C-40AC-8289-7532D0368A92}"/>
      </w:docPartPr>
      <w:docPartBody>
        <w:p w:rsidR="0031560A" w:rsidRDefault="00F62715" w:rsidP="00F62715">
          <w:pPr>
            <w:pStyle w:val="6BE674FCDA024BF28C4B21B89A9D31163"/>
          </w:pPr>
          <w:r w:rsidRPr="002C085A">
            <w:rPr>
              <w:rFonts w:eastAsia="Calibri" w:cs="Times New Roman"/>
              <w:szCs w:val="24"/>
              <w:shd w:val="clear" w:color="auto" w:fill="BFBFBF" w:themeFill="background1" w:themeFillShade="BF"/>
            </w:rPr>
            <w:t>Click or tap here to enter text</w:t>
          </w:r>
        </w:p>
      </w:docPartBody>
    </w:docPart>
    <w:docPart>
      <w:docPartPr>
        <w:name w:val="0A25683217F540CABBFE7D6D004768DC"/>
        <w:category>
          <w:name w:val="General"/>
          <w:gallery w:val="placeholder"/>
        </w:category>
        <w:types>
          <w:type w:val="bbPlcHdr"/>
        </w:types>
        <w:behaviors>
          <w:behavior w:val="content"/>
        </w:behaviors>
        <w:guid w:val="{55ADC0AB-47B3-4CFD-AF40-124C10989136}"/>
      </w:docPartPr>
      <w:docPartBody>
        <w:p w:rsidR="000A25CA" w:rsidRDefault="00F62715" w:rsidP="00F62715">
          <w:pPr>
            <w:pStyle w:val="0A25683217F540CABBFE7D6D004768DC3"/>
          </w:pPr>
          <w:r w:rsidRPr="007C69ED">
            <w:rPr>
              <w:rStyle w:val="PlaceholderText"/>
              <w:shd w:val="clear" w:color="auto" w:fill="BFBFBF" w:themeFill="background1" w:themeFillShade="BF"/>
            </w:rPr>
            <w:t>Choose an item</w:t>
          </w:r>
        </w:p>
      </w:docPartBody>
    </w:docPart>
    <w:docPart>
      <w:docPartPr>
        <w:name w:val="3ABBBC666E3949D2A37CD6ADD59A0340"/>
        <w:category>
          <w:name w:val="General"/>
          <w:gallery w:val="placeholder"/>
        </w:category>
        <w:types>
          <w:type w:val="bbPlcHdr"/>
        </w:types>
        <w:behaviors>
          <w:behavior w:val="content"/>
        </w:behaviors>
        <w:guid w:val="{CC10E196-A4D3-46A7-AD08-BEBA89681A17}"/>
      </w:docPartPr>
      <w:docPartBody>
        <w:p w:rsidR="000A25CA" w:rsidRDefault="00F62715" w:rsidP="00F62715">
          <w:pPr>
            <w:pStyle w:val="3ABBBC666E3949D2A37CD6ADD59A03403"/>
          </w:pPr>
          <w:r w:rsidRPr="007C69ED">
            <w:rPr>
              <w:szCs w:val="28"/>
              <w:shd w:val="clear" w:color="auto" w:fill="BFBFBF" w:themeFill="background1" w:themeFillShade="BF"/>
            </w:rPr>
            <w:t>Choose an item</w:t>
          </w:r>
        </w:p>
      </w:docPartBody>
    </w:docPart>
    <w:docPart>
      <w:docPartPr>
        <w:name w:val="FFDA69F59ABA4523850B2E96C6FD0CFA"/>
        <w:category>
          <w:name w:val="General"/>
          <w:gallery w:val="placeholder"/>
        </w:category>
        <w:types>
          <w:type w:val="bbPlcHdr"/>
        </w:types>
        <w:behaviors>
          <w:behavior w:val="content"/>
        </w:behaviors>
        <w:guid w:val="{D81C5414-A70B-4521-A31E-88FEF1962296}"/>
      </w:docPartPr>
      <w:docPartBody>
        <w:p w:rsidR="000A25CA" w:rsidRDefault="00F62715" w:rsidP="00F62715">
          <w:pPr>
            <w:pStyle w:val="FFDA69F59ABA4523850B2E96C6FD0CFA3"/>
          </w:pPr>
          <w:r w:rsidRPr="007C69ED">
            <w:rPr>
              <w:szCs w:val="28"/>
              <w:shd w:val="clear" w:color="auto" w:fill="BFBFBF" w:themeFill="background1" w:themeFillShade="BF"/>
            </w:rPr>
            <w:t>Choose an item</w:t>
          </w:r>
        </w:p>
      </w:docPartBody>
    </w:docPart>
    <w:docPart>
      <w:docPartPr>
        <w:name w:val="2F3D6DA131934EA6B0A1C0FC377E76D8"/>
        <w:category>
          <w:name w:val="General"/>
          <w:gallery w:val="placeholder"/>
        </w:category>
        <w:types>
          <w:type w:val="bbPlcHdr"/>
        </w:types>
        <w:behaviors>
          <w:behavior w:val="content"/>
        </w:behaviors>
        <w:guid w:val="{ED2A3BC4-05E9-4736-AE0B-13C26C24D7D1}"/>
      </w:docPartPr>
      <w:docPartBody>
        <w:p w:rsidR="000A25CA" w:rsidRDefault="00F62715" w:rsidP="00F62715">
          <w:pPr>
            <w:pStyle w:val="2F3D6DA131934EA6B0A1C0FC377E76D83"/>
          </w:pPr>
          <w:r w:rsidRPr="007C69ED">
            <w:rPr>
              <w:rFonts w:eastAsia="Calibri" w:cs="Arial"/>
              <w:shd w:val="clear" w:color="auto" w:fill="BFBFBF" w:themeFill="background1" w:themeFillShade="BF"/>
            </w:rPr>
            <w:t>Choose an item</w:t>
          </w:r>
        </w:p>
      </w:docPartBody>
    </w:docPart>
    <w:docPart>
      <w:docPartPr>
        <w:name w:val="0C6192ED6F154C289B4C0BD21D1AC06E"/>
        <w:category>
          <w:name w:val="General"/>
          <w:gallery w:val="placeholder"/>
        </w:category>
        <w:types>
          <w:type w:val="bbPlcHdr"/>
        </w:types>
        <w:behaviors>
          <w:behavior w:val="content"/>
        </w:behaviors>
        <w:guid w:val="{4517C708-E102-495D-AA4E-F904B2CC9592}"/>
      </w:docPartPr>
      <w:docPartBody>
        <w:p w:rsidR="00CE756F" w:rsidRDefault="00F62715" w:rsidP="00F62715">
          <w:pPr>
            <w:pStyle w:val="0C6192ED6F154C289B4C0BD21D1AC06E2"/>
          </w:pPr>
          <w:r w:rsidRPr="007C69ED">
            <w:rPr>
              <w:shd w:val="clear" w:color="auto" w:fill="BFBFBF" w:themeFill="background1" w:themeFillShade="BF"/>
            </w:rPr>
            <w:t>Click or tap here to enter text</w:t>
          </w:r>
        </w:p>
      </w:docPartBody>
    </w:docPart>
    <w:docPart>
      <w:docPartPr>
        <w:name w:val="FF8DCBD8EDB84314A89947EDE1FC9833"/>
        <w:category>
          <w:name w:val="General"/>
          <w:gallery w:val="placeholder"/>
        </w:category>
        <w:types>
          <w:type w:val="bbPlcHdr"/>
        </w:types>
        <w:behaviors>
          <w:behavior w:val="content"/>
        </w:behaviors>
        <w:guid w:val="{227E0156-A8EB-4661-96A4-61ECBB607AD3}"/>
      </w:docPartPr>
      <w:docPartBody>
        <w:p w:rsidR="00CE756F" w:rsidRDefault="00F62715" w:rsidP="00F62715">
          <w:pPr>
            <w:pStyle w:val="FF8DCBD8EDB84314A89947EDE1FC98333"/>
          </w:pPr>
          <w:r w:rsidRPr="0055708D">
            <w:rPr>
              <w:rFonts w:eastAsia="Calibri" w:cs="Times New Roman"/>
              <w:szCs w:val="24"/>
              <w:shd w:val="clear" w:color="auto" w:fill="BFBFBF" w:themeFill="background1" w:themeFillShade="BF"/>
            </w:rPr>
            <w:t>Choose an item</w:t>
          </w:r>
        </w:p>
      </w:docPartBody>
    </w:docPart>
    <w:docPart>
      <w:docPartPr>
        <w:name w:val="C71151F7296445A79D4669EBA16BB4AC"/>
        <w:category>
          <w:name w:val="General"/>
          <w:gallery w:val="placeholder"/>
        </w:category>
        <w:types>
          <w:type w:val="bbPlcHdr"/>
        </w:types>
        <w:behaviors>
          <w:behavior w:val="content"/>
        </w:behaviors>
        <w:guid w:val="{0369EADA-390E-4E42-B117-5FB88FCD31B7}"/>
      </w:docPartPr>
      <w:docPartBody>
        <w:p w:rsidR="00CE756F" w:rsidRDefault="00F62715" w:rsidP="00F62715">
          <w:pPr>
            <w:pStyle w:val="C71151F7296445A79D4669EBA16BB4AC3"/>
          </w:pPr>
          <w:r w:rsidRPr="0055708D">
            <w:rPr>
              <w:rFonts w:eastAsia="Calibri" w:cs="Times New Roman"/>
              <w:szCs w:val="24"/>
              <w:shd w:val="clear" w:color="auto" w:fill="BFBFBF" w:themeFill="background1" w:themeFillShade="BF"/>
            </w:rPr>
            <w:t>Choose an item</w:t>
          </w:r>
        </w:p>
      </w:docPartBody>
    </w:docPart>
    <w:docPart>
      <w:docPartPr>
        <w:name w:val="6A7E23CF7A794CDBAF59B0F494697F8F"/>
        <w:category>
          <w:name w:val="General"/>
          <w:gallery w:val="placeholder"/>
        </w:category>
        <w:types>
          <w:type w:val="bbPlcHdr"/>
        </w:types>
        <w:behaviors>
          <w:behavior w:val="content"/>
        </w:behaviors>
        <w:guid w:val="{CD194F01-00D0-4F01-9934-31431DAB680B}"/>
      </w:docPartPr>
      <w:docPartBody>
        <w:p w:rsidR="00CE756F" w:rsidRDefault="00F62715" w:rsidP="00F62715">
          <w:pPr>
            <w:pStyle w:val="6A7E23CF7A794CDBAF59B0F494697F8F3"/>
          </w:pPr>
          <w:r w:rsidRPr="0055708D">
            <w:rPr>
              <w:rFonts w:eastAsia="Calibri" w:cs="Times New Roman"/>
              <w:shd w:val="clear" w:color="auto" w:fill="BFBFBF" w:themeFill="background1" w:themeFillShade="BF"/>
            </w:rPr>
            <w:t>Choose an item</w:t>
          </w:r>
        </w:p>
      </w:docPartBody>
    </w:docPart>
    <w:docPart>
      <w:docPartPr>
        <w:name w:val="A44CC95AEE6F4D50A4E2893106269700"/>
        <w:category>
          <w:name w:val="General"/>
          <w:gallery w:val="placeholder"/>
        </w:category>
        <w:types>
          <w:type w:val="bbPlcHdr"/>
        </w:types>
        <w:behaviors>
          <w:behavior w:val="content"/>
        </w:behaviors>
        <w:guid w:val="{C5FAF2B3-FC58-47EC-B267-D9DC900CA71C}"/>
      </w:docPartPr>
      <w:docPartBody>
        <w:p w:rsidR="00CE756F" w:rsidRDefault="00F62715" w:rsidP="00F62715">
          <w:pPr>
            <w:pStyle w:val="A44CC95AEE6F4D50A4E28931062697003"/>
          </w:pPr>
          <w:r w:rsidRPr="005001B5">
            <w:rPr>
              <w:rFonts w:eastAsia="Calibri" w:cs="Times New Roman"/>
              <w:shd w:val="clear" w:color="auto" w:fill="BFBFBF" w:themeFill="background1" w:themeFillShade="BF"/>
            </w:rPr>
            <w:t>Choose an item</w:t>
          </w:r>
        </w:p>
      </w:docPartBody>
    </w:docPart>
    <w:docPart>
      <w:docPartPr>
        <w:name w:val="E9135FAA3AC3484A93563AA83B3B5D6F"/>
        <w:category>
          <w:name w:val="General"/>
          <w:gallery w:val="placeholder"/>
        </w:category>
        <w:types>
          <w:type w:val="bbPlcHdr"/>
        </w:types>
        <w:behaviors>
          <w:behavior w:val="content"/>
        </w:behaviors>
        <w:guid w:val="{B8759433-6342-4092-AB42-4DAAE286B805}"/>
      </w:docPartPr>
      <w:docPartBody>
        <w:p w:rsidR="00CE756F" w:rsidRDefault="00F62715" w:rsidP="00F62715">
          <w:pPr>
            <w:pStyle w:val="E9135FAA3AC3484A93563AA83B3B5D6F2"/>
          </w:pPr>
          <w:r w:rsidRPr="00CB16BC">
            <w:rPr>
              <w:shd w:val="clear" w:color="auto" w:fill="BFBFBF" w:themeFill="background1" w:themeFillShade="BF"/>
            </w:rPr>
            <w:t>Click or tap here to enter text</w:t>
          </w:r>
        </w:p>
      </w:docPartBody>
    </w:docPart>
    <w:docPart>
      <w:docPartPr>
        <w:name w:val="D0ECF9C09C934C44BE9CA6C4E3BF8538"/>
        <w:category>
          <w:name w:val="General"/>
          <w:gallery w:val="placeholder"/>
        </w:category>
        <w:types>
          <w:type w:val="bbPlcHdr"/>
        </w:types>
        <w:behaviors>
          <w:behavior w:val="content"/>
        </w:behaviors>
        <w:guid w:val="{A838F3CD-360B-484A-BBFE-D7C2DB925C02}"/>
      </w:docPartPr>
      <w:docPartBody>
        <w:p w:rsidR="00CE756F" w:rsidRDefault="00F62715" w:rsidP="00F62715">
          <w:pPr>
            <w:pStyle w:val="D0ECF9C09C934C44BE9CA6C4E3BF85382"/>
          </w:pPr>
          <w:r w:rsidRPr="00CB16BC">
            <w:rPr>
              <w:shd w:val="clear" w:color="auto" w:fill="BFBFBF" w:themeFill="background1" w:themeFillShade="BF"/>
            </w:rPr>
            <w:t>Click or tap here to enter text</w:t>
          </w:r>
        </w:p>
      </w:docPartBody>
    </w:docPart>
    <w:docPart>
      <w:docPartPr>
        <w:name w:val="19ED68E3B8A046789EA83B763C156971"/>
        <w:category>
          <w:name w:val="General"/>
          <w:gallery w:val="placeholder"/>
        </w:category>
        <w:types>
          <w:type w:val="bbPlcHdr"/>
        </w:types>
        <w:behaviors>
          <w:behavior w:val="content"/>
        </w:behaviors>
        <w:guid w:val="{A0CAE2BA-6223-4076-883F-FC29EA8E6914}"/>
      </w:docPartPr>
      <w:docPartBody>
        <w:p w:rsidR="00CE756F" w:rsidRDefault="00F62715" w:rsidP="00F62715">
          <w:pPr>
            <w:pStyle w:val="19ED68E3B8A046789EA83B763C1569712"/>
          </w:pPr>
          <w:r w:rsidRPr="00CB16BC">
            <w:rPr>
              <w:shd w:val="clear" w:color="auto" w:fill="BFBFBF" w:themeFill="background1" w:themeFillShade="BF"/>
            </w:rPr>
            <w:t>Click or tap here to enter text</w:t>
          </w:r>
        </w:p>
      </w:docPartBody>
    </w:docPart>
    <w:docPart>
      <w:docPartPr>
        <w:name w:val="C52990DB279C4502B75245D408B8792D"/>
        <w:category>
          <w:name w:val="General"/>
          <w:gallery w:val="placeholder"/>
        </w:category>
        <w:types>
          <w:type w:val="bbPlcHdr"/>
        </w:types>
        <w:behaviors>
          <w:behavior w:val="content"/>
        </w:behaviors>
        <w:guid w:val="{37A43AF0-F72E-47B7-A20B-968130DC552B}"/>
      </w:docPartPr>
      <w:docPartBody>
        <w:p w:rsidR="00CE756F" w:rsidRDefault="00F62715" w:rsidP="00F62715">
          <w:pPr>
            <w:pStyle w:val="C52990DB279C4502B75245D408B8792D2"/>
          </w:pPr>
          <w:r w:rsidRPr="00CB16BC">
            <w:rPr>
              <w:shd w:val="clear" w:color="auto" w:fill="BFBFBF" w:themeFill="background1" w:themeFillShade="BF"/>
            </w:rPr>
            <w:t>Click or tap here to enter text</w:t>
          </w:r>
        </w:p>
      </w:docPartBody>
    </w:docPart>
    <w:docPart>
      <w:docPartPr>
        <w:name w:val="098E25A8A09642779E324043036C42D3"/>
        <w:category>
          <w:name w:val="General"/>
          <w:gallery w:val="placeholder"/>
        </w:category>
        <w:types>
          <w:type w:val="bbPlcHdr"/>
        </w:types>
        <w:behaviors>
          <w:behavior w:val="content"/>
        </w:behaviors>
        <w:guid w:val="{5AD05E89-00EE-4ABE-B168-F1CCB545A9E0}"/>
      </w:docPartPr>
      <w:docPartBody>
        <w:p w:rsidR="00CE756F" w:rsidRDefault="00F62715" w:rsidP="00F62715">
          <w:pPr>
            <w:pStyle w:val="098E25A8A09642779E324043036C42D32"/>
          </w:pPr>
          <w:r w:rsidRPr="00CB16BC">
            <w:rPr>
              <w:shd w:val="clear" w:color="auto" w:fill="BFBFBF" w:themeFill="background1" w:themeFillShade="BF"/>
            </w:rPr>
            <w:t>Click or tap here to enter text</w:t>
          </w:r>
        </w:p>
      </w:docPartBody>
    </w:docPart>
    <w:docPart>
      <w:docPartPr>
        <w:name w:val="906590A9124E4BE186236E5187A0B0F9"/>
        <w:category>
          <w:name w:val="General"/>
          <w:gallery w:val="placeholder"/>
        </w:category>
        <w:types>
          <w:type w:val="bbPlcHdr"/>
        </w:types>
        <w:behaviors>
          <w:behavior w:val="content"/>
        </w:behaviors>
        <w:guid w:val="{849A215A-DF4F-4E24-A59B-69863A877AF9}"/>
      </w:docPartPr>
      <w:docPartBody>
        <w:p w:rsidR="00CE756F" w:rsidRDefault="00F62715" w:rsidP="00F62715">
          <w:pPr>
            <w:pStyle w:val="906590A9124E4BE186236E5187A0B0F92"/>
          </w:pPr>
          <w:r w:rsidRPr="00CB16BC">
            <w:rPr>
              <w:shd w:val="clear" w:color="auto" w:fill="BFBFBF" w:themeFill="background1" w:themeFillShade="BF"/>
            </w:rPr>
            <w:t>Click or tap here to enter text</w:t>
          </w:r>
        </w:p>
      </w:docPartBody>
    </w:docPart>
    <w:docPart>
      <w:docPartPr>
        <w:name w:val="4B4F8507AB2A415A85FACFC42A40FBC5"/>
        <w:category>
          <w:name w:val="General"/>
          <w:gallery w:val="placeholder"/>
        </w:category>
        <w:types>
          <w:type w:val="bbPlcHdr"/>
        </w:types>
        <w:behaviors>
          <w:behavior w:val="content"/>
        </w:behaviors>
        <w:guid w:val="{59F633ED-F9B2-4C1C-8EA7-67A803171B6A}"/>
      </w:docPartPr>
      <w:docPartBody>
        <w:p w:rsidR="00CE756F" w:rsidRDefault="00F62715" w:rsidP="00F62715">
          <w:pPr>
            <w:pStyle w:val="4B4F8507AB2A415A85FACFC42A40FBC52"/>
          </w:pPr>
          <w:r w:rsidRPr="00827AC4">
            <w:rPr>
              <w:shd w:val="clear" w:color="auto" w:fill="BFBFBF" w:themeFill="background1" w:themeFillShade="BF"/>
            </w:rPr>
            <w:t>Click or tap here to enter text</w:t>
          </w:r>
        </w:p>
      </w:docPartBody>
    </w:docPart>
    <w:docPart>
      <w:docPartPr>
        <w:name w:val="559D875D3D5541DF97CC88BE7633C0F8"/>
        <w:category>
          <w:name w:val="General"/>
          <w:gallery w:val="placeholder"/>
        </w:category>
        <w:types>
          <w:type w:val="bbPlcHdr"/>
        </w:types>
        <w:behaviors>
          <w:behavior w:val="content"/>
        </w:behaviors>
        <w:guid w:val="{6DFACEE7-1C59-46A4-80C5-AC029658D147}"/>
      </w:docPartPr>
      <w:docPartBody>
        <w:p w:rsidR="00CE756F" w:rsidRDefault="00F62715" w:rsidP="00F62715">
          <w:pPr>
            <w:pStyle w:val="559D875D3D5541DF97CC88BE7633C0F82"/>
          </w:pPr>
          <w:r w:rsidRPr="00827AC4">
            <w:rPr>
              <w:shd w:val="clear" w:color="auto" w:fill="BFBFBF" w:themeFill="background1" w:themeFillShade="BF"/>
            </w:rPr>
            <w:t>Click or tap here to enter text</w:t>
          </w:r>
        </w:p>
      </w:docPartBody>
    </w:docPart>
    <w:docPart>
      <w:docPartPr>
        <w:name w:val="E8CE5BE5756E444E91522BE49D653F30"/>
        <w:category>
          <w:name w:val="General"/>
          <w:gallery w:val="placeholder"/>
        </w:category>
        <w:types>
          <w:type w:val="bbPlcHdr"/>
        </w:types>
        <w:behaviors>
          <w:behavior w:val="content"/>
        </w:behaviors>
        <w:guid w:val="{094B4460-FA73-48A9-9A78-47936A39144E}"/>
      </w:docPartPr>
      <w:docPartBody>
        <w:p w:rsidR="00CE756F" w:rsidRDefault="00F62715" w:rsidP="00F62715">
          <w:pPr>
            <w:pStyle w:val="E8CE5BE5756E444E91522BE49D653F302"/>
          </w:pPr>
          <w:r w:rsidRPr="00827AC4">
            <w:rPr>
              <w:shd w:val="clear" w:color="auto" w:fill="BFBFBF" w:themeFill="background1" w:themeFillShade="BF"/>
            </w:rPr>
            <w:t>Click or tap here to enter text</w:t>
          </w:r>
        </w:p>
      </w:docPartBody>
    </w:docPart>
    <w:docPart>
      <w:docPartPr>
        <w:name w:val="A4228FA0D20A4D62B5ACDB4F507E3B94"/>
        <w:category>
          <w:name w:val="General"/>
          <w:gallery w:val="placeholder"/>
        </w:category>
        <w:types>
          <w:type w:val="bbPlcHdr"/>
        </w:types>
        <w:behaviors>
          <w:behavior w:val="content"/>
        </w:behaviors>
        <w:guid w:val="{F794FCCC-23E1-4961-A49C-0A1F9FA1C42B}"/>
      </w:docPartPr>
      <w:docPartBody>
        <w:p w:rsidR="00CE756F" w:rsidRDefault="00F62715" w:rsidP="00F62715">
          <w:pPr>
            <w:pStyle w:val="A4228FA0D20A4D62B5ACDB4F507E3B942"/>
          </w:pPr>
          <w:r w:rsidRPr="00827AC4">
            <w:rPr>
              <w:shd w:val="clear" w:color="auto" w:fill="BFBFBF" w:themeFill="background1" w:themeFillShade="BF"/>
            </w:rPr>
            <w:t>Click or tap here to enter text</w:t>
          </w:r>
        </w:p>
      </w:docPartBody>
    </w:docPart>
    <w:docPart>
      <w:docPartPr>
        <w:name w:val="B86E1C2E828A497D8B377917A5CC8832"/>
        <w:category>
          <w:name w:val="General"/>
          <w:gallery w:val="placeholder"/>
        </w:category>
        <w:types>
          <w:type w:val="bbPlcHdr"/>
        </w:types>
        <w:behaviors>
          <w:behavior w:val="content"/>
        </w:behaviors>
        <w:guid w:val="{3AF6339C-DFE3-43A0-BC1C-68B86C5307B8}"/>
      </w:docPartPr>
      <w:docPartBody>
        <w:p w:rsidR="00CE756F" w:rsidRDefault="00F62715" w:rsidP="00F62715">
          <w:pPr>
            <w:pStyle w:val="B86E1C2E828A497D8B377917A5CC88322"/>
          </w:pPr>
          <w:r w:rsidRPr="0084671C">
            <w:rPr>
              <w:shd w:val="clear" w:color="auto" w:fill="BFBFBF" w:themeFill="background1" w:themeFillShade="BF"/>
            </w:rPr>
            <w:t>Click or tap here to enter text</w:t>
          </w:r>
        </w:p>
      </w:docPartBody>
    </w:docPart>
    <w:docPart>
      <w:docPartPr>
        <w:name w:val="F1230C6A31624A9CA5A0F26A1FE4478A"/>
        <w:category>
          <w:name w:val="General"/>
          <w:gallery w:val="placeholder"/>
        </w:category>
        <w:types>
          <w:type w:val="bbPlcHdr"/>
        </w:types>
        <w:behaviors>
          <w:behavior w:val="content"/>
        </w:behaviors>
        <w:guid w:val="{3F40E54B-1A05-4F6E-9E27-3411E80ED1DE}"/>
      </w:docPartPr>
      <w:docPartBody>
        <w:p w:rsidR="00CE756F" w:rsidRDefault="00F62715" w:rsidP="00F62715">
          <w:pPr>
            <w:pStyle w:val="F1230C6A31624A9CA5A0F26A1FE4478A2"/>
          </w:pPr>
          <w:r w:rsidRPr="0084671C">
            <w:rPr>
              <w:shd w:val="clear" w:color="auto" w:fill="BFBFBF" w:themeFill="background1" w:themeFillShade="BF"/>
            </w:rPr>
            <w:t>Click or tap here to enter text</w:t>
          </w:r>
        </w:p>
      </w:docPartBody>
    </w:docPart>
    <w:docPart>
      <w:docPartPr>
        <w:name w:val="515CB3FB2B9E4B2782E6478C78AC8EFB"/>
        <w:category>
          <w:name w:val="General"/>
          <w:gallery w:val="placeholder"/>
        </w:category>
        <w:types>
          <w:type w:val="bbPlcHdr"/>
        </w:types>
        <w:behaviors>
          <w:behavior w:val="content"/>
        </w:behaviors>
        <w:guid w:val="{3D6D8132-5232-4465-B063-498F376774A9}"/>
      </w:docPartPr>
      <w:docPartBody>
        <w:p w:rsidR="00CE756F" w:rsidRDefault="00F62715" w:rsidP="00F62715">
          <w:pPr>
            <w:pStyle w:val="515CB3FB2B9E4B2782E6478C78AC8EFB2"/>
          </w:pPr>
          <w:r w:rsidRPr="0084671C">
            <w:rPr>
              <w:shd w:val="clear" w:color="auto" w:fill="BFBFBF" w:themeFill="background1" w:themeFillShade="BF"/>
            </w:rPr>
            <w:t>Click or tap here to enter text</w:t>
          </w:r>
        </w:p>
      </w:docPartBody>
    </w:docPart>
    <w:docPart>
      <w:docPartPr>
        <w:name w:val="DE969E89B2E0486D91020B172F308010"/>
        <w:category>
          <w:name w:val="General"/>
          <w:gallery w:val="placeholder"/>
        </w:category>
        <w:types>
          <w:type w:val="bbPlcHdr"/>
        </w:types>
        <w:behaviors>
          <w:behavior w:val="content"/>
        </w:behaviors>
        <w:guid w:val="{CAE0AD97-890C-40EC-A2EC-E45B2FA34D00}"/>
      </w:docPartPr>
      <w:docPartBody>
        <w:p w:rsidR="00CE756F" w:rsidRDefault="00F62715" w:rsidP="00F62715">
          <w:pPr>
            <w:pStyle w:val="DE969E89B2E0486D91020B172F3080102"/>
          </w:pPr>
          <w:r w:rsidRPr="0084671C">
            <w:rPr>
              <w:shd w:val="clear" w:color="auto" w:fill="BFBFBF" w:themeFill="background1" w:themeFillShade="BF"/>
            </w:rPr>
            <w:t>Click or tap here to enter text</w:t>
          </w:r>
        </w:p>
      </w:docPartBody>
    </w:docPart>
    <w:docPart>
      <w:docPartPr>
        <w:name w:val="091B640CC2C64346858ED2D6D82BDAB4"/>
        <w:category>
          <w:name w:val="General"/>
          <w:gallery w:val="placeholder"/>
        </w:category>
        <w:types>
          <w:type w:val="bbPlcHdr"/>
        </w:types>
        <w:behaviors>
          <w:behavior w:val="content"/>
        </w:behaviors>
        <w:guid w:val="{636A7062-E154-4521-A38B-0FFCD6E9F0A7}"/>
      </w:docPartPr>
      <w:docPartBody>
        <w:p w:rsidR="00CE756F" w:rsidRDefault="00F62715" w:rsidP="00F62715">
          <w:pPr>
            <w:pStyle w:val="091B640CC2C64346858ED2D6D82BDAB41"/>
          </w:pPr>
          <w:r w:rsidRPr="005001B5">
            <w:rPr>
              <w:rFonts w:eastAsia="Calibri" w:cs="Times New Roman"/>
              <w:shd w:val="clear" w:color="auto" w:fill="BFBFBF" w:themeFill="background1" w:themeFillShade="BF"/>
            </w:rPr>
            <w:t>Choose an item</w:t>
          </w:r>
        </w:p>
      </w:docPartBody>
    </w:docPart>
    <w:docPart>
      <w:docPartPr>
        <w:name w:val="97B710EA5AD84162B487CC4E0FD96934"/>
        <w:category>
          <w:name w:val="General"/>
          <w:gallery w:val="placeholder"/>
        </w:category>
        <w:types>
          <w:type w:val="bbPlcHdr"/>
        </w:types>
        <w:behaviors>
          <w:behavior w:val="content"/>
        </w:behaviors>
        <w:guid w:val="{4C71F181-344A-4581-877D-10503DBB25F6}"/>
      </w:docPartPr>
      <w:docPartBody>
        <w:p w:rsidR="00CE756F" w:rsidRDefault="00F62715" w:rsidP="00F62715">
          <w:pPr>
            <w:pStyle w:val="97B710EA5AD84162B487CC4E0FD969341"/>
          </w:pPr>
          <w:r w:rsidRPr="005001B5">
            <w:rPr>
              <w:rFonts w:eastAsia="Calibri" w:cs="Times New Roman"/>
              <w:shd w:val="clear" w:color="auto" w:fill="BFBFBF" w:themeFill="background1" w:themeFillShade="BF"/>
            </w:rPr>
            <w:t>Choose an item</w:t>
          </w:r>
        </w:p>
      </w:docPartBody>
    </w:docPart>
    <w:docPart>
      <w:docPartPr>
        <w:name w:val="0C09DC5378AF4D3E8C2017A328D9124A"/>
        <w:category>
          <w:name w:val="General"/>
          <w:gallery w:val="placeholder"/>
        </w:category>
        <w:types>
          <w:type w:val="bbPlcHdr"/>
        </w:types>
        <w:behaviors>
          <w:behavior w:val="content"/>
        </w:behaviors>
        <w:guid w:val="{FD22A4CA-774B-4280-9B38-DEE866A9243F}"/>
      </w:docPartPr>
      <w:docPartBody>
        <w:p w:rsidR="00CE756F" w:rsidRDefault="00F62715" w:rsidP="00F62715">
          <w:pPr>
            <w:pStyle w:val="0C09DC5378AF4D3E8C2017A328D9124A1"/>
          </w:pPr>
          <w:r w:rsidRPr="00FA0436">
            <w:rPr>
              <w:rFonts w:eastAsia="Calibri" w:cs="Times New Roman"/>
              <w:shd w:val="clear" w:color="auto" w:fill="BFBFBF" w:themeFill="background1" w:themeFillShade="BF"/>
            </w:rPr>
            <w:t>Choose an item</w:t>
          </w:r>
        </w:p>
      </w:docPartBody>
    </w:docPart>
    <w:docPart>
      <w:docPartPr>
        <w:name w:val="4032647BD39F46109CF13EB7E7E5E5E4"/>
        <w:category>
          <w:name w:val="General"/>
          <w:gallery w:val="placeholder"/>
        </w:category>
        <w:types>
          <w:type w:val="bbPlcHdr"/>
        </w:types>
        <w:behaviors>
          <w:behavior w:val="content"/>
        </w:behaviors>
        <w:guid w:val="{83E03839-75B9-4549-ADF3-6F7C5CF5015D}"/>
      </w:docPartPr>
      <w:docPartBody>
        <w:p w:rsidR="00CE756F" w:rsidRDefault="00F62715" w:rsidP="00F62715">
          <w:pPr>
            <w:pStyle w:val="4032647BD39F46109CF13EB7E7E5E5E41"/>
          </w:pPr>
          <w:r w:rsidRPr="00FA0436">
            <w:rPr>
              <w:rFonts w:eastAsia="Calibri" w:cs="Times New Roman"/>
              <w:shd w:val="clear" w:color="auto" w:fill="BFBFBF" w:themeFill="background1" w:themeFillShade="BF"/>
            </w:rPr>
            <w:t>Choose an item</w:t>
          </w:r>
        </w:p>
      </w:docPartBody>
    </w:docPart>
    <w:docPart>
      <w:docPartPr>
        <w:name w:val="2F2D0F28F59B47C28981AC0751EF3283"/>
        <w:category>
          <w:name w:val="General"/>
          <w:gallery w:val="placeholder"/>
        </w:category>
        <w:types>
          <w:type w:val="bbPlcHdr"/>
        </w:types>
        <w:behaviors>
          <w:behavior w:val="content"/>
        </w:behaviors>
        <w:guid w:val="{09214C8D-F767-4974-A9ED-A8E7BA306B64}"/>
      </w:docPartPr>
      <w:docPartBody>
        <w:p w:rsidR="00CE756F" w:rsidRDefault="00F62715" w:rsidP="00F62715">
          <w:pPr>
            <w:pStyle w:val="2F2D0F28F59B47C28981AC0751EF32831"/>
          </w:pPr>
          <w:r w:rsidRPr="00FA0436">
            <w:rPr>
              <w:rFonts w:eastAsia="Calibri" w:cs="Times New Roman"/>
              <w:shd w:val="clear" w:color="auto" w:fill="BFBFBF" w:themeFill="background1" w:themeFillShade="BF"/>
            </w:rPr>
            <w:t>Choose an item</w:t>
          </w:r>
        </w:p>
      </w:docPartBody>
    </w:docPart>
    <w:docPart>
      <w:docPartPr>
        <w:name w:val="6DDDBA18296D4E3EB2DD79795A6B7209"/>
        <w:category>
          <w:name w:val="General"/>
          <w:gallery w:val="placeholder"/>
        </w:category>
        <w:types>
          <w:type w:val="bbPlcHdr"/>
        </w:types>
        <w:behaviors>
          <w:behavior w:val="content"/>
        </w:behaviors>
        <w:guid w:val="{FC4D1324-12D3-47E3-BE69-4F9371D6E3C7}"/>
      </w:docPartPr>
      <w:docPartBody>
        <w:p w:rsidR="00CE756F" w:rsidRDefault="00F62715" w:rsidP="00F62715">
          <w:pPr>
            <w:pStyle w:val="6DDDBA18296D4E3EB2DD79795A6B72091"/>
          </w:pPr>
          <w:r w:rsidRPr="00FA0436">
            <w:rPr>
              <w:rFonts w:eastAsia="Calibri" w:cs="Times New Roman"/>
              <w:shd w:val="clear" w:color="auto" w:fill="BFBFBF" w:themeFill="background1" w:themeFillShade="BF"/>
            </w:rPr>
            <w:t>Choose an item</w:t>
          </w:r>
        </w:p>
      </w:docPartBody>
    </w:docPart>
    <w:docPart>
      <w:docPartPr>
        <w:name w:val="1048AD01EA244CE28BB7E66DBC32F3A5"/>
        <w:category>
          <w:name w:val="General"/>
          <w:gallery w:val="placeholder"/>
        </w:category>
        <w:types>
          <w:type w:val="bbPlcHdr"/>
        </w:types>
        <w:behaviors>
          <w:behavior w:val="content"/>
        </w:behaviors>
        <w:guid w:val="{97D11005-F6B7-4FD6-9E85-DCC0AE8CCFA6}"/>
      </w:docPartPr>
      <w:docPartBody>
        <w:p w:rsidR="009E7558" w:rsidRDefault="005B72B6" w:rsidP="005B72B6">
          <w:pPr>
            <w:pStyle w:val="1048AD01EA244CE28BB7E66DBC32F3A5"/>
          </w:pPr>
          <w:r w:rsidRPr="00DC4326">
            <w:rPr>
              <w:rFonts w:eastAsia="Calibri" w:cs="Times New Roman"/>
              <w:shd w:val="clear" w:color="auto" w:fill="BFBFBF" w:themeFill="background1" w:themeFillShade="BF"/>
            </w:rPr>
            <w:t>Choose an item</w:t>
          </w:r>
        </w:p>
      </w:docPartBody>
    </w:docPart>
    <w:docPart>
      <w:docPartPr>
        <w:name w:val="5D04CBA5538344E59AE4218D367213B1"/>
        <w:category>
          <w:name w:val="General"/>
          <w:gallery w:val="placeholder"/>
        </w:category>
        <w:types>
          <w:type w:val="bbPlcHdr"/>
        </w:types>
        <w:behaviors>
          <w:behavior w:val="content"/>
        </w:behaviors>
        <w:guid w:val="{656D19B5-3F80-408A-98C6-7296C2E9F7B7}"/>
      </w:docPartPr>
      <w:docPartBody>
        <w:p w:rsidR="009E7558" w:rsidRDefault="005B72B6" w:rsidP="005B72B6">
          <w:pPr>
            <w:pStyle w:val="5D04CBA5538344E59AE4218D367213B1"/>
          </w:pPr>
          <w:r w:rsidRPr="00DC4326">
            <w:rPr>
              <w:rFonts w:eastAsia="Calibri" w:cs="Times New Roman"/>
              <w:shd w:val="clear" w:color="auto" w:fill="BFBFBF" w:themeFill="background1" w:themeFillShade="BF"/>
            </w:rPr>
            <w:t>Choose an item</w:t>
          </w:r>
        </w:p>
      </w:docPartBody>
    </w:docPart>
    <w:docPart>
      <w:docPartPr>
        <w:name w:val="045690E11E294F37A6C03F7CAAC432F5"/>
        <w:category>
          <w:name w:val="General"/>
          <w:gallery w:val="placeholder"/>
        </w:category>
        <w:types>
          <w:type w:val="bbPlcHdr"/>
        </w:types>
        <w:behaviors>
          <w:behavior w:val="content"/>
        </w:behaviors>
        <w:guid w:val="{FC3FBDD9-06B9-4242-8739-55F2CACF4D3A}"/>
      </w:docPartPr>
      <w:docPartBody>
        <w:p w:rsidR="009E7558" w:rsidRDefault="005B72B6" w:rsidP="005B72B6">
          <w:pPr>
            <w:pStyle w:val="045690E11E294F37A6C03F7CAAC432F5"/>
          </w:pPr>
          <w:r w:rsidRPr="00DC4326">
            <w:rPr>
              <w:rFonts w:eastAsia="Calibri" w:cs="Times New Roman"/>
              <w:shd w:val="clear" w:color="auto" w:fill="BFBFBF" w:themeFill="background1" w:themeFillShade="BF"/>
            </w:rPr>
            <w:t>Choose an item</w:t>
          </w:r>
        </w:p>
      </w:docPartBody>
    </w:docPart>
    <w:docPart>
      <w:docPartPr>
        <w:name w:val="8A970091C5004A7FA4F8457D084A3136"/>
        <w:category>
          <w:name w:val="General"/>
          <w:gallery w:val="placeholder"/>
        </w:category>
        <w:types>
          <w:type w:val="bbPlcHdr"/>
        </w:types>
        <w:behaviors>
          <w:behavior w:val="content"/>
        </w:behaviors>
        <w:guid w:val="{4795A431-D7CF-4D27-8A5F-50CBBC9A4F0D}"/>
      </w:docPartPr>
      <w:docPartBody>
        <w:p w:rsidR="009E7558" w:rsidRDefault="005B72B6" w:rsidP="005B72B6">
          <w:pPr>
            <w:pStyle w:val="8A970091C5004A7FA4F8457D084A3136"/>
          </w:pPr>
          <w:r w:rsidRPr="00DC4326">
            <w:rPr>
              <w:rFonts w:eastAsia="Calibri" w:cs="Times New Roman"/>
              <w:shd w:val="clear" w:color="auto" w:fill="BFBFBF" w:themeFill="background1" w:themeFillShade="BF"/>
            </w:rPr>
            <w:t>Choose an item</w:t>
          </w:r>
        </w:p>
      </w:docPartBody>
    </w:docPart>
    <w:docPart>
      <w:docPartPr>
        <w:name w:val="D83473F7DB8E4436AFF62EDD7F43D730"/>
        <w:category>
          <w:name w:val="General"/>
          <w:gallery w:val="placeholder"/>
        </w:category>
        <w:types>
          <w:type w:val="bbPlcHdr"/>
        </w:types>
        <w:behaviors>
          <w:behavior w:val="content"/>
        </w:behaviors>
        <w:guid w:val="{6D192FA7-92C3-4CDA-9817-0FEB026955FD}"/>
      </w:docPartPr>
      <w:docPartBody>
        <w:p w:rsidR="009E7558" w:rsidRDefault="005B72B6" w:rsidP="005B72B6">
          <w:pPr>
            <w:pStyle w:val="D83473F7DB8E4436AFF62EDD7F43D730"/>
          </w:pPr>
          <w:r w:rsidRPr="008B1CE7">
            <w:rPr>
              <w:rFonts w:eastAsia="Calibri" w:cs="Times New Roman"/>
              <w:shd w:val="clear" w:color="auto" w:fill="BFBFBF" w:themeFill="background1" w:themeFillShade="BF"/>
            </w:rPr>
            <w:t>Choose an item</w:t>
          </w:r>
        </w:p>
      </w:docPartBody>
    </w:docPart>
    <w:docPart>
      <w:docPartPr>
        <w:name w:val="47B1157DB4B6465BAF9C0CFA7103C35A"/>
        <w:category>
          <w:name w:val="General"/>
          <w:gallery w:val="placeholder"/>
        </w:category>
        <w:types>
          <w:type w:val="bbPlcHdr"/>
        </w:types>
        <w:behaviors>
          <w:behavior w:val="content"/>
        </w:behaviors>
        <w:guid w:val="{3B53273F-EC69-439D-BB96-3C31D474A81C}"/>
      </w:docPartPr>
      <w:docPartBody>
        <w:p w:rsidR="009E7558" w:rsidRDefault="005B72B6" w:rsidP="005B72B6">
          <w:pPr>
            <w:pStyle w:val="47B1157DB4B6465BAF9C0CFA7103C35A"/>
          </w:pPr>
          <w:r w:rsidRPr="008B1CE7">
            <w:rPr>
              <w:rFonts w:eastAsia="Calibri" w:cs="Times New Roman"/>
              <w:shd w:val="clear" w:color="auto" w:fill="BFBFBF" w:themeFill="background1" w:themeFillShade="BF"/>
            </w:rPr>
            <w:t>Choose an item</w:t>
          </w:r>
        </w:p>
      </w:docPartBody>
    </w:docPart>
    <w:docPart>
      <w:docPartPr>
        <w:name w:val="11478CD873BD407196543E92E18230BB"/>
        <w:category>
          <w:name w:val="General"/>
          <w:gallery w:val="placeholder"/>
        </w:category>
        <w:types>
          <w:type w:val="bbPlcHdr"/>
        </w:types>
        <w:behaviors>
          <w:behavior w:val="content"/>
        </w:behaviors>
        <w:guid w:val="{9B5162FB-50C7-497D-9BFD-61B90D106BA6}"/>
      </w:docPartPr>
      <w:docPartBody>
        <w:p w:rsidR="009E7558" w:rsidRDefault="005B72B6" w:rsidP="005B72B6">
          <w:pPr>
            <w:pStyle w:val="11478CD873BD407196543E92E18230BB"/>
          </w:pPr>
          <w:r w:rsidRPr="001D5766">
            <w:rPr>
              <w:rFonts w:eastAsia="Calibri" w:cs="Times New Roman"/>
              <w:shd w:val="clear" w:color="auto" w:fill="BFBFBF" w:themeFill="background1" w:themeFillShade="BF"/>
            </w:rPr>
            <w:t>Choose an item</w:t>
          </w:r>
        </w:p>
      </w:docPartBody>
    </w:docPart>
    <w:docPart>
      <w:docPartPr>
        <w:name w:val="B8C140F3C2C740BF8E1E3DDF58867E10"/>
        <w:category>
          <w:name w:val="General"/>
          <w:gallery w:val="placeholder"/>
        </w:category>
        <w:types>
          <w:type w:val="bbPlcHdr"/>
        </w:types>
        <w:behaviors>
          <w:behavior w:val="content"/>
        </w:behaviors>
        <w:guid w:val="{9FD8E14C-4878-4FF9-AA1F-6D8515C3AFBF}"/>
      </w:docPartPr>
      <w:docPartBody>
        <w:p w:rsidR="009E7558" w:rsidRDefault="005B72B6" w:rsidP="005B72B6">
          <w:pPr>
            <w:pStyle w:val="B8C140F3C2C740BF8E1E3DDF58867E10"/>
          </w:pPr>
          <w:r w:rsidRPr="001D5766">
            <w:rPr>
              <w:rFonts w:eastAsia="Calibri" w:cs="Times New Roman"/>
              <w:shd w:val="clear" w:color="auto" w:fill="BFBFBF" w:themeFill="background1" w:themeFillShade="BF"/>
            </w:rPr>
            <w:t>Choose an item</w:t>
          </w:r>
        </w:p>
      </w:docPartBody>
    </w:docPart>
    <w:docPart>
      <w:docPartPr>
        <w:name w:val="BAC53526466442BB867FB3022DE85C32"/>
        <w:category>
          <w:name w:val="General"/>
          <w:gallery w:val="placeholder"/>
        </w:category>
        <w:types>
          <w:type w:val="bbPlcHdr"/>
        </w:types>
        <w:behaviors>
          <w:behavior w:val="content"/>
        </w:behaviors>
        <w:guid w:val="{CB8D5D15-8502-4210-980E-ECB0921E0DE4}"/>
      </w:docPartPr>
      <w:docPartBody>
        <w:p w:rsidR="009E7558" w:rsidRDefault="005B72B6" w:rsidP="005B72B6">
          <w:pPr>
            <w:pStyle w:val="BAC53526466442BB867FB3022DE85C32"/>
          </w:pPr>
          <w:r w:rsidRPr="001D5766">
            <w:rPr>
              <w:rFonts w:eastAsia="Calibri" w:cs="Times New Roman"/>
              <w:shd w:val="clear" w:color="auto" w:fill="BFBFBF" w:themeFill="background1" w:themeFillShade="BF"/>
            </w:rPr>
            <w:t>Choose an item</w:t>
          </w:r>
        </w:p>
      </w:docPartBody>
    </w:docPart>
    <w:docPart>
      <w:docPartPr>
        <w:name w:val="C1137FA3F0594D2FAB8A2B6472C4AB33"/>
        <w:category>
          <w:name w:val="General"/>
          <w:gallery w:val="placeholder"/>
        </w:category>
        <w:types>
          <w:type w:val="bbPlcHdr"/>
        </w:types>
        <w:behaviors>
          <w:behavior w:val="content"/>
        </w:behaviors>
        <w:guid w:val="{02949656-FC5B-411C-825D-46D4498140AF}"/>
      </w:docPartPr>
      <w:docPartBody>
        <w:p w:rsidR="009E7558" w:rsidRDefault="005B72B6" w:rsidP="005B72B6">
          <w:pPr>
            <w:pStyle w:val="C1137FA3F0594D2FAB8A2B6472C4AB33"/>
          </w:pPr>
          <w:r w:rsidRPr="001D5766">
            <w:rPr>
              <w:rFonts w:eastAsia="Calibri" w:cs="Times New Roman"/>
              <w:shd w:val="clear" w:color="auto" w:fill="BFBFBF" w:themeFill="background1" w:themeFillShade="BF"/>
            </w:rPr>
            <w:t>Choose an item</w:t>
          </w:r>
        </w:p>
      </w:docPartBody>
    </w:docPart>
    <w:docPart>
      <w:docPartPr>
        <w:name w:val="B3F54DE64FF44F51A98DEB588B3AFDA4"/>
        <w:category>
          <w:name w:val="General"/>
          <w:gallery w:val="placeholder"/>
        </w:category>
        <w:types>
          <w:type w:val="bbPlcHdr"/>
        </w:types>
        <w:behaviors>
          <w:behavior w:val="content"/>
        </w:behaviors>
        <w:guid w:val="{610B6354-4DF0-4D3D-8DE7-55ED6003D3CE}"/>
      </w:docPartPr>
      <w:docPartBody>
        <w:p w:rsidR="009E7558" w:rsidRDefault="005B72B6" w:rsidP="005B72B6">
          <w:pPr>
            <w:pStyle w:val="B3F54DE64FF44F51A98DEB588B3AFDA4"/>
          </w:pPr>
          <w:r w:rsidRPr="001D5766">
            <w:rPr>
              <w:rFonts w:eastAsia="Calibri" w:cs="Times New Roman"/>
              <w:shd w:val="clear" w:color="auto" w:fill="BFBFBF" w:themeFill="background1" w:themeFillShade="BF"/>
            </w:rPr>
            <w:t>Choose an item</w:t>
          </w:r>
        </w:p>
      </w:docPartBody>
    </w:docPart>
    <w:docPart>
      <w:docPartPr>
        <w:name w:val="9704A48D13C34209BC32284FA68C00C8"/>
        <w:category>
          <w:name w:val="General"/>
          <w:gallery w:val="placeholder"/>
        </w:category>
        <w:types>
          <w:type w:val="bbPlcHdr"/>
        </w:types>
        <w:behaviors>
          <w:behavior w:val="content"/>
        </w:behaviors>
        <w:guid w:val="{6E2790A1-AAF2-4D2F-9EC8-6342068CED37}"/>
      </w:docPartPr>
      <w:docPartBody>
        <w:p w:rsidR="009E7558" w:rsidRDefault="005B72B6" w:rsidP="005B72B6">
          <w:pPr>
            <w:pStyle w:val="9704A48D13C34209BC32284FA68C00C8"/>
          </w:pPr>
          <w:r w:rsidRPr="001D5766">
            <w:rPr>
              <w:rFonts w:eastAsia="Calibri" w:cs="Times New Roman"/>
              <w:shd w:val="clear" w:color="auto" w:fill="BFBFBF" w:themeFill="background1" w:themeFillShade="BF"/>
            </w:rPr>
            <w:t>Choose an item</w:t>
          </w:r>
        </w:p>
      </w:docPartBody>
    </w:docPart>
    <w:docPart>
      <w:docPartPr>
        <w:name w:val="3D42B4BFA8E5401ABD7412717BB17842"/>
        <w:category>
          <w:name w:val="General"/>
          <w:gallery w:val="placeholder"/>
        </w:category>
        <w:types>
          <w:type w:val="bbPlcHdr"/>
        </w:types>
        <w:behaviors>
          <w:behavior w:val="content"/>
        </w:behaviors>
        <w:guid w:val="{7BEB99F9-5988-463F-B5E6-CF851F2A7112}"/>
      </w:docPartPr>
      <w:docPartBody>
        <w:p w:rsidR="009E7558" w:rsidRDefault="005B72B6" w:rsidP="005B72B6">
          <w:pPr>
            <w:pStyle w:val="3D42B4BFA8E5401ABD7412717BB17842"/>
          </w:pPr>
          <w:r w:rsidRPr="001D5766">
            <w:rPr>
              <w:rFonts w:eastAsia="Calibri" w:cs="Times New Roman"/>
              <w:shd w:val="clear" w:color="auto" w:fill="BFBFBF" w:themeFill="background1" w:themeFillShade="BF"/>
            </w:rPr>
            <w:t>Choose an item</w:t>
          </w:r>
        </w:p>
      </w:docPartBody>
    </w:docPart>
    <w:docPart>
      <w:docPartPr>
        <w:name w:val="7DD4C50634DE4BF997E3D3BA43F3CC37"/>
        <w:category>
          <w:name w:val="General"/>
          <w:gallery w:val="placeholder"/>
        </w:category>
        <w:types>
          <w:type w:val="bbPlcHdr"/>
        </w:types>
        <w:behaviors>
          <w:behavior w:val="content"/>
        </w:behaviors>
        <w:guid w:val="{103BE8D7-FA86-4AFD-BD4E-673EE1F9C719}"/>
      </w:docPartPr>
      <w:docPartBody>
        <w:p w:rsidR="009E7558" w:rsidRDefault="005B72B6" w:rsidP="005B72B6">
          <w:pPr>
            <w:pStyle w:val="7DD4C50634DE4BF997E3D3BA43F3CC37"/>
          </w:pPr>
          <w:r w:rsidRPr="001D5766">
            <w:rPr>
              <w:rFonts w:eastAsia="Calibri" w:cs="Times New Roman"/>
              <w:shd w:val="clear" w:color="auto" w:fill="BFBFBF" w:themeFill="background1" w:themeFillShade="BF"/>
            </w:rPr>
            <w:t>Choose an item</w:t>
          </w:r>
        </w:p>
      </w:docPartBody>
    </w:docPart>
    <w:docPart>
      <w:docPartPr>
        <w:name w:val="D0CC2E817BAC48CDB555D4F3B22CD1A8"/>
        <w:category>
          <w:name w:val="General"/>
          <w:gallery w:val="placeholder"/>
        </w:category>
        <w:types>
          <w:type w:val="bbPlcHdr"/>
        </w:types>
        <w:behaviors>
          <w:behavior w:val="content"/>
        </w:behaviors>
        <w:guid w:val="{0FEA647B-4ABD-4630-B117-73814C93CADB}"/>
      </w:docPartPr>
      <w:docPartBody>
        <w:p w:rsidR="009E7558" w:rsidRDefault="005B72B6" w:rsidP="005B72B6">
          <w:pPr>
            <w:pStyle w:val="D0CC2E817BAC48CDB555D4F3B22CD1A8"/>
          </w:pPr>
          <w:r w:rsidRPr="001D5766">
            <w:rPr>
              <w:rFonts w:eastAsia="Calibri" w:cs="Times New Roman"/>
              <w:shd w:val="clear" w:color="auto" w:fill="BFBFBF" w:themeFill="background1" w:themeFillShade="BF"/>
            </w:rPr>
            <w:t>Choose an item</w:t>
          </w:r>
        </w:p>
      </w:docPartBody>
    </w:docPart>
    <w:docPart>
      <w:docPartPr>
        <w:name w:val="D70B4B72114C4783A6C39C80D80B0FFE"/>
        <w:category>
          <w:name w:val="General"/>
          <w:gallery w:val="placeholder"/>
        </w:category>
        <w:types>
          <w:type w:val="bbPlcHdr"/>
        </w:types>
        <w:behaviors>
          <w:behavior w:val="content"/>
        </w:behaviors>
        <w:guid w:val="{780159AF-EE12-4FE7-A66F-C58FFCE814D3}"/>
      </w:docPartPr>
      <w:docPartBody>
        <w:p w:rsidR="009E7558" w:rsidRDefault="005B72B6" w:rsidP="005B72B6">
          <w:pPr>
            <w:pStyle w:val="D70B4B72114C4783A6C39C80D80B0FFE"/>
          </w:pPr>
          <w:r w:rsidRPr="00496F1C">
            <w:rPr>
              <w:rFonts w:eastAsia="Calibri" w:cs="Times New Roman"/>
            </w:rPr>
            <w:t>Click or tap here to enter text</w:t>
          </w:r>
        </w:p>
      </w:docPartBody>
    </w:docPart>
    <w:docPart>
      <w:docPartPr>
        <w:name w:val="15BCCB1EC2354942BAD07F8C37D8B9CA"/>
        <w:category>
          <w:name w:val="General"/>
          <w:gallery w:val="placeholder"/>
        </w:category>
        <w:types>
          <w:type w:val="bbPlcHdr"/>
        </w:types>
        <w:behaviors>
          <w:behavior w:val="content"/>
        </w:behaviors>
        <w:guid w:val="{8386E156-A638-4316-AD16-6D1E04DDEA8F}"/>
      </w:docPartPr>
      <w:docPartBody>
        <w:p w:rsidR="009E7558" w:rsidRDefault="005B72B6" w:rsidP="005B72B6">
          <w:pPr>
            <w:pStyle w:val="15BCCB1EC2354942BAD07F8C37D8B9CA"/>
          </w:pPr>
          <w:r w:rsidRPr="00496F1C">
            <w:rPr>
              <w:rFonts w:eastAsia="Calibri" w:cs="Times New Roman"/>
            </w:rPr>
            <w:t>Click or tap here to enter text</w:t>
          </w:r>
        </w:p>
      </w:docPartBody>
    </w:docPart>
    <w:docPart>
      <w:docPartPr>
        <w:name w:val="BA29F7221F904305837A01CE43C0EA2A"/>
        <w:category>
          <w:name w:val="General"/>
          <w:gallery w:val="placeholder"/>
        </w:category>
        <w:types>
          <w:type w:val="bbPlcHdr"/>
        </w:types>
        <w:behaviors>
          <w:behavior w:val="content"/>
        </w:behaviors>
        <w:guid w:val="{8AC037D0-889F-4EE7-A8ED-2B9B9019EA80}"/>
      </w:docPartPr>
      <w:docPartBody>
        <w:p w:rsidR="009E7558" w:rsidRDefault="005B72B6" w:rsidP="005B72B6">
          <w:pPr>
            <w:pStyle w:val="BA29F7221F904305837A01CE43C0EA2A"/>
          </w:pPr>
          <w:r w:rsidRPr="00496F1C">
            <w:rPr>
              <w:rFonts w:eastAsia="Calibri" w:cs="Times New Roman"/>
            </w:rPr>
            <w:t>Click or tap here to enter text</w:t>
          </w:r>
        </w:p>
      </w:docPartBody>
    </w:docPart>
    <w:docPart>
      <w:docPartPr>
        <w:name w:val="D0F20A11437E47EBAA0060D05EAC0EED"/>
        <w:category>
          <w:name w:val="General"/>
          <w:gallery w:val="placeholder"/>
        </w:category>
        <w:types>
          <w:type w:val="bbPlcHdr"/>
        </w:types>
        <w:behaviors>
          <w:behavior w:val="content"/>
        </w:behaviors>
        <w:guid w:val="{10AFFDB6-1A96-4813-B7D9-62461CF1A7F5}"/>
      </w:docPartPr>
      <w:docPartBody>
        <w:p w:rsidR="009E7558" w:rsidRDefault="005B72B6" w:rsidP="005B72B6">
          <w:pPr>
            <w:pStyle w:val="D0F20A11437E47EBAA0060D05EAC0EED"/>
          </w:pPr>
          <w:r w:rsidRPr="00496F1C">
            <w:rPr>
              <w:rFonts w:eastAsia="Calibri" w:cs="Times New Roman"/>
            </w:rPr>
            <w:t>Click or tap here to enter text</w:t>
          </w:r>
        </w:p>
      </w:docPartBody>
    </w:docPart>
    <w:docPart>
      <w:docPartPr>
        <w:name w:val="FCF03450801C4D329BE859379A346918"/>
        <w:category>
          <w:name w:val="General"/>
          <w:gallery w:val="placeholder"/>
        </w:category>
        <w:types>
          <w:type w:val="bbPlcHdr"/>
        </w:types>
        <w:behaviors>
          <w:behavior w:val="content"/>
        </w:behaviors>
        <w:guid w:val="{C5BCFA30-F23D-4133-9A62-095D5EF46F43}"/>
      </w:docPartPr>
      <w:docPartBody>
        <w:p w:rsidR="009E7558" w:rsidRDefault="005B72B6" w:rsidP="005B72B6">
          <w:pPr>
            <w:pStyle w:val="FCF03450801C4D329BE859379A346918"/>
          </w:pPr>
          <w:r w:rsidRPr="008329EE">
            <w:rPr>
              <w:rFonts w:eastAsia="Calibri" w:cs="Times New Roman"/>
              <w:sz w:val="20"/>
              <w:szCs w:val="20"/>
            </w:rPr>
            <w:t>Click or tap to enter a date</w:t>
          </w:r>
        </w:p>
      </w:docPartBody>
    </w:docPart>
    <w:docPart>
      <w:docPartPr>
        <w:name w:val="1EF1EDC2866347BA8B4B8D92B0C9AC68"/>
        <w:category>
          <w:name w:val="General"/>
          <w:gallery w:val="placeholder"/>
        </w:category>
        <w:types>
          <w:type w:val="bbPlcHdr"/>
        </w:types>
        <w:behaviors>
          <w:behavior w:val="content"/>
        </w:behaviors>
        <w:guid w:val="{139D0D51-A1C6-4D18-8C18-47C0118C4BDC}"/>
      </w:docPartPr>
      <w:docPartBody>
        <w:p w:rsidR="009E7558" w:rsidRDefault="005B72B6" w:rsidP="005B72B6">
          <w:pPr>
            <w:pStyle w:val="1EF1EDC2866347BA8B4B8D92B0C9AC68"/>
          </w:pPr>
          <w:r w:rsidRPr="001B6E28">
            <w:rPr>
              <w:rFonts w:eastAsia="Calibri" w:cs="Times New Roman"/>
            </w:rPr>
            <w:t>Click or tap here to enter text</w:t>
          </w:r>
        </w:p>
      </w:docPartBody>
    </w:docPart>
    <w:docPart>
      <w:docPartPr>
        <w:name w:val="D0B1682CDED546AF82D3C3B8CC67A42D"/>
        <w:category>
          <w:name w:val="General"/>
          <w:gallery w:val="placeholder"/>
        </w:category>
        <w:types>
          <w:type w:val="bbPlcHdr"/>
        </w:types>
        <w:behaviors>
          <w:behavior w:val="content"/>
        </w:behaviors>
        <w:guid w:val="{7140A6D2-96C5-4DD4-981F-3A603D702481}"/>
      </w:docPartPr>
      <w:docPartBody>
        <w:p w:rsidR="009E7558" w:rsidRDefault="005B72B6" w:rsidP="005B72B6">
          <w:pPr>
            <w:pStyle w:val="D0B1682CDED546AF82D3C3B8CC67A42D"/>
          </w:pPr>
          <w:r w:rsidRPr="001B6E28">
            <w:rPr>
              <w:rFonts w:eastAsia="Calibri" w:cs="Times New Roman"/>
            </w:rPr>
            <w:t>Click or tap here to enter text</w:t>
          </w:r>
        </w:p>
      </w:docPartBody>
    </w:docPart>
    <w:docPart>
      <w:docPartPr>
        <w:name w:val="205617FE5EEC44F58F47890F6D01053F"/>
        <w:category>
          <w:name w:val="General"/>
          <w:gallery w:val="placeholder"/>
        </w:category>
        <w:types>
          <w:type w:val="bbPlcHdr"/>
        </w:types>
        <w:behaviors>
          <w:behavior w:val="content"/>
        </w:behaviors>
        <w:guid w:val="{37C54566-FC49-4573-93EC-2C7A20605A03}"/>
      </w:docPartPr>
      <w:docPartBody>
        <w:p w:rsidR="009E7558" w:rsidRDefault="005B72B6" w:rsidP="005B72B6">
          <w:pPr>
            <w:pStyle w:val="205617FE5EEC44F58F47890F6D01053F"/>
          </w:pPr>
          <w:r w:rsidRPr="001B6E28">
            <w:rPr>
              <w:rFonts w:eastAsia="Calibri" w:cs="Times New Roman"/>
            </w:rPr>
            <w:t>Click or tap here to enter text</w:t>
          </w:r>
        </w:p>
      </w:docPartBody>
    </w:docPart>
    <w:docPart>
      <w:docPartPr>
        <w:name w:val="BEC2EA68B5974915A683D078052C83F9"/>
        <w:category>
          <w:name w:val="General"/>
          <w:gallery w:val="placeholder"/>
        </w:category>
        <w:types>
          <w:type w:val="bbPlcHdr"/>
        </w:types>
        <w:behaviors>
          <w:behavior w:val="content"/>
        </w:behaviors>
        <w:guid w:val="{E208A4C0-20F0-49E1-BC70-493D9AE91158}"/>
      </w:docPartPr>
      <w:docPartBody>
        <w:p w:rsidR="009E7558" w:rsidRDefault="005B72B6" w:rsidP="005B72B6">
          <w:pPr>
            <w:pStyle w:val="BEC2EA68B5974915A683D078052C83F9"/>
          </w:pPr>
          <w:r w:rsidRPr="001B6E28">
            <w:rPr>
              <w:rFonts w:eastAsia="Calibri" w:cs="Times New Roman"/>
            </w:rPr>
            <w:t>Click or tap here to enter text</w:t>
          </w:r>
        </w:p>
      </w:docPartBody>
    </w:docPart>
    <w:docPart>
      <w:docPartPr>
        <w:name w:val="D7CD893B6A444902B39E6ACA5DE73AFF"/>
        <w:category>
          <w:name w:val="General"/>
          <w:gallery w:val="placeholder"/>
        </w:category>
        <w:types>
          <w:type w:val="bbPlcHdr"/>
        </w:types>
        <w:behaviors>
          <w:behavior w:val="content"/>
        </w:behaviors>
        <w:guid w:val="{0BE6057A-C799-40BB-AC71-58051CD8B2A5}"/>
      </w:docPartPr>
      <w:docPartBody>
        <w:p w:rsidR="009E7558" w:rsidRDefault="005B72B6" w:rsidP="005B72B6">
          <w:pPr>
            <w:pStyle w:val="D7CD893B6A444902B39E6ACA5DE73AFF"/>
          </w:pPr>
          <w:r w:rsidRPr="001B6E28">
            <w:rPr>
              <w:rFonts w:eastAsia="Calibri" w:cs="Times New Roman"/>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altName w:val="Arial"/>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altName w:val="Arial"/>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etwork Neo">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6B"/>
    <w:rsid w:val="00030FCE"/>
    <w:rsid w:val="000764F0"/>
    <w:rsid w:val="000A25CA"/>
    <w:rsid w:val="00107B38"/>
    <w:rsid w:val="001111CE"/>
    <w:rsid w:val="001A0939"/>
    <w:rsid w:val="001B08B8"/>
    <w:rsid w:val="001C0427"/>
    <w:rsid w:val="001D562B"/>
    <w:rsid w:val="001E1B6B"/>
    <w:rsid w:val="001E3357"/>
    <w:rsid w:val="001F33FC"/>
    <w:rsid w:val="00220ECA"/>
    <w:rsid w:val="00225F1F"/>
    <w:rsid w:val="00237EE1"/>
    <w:rsid w:val="002836D5"/>
    <w:rsid w:val="00284DC4"/>
    <w:rsid w:val="00293740"/>
    <w:rsid w:val="002B2C1D"/>
    <w:rsid w:val="002C795A"/>
    <w:rsid w:val="002D40B1"/>
    <w:rsid w:val="003051A9"/>
    <w:rsid w:val="0031560A"/>
    <w:rsid w:val="00317F5B"/>
    <w:rsid w:val="00342F89"/>
    <w:rsid w:val="00346651"/>
    <w:rsid w:val="00372A55"/>
    <w:rsid w:val="00385007"/>
    <w:rsid w:val="00396315"/>
    <w:rsid w:val="003A15ED"/>
    <w:rsid w:val="003A6EE9"/>
    <w:rsid w:val="003C35C0"/>
    <w:rsid w:val="003E3CEC"/>
    <w:rsid w:val="003F14A5"/>
    <w:rsid w:val="003F5500"/>
    <w:rsid w:val="00406B3E"/>
    <w:rsid w:val="004174A0"/>
    <w:rsid w:val="00423629"/>
    <w:rsid w:val="0049543D"/>
    <w:rsid w:val="004A50EE"/>
    <w:rsid w:val="004E251F"/>
    <w:rsid w:val="004F6508"/>
    <w:rsid w:val="005308FC"/>
    <w:rsid w:val="005A1EE8"/>
    <w:rsid w:val="005B3382"/>
    <w:rsid w:val="005B4A5B"/>
    <w:rsid w:val="005B72B6"/>
    <w:rsid w:val="005E0922"/>
    <w:rsid w:val="005F0C61"/>
    <w:rsid w:val="006155FB"/>
    <w:rsid w:val="006775B0"/>
    <w:rsid w:val="0068645F"/>
    <w:rsid w:val="006A24F1"/>
    <w:rsid w:val="006B4275"/>
    <w:rsid w:val="006E3CFC"/>
    <w:rsid w:val="00760DEC"/>
    <w:rsid w:val="0076220C"/>
    <w:rsid w:val="00774280"/>
    <w:rsid w:val="00787890"/>
    <w:rsid w:val="007A158F"/>
    <w:rsid w:val="007E5B1B"/>
    <w:rsid w:val="00817AC0"/>
    <w:rsid w:val="00825243"/>
    <w:rsid w:val="00847DC9"/>
    <w:rsid w:val="00860AB3"/>
    <w:rsid w:val="008731D3"/>
    <w:rsid w:val="008A3C15"/>
    <w:rsid w:val="008A45AB"/>
    <w:rsid w:val="008E21A9"/>
    <w:rsid w:val="008E4E02"/>
    <w:rsid w:val="00951828"/>
    <w:rsid w:val="0096095B"/>
    <w:rsid w:val="00966C87"/>
    <w:rsid w:val="00977690"/>
    <w:rsid w:val="009E7558"/>
    <w:rsid w:val="00A0464B"/>
    <w:rsid w:val="00A12053"/>
    <w:rsid w:val="00A4322D"/>
    <w:rsid w:val="00A53E62"/>
    <w:rsid w:val="00A56B85"/>
    <w:rsid w:val="00A624F5"/>
    <w:rsid w:val="00AA0BD5"/>
    <w:rsid w:val="00AF1CE2"/>
    <w:rsid w:val="00B62DCC"/>
    <w:rsid w:val="00B66723"/>
    <w:rsid w:val="00BD6647"/>
    <w:rsid w:val="00BE267C"/>
    <w:rsid w:val="00BE68A3"/>
    <w:rsid w:val="00BF0531"/>
    <w:rsid w:val="00C03D10"/>
    <w:rsid w:val="00C1392A"/>
    <w:rsid w:val="00C24B4A"/>
    <w:rsid w:val="00C32A38"/>
    <w:rsid w:val="00C457B0"/>
    <w:rsid w:val="00CB73C5"/>
    <w:rsid w:val="00CE756F"/>
    <w:rsid w:val="00CF7CE9"/>
    <w:rsid w:val="00D4418E"/>
    <w:rsid w:val="00DB5F35"/>
    <w:rsid w:val="00DD0843"/>
    <w:rsid w:val="00EB3DC2"/>
    <w:rsid w:val="00F01A38"/>
    <w:rsid w:val="00F4219D"/>
    <w:rsid w:val="00F62715"/>
    <w:rsid w:val="00FA45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2715"/>
    <w:rPr>
      <w:color w:val="0E2841" w:themeColor="text2"/>
      <w:bdr w:val="none" w:sz="0" w:space="0" w:color="auto"/>
      <w:shd w:val="clear" w:color="auto" w:fill="D3D3D3"/>
    </w:rPr>
  </w:style>
  <w:style w:type="paragraph" w:customStyle="1" w:styleId="2D4B936F07EA47978D5DCFF61818334F">
    <w:name w:val="2D4B936F07EA47978D5DCFF61818334F"/>
  </w:style>
  <w:style w:type="paragraph" w:customStyle="1" w:styleId="1527AE139FFA456EBEEA5448B92E8E00">
    <w:name w:val="1527AE139FFA456EBEEA5448B92E8E00"/>
  </w:style>
  <w:style w:type="paragraph" w:customStyle="1" w:styleId="08099C9DA501453EB54E75576838EBF1">
    <w:name w:val="08099C9DA501453EB54E75576838EBF1"/>
  </w:style>
  <w:style w:type="paragraph" w:customStyle="1" w:styleId="1048AD01EA244CE28BB7E66DBC32F3A5">
    <w:name w:val="1048AD01EA244CE28BB7E66DBC32F3A5"/>
    <w:rsid w:val="005B72B6"/>
  </w:style>
  <w:style w:type="paragraph" w:customStyle="1" w:styleId="5D04CBA5538344E59AE4218D367213B1">
    <w:name w:val="5D04CBA5538344E59AE4218D367213B1"/>
    <w:rsid w:val="005B72B6"/>
  </w:style>
  <w:style w:type="paragraph" w:customStyle="1" w:styleId="B314FAD8B7124649BAA7EA1511ECFEFF">
    <w:name w:val="B314FAD8B7124649BAA7EA1511ECFEFF"/>
    <w:rsid w:val="005B72B6"/>
  </w:style>
  <w:style w:type="paragraph" w:customStyle="1" w:styleId="045690E11E294F37A6C03F7CAAC432F5">
    <w:name w:val="045690E11E294F37A6C03F7CAAC432F5"/>
    <w:rsid w:val="005B72B6"/>
  </w:style>
  <w:style w:type="paragraph" w:customStyle="1" w:styleId="8A970091C5004A7FA4F8457D084A3136">
    <w:name w:val="8A970091C5004A7FA4F8457D084A3136"/>
    <w:rsid w:val="005B72B6"/>
  </w:style>
  <w:style w:type="paragraph" w:customStyle="1" w:styleId="D83473F7DB8E4436AFF62EDD7F43D730">
    <w:name w:val="D83473F7DB8E4436AFF62EDD7F43D730"/>
    <w:rsid w:val="005B72B6"/>
  </w:style>
  <w:style w:type="paragraph" w:customStyle="1" w:styleId="47B1157DB4B6465BAF9C0CFA7103C35A">
    <w:name w:val="47B1157DB4B6465BAF9C0CFA7103C35A"/>
    <w:rsid w:val="005B72B6"/>
  </w:style>
  <w:style w:type="paragraph" w:customStyle="1" w:styleId="11478CD873BD407196543E92E18230BB">
    <w:name w:val="11478CD873BD407196543E92E18230BB"/>
    <w:rsid w:val="005B72B6"/>
  </w:style>
  <w:style w:type="paragraph" w:customStyle="1" w:styleId="B8C140F3C2C740BF8E1E3DDF58867E10">
    <w:name w:val="B8C140F3C2C740BF8E1E3DDF58867E10"/>
    <w:rsid w:val="005B72B6"/>
  </w:style>
  <w:style w:type="paragraph" w:customStyle="1" w:styleId="BAC53526466442BB867FB3022DE85C32">
    <w:name w:val="BAC53526466442BB867FB3022DE85C32"/>
    <w:rsid w:val="005B72B6"/>
  </w:style>
  <w:style w:type="paragraph" w:customStyle="1" w:styleId="C1137FA3F0594D2FAB8A2B6472C4AB33">
    <w:name w:val="C1137FA3F0594D2FAB8A2B6472C4AB33"/>
    <w:rsid w:val="005B72B6"/>
  </w:style>
  <w:style w:type="paragraph" w:customStyle="1" w:styleId="B3F54DE64FF44F51A98DEB588B3AFDA4">
    <w:name w:val="B3F54DE64FF44F51A98DEB588B3AFDA4"/>
    <w:rsid w:val="005B72B6"/>
  </w:style>
  <w:style w:type="paragraph" w:customStyle="1" w:styleId="30A96FFA2DF34583AE814962C2E06453">
    <w:name w:val="30A96FFA2DF34583AE814962C2E06453"/>
    <w:rsid w:val="005B72B6"/>
  </w:style>
  <w:style w:type="paragraph" w:customStyle="1" w:styleId="9704A48D13C34209BC32284FA68C00C8">
    <w:name w:val="9704A48D13C34209BC32284FA68C00C8"/>
    <w:rsid w:val="005B72B6"/>
  </w:style>
  <w:style w:type="paragraph" w:customStyle="1" w:styleId="3D42B4BFA8E5401ABD7412717BB17842">
    <w:name w:val="3D42B4BFA8E5401ABD7412717BB17842"/>
    <w:rsid w:val="005B72B6"/>
  </w:style>
  <w:style w:type="paragraph" w:customStyle="1" w:styleId="7BB6697DADE44DBF84383C11472A7A12">
    <w:name w:val="7BB6697DADE44DBF84383C11472A7A12"/>
    <w:rsid w:val="005B72B6"/>
  </w:style>
  <w:style w:type="paragraph" w:customStyle="1" w:styleId="7DD4C50634DE4BF997E3D3BA43F3CC37">
    <w:name w:val="7DD4C50634DE4BF997E3D3BA43F3CC37"/>
    <w:rsid w:val="005B72B6"/>
  </w:style>
  <w:style w:type="paragraph" w:customStyle="1" w:styleId="D0CC2E817BAC48CDB555D4F3B22CD1A8">
    <w:name w:val="D0CC2E817BAC48CDB555D4F3B22CD1A8"/>
    <w:rsid w:val="005B72B6"/>
  </w:style>
  <w:style w:type="paragraph" w:customStyle="1" w:styleId="87956535B9FC4287B69AF83EC7D4BF8A">
    <w:name w:val="87956535B9FC4287B69AF83EC7D4BF8A"/>
    <w:rsid w:val="005B72B6"/>
  </w:style>
  <w:style w:type="paragraph" w:customStyle="1" w:styleId="D70B4B72114C4783A6C39C80D80B0FFE">
    <w:name w:val="D70B4B72114C4783A6C39C80D80B0FFE"/>
    <w:rsid w:val="005B72B6"/>
  </w:style>
  <w:style w:type="paragraph" w:customStyle="1" w:styleId="15BCCB1EC2354942BAD07F8C37D8B9CA">
    <w:name w:val="15BCCB1EC2354942BAD07F8C37D8B9CA"/>
    <w:rsid w:val="005B72B6"/>
  </w:style>
  <w:style w:type="paragraph" w:customStyle="1" w:styleId="BA29F7221F904305837A01CE43C0EA2A">
    <w:name w:val="BA29F7221F904305837A01CE43C0EA2A"/>
    <w:rsid w:val="005B72B6"/>
  </w:style>
  <w:style w:type="paragraph" w:customStyle="1" w:styleId="D0F20A11437E47EBAA0060D05EAC0EED">
    <w:name w:val="D0F20A11437E47EBAA0060D05EAC0EED"/>
    <w:rsid w:val="005B72B6"/>
  </w:style>
  <w:style w:type="paragraph" w:customStyle="1" w:styleId="969DCA19D0A345B3817DD627A0A2CBFD">
    <w:name w:val="969DCA19D0A345B3817DD627A0A2CBFD"/>
    <w:rsid w:val="005B72B6"/>
  </w:style>
  <w:style w:type="paragraph" w:customStyle="1" w:styleId="C3B941B1DFE34101A7F569A4A59ED93D">
    <w:name w:val="C3B941B1DFE34101A7F569A4A59ED93D"/>
    <w:rsid w:val="005B72B6"/>
  </w:style>
  <w:style w:type="paragraph" w:customStyle="1" w:styleId="97AA24051ECF43B6B09F76575516CFC2">
    <w:name w:val="97AA24051ECF43B6B09F76575516CFC2"/>
    <w:rsid w:val="005B72B6"/>
  </w:style>
  <w:style w:type="paragraph" w:customStyle="1" w:styleId="53711521C2EC4C1EB13283363C058ABB">
    <w:name w:val="53711521C2EC4C1EB13283363C058ABB"/>
    <w:rsid w:val="005B72B6"/>
  </w:style>
  <w:style w:type="paragraph" w:customStyle="1" w:styleId="FCF03450801C4D329BE859379A346918">
    <w:name w:val="FCF03450801C4D329BE859379A346918"/>
    <w:rsid w:val="005B72B6"/>
  </w:style>
  <w:style w:type="paragraph" w:customStyle="1" w:styleId="EBE95122FD424945B5CB3C6ECBD7A622">
    <w:name w:val="EBE95122FD424945B5CB3C6ECBD7A622"/>
    <w:rsid w:val="005B72B6"/>
  </w:style>
  <w:style w:type="paragraph" w:customStyle="1" w:styleId="32AC2C25A2F648679A1FD1613EC7A12D">
    <w:name w:val="32AC2C25A2F648679A1FD1613EC7A12D"/>
    <w:rsid w:val="005B72B6"/>
  </w:style>
  <w:style w:type="paragraph" w:customStyle="1" w:styleId="66C1E2FF045C46E2A8743D857C7F0486">
    <w:name w:val="66C1E2FF045C46E2A8743D857C7F0486"/>
    <w:rsid w:val="005B72B6"/>
  </w:style>
  <w:style w:type="paragraph" w:customStyle="1" w:styleId="5123E10B30924753BBD79FBE48983429">
    <w:name w:val="5123E10B30924753BBD79FBE48983429"/>
    <w:rsid w:val="005B72B6"/>
  </w:style>
  <w:style w:type="paragraph" w:customStyle="1" w:styleId="AF7B7AC995174C94BF83BCD4712822ED">
    <w:name w:val="AF7B7AC995174C94BF83BCD4712822ED"/>
    <w:rsid w:val="005B72B6"/>
  </w:style>
  <w:style w:type="paragraph" w:customStyle="1" w:styleId="4B40AF6E799144CE974102CF75F1126D">
    <w:name w:val="4B40AF6E799144CE974102CF75F1126D"/>
    <w:rsid w:val="005B72B6"/>
  </w:style>
  <w:style w:type="paragraph" w:customStyle="1" w:styleId="2233CF6FC6B94290956CED60E876F7A2">
    <w:name w:val="2233CF6FC6B94290956CED60E876F7A2"/>
    <w:rsid w:val="005B72B6"/>
  </w:style>
  <w:style w:type="paragraph" w:customStyle="1" w:styleId="D1510A2A63384571B58FA692B42AA74A">
    <w:name w:val="D1510A2A63384571B58FA692B42AA74A"/>
    <w:rsid w:val="005B72B6"/>
  </w:style>
  <w:style w:type="paragraph" w:customStyle="1" w:styleId="2E74625DBE2E4806BC509793E8A19B1A">
    <w:name w:val="2E74625DBE2E4806BC509793E8A19B1A"/>
    <w:rsid w:val="005B72B6"/>
  </w:style>
  <w:style w:type="paragraph" w:customStyle="1" w:styleId="78E1DE0997B942D1B58EA92EAD57FE5F">
    <w:name w:val="78E1DE0997B942D1B58EA92EAD57FE5F"/>
    <w:rsid w:val="005B72B6"/>
  </w:style>
  <w:style w:type="paragraph" w:customStyle="1" w:styleId="1EF1EDC2866347BA8B4B8D92B0C9AC68">
    <w:name w:val="1EF1EDC2866347BA8B4B8D92B0C9AC68"/>
    <w:rsid w:val="005B72B6"/>
  </w:style>
  <w:style w:type="paragraph" w:customStyle="1" w:styleId="D0B1682CDED546AF82D3C3B8CC67A42D">
    <w:name w:val="D0B1682CDED546AF82D3C3B8CC67A42D"/>
    <w:rsid w:val="005B72B6"/>
  </w:style>
  <w:style w:type="paragraph" w:customStyle="1" w:styleId="205617FE5EEC44F58F47890F6D01053F">
    <w:name w:val="205617FE5EEC44F58F47890F6D01053F"/>
    <w:rsid w:val="005B72B6"/>
  </w:style>
  <w:style w:type="paragraph" w:customStyle="1" w:styleId="BEC2EA68B5974915A683D078052C83F9">
    <w:name w:val="BEC2EA68B5974915A683D078052C83F9"/>
    <w:rsid w:val="005B72B6"/>
  </w:style>
  <w:style w:type="paragraph" w:customStyle="1" w:styleId="D7CD893B6A444902B39E6ACA5DE73AFF">
    <w:name w:val="D7CD893B6A444902B39E6ACA5DE73AFF"/>
    <w:rsid w:val="005B72B6"/>
  </w:style>
  <w:style w:type="paragraph" w:customStyle="1" w:styleId="206B0B9953A9447BBCCFFB78DA8C72E83">
    <w:name w:val="206B0B9953A9447BBCCFFB78DA8C72E8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1F7E8C9315204DDA9ECD233ED4CAC2D13">
    <w:name w:val="1F7E8C9315204DDA9ECD233ED4CAC2D1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13B18130E7314B4DA4A7DC3C5655BB9E3">
    <w:name w:val="13B18130E7314B4DA4A7DC3C5655BB9E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4EF2462981DE4DBF9458A45F3C529E083">
    <w:name w:val="4EF2462981DE4DBF9458A45F3C529E08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855B1652D24A4668BA30D88B45CF96393">
    <w:name w:val="855B1652D24A4668BA30D88B45CF9639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475DFDD2754B40A6ABDF39D941ED87F03">
    <w:name w:val="475DFDD2754B40A6ABDF39D941ED87F0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AB61E83894D444F2A08B52568FAD0D3A3">
    <w:name w:val="AB61E83894D444F2A08B52568FAD0D3A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4D95EE5990D46B59851CE10F116FC283">
    <w:name w:val="34D95EE5990D46B59851CE10F116FC28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E67874607264F5DACCB1F04AB4130023">
    <w:name w:val="3E67874607264F5DACCB1F04AB413002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2AC151E0D7F849E4B3928395EC16ED6D3">
    <w:name w:val="2AC151E0D7F849E4B3928395EC16ED6D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6B275129937E4859AE2435078308919F3">
    <w:name w:val="6B275129937E4859AE2435078308919F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1B23605C2B104E9092DEC3E84B5EC8DE3">
    <w:name w:val="1B23605C2B104E9092DEC3E84B5EC8DE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E8D52E08B5AB460CBF34940C5551C4E63">
    <w:name w:val="E8D52E08B5AB460CBF34940C5551C4E6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6BE674FCDA024BF28C4B21B89A9D31163">
    <w:name w:val="6BE674FCDA024BF28C4B21B89A9D3116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0A25683217F540CABBFE7D6D004768DC3">
    <w:name w:val="0A25683217F540CABBFE7D6D004768DC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3ABBBC666E3949D2A37CD6ADD59A03403">
    <w:name w:val="3ABBBC666E3949D2A37CD6ADD59A0340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FFDA69F59ABA4523850B2E96C6FD0CFA3">
    <w:name w:val="FFDA69F59ABA4523850B2E96C6FD0CFA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2F3D6DA131934EA6B0A1C0FC377E76D83">
    <w:name w:val="2F3D6DA131934EA6B0A1C0FC377E76D8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C6192ED6F154C289B4C0BD21D1AC06E2">
    <w:name w:val="0C6192ED6F154C289B4C0BD21D1AC06E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E9135FAA3AC3484A93563AA83B3B5D6F2">
    <w:name w:val="E9135FAA3AC3484A93563AA83B3B5D6F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D0ECF9C09C934C44BE9CA6C4E3BF85382">
    <w:name w:val="D0ECF9C09C934C44BE9CA6C4E3BF8538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19ED68E3B8A046789EA83B763C1569712">
    <w:name w:val="19ED68E3B8A046789EA83B763C156971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C52990DB279C4502B75245D408B8792D2">
    <w:name w:val="C52990DB279C4502B75245D408B8792D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98E25A8A09642779E324043036C42D32">
    <w:name w:val="098E25A8A09642779E324043036C42D3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906590A9124E4BE186236E5187A0B0F92">
    <w:name w:val="906590A9124E4BE186236E5187A0B0F9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4B4F8507AB2A415A85FACFC42A40FBC52">
    <w:name w:val="4B4F8507AB2A415A85FACFC42A40FBC5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559D875D3D5541DF97CC88BE7633C0F82">
    <w:name w:val="559D875D3D5541DF97CC88BE7633C0F8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E8CE5BE5756E444E91522BE49D653F302">
    <w:name w:val="E8CE5BE5756E444E91522BE49D653F30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A4228FA0D20A4D62B5ACDB4F507E3B942">
    <w:name w:val="A4228FA0D20A4D62B5ACDB4F507E3B94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B86E1C2E828A497D8B377917A5CC88322">
    <w:name w:val="B86E1C2E828A497D8B377917A5CC8832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F1230C6A31624A9CA5A0F26A1FE4478A2">
    <w:name w:val="F1230C6A31624A9CA5A0F26A1FE4478A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515CB3FB2B9E4B2782E6478C78AC8EFB2">
    <w:name w:val="515CB3FB2B9E4B2782E6478C78AC8EFB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DE969E89B2E0486D91020B172F3080102">
    <w:name w:val="DE969E89B2E0486D91020B172F3080102"/>
    <w:rsid w:val="00F62715"/>
    <w:pPr>
      <w:spacing w:after="0" w:line="240" w:lineRule="auto"/>
    </w:pPr>
    <w:rPr>
      <w:rFonts w:eastAsiaTheme="minorHAnsi"/>
      <w:color w:val="000000" w:themeColor="text1"/>
      <w:kern w:val="0"/>
      <w:sz w:val="20"/>
      <w:szCs w:val="20"/>
      <w:lang w:eastAsia="en-US"/>
      <w14:ligatures w14:val="none"/>
    </w:rPr>
  </w:style>
  <w:style w:type="paragraph" w:customStyle="1" w:styleId="FF8DCBD8EDB84314A89947EDE1FC98333">
    <w:name w:val="FF8DCBD8EDB84314A89947EDE1FC9833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C71151F7296445A79D4669EBA16BB4AC3">
    <w:name w:val="C71151F7296445A79D4669EBA16BB4AC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6A7E23CF7A794CDBAF59B0F494697F8F3">
    <w:name w:val="6A7E23CF7A794CDBAF59B0F494697F8F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A44CC95AEE6F4D50A4E28931062697003">
    <w:name w:val="A44CC95AEE6F4D50A4E28931062697003"/>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91B640CC2C64346858ED2D6D82BDAB41">
    <w:name w:val="091B640CC2C64346858ED2D6D82BDAB4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97B710EA5AD84162B487CC4E0FD969341">
    <w:name w:val="97B710EA5AD84162B487CC4E0FD96934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C09DC5378AF4D3E8C2017A328D9124A1">
    <w:name w:val="0C09DC5378AF4D3E8C2017A328D9124A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4032647BD39F46109CF13EB7E7E5E5E41">
    <w:name w:val="4032647BD39F46109CF13EB7E7E5E5E4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2F2D0F28F59B47C28981AC0751EF32831">
    <w:name w:val="2F2D0F28F59B47C28981AC0751EF3283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6DDDBA18296D4E3EB2DD79795A6B72091">
    <w:name w:val="6DDDBA18296D4E3EB2DD79795A6B7209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5C5CFD7649AD43A58A3DA36DA49B95601">
    <w:name w:val="5C5CFD7649AD43A58A3DA36DA49B9560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21D2AF3271C4C66BA1B1E7BBC751B971">
    <w:name w:val="021D2AF3271C4C66BA1B1E7BBC751B97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251D7652305B47D0ADEB91E424FB6EE01">
    <w:name w:val="251D7652305B47D0ADEB91E424FB6EE0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B1ADF1DE13F540138AFC5F05470D59CF1">
    <w:name w:val="B1ADF1DE13F540138AFC5F05470D59CF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364A9C83ED2644868E01299A3AE5CC911">
    <w:name w:val="364A9C83ED2644868E01299A3AE5CC91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9292D6F555984F86AD9403150E838AF21">
    <w:name w:val="9292D6F555984F86AD9403150E838AF2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D1AB99ABA1C74AB19B3736AE418243AF1">
    <w:name w:val="D1AB99ABA1C74AB19B3736AE418243AF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3BC1432E3A06425B877D5EA64EAA89AE1">
    <w:name w:val="3BC1432E3A06425B877D5EA64EAA89AE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85B5B46633BF45658E2C8443BC1FE0D31">
    <w:name w:val="85B5B46633BF45658E2C8443BC1FE0D3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FB5669DEC1E04894B42E43485E084AC21">
    <w:name w:val="FB5669DEC1E04894B42E43485E084AC2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27BC8DA272D142A1A12FF344B65303F71">
    <w:name w:val="27BC8DA272D142A1A12FF344B65303F7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75D09EF2210E41D99EA87839643BF38A1">
    <w:name w:val="75D09EF2210E41D99EA87839643BF38A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03BBFDC9C7E949E8A4F8711683AFDC9D1">
    <w:name w:val="03BBFDC9C7E949E8A4F8711683AFDC9D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7443029449864A7A8DE696A1A5E87EC11">
    <w:name w:val="7443029449864A7A8DE696A1A5E87EC1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7429A74A092846B8983CC5EBBA977B801">
    <w:name w:val="7429A74A092846B8983CC5EBBA977B80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A4B95857AF3E466DA9754FAB6F1324861">
    <w:name w:val="A4B95857AF3E466DA9754FAB6F132486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8D0B16E310404B24B066BC73BE5EBCCB1">
    <w:name w:val="8D0B16E310404B24B066BC73BE5EBCCB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A2D5D172C03940DC95183127390D36421">
    <w:name w:val="A2D5D172C03940DC95183127390D36421"/>
    <w:rsid w:val="00F62715"/>
    <w:pPr>
      <w:spacing w:after="0" w:line="240" w:lineRule="auto"/>
    </w:pPr>
    <w:rPr>
      <w:rFonts w:eastAsiaTheme="minorHAnsi"/>
      <w:color w:val="000000" w:themeColor="text1"/>
      <w:kern w:val="0"/>
      <w:sz w:val="20"/>
      <w:szCs w:val="20"/>
      <w:lang w:eastAsia="en-US"/>
      <w14:ligatures w14:val="none"/>
    </w:rPr>
  </w:style>
  <w:style w:type="paragraph" w:customStyle="1" w:styleId="39186F15472E43D4AC2F8089C2B034A63">
    <w:name w:val="39186F15472E43D4AC2F8089C2B034A6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689E7466CC584B67B708855433FA56103">
    <w:name w:val="689E7466CC584B67B708855433FA5610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0024880BB5542DCBD7D2130979928CB3">
    <w:name w:val="30024880BB5542DCBD7D2130979928CB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E28FE9352CF419B9DBF0D265DC64E623">
    <w:name w:val="3E28FE9352CF419B9DBF0D265DC64E62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D2B042FDA3CC45A38A7EA19DC4EA97643">
    <w:name w:val="D2B042FDA3CC45A38A7EA19DC4EA97643"/>
    <w:rsid w:val="00F62715"/>
    <w:pPr>
      <w:widowControl w:val="0"/>
      <w:autoSpaceDE w:val="0"/>
      <w:autoSpaceDN w:val="0"/>
      <w:spacing w:after="0" w:line="240" w:lineRule="auto"/>
    </w:pPr>
    <w:rPr>
      <w:rFonts w:ascii="Network Neo" w:eastAsia="Network Neo" w:hAnsi="Network Neo" w:cs="Network Neo"/>
      <w:kern w:val="0"/>
      <w:sz w:val="22"/>
      <w:szCs w:val="22"/>
      <w:lang w:val="en-US" w:eastAsia="en-US"/>
      <w14:ligatures w14:val="none"/>
    </w:rPr>
  </w:style>
  <w:style w:type="paragraph" w:customStyle="1" w:styleId="DF97E883889B421DB7790F990BBC2DD13">
    <w:name w:val="DF97E883889B421DB7790F990BBC2DD1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ECF7BC8364F406CB0C5827303D037A33">
    <w:name w:val="3ECF7BC8364F406CB0C5827303D037A3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B6BC98275577490990654EEF4DB9BAFE3">
    <w:name w:val="B6BC98275577490990654EEF4DB9BAFE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82FB80312B044D80B07FBAA510520B623">
    <w:name w:val="82FB80312B044D80B07FBAA510520B623"/>
    <w:rsid w:val="00F62715"/>
    <w:pPr>
      <w:spacing w:before="80" w:after="120" w:line="240" w:lineRule="auto"/>
    </w:pPr>
    <w:rPr>
      <w:rFonts w:eastAsiaTheme="minorHAnsi"/>
      <w:color w:val="000000" w:themeColor="text1"/>
      <w:kern w:val="0"/>
      <w:sz w:val="20"/>
      <w:szCs w:val="20"/>
      <w:lang w:eastAsia="en-US"/>
      <w14:ligatures w14:val="none"/>
    </w:rPr>
  </w:style>
  <w:style w:type="paragraph" w:customStyle="1" w:styleId="3A8D79E444E64085A10B86E0EC5DCEED3">
    <w:name w:val="3A8D79E444E64085A10B86E0EC5DCEED3"/>
    <w:rsid w:val="00F62715"/>
    <w:pPr>
      <w:spacing w:before="80" w:after="120" w:line="240" w:lineRule="auto"/>
    </w:pPr>
    <w:rPr>
      <w:rFonts w:eastAsiaTheme="minorHAnsi"/>
      <w:color w:val="000000" w:themeColor="text1"/>
      <w:kern w:val="0"/>
      <w:sz w:val="2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627f86-09be-4d40-9ee0-535266fa7ad0">
      <Terms xmlns="http://schemas.microsoft.com/office/infopath/2007/PartnerControls"/>
    </lcf76f155ced4ddcb4097134ff3c332f>
    <TaxCatchAll xmlns="cc81e3c1-1a65-4eb0-83b6-5354652b00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780B2E723FB8F46A497E9517383B548" ma:contentTypeVersion="14" ma:contentTypeDescription="Create a new document." ma:contentTypeScope="" ma:versionID="a1e965d5905a1ed4b2ebe91703464b9a">
  <xsd:schema xmlns:xsd="http://www.w3.org/2001/XMLSchema" xmlns:xs="http://www.w3.org/2001/XMLSchema" xmlns:p="http://schemas.microsoft.com/office/2006/metadata/properties" xmlns:ns2="2c627f86-09be-4d40-9ee0-535266fa7ad0" xmlns:ns3="cc81e3c1-1a65-4eb0-83b6-5354652b0041" targetNamespace="http://schemas.microsoft.com/office/2006/metadata/properties" ma:root="true" ma:fieldsID="131d70d249b8351579b412834cb95ec5" ns2:_="" ns3:_="">
    <xsd:import namespace="2c627f86-09be-4d40-9ee0-535266fa7ad0"/>
    <xsd:import namespace="cc81e3c1-1a65-4eb0-83b6-5354652b00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27f86-09be-4d40-9ee0-535266fa7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81e3c1-1a65-4eb0-83b6-5354652b00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89aed7-9401-45af-bb72-aec57263c5d2}" ma:internalName="TaxCatchAll" ma:showField="CatchAllData" ma:web="cc81e3c1-1a65-4eb0-83b6-5354652b0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2c627f86-09be-4d40-9ee0-535266fa7ad0"/>
    <ds:schemaRef ds:uri="cc81e3c1-1a65-4eb0-83b6-5354652b0041"/>
  </ds:schemaRefs>
</ds:datastoreItem>
</file>

<file path=customXml/itemProps3.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5.xml><?xml version="1.0" encoding="utf-8"?>
<ds:datastoreItem xmlns:ds="http://schemas.openxmlformats.org/officeDocument/2006/customXml" ds:itemID="{E6A8B2FD-7124-4310-8078-50B17C274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27f86-09be-4d40-9ee0-535266fa7ad0"/>
    <ds:schemaRef ds:uri="cc81e3c1-1a65-4eb0-83b6-5354652b0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77</TotalTime>
  <Pages>8</Pages>
  <Words>2751</Words>
  <Characters>15681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Temporary traffic management accreditation</vt:lpstr>
    </vt:vector>
  </TitlesOfParts>
  <Company>DTP</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traffic management accreditation</dc:title>
  <dc:subject>Accreditation guidelines</dc:subject>
  <dc:creator>James L Ritchie (DTP)</dc:creator>
  <cp:keywords/>
  <dc:description/>
  <cp:lastModifiedBy>James L Ritchie (DTP)</cp:lastModifiedBy>
  <cp:revision>62</cp:revision>
  <dcterms:created xsi:type="dcterms:W3CDTF">2026-10-13T03:29:00Z</dcterms:created>
  <dcterms:modified xsi:type="dcterms:W3CDTF">2026-10-13T04:47:00Z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0x0101001780B2E723FB8F46A497E9517383B548</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